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EAE4" w14:textId="3E89C209" w:rsidR="00685EE0" w:rsidRDefault="00BB4698" w:rsidP="00BB4698">
      <w:pPr>
        <w:rPr>
          <w:rStyle w:val="text"/>
          <w:b/>
          <w:bCs/>
          <w:i/>
          <w:iCs/>
          <w:color w:val="663300"/>
          <w:sz w:val="21"/>
          <w:szCs w:val="21"/>
        </w:rPr>
      </w:pPr>
      <w:bookmarkStart w:id="0" w:name="_GoBack"/>
      <w:r>
        <w:rPr>
          <w:rStyle w:val="text"/>
          <w:b/>
          <w:bCs/>
          <w:i/>
          <w:iCs/>
          <w:color w:val="663300"/>
          <w:sz w:val="21"/>
          <w:szCs w:val="21"/>
        </w:rPr>
        <w:t>Garlic Chicken Breast</w:t>
      </w:r>
    </w:p>
    <w:bookmarkEnd w:id="0"/>
    <w:p w14:paraId="45E5A6F7" w14:textId="752DA101" w:rsidR="00BB4698" w:rsidRPr="00BB4698" w:rsidRDefault="00BB4698" w:rsidP="00BB4698">
      <w:r>
        <w:rPr>
          <w:rStyle w:val="text"/>
          <w:color w:val="663300"/>
          <w:sz w:val="18"/>
          <w:szCs w:val="18"/>
        </w:rPr>
        <w:t>Do you like garlic and chicken?  Here is one easy way to cook them.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Ingredients: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1. 1lb of chicken breast (or chicken legs or wings)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5 big garlic cloves, 3 tbsp olive oil (or water), some black pepper powder, a pinch of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salt, a couple of drops of sesame oil, 1 tsp of apple cider vinegar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Instruction: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1. boil the chicken breast for 5-7 minutes, after </w:t>
      </w:r>
      <w:proofErr w:type="gramStart"/>
      <w:r>
        <w:rPr>
          <w:rStyle w:val="text"/>
          <w:color w:val="663300"/>
          <w:sz w:val="18"/>
          <w:szCs w:val="18"/>
        </w:rPr>
        <w:t>turn</w:t>
      </w:r>
      <w:proofErr w:type="gramEnd"/>
      <w:r>
        <w:rPr>
          <w:rStyle w:val="text"/>
          <w:color w:val="663300"/>
          <w:sz w:val="18"/>
          <w:szCs w:val="18"/>
        </w:rPr>
        <w:t xml:space="preserve"> off the stove, continue keeping the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chicken in the water on the stove for another 15 minutes without open the pot lid.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smash the garlic with the salt as much as you can (to get the juice out of the cloves),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add all other ingredients into the smashed garlic, this is your sauce.  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take the chicken out and slice them into half inch slices.  pour you sauce onto the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chicken or dip the chicken into the sauce to serve!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Serves 3 persons.</w:t>
      </w:r>
    </w:p>
    <w:sectPr w:rsidR="00BB4698" w:rsidRPr="00BB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8A4"/>
    <w:rsid w:val="00046195"/>
    <w:rsid w:val="001B28A4"/>
    <w:rsid w:val="002724DE"/>
    <w:rsid w:val="002729B5"/>
    <w:rsid w:val="00685EE0"/>
    <w:rsid w:val="00840C1A"/>
    <w:rsid w:val="008E22A8"/>
    <w:rsid w:val="008F129D"/>
    <w:rsid w:val="00985545"/>
    <w:rsid w:val="00B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31AA"/>
  <w15:chartTrackingRefBased/>
  <w15:docId w15:val="{630F3B2F-0E34-461E-A5E8-E4ADAD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B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2019-10-09T01:34:00Z</dcterms:created>
  <dcterms:modified xsi:type="dcterms:W3CDTF">2019-10-09T01:34:00Z</dcterms:modified>
</cp:coreProperties>
</file>