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5A33" w14:textId="77777777" w:rsidR="00705948" w:rsidRPr="00D54F3F" w:rsidRDefault="00E5225E" w:rsidP="00D54F3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26B5A" wp14:editId="523AE560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-38100</wp:posOffset>
                </wp:positionV>
                <wp:extent cx="9334500" cy="476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CB91" w14:textId="0BCBD37A" w:rsidR="002E2690" w:rsidRDefault="002E2690">
                            <w:r w:rsidRPr="00D54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Stress Risk Assessment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Part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(individual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/</w:t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s to complete</w:t>
                            </w:r>
                            <w:r w:rsidR="00F732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*</w:t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6B5A" id="Rectangle 2" o:spid="_x0000_s1026" style="position:absolute;margin-left:-8.25pt;margin-top:-3pt;width:73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" fillcolor="#b8cce4 [1300]">
                <v:textbox>
                  <w:txbxContent>
                    <w:p w14:paraId="2017CB91" w14:textId="0BCBD37A" w:rsidR="002E2690" w:rsidRDefault="002E2690">
                      <w:r w:rsidRPr="00D54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Stress Risk Assessment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- Part 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(individual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/</w:t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s to complete</w:t>
                      </w:r>
                      <w:r w:rsidR="00F732EA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*</w:t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378F1">
        <w:rPr>
          <w:rFonts w:ascii="Arial" w:hAnsi="Arial" w:cs="Arial"/>
          <w:b/>
          <w:bCs/>
          <w:sz w:val="36"/>
          <w:szCs w:val="36"/>
        </w:rPr>
        <w:tab/>
      </w:r>
      <w:r w:rsidR="003378F1">
        <w:rPr>
          <w:rFonts w:ascii="Arial" w:hAnsi="Arial" w:cs="Arial"/>
          <w:b/>
          <w:bCs/>
          <w:sz w:val="36"/>
          <w:szCs w:val="36"/>
        </w:rPr>
        <w:tab/>
      </w:r>
    </w:p>
    <w:p w14:paraId="72612CD8" w14:textId="77777777" w:rsidR="00DE2F78" w:rsidRDefault="00DE2F78" w:rsidP="000158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705948" w:rsidRPr="00DE6F6E" w14:paraId="1744CBA2" w14:textId="77777777" w:rsidTr="002E2690"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DE7" w14:textId="77777777" w:rsidR="00705948" w:rsidRPr="00DE6F6E" w:rsidRDefault="00705948" w:rsidP="007959D3">
            <w:pPr>
              <w:spacing w:before="60" w:after="60"/>
              <w:rPr>
                <w:rFonts w:ascii="Arial" w:hAnsi="Arial"/>
                <w:b/>
                <w:i/>
                <w:color w:val="0000FF"/>
                <w:sz w:val="28"/>
                <w:szCs w:val="28"/>
              </w:rPr>
            </w:pPr>
            <w:r w:rsidRPr="00DE6F6E">
              <w:rPr>
                <w:rFonts w:ascii="Arial" w:hAnsi="Arial"/>
                <w:b/>
                <w:i/>
                <w:color w:val="0000FF"/>
                <w:sz w:val="28"/>
                <w:szCs w:val="28"/>
              </w:rPr>
              <w:t>Notes to staff:</w:t>
            </w:r>
          </w:p>
          <w:p w14:paraId="120D7BE5" w14:textId="77777777" w:rsidR="00705948" w:rsidRDefault="00705948" w:rsidP="007959D3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 xml:space="preserve">You are </w:t>
            </w:r>
            <w:r w:rsidRPr="00C04330">
              <w:rPr>
                <w:rFonts w:ascii="Arial" w:hAnsi="Arial"/>
                <w:b/>
                <w:sz w:val="24"/>
              </w:rPr>
              <w:t>invited</w:t>
            </w:r>
            <w:r w:rsidR="002E2690">
              <w:rPr>
                <w:rFonts w:ascii="Arial" w:hAnsi="Arial"/>
                <w:b/>
                <w:sz w:val="24"/>
              </w:rPr>
              <w:t>*</w:t>
            </w:r>
            <w:r w:rsidRPr="00DE6F6E">
              <w:rPr>
                <w:rFonts w:ascii="Arial" w:hAnsi="Arial"/>
                <w:sz w:val="24"/>
              </w:rPr>
              <w:t xml:space="preserve"> to use this form to help you to identify an</w:t>
            </w:r>
            <w:r w:rsidR="000065B9">
              <w:rPr>
                <w:rFonts w:ascii="Arial" w:hAnsi="Arial"/>
                <w:sz w:val="24"/>
              </w:rPr>
              <w:t>d deal with work-related stress: if you choose to use this form, you’re not obliged to share its contents with anybody – however,</w:t>
            </w:r>
            <w:r w:rsidRPr="00DE6F6E">
              <w:rPr>
                <w:rFonts w:ascii="Arial" w:hAnsi="Arial"/>
                <w:sz w:val="24"/>
              </w:rPr>
              <w:t xml:space="preserve"> you can “do your bit” for managing work-related stress by sharing this form (or parts of it) with your manager: if they don’t know there’s a problem they can’t help.</w:t>
            </w:r>
          </w:p>
          <w:p w14:paraId="2A56C3C7" w14:textId="77777777" w:rsidR="005C5DF2" w:rsidRPr="00DE6F6E" w:rsidRDefault="00C04330" w:rsidP="007959D3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 don’t have to answer every question - o</w:t>
            </w:r>
            <w:r w:rsidR="005C5DF2">
              <w:rPr>
                <w:rFonts w:ascii="Arial" w:hAnsi="Arial"/>
                <w:sz w:val="24"/>
              </w:rPr>
              <w:t xml:space="preserve">nly answer those questions that you find </w:t>
            </w:r>
            <w:r w:rsidR="005C5DF2" w:rsidRPr="00C04330">
              <w:rPr>
                <w:rFonts w:ascii="Arial" w:hAnsi="Arial"/>
                <w:b/>
                <w:sz w:val="24"/>
              </w:rPr>
              <w:t>helpful</w:t>
            </w:r>
            <w:r w:rsidR="005C5DF2">
              <w:rPr>
                <w:rFonts w:ascii="Arial" w:hAnsi="Arial"/>
                <w:sz w:val="24"/>
              </w:rPr>
              <w:t>.</w:t>
            </w:r>
          </w:p>
          <w:p w14:paraId="5DA17CFD" w14:textId="77777777" w:rsidR="00705948" w:rsidRPr="00BA15BB" w:rsidRDefault="00705948" w:rsidP="00BA15BB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>If you don’t feel able to talk directly to your manager</w:t>
            </w:r>
            <w:r w:rsidR="007E2251">
              <w:rPr>
                <w:rFonts w:ascii="Arial" w:hAnsi="Arial"/>
                <w:sz w:val="24"/>
              </w:rPr>
              <w:t xml:space="preserve"> about </w:t>
            </w:r>
            <w:r w:rsidR="00BE2040">
              <w:rPr>
                <w:rFonts w:ascii="Arial" w:hAnsi="Arial"/>
                <w:sz w:val="24"/>
              </w:rPr>
              <w:t>a</w:t>
            </w:r>
            <w:r w:rsidR="007E2251">
              <w:rPr>
                <w:rFonts w:ascii="Arial" w:hAnsi="Arial"/>
                <w:sz w:val="24"/>
              </w:rPr>
              <w:t xml:space="preserve"> work-related concern, </w:t>
            </w:r>
            <w:r w:rsidR="007E2251" w:rsidRPr="00C04330">
              <w:rPr>
                <w:rFonts w:ascii="Arial" w:hAnsi="Arial"/>
                <w:b/>
                <w:sz w:val="24"/>
              </w:rPr>
              <w:t>ask</w:t>
            </w:r>
            <w:r w:rsidR="007E2251">
              <w:rPr>
                <w:rFonts w:ascii="Arial" w:hAnsi="Arial"/>
                <w:sz w:val="24"/>
              </w:rPr>
              <w:t xml:space="preserve"> a colleague </w:t>
            </w:r>
            <w:r w:rsidRPr="00DE6F6E">
              <w:rPr>
                <w:rFonts w:ascii="Arial" w:hAnsi="Arial"/>
                <w:sz w:val="24"/>
              </w:rPr>
              <w:t>or other representative to</w:t>
            </w:r>
            <w:r w:rsidR="007E2251">
              <w:rPr>
                <w:rFonts w:ascii="Arial" w:hAnsi="Arial"/>
                <w:sz w:val="24"/>
              </w:rPr>
              <w:t xml:space="preserve"> raise the issue on your behalf: other sources of advice and support are listed within this form.</w:t>
            </w:r>
          </w:p>
        </w:tc>
      </w:tr>
      <w:tr w:rsidR="00705948" w:rsidRPr="00DE6F6E" w14:paraId="12AE0F33" w14:textId="77777777" w:rsidTr="002E2690">
        <w:tc>
          <w:tcPr>
            <w:tcW w:w="14425" w:type="dxa"/>
            <w:tcBorders>
              <w:top w:val="single" w:sz="4" w:space="0" w:color="auto"/>
              <w:left w:val="nil"/>
              <w:right w:val="nil"/>
            </w:tcBorders>
          </w:tcPr>
          <w:p w14:paraId="4544B189" w14:textId="77777777" w:rsidR="00705948" w:rsidRDefault="002E2690" w:rsidP="002E2690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even if you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choose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fill out this form, you’re not </w:t>
            </w:r>
            <w:r w:rsidRPr="00F732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obliged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show it to anybody – it’s your choice!</w:t>
            </w:r>
          </w:p>
          <w:p w14:paraId="775BAAA2" w14:textId="77777777" w:rsidR="00F732EA" w:rsidRPr="002E2690" w:rsidRDefault="00F732EA" w:rsidP="002E2690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05948" w:rsidRPr="00DE6F6E" w14:paraId="6B6CBE90" w14:textId="77777777" w:rsidTr="00872F38">
        <w:tc>
          <w:tcPr>
            <w:tcW w:w="14425" w:type="dxa"/>
          </w:tcPr>
          <w:p w14:paraId="3A89E53B" w14:textId="77777777" w:rsidR="000065B9" w:rsidRPr="00DE6F6E" w:rsidRDefault="000065B9" w:rsidP="000065B9">
            <w:pPr>
              <w:spacing w:before="60" w:after="60"/>
              <w:rPr>
                <w:rFonts w:ascii="Arial" w:hAnsi="Arial"/>
                <w:b/>
                <w:i/>
                <w:color w:val="0000FF"/>
                <w:sz w:val="28"/>
                <w:szCs w:val="28"/>
              </w:rPr>
            </w:pPr>
            <w:r w:rsidRPr="00DE6F6E">
              <w:rPr>
                <w:rFonts w:ascii="Arial" w:hAnsi="Arial"/>
                <w:b/>
                <w:i/>
                <w:color w:val="0000FF"/>
                <w:sz w:val="28"/>
                <w:szCs w:val="28"/>
              </w:rPr>
              <w:t>Notes to manager:</w:t>
            </w:r>
          </w:p>
          <w:p w14:paraId="572BC9C5" w14:textId="77777777" w:rsidR="000065B9" w:rsidRDefault="000065B9" w:rsidP="000065B9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You </w:t>
            </w:r>
            <w:proofErr w:type="gramStart"/>
            <w:r>
              <w:rPr>
                <w:rFonts w:ascii="Arial" w:hAnsi="Arial"/>
                <w:sz w:val="24"/>
              </w:rPr>
              <w:t xml:space="preserve">should  </w:t>
            </w:r>
            <w:r w:rsidRPr="007B489F">
              <w:rPr>
                <w:rFonts w:ascii="Arial" w:hAnsi="Arial"/>
                <w:b/>
                <w:sz w:val="24"/>
              </w:rPr>
              <w:t>offer</w:t>
            </w:r>
            <w:proofErr w:type="gramEnd"/>
            <w:r w:rsidRPr="007B489F">
              <w:rPr>
                <w:rFonts w:ascii="Arial" w:hAnsi="Arial"/>
                <w:sz w:val="40"/>
                <w:szCs w:val="40"/>
              </w:rPr>
              <w:t>*</w:t>
            </w:r>
            <w:r>
              <w:rPr>
                <w:rFonts w:ascii="Arial" w:hAnsi="Arial"/>
                <w:sz w:val="24"/>
              </w:rPr>
              <w:t xml:space="preserve"> your staff  the opportunity to complete a stress risk assessment:</w:t>
            </w:r>
          </w:p>
          <w:p w14:paraId="45E87364" w14:textId="77777777" w:rsidR="000065B9" w:rsidRDefault="000065B9" w:rsidP="000065B9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When a member of staff has</w:t>
            </w:r>
            <w:r w:rsidRPr="00DE6F6E">
              <w:rPr>
                <w:rFonts w:ascii="Arial" w:hAnsi="Arial"/>
                <w:sz w:val="24"/>
              </w:rPr>
              <w:t xml:space="preserve"> been off sick with work-related stress </w:t>
            </w:r>
            <w:r>
              <w:rPr>
                <w:rFonts w:ascii="Arial" w:hAnsi="Arial"/>
                <w:sz w:val="24"/>
              </w:rPr>
              <w:t xml:space="preserve">(as part of the </w:t>
            </w:r>
            <w:r w:rsidRPr="00C04330">
              <w:rPr>
                <w:rFonts w:ascii="Arial" w:hAnsi="Arial"/>
                <w:b/>
                <w:sz w:val="24"/>
              </w:rPr>
              <w:t>return to work</w:t>
            </w:r>
            <w:r>
              <w:rPr>
                <w:rFonts w:ascii="Arial" w:hAnsi="Arial"/>
                <w:sz w:val="24"/>
              </w:rPr>
              <w:t xml:space="preserve"> interview).</w:t>
            </w:r>
          </w:p>
          <w:p w14:paraId="019FA198" w14:textId="77777777" w:rsidR="000065B9" w:rsidRDefault="000065B9" w:rsidP="000065B9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Where you believe that an individual or team are likely to be suffering from </w:t>
            </w:r>
            <w:r w:rsidRPr="00C04330">
              <w:rPr>
                <w:rFonts w:ascii="Arial" w:hAnsi="Arial"/>
                <w:b/>
                <w:sz w:val="24"/>
              </w:rPr>
              <w:t>work-related</w:t>
            </w:r>
            <w:r>
              <w:rPr>
                <w:rFonts w:ascii="Arial" w:hAnsi="Arial"/>
                <w:sz w:val="24"/>
              </w:rPr>
              <w:t xml:space="preserve"> stress;</w:t>
            </w:r>
          </w:p>
          <w:p w14:paraId="6406E4A9" w14:textId="77777777" w:rsidR="000065B9" w:rsidRDefault="000065B9" w:rsidP="000065B9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 w:rsidRPr="006C1040">
              <w:rPr>
                <w:rFonts w:ascii="Arial" w:hAnsi="Arial"/>
                <w:sz w:val="24"/>
              </w:rPr>
              <w:t>A</w:t>
            </w:r>
            <w:r w:rsidRPr="00B83013">
              <w:rPr>
                <w:rFonts w:ascii="Arial" w:hAnsi="Arial"/>
                <w:sz w:val="24"/>
              </w:rPr>
              <w:t>nnually</w:t>
            </w:r>
            <w:r>
              <w:rPr>
                <w:rFonts w:ascii="Arial" w:hAnsi="Arial"/>
                <w:sz w:val="24"/>
              </w:rPr>
              <w:t>, for example during the appraisal process;</w:t>
            </w:r>
          </w:p>
          <w:p w14:paraId="777F1A2F" w14:textId="77777777" w:rsidR="000065B9" w:rsidRPr="004332D8" w:rsidRDefault="000065B9" w:rsidP="000065B9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  <w:r w:rsidRPr="00DE6F6E">
              <w:rPr>
                <w:rFonts w:ascii="Arial" w:hAnsi="Arial"/>
                <w:sz w:val="24"/>
              </w:rPr>
              <w:t xml:space="preserve">o plan for major </w:t>
            </w:r>
            <w:r w:rsidRPr="00C04330">
              <w:rPr>
                <w:rFonts w:ascii="Arial" w:hAnsi="Arial"/>
                <w:b/>
                <w:sz w:val="24"/>
              </w:rPr>
              <w:t>change</w:t>
            </w:r>
            <w:r>
              <w:rPr>
                <w:rFonts w:ascii="Arial" w:hAnsi="Arial"/>
                <w:sz w:val="24"/>
              </w:rPr>
              <w:t>;</w:t>
            </w:r>
          </w:p>
          <w:p w14:paraId="621C6CDE" w14:textId="77777777" w:rsidR="000065B9" w:rsidRPr="00DE6F6E" w:rsidRDefault="000065B9" w:rsidP="000065B9">
            <w:pPr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 xml:space="preserve">You can give this questionnaire out as a </w:t>
            </w:r>
            <w:r w:rsidRPr="00C04330">
              <w:rPr>
                <w:rFonts w:ascii="Arial" w:hAnsi="Arial"/>
                <w:b/>
                <w:sz w:val="24"/>
              </w:rPr>
              <w:t>survey</w:t>
            </w:r>
            <w:r w:rsidRPr="00DE6F6E">
              <w:rPr>
                <w:rFonts w:ascii="Arial" w:hAnsi="Arial"/>
                <w:sz w:val="24"/>
              </w:rPr>
              <w:t xml:space="preserve"> and collate responses, or use it as a guide during a </w:t>
            </w:r>
            <w:r w:rsidRPr="00C04330">
              <w:rPr>
                <w:rFonts w:ascii="Arial" w:hAnsi="Arial"/>
                <w:b/>
                <w:sz w:val="24"/>
              </w:rPr>
              <w:t>meeting</w:t>
            </w:r>
            <w:r>
              <w:rPr>
                <w:rFonts w:ascii="Arial" w:hAnsi="Arial"/>
                <w:sz w:val="24"/>
              </w:rPr>
              <w:t xml:space="preserve"> with an individual or a team – use your judgement about what approach might work best for you and your staff.</w:t>
            </w:r>
          </w:p>
          <w:p w14:paraId="77895AC9" w14:textId="77777777" w:rsidR="00CC1B3A" w:rsidRPr="0065619E" w:rsidRDefault="000065B9" w:rsidP="000065B9">
            <w:pPr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>When you</w:t>
            </w:r>
            <w:r>
              <w:rPr>
                <w:rFonts w:ascii="Arial" w:hAnsi="Arial"/>
                <w:sz w:val="24"/>
              </w:rPr>
              <w:t xml:space="preserve"> and your staff have completed</w:t>
            </w:r>
            <w:r w:rsidRPr="00DE6F6E">
              <w:rPr>
                <w:rFonts w:ascii="Arial" w:hAnsi="Arial"/>
                <w:sz w:val="24"/>
              </w:rPr>
              <w:t xml:space="preserve"> stress risk assessment</w:t>
            </w:r>
            <w:r>
              <w:rPr>
                <w:rFonts w:ascii="Arial" w:hAnsi="Arial"/>
                <w:sz w:val="24"/>
              </w:rPr>
              <w:t xml:space="preserve">s, develop </w:t>
            </w:r>
            <w:r w:rsidRPr="00C04330">
              <w:rPr>
                <w:rFonts w:ascii="Arial" w:hAnsi="Arial"/>
                <w:b/>
                <w:sz w:val="24"/>
              </w:rPr>
              <w:t>action plan</w:t>
            </w:r>
            <w:r>
              <w:rPr>
                <w:rFonts w:ascii="Arial" w:hAnsi="Arial"/>
                <w:sz w:val="24"/>
              </w:rPr>
              <w:t>/s</w:t>
            </w:r>
            <w:r w:rsidRPr="00DE6F6E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using </w:t>
            </w:r>
            <w:r w:rsidRPr="00C04330">
              <w:rPr>
                <w:rFonts w:ascii="Arial" w:hAnsi="Arial"/>
                <w:b/>
                <w:i/>
                <w:sz w:val="24"/>
              </w:rPr>
              <w:t>Part B</w:t>
            </w:r>
            <w:r>
              <w:rPr>
                <w:rFonts w:ascii="Arial" w:hAnsi="Arial"/>
                <w:sz w:val="24"/>
              </w:rPr>
              <w:t xml:space="preserve"> of this form with your staff</w:t>
            </w:r>
            <w:r w:rsidRPr="00DE6F6E">
              <w:rPr>
                <w:rFonts w:ascii="Arial" w:hAnsi="Arial"/>
                <w:sz w:val="24"/>
              </w:rPr>
              <w:t xml:space="preserve"> to address an</w:t>
            </w:r>
            <w:r>
              <w:rPr>
                <w:rFonts w:ascii="Arial" w:hAnsi="Arial"/>
                <w:sz w:val="24"/>
              </w:rPr>
              <w:t xml:space="preserve">y areas of concern </w:t>
            </w:r>
            <w:r w:rsidRPr="00DE6F6E">
              <w:rPr>
                <w:rFonts w:ascii="Arial" w:hAnsi="Arial"/>
                <w:sz w:val="24"/>
              </w:rPr>
              <w:t>and review this on a regular basis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</w:tbl>
    <w:p w14:paraId="45D789BB" w14:textId="77777777" w:rsidR="000065B9" w:rsidRPr="007B489F" w:rsidRDefault="000065B9" w:rsidP="000065B9">
      <w:pPr>
        <w:rPr>
          <w:rFonts w:ascii="Arial" w:hAnsi="Arial"/>
          <w:i/>
          <w:sz w:val="24"/>
        </w:rPr>
      </w:pPr>
      <w:r w:rsidRPr="007B489F">
        <w:rPr>
          <w:rFonts w:ascii="Arial" w:hAnsi="Arial"/>
          <w:i/>
          <w:sz w:val="40"/>
          <w:szCs w:val="40"/>
        </w:rPr>
        <w:t>*</w:t>
      </w:r>
      <w:r w:rsidRPr="007B489F">
        <w:rPr>
          <w:rFonts w:ascii="Arial" w:hAnsi="Arial"/>
          <w:i/>
          <w:sz w:val="24"/>
        </w:rPr>
        <w:t xml:space="preserve">Please note: staff are not obliged to complete a stress risk assessment; it should always be their </w:t>
      </w:r>
      <w:r w:rsidRPr="007B489F">
        <w:rPr>
          <w:rFonts w:ascii="Arial" w:hAnsi="Arial"/>
          <w:b/>
          <w:i/>
          <w:sz w:val="24"/>
        </w:rPr>
        <w:t>choice</w:t>
      </w:r>
    </w:p>
    <w:p w14:paraId="78CBA8AA" w14:textId="77777777" w:rsidR="00CC1B3A" w:rsidRDefault="00CC1B3A" w:rsidP="000158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4500"/>
        <w:gridCol w:w="270"/>
        <w:gridCol w:w="2070"/>
        <w:gridCol w:w="4788"/>
      </w:tblGrid>
      <w:tr w:rsidR="003656E1" w:rsidRPr="00DE6F6E" w14:paraId="5DEDB65A" w14:textId="77777777" w:rsidTr="00DE6F6E">
        <w:tc>
          <w:tcPr>
            <w:tcW w:w="1548" w:type="dxa"/>
          </w:tcPr>
          <w:p w14:paraId="38128AE1" w14:textId="77777777" w:rsidR="00CC1B3A" w:rsidRPr="00DE6F6E" w:rsidRDefault="00CC1B3A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4500" w:type="dxa"/>
            <w:tcBorders>
              <w:bottom w:val="dashed" w:sz="8" w:space="0" w:color="auto"/>
            </w:tcBorders>
          </w:tcPr>
          <w:p w14:paraId="3A669CCD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D9A2DC2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DA1150" w14:textId="77777777"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Ward/Dept/Unit:</w:t>
            </w:r>
          </w:p>
        </w:tc>
        <w:tc>
          <w:tcPr>
            <w:tcW w:w="4788" w:type="dxa"/>
            <w:tcBorders>
              <w:bottom w:val="dashed" w:sz="8" w:space="0" w:color="auto"/>
            </w:tcBorders>
          </w:tcPr>
          <w:p w14:paraId="3ED71FDA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6E1" w:rsidRPr="00DE6F6E" w14:paraId="2C1EBCAD" w14:textId="77777777" w:rsidTr="00DE6F6E">
        <w:tc>
          <w:tcPr>
            <w:tcW w:w="1548" w:type="dxa"/>
          </w:tcPr>
          <w:p w14:paraId="03797177" w14:textId="77777777" w:rsidR="00CC1B3A" w:rsidRPr="00DE6F6E" w:rsidRDefault="00CC1B3A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dashed" w:sz="8" w:space="0" w:color="auto"/>
            </w:tcBorders>
          </w:tcPr>
          <w:p w14:paraId="6502A2BE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12A3BED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49B1F7" w14:textId="77777777"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dashed" w:sz="8" w:space="0" w:color="auto"/>
            </w:tcBorders>
          </w:tcPr>
          <w:p w14:paraId="723D136A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6E1" w:rsidRPr="00DE6F6E" w14:paraId="70231ADE" w14:textId="77777777" w:rsidTr="00DE6F6E">
        <w:tc>
          <w:tcPr>
            <w:tcW w:w="1548" w:type="dxa"/>
          </w:tcPr>
          <w:p w14:paraId="3238F35E" w14:textId="77777777" w:rsidR="00CC1B3A" w:rsidRPr="00DE6F6E" w:rsidRDefault="0065619E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C1B3A"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Manager:</w:t>
            </w:r>
          </w:p>
        </w:tc>
        <w:tc>
          <w:tcPr>
            <w:tcW w:w="4500" w:type="dxa"/>
            <w:tcBorders>
              <w:bottom w:val="dashed" w:sz="8" w:space="0" w:color="auto"/>
            </w:tcBorders>
          </w:tcPr>
          <w:p w14:paraId="4DDD31AB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9C742C4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592448" w14:textId="77777777" w:rsidR="0065619E" w:rsidRDefault="0065619E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D1B824" w14:textId="77777777"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788" w:type="dxa"/>
            <w:tcBorders>
              <w:bottom w:val="dashed" w:sz="8" w:space="0" w:color="auto"/>
            </w:tcBorders>
          </w:tcPr>
          <w:p w14:paraId="7292430C" w14:textId="77777777"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CAAC11" w14:textId="77777777" w:rsidR="00604BED" w:rsidRDefault="00604BED"/>
    <w:p w14:paraId="3337AD91" w14:textId="77777777" w:rsidR="00335A55" w:rsidRDefault="00335A55" w:rsidP="00604BED">
      <w:pPr>
        <w:spacing w:line="40" w:lineRule="exact"/>
      </w:pPr>
    </w:p>
    <w:p w14:paraId="7A0A5FA6" w14:textId="77777777" w:rsidR="005341AA" w:rsidRDefault="005341AA">
      <w:r>
        <w:br w:type="page"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425"/>
      </w:tblGrid>
      <w:tr w:rsidR="00D54F3F" w:rsidRPr="00DE6F6E" w14:paraId="737877D0" w14:textId="77777777" w:rsidTr="00872F38">
        <w:trPr>
          <w:gridBefore w:val="1"/>
          <w:wBefore w:w="34" w:type="dxa"/>
        </w:trPr>
        <w:tc>
          <w:tcPr>
            <w:tcW w:w="14425" w:type="dxa"/>
            <w:tcBorders>
              <w:bottom w:val="single" w:sz="4" w:space="0" w:color="auto"/>
            </w:tcBorders>
            <w:shd w:val="clear" w:color="auto" w:fill="000000"/>
          </w:tcPr>
          <w:p w14:paraId="7B046A8C" w14:textId="77777777" w:rsidR="00D54F3F" w:rsidRPr="00DE6F6E" w:rsidRDefault="00D54F3F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Demands: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this includes issues such as workload, work patterns and the work environment</w:t>
            </w:r>
          </w:p>
        </w:tc>
      </w:tr>
      <w:tr w:rsidR="00D54F3F" w:rsidRPr="00DE6F6E" w14:paraId="6B757A08" w14:textId="77777777" w:rsidTr="00872F38">
        <w:trPr>
          <w:gridBefore w:val="1"/>
          <w:wBefore w:w="34" w:type="dxa"/>
        </w:trPr>
        <w:tc>
          <w:tcPr>
            <w:tcW w:w="14425" w:type="dxa"/>
            <w:tcBorders>
              <w:left w:val="nil"/>
              <w:bottom w:val="nil"/>
              <w:right w:val="nil"/>
            </w:tcBorders>
          </w:tcPr>
          <w:p w14:paraId="6F99699C" w14:textId="77777777" w:rsidR="00D54F3F" w:rsidRPr="00DE6F6E" w:rsidRDefault="00D54F3F" w:rsidP="00DE6F6E">
            <w:pPr>
              <w:spacing w:line="180" w:lineRule="exact"/>
              <w:rPr>
                <w:sz w:val="24"/>
                <w:szCs w:val="24"/>
              </w:rPr>
            </w:pPr>
          </w:p>
        </w:tc>
      </w:tr>
      <w:tr w:rsidR="00D54F3F" w:rsidRPr="00DE6F6E" w14:paraId="2B9E8EF9" w14:textId="77777777" w:rsidTr="00872F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7888F" w14:textId="77777777" w:rsidR="00D54F3F" w:rsidRPr="00DE6F6E" w:rsidRDefault="00604BED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Do you feel you have </w:t>
            </w:r>
            <w:r w:rsidR="00D54F3F" w:rsidRPr="00DE6F6E">
              <w:rPr>
                <w:rFonts w:ascii="Arial" w:hAnsi="Arial" w:cs="Arial"/>
                <w:b/>
                <w:sz w:val="24"/>
                <w:szCs w:val="24"/>
              </w:rPr>
              <w:t>just the right amount of work to do</w:t>
            </w:r>
            <w:r w:rsidR="000F49BF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 Could you say what work you have too </w:t>
            </w:r>
            <w:r w:rsidR="001839C6" w:rsidRPr="001839C6">
              <w:rPr>
                <w:rFonts w:ascii="Arial" w:hAnsi="Arial" w:cs="Arial"/>
                <w:b/>
                <w:i/>
                <w:sz w:val="24"/>
                <w:szCs w:val="24"/>
              </w:rPr>
              <w:t>much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/too </w:t>
            </w:r>
            <w:r w:rsidR="001839C6" w:rsidRPr="001839C6">
              <w:rPr>
                <w:rFonts w:ascii="Arial" w:hAnsi="Arial" w:cs="Arial"/>
                <w:b/>
                <w:i/>
                <w:sz w:val="24"/>
                <w:szCs w:val="24"/>
              </w:rPr>
              <w:t>little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 of?</w:t>
            </w:r>
          </w:p>
        </w:tc>
      </w:tr>
      <w:tr w:rsidR="00A3018B" w:rsidRPr="00DE6F6E" w14:paraId="0CAE7CDE" w14:textId="77777777" w:rsidTr="00872F38">
        <w:tc>
          <w:tcPr>
            <w:tcW w:w="144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FA2B2" w14:textId="77777777" w:rsidR="00D54F3F" w:rsidRDefault="00D54F3F" w:rsidP="00A3018B">
            <w:pPr>
              <w:keepNext/>
              <w:keepLines/>
              <w:rPr>
                <w:sz w:val="24"/>
                <w:szCs w:val="24"/>
              </w:rPr>
            </w:pPr>
          </w:p>
          <w:p w14:paraId="2A71885E" w14:textId="77777777" w:rsidR="007F449C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  <w:p w14:paraId="608941CF" w14:textId="77777777" w:rsidR="007F449C" w:rsidRPr="00DE6F6E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D54F3F" w:rsidRPr="00DE6F6E" w14:paraId="16E3DF87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CF8FBE2" w14:textId="77777777" w:rsidR="007F449C" w:rsidRPr="00243C51" w:rsidRDefault="00D54F3F" w:rsidP="00243C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 e.g. Unachievable deadlines, intensive work, neglecting important tasks</w:t>
            </w:r>
            <w:r w:rsidR="006A218C">
              <w:rPr>
                <w:rFonts w:ascii="Arial" w:hAnsi="Arial" w:cs="Arial"/>
                <w:sz w:val="22"/>
                <w:szCs w:val="22"/>
              </w:rPr>
              <w:t>, short-staffed</w:t>
            </w:r>
          </w:p>
        </w:tc>
      </w:tr>
      <w:tr w:rsidR="006A218C" w:rsidRPr="00576908" w14:paraId="6DD8D9EB" w14:textId="77777777" w:rsidTr="009867A4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02EA07" w14:textId="77777777" w:rsidR="006A218C" w:rsidRPr="00576908" w:rsidRDefault="006A218C" w:rsidP="009867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There is a full complement of staff and vacancies are filled within a “reasonable” time period</w:t>
            </w:r>
          </w:p>
        </w:tc>
      </w:tr>
      <w:tr w:rsidR="007E2251" w:rsidRPr="00DE6F6E" w14:paraId="60BB86FF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D023C" w14:textId="77777777" w:rsidR="007E2251" w:rsidRPr="00DE6F6E" w:rsidRDefault="007E2251" w:rsidP="007E2251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Do you take the breaks you are entitled to at work?</w:t>
            </w:r>
          </w:p>
        </w:tc>
      </w:tr>
      <w:tr w:rsidR="007E2251" w:rsidRPr="00DE6F6E" w14:paraId="31B75387" w14:textId="77777777" w:rsidTr="00872F38">
        <w:tc>
          <w:tcPr>
            <w:tcW w:w="144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36BE41" w14:textId="77777777" w:rsidR="007E2251" w:rsidRDefault="007E2251" w:rsidP="007E2251">
            <w:pPr>
              <w:keepNext/>
              <w:keepLines/>
              <w:rPr>
                <w:sz w:val="24"/>
                <w:szCs w:val="24"/>
              </w:rPr>
            </w:pPr>
          </w:p>
          <w:p w14:paraId="702D8061" w14:textId="77777777" w:rsidR="007E2251" w:rsidRDefault="007E2251" w:rsidP="007E2251">
            <w:pPr>
              <w:keepNext/>
              <w:keepLines/>
              <w:rPr>
                <w:sz w:val="24"/>
                <w:szCs w:val="24"/>
              </w:rPr>
            </w:pPr>
          </w:p>
          <w:p w14:paraId="1CA2EEFE" w14:textId="77777777" w:rsidR="007E2251" w:rsidRPr="00DE6F6E" w:rsidRDefault="007E2251" w:rsidP="007E2251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FA0B51" w:rsidRPr="00DE6F6E" w14:paraId="7BAB2219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610C1FEF" w14:textId="77777777" w:rsidR="00FA0B51" w:rsidRPr="003E18A2" w:rsidRDefault="00FA0B51" w:rsidP="00315566">
            <w:pPr>
              <w:spacing w:before="120"/>
              <w:rPr>
                <w:color w:val="FF0000"/>
                <w:highlight w:val="yellow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2E2690" w:rsidRPr="002E2690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Insert </w:t>
            </w:r>
            <w:r w:rsidR="002E2690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relevant policies/procedures/guidance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E.g</w:t>
            </w:r>
            <w:proofErr w:type="spellEnd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Working time regulations, Breaks for junior doctors/bleeps</w:t>
            </w:r>
          </w:p>
          <w:p w14:paraId="2931EF03" w14:textId="77777777" w:rsidR="00FA0B51" w:rsidRPr="00FA0B51" w:rsidRDefault="00FA0B51" w:rsidP="003E18A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0DF" w:rsidRPr="00DE6F6E" w14:paraId="4A48C113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F481B61" w14:textId="77777777" w:rsidR="00AA0DD8" w:rsidRDefault="002320DF" w:rsidP="004179F7">
            <w:pPr>
              <w:rPr>
                <w:rFonts w:ascii="Arial" w:hAnsi="Arial" w:cs="Arial"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</w:t>
            </w:r>
            <w:r w:rsidR="00AA0DD8">
              <w:rPr>
                <w:rFonts w:ascii="Arial" w:hAnsi="Arial" w:cs="Arial"/>
                <w:b/>
                <w:sz w:val="24"/>
                <w:szCs w:val="24"/>
              </w:rPr>
              <w:t xml:space="preserve">es </w:t>
            </w:r>
            <w:r w:rsidR="00AA0DD8">
              <w:rPr>
                <w:rFonts w:ascii="Arial" w:hAnsi="Arial" w:cs="Arial"/>
                <w:sz w:val="24"/>
                <w:szCs w:val="24"/>
              </w:rPr>
              <w:t>=</w:t>
            </w:r>
            <w:r w:rsidR="007914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9F7" w:rsidRPr="00EF6297">
              <w:rPr>
                <w:b/>
                <w:sz w:val="28"/>
                <w:szCs w:val="28"/>
              </w:rPr>
              <w:sym w:font="Wingdings 2" w:char="F03C"/>
            </w:r>
            <w:r w:rsidR="0076716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0DD8">
              <w:rPr>
                <w:rFonts w:ascii="Arial" w:hAnsi="Arial" w:cs="Arial"/>
                <w:sz w:val="24"/>
                <w:szCs w:val="24"/>
              </w:rPr>
              <w:t>W</w:t>
            </w:r>
            <w:r w:rsidR="00AA0DD8" w:rsidRPr="00DE6F6E">
              <w:rPr>
                <w:rFonts w:ascii="Arial" w:hAnsi="Arial" w:cs="Arial"/>
                <w:sz w:val="24"/>
                <w:szCs w:val="24"/>
              </w:rPr>
              <w:t>here possible, staff have c</w:t>
            </w:r>
            <w:r w:rsidR="007959D3">
              <w:rPr>
                <w:rFonts w:ascii="Arial" w:hAnsi="Arial" w:cs="Arial"/>
                <w:sz w:val="24"/>
                <w:szCs w:val="24"/>
              </w:rPr>
              <w:t>ontrol over their pace of work</w:t>
            </w:r>
          </w:p>
          <w:p w14:paraId="3C4F53A5" w14:textId="77777777" w:rsidR="002320DF" w:rsidRPr="00AA0DD8" w:rsidRDefault="004179F7" w:rsidP="004179F7">
            <w:pPr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 </w:t>
            </w:r>
            <w:r w:rsidR="002320DF" w:rsidRPr="00AA0D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A7871">
              <w:rPr>
                <w:rFonts w:ascii="Arial" w:hAnsi="Arial" w:cs="Arial"/>
                <w:sz w:val="24"/>
                <w:szCs w:val="24"/>
              </w:rPr>
              <w:t>Trust</w:t>
            </w:r>
            <w:r w:rsidR="002320DF" w:rsidRPr="00AA0DD8">
              <w:rPr>
                <w:rFonts w:ascii="Arial" w:hAnsi="Arial" w:cs="Arial"/>
                <w:sz w:val="24"/>
                <w:szCs w:val="24"/>
              </w:rPr>
              <w:t xml:space="preserve"> provides staff with achievable demands in relat</w:t>
            </w:r>
            <w:r w:rsidR="0065619E">
              <w:rPr>
                <w:rFonts w:ascii="Arial" w:hAnsi="Arial" w:cs="Arial"/>
                <w:sz w:val="24"/>
                <w:szCs w:val="24"/>
              </w:rPr>
              <w:t>ion to the agreed hours of work</w:t>
            </w:r>
          </w:p>
        </w:tc>
      </w:tr>
      <w:tr w:rsidR="003656E1" w:rsidRPr="00DE6F6E" w14:paraId="4D279AB8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23D176" w14:textId="77777777" w:rsidR="00604BED" w:rsidRPr="00DE6F6E" w:rsidRDefault="00604BED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What training, if any, would help you to do your job?</w:t>
            </w:r>
          </w:p>
        </w:tc>
      </w:tr>
      <w:tr w:rsidR="003656E1" w:rsidRPr="00DE6F6E" w14:paraId="5166D2C0" w14:textId="77777777" w:rsidTr="00872F38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7728B" w14:textId="77777777" w:rsidR="00604BED" w:rsidRDefault="00872F38" w:rsidP="00872F38">
            <w:pPr>
              <w:keepNext/>
              <w:keepLines/>
              <w:tabs>
                <w:tab w:val="left" w:pos="27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2A1EEFA" w14:textId="77777777" w:rsidR="007F449C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  <w:p w14:paraId="0959B44E" w14:textId="77777777" w:rsidR="007F449C" w:rsidRPr="00DE6F6E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656E1" w:rsidRPr="00DE6F6E" w14:paraId="2964633A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0AFF55A" w14:textId="77777777" w:rsidR="00604BED" w:rsidRPr="00872F38" w:rsidRDefault="00604BED" w:rsidP="003E18A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  Training does not have to be courses – consider acting up/taking on more responsibilities and duties, projects, problem-solving activity, job rotation, conferences, working with colleagues, coaching/mentoring, reading/research, meetings/working parties/task groups, visits and secondments, out of work activities, networking, leaflets and information packs</w:t>
            </w:r>
            <w:r w:rsidR="00872F3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2690" w:rsidRPr="002E2690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Insert </w:t>
            </w:r>
            <w:r w:rsidR="002E2690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local relevant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training resources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7F449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656E1" w:rsidRPr="00DE6F6E" w14:paraId="0C3842CD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0B3F6058" w14:textId="77777777" w:rsidR="00767164" w:rsidRPr="004179F7" w:rsidRDefault="00604BED" w:rsidP="004179F7">
            <w:pPr>
              <w:ind w:left="2019" w:hanging="1985"/>
              <w:rPr>
                <w:rFonts w:ascii="Arial" w:hAnsi="Arial" w:cs="Arial"/>
                <w:sz w:val="24"/>
                <w:szCs w:val="24"/>
              </w:rPr>
            </w:pPr>
            <w:r w:rsidRPr="004179F7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="00767164" w:rsidRPr="004179F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179F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B43972" w:rsidRPr="004179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9F7" w:rsidRPr="004179F7">
              <w:rPr>
                <w:rFonts w:ascii="Arial" w:hAnsi="Arial" w:cs="Arial"/>
                <w:b/>
                <w:sz w:val="28"/>
                <w:szCs w:val="28"/>
              </w:rPr>
              <w:sym w:font="Wingdings 2" w:char="F03C"/>
            </w:r>
            <w:r w:rsidR="004179F7" w:rsidRPr="004179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179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 xml:space="preserve">People’s skills and abilities are matched to the job demands </w:t>
            </w:r>
            <w:r w:rsidRPr="004179F7">
              <w:rPr>
                <w:rFonts w:ascii="Arial" w:hAnsi="Arial" w:cs="Arial"/>
                <w:b/>
                <w:i/>
                <w:sz w:val="24"/>
                <w:szCs w:val="24"/>
              </w:rPr>
              <w:t>and</w:t>
            </w:r>
          </w:p>
          <w:p w14:paraId="195FD342" w14:textId="77777777" w:rsidR="00604BED" w:rsidRPr="004179F7" w:rsidRDefault="004179F7" w:rsidP="004179F7">
            <w:pPr>
              <w:ind w:left="2019"/>
              <w:rPr>
                <w:rFonts w:ascii="Arial" w:hAnsi="Arial" w:cs="Arial"/>
                <w:sz w:val="24"/>
                <w:szCs w:val="24"/>
              </w:rPr>
            </w:pPr>
            <w:r w:rsidRPr="004179F7">
              <w:rPr>
                <w:rFonts w:ascii="Arial" w:hAnsi="Arial" w:cs="Arial"/>
                <w:b/>
                <w:sz w:val="28"/>
                <w:szCs w:val="28"/>
              </w:rPr>
              <w:sym w:font="Wingdings 2" w:char="F03C"/>
            </w:r>
            <w:r w:rsidRPr="004179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>J</w:t>
            </w:r>
            <w:r w:rsidR="00604BED" w:rsidRPr="004179F7">
              <w:rPr>
                <w:rFonts w:ascii="Arial" w:hAnsi="Arial" w:cs="Arial"/>
                <w:sz w:val="24"/>
                <w:szCs w:val="24"/>
              </w:rPr>
              <w:t>obs are designed to be within the capabilities of employees</w:t>
            </w:r>
          </w:p>
        </w:tc>
      </w:tr>
      <w:tr w:rsidR="003656E1" w:rsidRPr="00DE6F6E" w14:paraId="4C99379C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67724F" w14:textId="77777777" w:rsidR="00604BED" w:rsidRPr="00DE6F6E" w:rsidRDefault="00604BED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Are there any problems with your work environment?</w:t>
            </w:r>
            <w:r w:rsidR="007E2251">
              <w:rPr>
                <w:rFonts w:ascii="Arial" w:hAnsi="Arial" w:cs="Arial"/>
                <w:b/>
                <w:sz w:val="24"/>
                <w:szCs w:val="24"/>
              </w:rPr>
              <w:t xml:space="preserve"> If yes, please describe:</w:t>
            </w:r>
          </w:p>
        </w:tc>
      </w:tr>
      <w:tr w:rsidR="003656E1" w:rsidRPr="00DE6F6E" w14:paraId="5506EA88" w14:textId="77777777" w:rsidTr="00872F38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73FA1" w14:textId="77777777" w:rsidR="00604BED" w:rsidRDefault="00604BED" w:rsidP="00A3018B">
            <w:pPr>
              <w:keepNext/>
              <w:keepLines/>
              <w:rPr>
                <w:sz w:val="24"/>
                <w:szCs w:val="24"/>
              </w:rPr>
            </w:pPr>
          </w:p>
          <w:p w14:paraId="2450C2CE" w14:textId="77777777" w:rsidR="007F449C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  <w:p w14:paraId="494E1EF8" w14:textId="77777777" w:rsidR="007F449C" w:rsidRPr="00DE6F6E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656E1" w:rsidRPr="00DE6F6E" w14:paraId="597BFBA6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5604677" w14:textId="77777777" w:rsidR="007959D3" w:rsidRPr="007959D3" w:rsidRDefault="00604BED" w:rsidP="003E18A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="00243C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relevant policies/procedures/guidance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 e.g.</w:t>
            </w:r>
            <w:proofErr w:type="gramEnd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243C51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health &amp; safety policy leaflet</w:t>
            </w:r>
          </w:p>
        </w:tc>
      </w:tr>
      <w:tr w:rsidR="003656E1" w:rsidRPr="00DE6F6E" w14:paraId="257F2EC6" w14:textId="77777777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047206E5" w14:textId="77777777" w:rsidR="00604BED" w:rsidRPr="00DE6F6E" w:rsidRDefault="00604BED" w:rsidP="004179F7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="00F342B7" w:rsidRPr="00DE6F6E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DE6F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9F7" w:rsidRPr="00EF6297">
              <w:rPr>
                <w:b/>
                <w:sz w:val="28"/>
                <w:szCs w:val="28"/>
              </w:rPr>
              <w:sym w:font="Wingdings 2" w:char="F03C"/>
            </w:r>
            <w:r w:rsidR="004179F7">
              <w:rPr>
                <w:b/>
                <w:sz w:val="28"/>
                <w:szCs w:val="28"/>
              </w:rPr>
              <w:t xml:space="preserve"> </w:t>
            </w:r>
            <w:r w:rsidR="004179F7" w:rsidRPr="004179F7">
              <w:rPr>
                <w:rFonts w:ascii="Arial" w:hAnsi="Arial" w:cs="Arial"/>
                <w:sz w:val="24"/>
                <w:szCs w:val="24"/>
              </w:rPr>
              <w:t>S</w:t>
            </w:r>
            <w:r w:rsidRPr="00DE6F6E">
              <w:rPr>
                <w:rFonts w:ascii="Arial" w:hAnsi="Arial" w:cs="Arial"/>
                <w:sz w:val="24"/>
                <w:szCs w:val="24"/>
              </w:rPr>
              <w:t>taff are able to raise concerns about their work environment</w:t>
            </w:r>
            <w:r w:rsidR="007F44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B322285" w14:textId="77777777" w:rsidR="00604BED" w:rsidRDefault="00604BED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8E104C" w:rsidRPr="00DE6F6E" w14:paraId="0CAF8666" w14:textId="77777777" w:rsidTr="008E104C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14:paraId="6D6311D2" w14:textId="77777777" w:rsidR="008E104C" w:rsidRPr="00DE6F6E" w:rsidRDefault="008E104C" w:rsidP="008E104C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Control: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how much say you have in the way you do your work</w:t>
            </w:r>
          </w:p>
        </w:tc>
      </w:tr>
      <w:tr w:rsidR="008E104C" w:rsidRPr="00DE6F6E" w14:paraId="23C7DA2E" w14:textId="77777777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C3BA1E" w14:textId="77777777" w:rsidR="008E104C" w:rsidRPr="00DE6F6E" w:rsidRDefault="008E104C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could you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 have more say about how your job is done?</w:t>
            </w:r>
          </w:p>
        </w:tc>
      </w:tr>
      <w:tr w:rsidR="008E104C" w:rsidRPr="00DE6F6E" w14:paraId="51C159C6" w14:textId="77777777" w:rsidTr="008E104C"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9E2EA" w14:textId="77777777"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2752FA6F" w14:textId="77777777"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355E3C7B" w14:textId="77777777"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7B431172" w14:textId="77777777" w:rsidR="006E1B78" w:rsidRDefault="006E1B78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57014FA7" w14:textId="77777777" w:rsidR="003D614A" w:rsidRDefault="003D614A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6859A2A4" w14:textId="77777777" w:rsidR="008E104C" w:rsidRPr="00DE6F6E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104C" w:rsidRPr="00DE6F6E" w14:paraId="2187F61A" w14:textId="77777777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9DE5DD" w14:textId="77777777" w:rsidR="008E104C" w:rsidRPr="00DE6F6E" w:rsidRDefault="008E104C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How could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>be more included in decision-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making in the team?</w:t>
            </w:r>
          </w:p>
        </w:tc>
      </w:tr>
      <w:tr w:rsidR="008E104C" w:rsidRPr="00DE6F6E" w14:paraId="6B4AA9DF" w14:textId="77777777" w:rsidTr="008E104C"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8FA5E" w14:textId="77777777"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25A9D2F6" w14:textId="77777777"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7F0EEB53" w14:textId="77777777" w:rsidR="006E1B78" w:rsidRDefault="006E1B78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7A66C5B0" w14:textId="77777777" w:rsidR="003D614A" w:rsidRDefault="003D614A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53BAD890" w14:textId="77777777"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14:paraId="4212EE3E" w14:textId="77777777" w:rsidR="008E104C" w:rsidRPr="00DE6F6E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104C" w:rsidRPr="00DE6F6E" w14:paraId="4EB10856" w14:textId="77777777" w:rsidTr="008E104C">
        <w:trPr>
          <w:trHeight w:val="308"/>
        </w:trPr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A63B8B0" w14:textId="77777777" w:rsidR="008E104C" w:rsidRPr="00DE6F6E" w:rsidRDefault="00A23864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How could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 supported to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use your skills to greater effect at work?</w:t>
            </w:r>
          </w:p>
        </w:tc>
      </w:tr>
      <w:tr w:rsidR="008E104C" w:rsidRPr="00DE6F6E" w14:paraId="4A5CC6CA" w14:textId="77777777" w:rsidTr="008E104C">
        <w:trPr>
          <w:trHeight w:val="307"/>
        </w:trPr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9A142" w14:textId="77777777" w:rsidR="008E104C" w:rsidRPr="001A5586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14:paraId="38CC4EE6" w14:textId="77777777" w:rsidR="008E104C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14:paraId="10FB9304" w14:textId="77777777" w:rsidR="006E1B78" w:rsidRDefault="006E1B78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14:paraId="1E43C28B" w14:textId="77777777" w:rsidR="008E104C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14:paraId="288B09EA" w14:textId="77777777" w:rsidR="003D614A" w:rsidRPr="001A5586" w:rsidRDefault="003D614A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14:paraId="7908316B" w14:textId="77777777" w:rsidR="008E104C" w:rsidRPr="00A3018B" w:rsidRDefault="008E104C" w:rsidP="008E104C">
            <w:pPr>
              <w:keepNext/>
              <w:keepLines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4C" w:rsidRPr="00DE6F6E" w14:paraId="79D826F7" w14:textId="77777777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4430308" w14:textId="77777777" w:rsidR="008E104C" w:rsidRPr="00DE6F6E" w:rsidRDefault="008E104C" w:rsidP="003E18A2">
            <w:pPr>
              <w:spacing w:before="120"/>
              <w:rPr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any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vant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-</w:t>
            </w:r>
          </w:p>
        </w:tc>
      </w:tr>
      <w:tr w:rsidR="008E104C" w:rsidRPr="00DE6F6E" w14:paraId="4A4A27C5" w14:textId="77777777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745BC27F" w14:textId="77777777" w:rsidR="008E104C" w:rsidRPr="001D63FA" w:rsidRDefault="008E104C" w:rsidP="001D63FA">
            <w:pPr>
              <w:spacing w:before="120" w:after="12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t xml:space="preserve">Desired states </w:t>
            </w:r>
            <w:r w:rsidRPr="001D63FA">
              <w:rPr>
                <w:rFonts w:ascii="Arial" w:hAnsi="Arial" w:cs="Arial"/>
                <w:sz w:val="24"/>
                <w:szCs w:val="24"/>
              </w:rPr>
              <w:t>=</w:t>
            </w:r>
          </w:p>
          <w:p w14:paraId="7F416A35" w14:textId="77777777" w:rsidR="008E104C" w:rsidRPr="001D63FA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Pr="001D63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63FA">
              <w:rPr>
                <w:rFonts w:ascii="Arial" w:hAnsi="Arial" w:cs="Arial"/>
                <w:sz w:val="24"/>
                <w:szCs w:val="24"/>
              </w:rPr>
              <w:t>S</w:t>
            </w:r>
            <w:r w:rsidR="008E104C" w:rsidRPr="001D63FA">
              <w:rPr>
                <w:rFonts w:ascii="Arial" w:hAnsi="Arial" w:cs="Arial"/>
                <w:sz w:val="24"/>
                <w:szCs w:val="24"/>
              </w:rPr>
              <w:t>taff are encouraged to use their skills and initiative to do their work</w:t>
            </w:r>
          </w:p>
          <w:p w14:paraId="0B947F00" w14:textId="77777777" w:rsidR="00B43972" w:rsidRPr="001D63FA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="00B43972" w:rsidRPr="001D63FA">
              <w:rPr>
                <w:rFonts w:ascii="Arial" w:hAnsi="Arial" w:cs="Arial"/>
                <w:sz w:val="24"/>
                <w:szCs w:val="24"/>
              </w:rPr>
              <w:t>The organisation encourages staff to develop their skills</w:t>
            </w:r>
          </w:p>
          <w:p w14:paraId="5AD8CD55" w14:textId="77777777" w:rsidR="008E104C" w:rsidRPr="00B43972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="008E104C" w:rsidRPr="001D63FA">
              <w:rPr>
                <w:rFonts w:ascii="Arial" w:hAnsi="Arial" w:cs="Arial"/>
                <w:sz w:val="24"/>
                <w:szCs w:val="24"/>
              </w:rPr>
              <w:t>Where possible, staff are encouraged to develop new skills to help them undertake new and challenging pieces of work</w:t>
            </w:r>
          </w:p>
        </w:tc>
      </w:tr>
    </w:tbl>
    <w:p w14:paraId="19E48E01" w14:textId="77777777" w:rsidR="008E104C" w:rsidRPr="00335A55" w:rsidRDefault="008E104C">
      <w:pPr>
        <w:rPr>
          <w:sz w:val="24"/>
          <w:szCs w:val="24"/>
        </w:rPr>
      </w:pPr>
    </w:p>
    <w:p w14:paraId="7028833E" w14:textId="77777777" w:rsidR="002A7871" w:rsidRDefault="002A7871">
      <w:r>
        <w:br w:type="page"/>
      </w:r>
    </w:p>
    <w:p w14:paraId="5D3FDB48" w14:textId="77777777" w:rsidR="006C2020" w:rsidRDefault="006C2020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3D614A" w:rsidRPr="005A5F7A" w14:paraId="36C46730" w14:textId="77777777" w:rsidTr="001D63FA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14:paraId="75CC3970" w14:textId="77777777" w:rsidR="003D614A" w:rsidRPr="001E70EA" w:rsidRDefault="003D614A" w:rsidP="00767164">
            <w:pPr>
              <w:keepNext/>
              <w:keepLines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C2020">
              <w:rPr>
                <w:rFonts w:ascii="Arial" w:hAnsi="Arial" w:cs="Arial"/>
                <w:b/>
                <w:color w:val="FFFFFF"/>
                <w:sz w:val="32"/>
                <w:szCs w:val="32"/>
              </w:rPr>
              <w:t>Support: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ab/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this includes the encouragement, sponsorship and resources provided by the </w:t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>Trust</w:t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, your </w:t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>manager and your colleagues</w:t>
            </w:r>
          </w:p>
        </w:tc>
      </w:tr>
      <w:tr w:rsidR="003D614A" w:rsidRPr="00DE6F6E" w14:paraId="42D16405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B76CB0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How could your line manager better support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do your 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D614A" w:rsidRPr="00DE6F6E" w14:paraId="34265413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E39D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B86E909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1A6C06F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53124B7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95A3169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2C54007E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7428F4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How could your colleagues better support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do your 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D614A" w:rsidRPr="00DE6F6E" w14:paraId="095F6D09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B22C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BF71800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5160A5EB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03CA1432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A75843F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6A218C" w:rsidRPr="00DE6F6E" w14:paraId="27B09F37" w14:textId="77777777" w:rsidTr="009867A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CE6A765" w14:textId="77777777" w:rsidR="006A218C" w:rsidRPr="00DE6F6E" w:rsidRDefault="006A218C" w:rsidP="009867A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parts of your job that you find especially difficult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(e.g. caring for young trauma patients, or patients with increased risk of violence and aggression) – If YES, please describe:</w:t>
            </w:r>
          </w:p>
        </w:tc>
      </w:tr>
      <w:tr w:rsidR="006A218C" w:rsidRPr="00DE6F6E" w14:paraId="1FDA9362" w14:textId="77777777" w:rsidTr="009867A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8CC6F" w14:textId="77777777" w:rsidR="006A218C" w:rsidRDefault="006A218C" w:rsidP="009867A4">
            <w:pPr>
              <w:keepNext/>
              <w:keepLines/>
              <w:rPr>
                <w:sz w:val="24"/>
                <w:szCs w:val="24"/>
              </w:rPr>
            </w:pPr>
          </w:p>
          <w:p w14:paraId="412794CB" w14:textId="77777777" w:rsidR="006A218C" w:rsidRDefault="006A218C" w:rsidP="009867A4">
            <w:pPr>
              <w:keepNext/>
              <w:keepLines/>
              <w:rPr>
                <w:sz w:val="24"/>
                <w:szCs w:val="24"/>
              </w:rPr>
            </w:pPr>
          </w:p>
          <w:p w14:paraId="2683FAC0" w14:textId="77777777" w:rsidR="006A218C" w:rsidRDefault="006A218C" w:rsidP="009867A4">
            <w:pPr>
              <w:keepNext/>
              <w:keepLines/>
              <w:rPr>
                <w:sz w:val="24"/>
                <w:szCs w:val="24"/>
              </w:rPr>
            </w:pPr>
          </w:p>
          <w:p w14:paraId="30376AC6" w14:textId="77777777" w:rsidR="006A218C" w:rsidRDefault="006A218C" w:rsidP="009867A4">
            <w:pPr>
              <w:keepNext/>
              <w:keepLines/>
              <w:rPr>
                <w:sz w:val="24"/>
                <w:szCs w:val="24"/>
              </w:rPr>
            </w:pPr>
          </w:p>
          <w:p w14:paraId="5907EB4B" w14:textId="77777777" w:rsidR="006A218C" w:rsidRPr="00DE6F6E" w:rsidRDefault="006A218C" w:rsidP="009867A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177F3D66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4E91A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Do you feel you have a healthy work-life balance? If not, how could it be better?</w:t>
            </w:r>
          </w:p>
        </w:tc>
      </w:tr>
      <w:tr w:rsidR="003D614A" w:rsidRPr="00DE6F6E" w14:paraId="379A9336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33951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049A81F1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36779FCB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639ECCA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73DC426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01D18D44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00E5B4E" w14:textId="77777777" w:rsidR="003D614A" w:rsidRPr="00315566" w:rsidRDefault="003D614A" w:rsidP="003E18A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relevant policies/procedures/guidance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 </w:t>
            </w:r>
            <w:proofErr w:type="spellStart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e.g</w:t>
            </w:r>
            <w:proofErr w:type="spellEnd"/>
            <w:proofErr w:type="gramEnd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Flexible working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,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Course in stress management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,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sources of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support such as counselling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, Occupational Health, Human Resources</w:t>
            </w:r>
            <w:r w:rsidR="008E4B1D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, Chaplaincy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and Health &amp; Safety</w:t>
            </w:r>
            <w:r w:rsidRPr="004F08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614A" w:rsidRPr="00DE6F6E" w14:paraId="2D534598" w14:textId="77777777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F251995" w14:textId="77777777" w:rsidR="003D614A" w:rsidRPr="007959D3" w:rsidRDefault="003449F7" w:rsidP="00AD34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="003D614A" w:rsidRPr="00DE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>=</w:t>
            </w:r>
            <w:r w:rsidR="003D61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3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3FA" w:rsidRPr="00EF6297">
              <w:rPr>
                <w:b/>
                <w:sz w:val="28"/>
                <w:szCs w:val="28"/>
              </w:rPr>
              <w:sym w:font="Wingdings 2" w:char="F03C"/>
            </w:r>
            <w:r w:rsidR="001D63FA">
              <w:rPr>
                <w:b/>
                <w:sz w:val="28"/>
                <w:szCs w:val="28"/>
              </w:rPr>
              <w:t xml:space="preserve"> </w:t>
            </w:r>
            <w:r w:rsidR="003D614A" w:rsidRPr="007959D3">
              <w:rPr>
                <w:rFonts w:ascii="Arial" w:hAnsi="Arial" w:cs="Arial"/>
                <w:sz w:val="24"/>
                <w:szCs w:val="24"/>
              </w:rPr>
              <w:t>St</w:t>
            </w:r>
            <w:r w:rsidR="003D614A">
              <w:rPr>
                <w:rFonts w:ascii="Arial" w:hAnsi="Arial" w:cs="Arial"/>
                <w:sz w:val="24"/>
                <w:szCs w:val="24"/>
              </w:rPr>
              <w:t>aff feel supported at work</w:t>
            </w:r>
            <w:r w:rsidR="006A218C">
              <w:rPr>
                <w:rFonts w:ascii="Arial" w:hAnsi="Arial" w:cs="Arial"/>
                <w:sz w:val="24"/>
                <w:szCs w:val="24"/>
              </w:rPr>
              <w:t>, and extra support is provided where the need is identified</w:t>
            </w:r>
          </w:p>
        </w:tc>
      </w:tr>
    </w:tbl>
    <w:p w14:paraId="6EA1A83D" w14:textId="77777777" w:rsidR="002A7871" w:rsidRDefault="002A7871">
      <w:r>
        <w:br w:type="page"/>
      </w:r>
    </w:p>
    <w:p w14:paraId="4AC02C10" w14:textId="77777777" w:rsidR="00F2246D" w:rsidRDefault="00F2246D">
      <w:pPr>
        <w:rPr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3"/>
      </w:tblGrid>
      <w:tr w:rsidR="003D614A" w:rsidRPr="00DE6F6E" w14:paraId="18C44334" w14:textId="77777777" w:rsidTr="00767164">
        <w:tc>
          <w:tcPr>
            <w:tcW w:w="14033" w:type="dxa"/>
            <w:tcBorders>
              <w:bottom w:val="single" w:sz="4" w:space="0" w:color="auto"/>
            </w:tcBorders>
            <w:shd w:val="clear" w:color="auto" w:fill="000000"/>
          </w:tcPr>
          <w:p w14:paraId="49673E0D" w14:textId="77777777" w:rsidR="003D614A" w:rsidRPr="00DE6F6E" w:rsidRDefault="003D614A" w:rsidP="00767164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Relationships: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promoting positive working to avoid conflict and dealing with unacceptable behaviour</w:t>
            </w:r>
          </w:p>
        </w:tc>
      </w:tr>
      <w:tr w:rsidR="003D614A" w:rsidRPr="00DE6F6E" w14:paraId="53FAE459" w14:textId="77777777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52EA7F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communication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in the team be improved?</w:t>
            </w:r>
          </w:p>
        </w:tc>
      </w:tr>
      <w:tr w:rsidR="003D614A" w:rsidRPr="00DE6F6E" w14:paraId="4B85141F" w14:textId="77777777" w:rsidTr="00767164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1ED8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1072F9E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BBA9080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F4638A5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33F7E9FC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48D82C6F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82D6788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0E991A3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03946AF2" w14:textId="77777777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61D77B" w14:textId="77777777" w:rsidR="003D614A" w:rsidRPr="00DE6F6E" w:rsidRDefault="00807525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feel that you are experiencing</w:t>
            </w:r>
            <w:r w:rsidR="003D614A" w:rsidRPr="00DE6F6E">
              <w:rPr>
                <w:rFonts w:ascii="Arial" w:hAnsi="Arial" w:cs="Arial"/>
                <w:b/>
                <w:sz w:val="24"/>
                <w:szCs w:val="24"/>
              </w:rPr>
              <w:t xml:space="preserve"> bullying or harassment at work</w:t>
            </w:r>
            <w:r w:rsidR="00CB121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parts of the Trust</w:t>
            </w:r>
            <w:r w:rsidR="00CB1219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“</w:t>
            </w:r>
            <w:r w:rsidRPr="008075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Prevention of </w:t>
            </w:r>
            <w:r w:rsidR="00CB1219" w:rsidRPr="00807525">
              <w:rPr>
                <w:rFonts w:ascii="Arial" w:hAnsi="Arial" w:cs="Arial"/>
                <w:b/>
                <w:i/>
                <w:sz w:val="24"/>
                <w:szCs w:val="24"/>
              </w:rPr>
              <w:t>Harassment</w:t>
            </w:r>
            <w:r w:rsidRPr="008075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Bullying at Work Procedure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could help?</w:t>
            </w:r>
          </w:p>
        </w:tc>
      </w:tr>
      <w:tr w:rsidR="003D614A" w:rsidRPr="00DE6F6E" w14:paraId="352E3EE9" w14:textId="77777777" w:rsidTr="00767164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7708C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37059243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6BC8E14A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477C2A1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51725FF2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BD7AF5E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0C6F6492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871EA17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381C7A70" w14:textId="77777777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A304038" w14:textId="77777777" w:rsidR="003D614A" w:rsidRPr="004F0851" w:rsidRDefault="003D614A" w:rsidP="003E18A2">
            <w:pPr>
              <w:spacing w:before="120"/>
              <w:rPr>
                <w:color w:val="0000FF"/>
                <w:u w:val="single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3449F7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relevant policies/procedures/guidance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 </w:t>
            </w:r>
            <w:proofErr w:type="spellStart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e.g</w:t>
            </w:r>
            <w:proofErr w:type="spellEnd"/>
            <w:proofErr w:type="gramEnd"/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Assertiveness training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,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Leading effective teams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,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Harassment and bullying policy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/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procedure</w:t>
            </w:r>
          </w:p>
        </w:tc>
      </w:tr>
      <w:tr w:rsidR="003D614A" w:rsidRPr="00DE6F6E" w14:paraId="60522BC4" w14:textId="77777777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3791E937" w14:textId="77777777" w:rsidR="001D63FA" w:rsidRPr="001D63FA" w:rsidRDefault="003D614A" w:rsidP="0076716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Desired states </w:t>
            </w:r>
            <w:r w:rsidRPr="00DE6F6E">
              <w:rPr>
                <w:rFonts w:ascii="Arial" w:hAnsi="Arial" w:cs="Arial"/>
                <w:sz w:val="24"/>
                <w:szCs w:val="24"/>
              </w:rPr>
              <w:t>=</w:t>
            </w:r>
          </w:p>
          <w:p w14:paraId="73ACA43D" w14:textId="77777777" w:rsidR="003D614A" w:rsidRPr="00DE6F6E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 xml:space="preserve">Employees share information relevant to their work; </w:t>
            </w:r>
          </w:p>
          <w:p w14:paraId="4125C061" w14:textId="77777777" w:rsidR="003D614A" w:rsidRPr="00DE6F6E" w:rsidRDefault="001D63FA" w:rsidP="001D63FA">
            <w:pPr>
              <w:rPr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>Staff feel able to ask for help with conflict, bullying and harassment</w:t>
            </w:r>
          </w:p>
        </w:tc>
      </w:tr>
    </w:tbl>
    <w:p w14:paraId="4B65F8EF" w14:textId="77777777" w:rsidR="003D614A" w:rsidRDefault="003D614A">
      <w:pPr>
        <w:rPr>
          <w:sz w:val="24"/>
          <w:szCs w:val="24"/>
        </w:rPr>
      </w:pPr>
    </w:p>
    <w:p w14:paraId="220BD6E5" w14:textId="77777777" w:rsidR="002A7871" w:rsidRDefault="002A7871">
      <w:r>
        <w:br w:type="page"/>
      </w:r>
    </w:p>
    <w:p w14:paraId="3B3FE283" w14:textId="77777777" w:rsidR="00C737E5" w:rsidRDefault="00C737E5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425"/>
      </w:tblGrid>
      <w:tr w:rsidR="003D614A" w:rsidRPr="00DE6F6E" w14:paraId="15176FAC" w14:textId="77777777" w:rsidTr="00767164">
        <w:trPr>
          <w:gridBefore w:val="1"/>
          <w:wBefore w:w="34" w:type="dxa"/>
        </w:trPr>
        <w:tc>
          <w:tcPr>
            <w:tcW w:w="14425" w:type="dxa"/>
            <w:tcBorders>
              <w:bottom w:val="single" w:sz="4" w:space="0" w:color="auto"/>
            </w:tcBorders>
            <w:shd w:val="clear" w:color="auto" w:fill="000000"/>
          </w:tcPr>
          <w:p w14:paraId="1CE194D5" w14:textId="77777777" w:rsidR="003D614A" w:rsidRPr="00DE6F6E" w:rsidRDefault="003D614A" w:rsidP="00767164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Role: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ensuring that your role is clear and that you do not have conflicting roles</w:t>
            </w:r>
          </w:p>
        </w:tc>
      </w:tr>
      <w:tr w:rsidR="003D614A" w:rsidRPr="00DE6F6E" w14:paraId="5A9A9520" w14:textId="77777777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23C71E" w14:textId="77777777" w:rsidR="003D614A" w:rsidRPr="00DE6F6E" w:rsidRDefault="003D614A" w:rsidP="00D514FE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Are you clear about your roles and responsibilities at work?</w:t>
            </w:r>
            <w:r w:rsidR="00D514FE">
              <w:rPr>
                <w:rFonts w:ascii="Arial" w:hAnsi="Arial" w:cs="Arial"/>
                <w:b/>
                <w:sz w:val="24"/>
                <w:szCs w:val="24"/>
              </w:rPr>
              <w:t xml:space="preserve"> If not, please explain:</w:t>
            </w:r>
          </w:p>
        </w:tc>
      </w:tr>
      <w:tr w:rsidR="003D614A" w:rsidRPr="00DE6F6E" w14:paraId="4E2D7C51" w14:textId="77777777" w:rsidTr="00767164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7D48C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F81FC96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38C3FEE7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5216B9DC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4CE513DF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0B3841E2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084435D9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3BD288E5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6DA8279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57CC2828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2614A3AF" w14:textId="77777777" w:rsidTr="00767164">
        <w:tc>
          <w:tcPr>
            <w:tcW w:w="14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071DF2" w14:textId="77777777" w:rsidR="003D614A" w:rsidRPr="00DE6F6E" w:rsidRDefault="003D614A" w:rsidP="00767164">
            <w:pPr>
              <w:spacing w:line="80" w:lineRule="exact"/>
              <w:rPr>
                <w:sz w:val="24"/>
                <w:szCs w:val="24"/>
              </w:rPr>
            </w:pPr>
          </w:p>
        </w:tc>
      </w:tr>
      <w:tr w:rsidR="003D614A" w:rsidRPr="00DE6F6E" w14:paraId="00E001E5" w14:textId="77777777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D83117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Do you feel that there is any </w:t>
            </w:r>
            <w:r>
              <w:rPr>
                <w:rFonts w:ascii="Arial" w:hAnsi="Arial" w:cs="Arial"/>
                <w:b/>
                <w:sz w:val="24"/>
                <w:szCs w:val="24"/>
              </w:rPr>
              <w:t>ambiguity or confusion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(role conflict)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in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>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 If yes, please describe:</w:t>
            </w:r>
          </w:p>
        </w:tc>
      </w:tr>
      <w:tr w:rsidR="003D614A" w:rsidRPr="00DE6F6E" w14:paraId="4B847765" w14:textId="77777777" w:rsidTr="00767164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56D0F" w14:textId="77777777"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5A6A2" w14:textId="77777777"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67FAA" w14:textId="77777777"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C60A4" w14:textId="77777777"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46326" w14:textId="77777777"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BC6E1E" w14:textId="77777777"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9290D" w14:textId="77777777"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89B62" w14:textId="77777777"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DD944" w14:textId="77777777" w:rsidR="003D614A" w:rsidRPr="00796C6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4D74C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7A70BB02" w14:textId="77777777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3E5300A" w14:textId="77777777" w:rsidR="003D614A" w:rsidRPr="007959D3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relevant policies/procedures/guidance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 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e.g.</w:t>
            </w:r>
            <w:proofErr w:type="gramEnd"/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CF5C91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“</w:t>
            </w:r>
            <w:r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I have a relevant job description; I am clear about the goals and objectives for my department</w:t>
            </w:r>
            <w:r w:rsidR="00CF5C91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”</w:t>
            </w:r>
          </w:p>
        </w:tc>
      </w:tr>
      <w:tr w:rsidR="003D614A" w:rsidRPr="00DE6F6E" w14:paraId="48523D0E" w14:textId="77777777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51C33197" w14:textId="77777777" w:rsidR="003D614A" w:rsidRPr="00DE6F6E" w:rsidRDefault="003D614A" w:rsidP="001D63FA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Desired state </w:t>
            </w:r>
            <w:r w:rsidRPr="00DE6F6E">
              <w:rPr>
                <w:rFonts w:ascii="Arial" w:hAnsi="Arial" w:cs="Arial"/>
                <w:sz w:val="24"/>
                <w:szCs w:val="24"/>
              </w:rPr>
              <w:t>=</w:t>
            </w:r>
            <w:r w:rsidR="001D63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3FA" w:rsidRPr="00EF6297">
              <w:rPr>
                <w:b/>
                <w:sz w:val="28"/>
                <w:szCs w:val="28"/>
              </w:rPr>
              <w:sym w:font="Wingdings 2" w:char="F03C"/>
            </w:r>
            <w:r w:rsidR="001D63FA">
              <w:rPr>
                <w:b/>
                <w:sz w:val="28"/>
                <w:szCs w:val="28"/>
              </w:rPr>
              <w:t xml:space="preserve"> </w:t>
            </w:r>
            <w:r w:rsidR="001D63FA" w:rsidRPr="00C7678D">
              <w:rPr>
                <w:rFonts w:ascii="Arial" w:hAnsi="Arial" w:cs="Arial"/>
                <w:sz w:val="24"/>
                <w:szCs w:val="24"/>
              </w:rPr>
              <w:t>T</w:t>
            </w:r>
            <w:r w:rsidRPr="00C7678D">
              <w:rPr>
                <w:rFonts w:ascii="Arial" w:hAnsi="Arial" w:cs="Arial"/>
                <w:sz w:val="24"/>
                <w:szCs w:val="24"/>
              </w:rPr>
              <w:t>he</w:t>
            </w:r>
            <w:r w:rsidRPr="00DE6F6E">
              <w:rPr>
                <w:rFonts w:ascii="Arial" w:hAnsi="Arial" w:cs="Arial"/>
                <w:sz w:val="24"/>
                <w:szCs w:val="24"/>
              </w:rPr>
              <w:t xml:space="preserve"> organisation ensures that, as far as possible, the different requirements it places upon staff are compatible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5FD1BB4" w14:textId="77777777" w:rsidR="003D614A" w:rsidRDefault="003D614A">
      <w:pPr>
        <w:rPr>
          <w:sz w:val="24"/>
          <w:szCs w:val="24"/>
        </w:rPr>
      </w:pPr>
    </w:p>
    <w:p w14:paraId="2A1C8529" w14:textId="77777777" w:rsidR="003D614A" w:rsidRDefault="003D614A">
      <w:pPr>
        <w:rPr>
          <w:sz w:val="24"/>
          <w:szCs w:val="24"/>
        </w:rPr>
      </w:pPr>
    </w:p>
    <w:p w14:paraId="232D3549" w14:textId="77777777" w:rsidR="002A7871" w:rsidRDefault="002A7871">
      <w:r>
        <w:br w:type="page"/>
      </w:r>
    </w:p>
    <w:p w14:paraId="1861FEA0" w14:textId="77777777" w:rsidR="003656E1" w:rsidRDefault="003656E1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3D614A" w:rsidRPr="001E70EA" w14:paraId="681412B1" w14:textId="77777777" w:rsidTr="00767164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14:paraId="0271F015" w14:textId="77777777" w:rsidR="003D614A" w:rsidRPr="001E70EA" w:rsidRDefault="003D614A" w:rsidP="00767164">
            <w:pPr>
              <w:keepNext/>
              <w:keepLines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656E1">
              <w:rPr>
                <w:rFonts w:ascii="Arial" w:hAnsi="Arial" w:cs="Arial"/>
                <w:b/>
                <w:color w:val="FFFFFF"/>
                <w:sz w:val="32"/>
                <w:szCs w:val="32"/>
              </w:rPr>
              <w:t>Change: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3656E1">
              <w:rPr>
                <w:rFonts w:ascii="Arial" w:hAnsi="Arial" w:cs="Arial"/>
                <w:b/>
                <w:color w:val="FFFFFF"/>
                <w:sz w:val="26"/>
                <w:szCs w:val="26"/>
              </w:rPr>
              <w:t>how organisational change is managed and communicated</w:t>
            </w:r>
          </w:p>
        </w:tc>
      </w:tr>
      <w:tr w:rsidR="003D614A" w:rsidRPr="00DE6F6E" w14:paraId="4DA2AB15" w14:textId="77777777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1E11ED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your line manager better support you during change at work? </w:t>
            </w:r>
          </w:p>
        </w:tc>
      </w:tr>
      <w:tr w:rsidR="003D614A" w:rsidRPr="00DE6F6E" w14:paraId="22F86A0C" w14:textId="77777777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A1360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0164667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197D96D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597CF5C0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9ECA7B5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6EAA63D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14:paraId="0B301709" w14:textId="77777777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0919D0" w14:textId="77777777"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the organisation better support you during change at work? </w:t>
            </w:r>
          </w:p>
        </w:tc>
      </w:tr>
      <w:tr w:rsidR="003D614A" w:rsidRPr="00DE6F6E" w14:paraId="21130B98" w14:textId="77777777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58E9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58FB5AA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25391E7D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1B537243" w14:textId="77777777"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6B532770" w14:textId="77777777"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14:paraId="701CEF3E" w14:textId="77777777"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3656E1" w14:paraId="7C01FC3D" w14:textId="77777777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B0999C" w14:textId="77777777" w:rsidR="003D614A" w:rsidRPr="003E18A2" w:rsidRDefault="003D614A" w:rsidP="003E18A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656E1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CF5C9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E18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ink to 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your 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local relevant policies/procedures/guidance here</w:t>
            </w:r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-</w:t>
            </w:r>
            <w:r w:rsidR="003E18A2" w:rsidRPr="003E18A2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3E18A2" w:rsidRPr="00116E7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e.g.</w:t>
            </w:r>
            <w:proofErr w:type="gramEnd"/>
            <w:r w:rsidR="003E18A2" w:rsidRPr="00116E7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policy/</w:t>
            </w:r>
            <w:r w:rsidRPr="00116E7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procedure on organisational and workforce change</w:t>
            </w:r>
            <w:r w:rsidR="003E18A2" w:rsidRPr="00116E7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, </w:t>
            </w:r>
            <w:r w:rsidRPr="00116E7B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courses on change management</w:t>
            </w:r>
          </w:p>
        </w:tc>
      </w:tr>
      <w:tr w:rsidR="003D614A" w:rsidRPr="00DE6F6E" w14:paraId="2C37DD64" w14:textId="77777777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14:paraId="7336B90D" w14:textId="77777777" w:rsidR="003D614A" w:rsidRPr="00E332DA" w:rsidRDefault="003D614A" w:rsidP="00767164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2205BD">
              <w:rPr>
                <w:rFonts w:ascii="Arial" w:hAnsi="Arial" w:cs="Arial"/>
                <w:b/>
                <w:sz w:val="24"/>
                <w:szCs w:val="24"/>
              </w:rPr>
              <w:t xml:space="preserve">Desired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states </w:t>
            </w:r>
            <w:r w:rsidRPr="003656E1">
              <w:rPr>
                <w:rFonts w:ascii="Arial" w:hAnsi="Arial" w:cs="Arial"/>
                <w:sz w:val="24"/>
                <w:szCs w:val="24"/>
              </w:rPr>
              <w:t>=</w:t>
            </w:r>
          </w:p>
          <w:p w14:paraId="15662288" w14:textId="77777777"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Pr="00807525">
              <w:rPr>
                <w:rFonts w:ascii="Arial" w:hAnsi="Arial" w:cs="Arial"/>
                <w:sz w:val="24"/>
                <w:szCs w:val="24"/>
              </w:rPr>
              <w:t>T</w:t>
            </w:r>
            <w:r w:rsidR="003D614A" w:rsidRPr="00807525">
              <w:rPr>
                <w:rFonts w:ascii="Arial" w:hAnsi="Arial" w:cs="Arial"/>
                <w:sz w:val="24"/>
                <w:szCs w:val="24"/>
              </w:rPr>
              <w:t>he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 xml:space="preserve"> organisation provides employees with timely information to enable them to understand th</w:t>
            </w:r>
            <w:r w:rsidR="00CF5C91">
              <w:rPr>
                <w:rFonts w:ascii="Arial" w:hAnsi="Arial" w:cs="Arial"/>
                <w:sz w:val="24"/>
                <w:szCs w:val="24"/>
              </w:rPr>
              <w:t>e reasons for proposed changes;</w:t>
            </w:r>
          </w:p>
          <w:p w14:paraId="0A478A29" w14:textId="77777777"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Employees are aware of the probable impac</w:t>
            </w:r>
            <w:r w:rsidR="00CF5C91">
              <w:rPr>
                <w:rFonts w:ascii="Arial" w:hAnsi="Arial" w:cs="Arial"/>
                <w:sz w:val="24"/>
                <w:szCs w:val="24"/>
              </w:rPr>
              <w:t>t of any changes to their jobs;</w:t>
            </w:r>
          </w:p>
          <w:p w14:paraId="758BF6B2" w14:textId="77777777"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mployees are a</w:t>
            </w:r>
            <w:r w:rsidR="00CF5C91">
              <w:rPr>
                <w:rFonts w:ascii="Arial" w:hAnsi="Arial" w:cs="Arial"/>
                <w:sz w:val="24"/>
                <w:szCs w:val="24"/>
              </w:rPr>
              <w:t>ware of timetables for changes;</w:t>
            </w:r>
          </w:p>
          <w:p w14:paraId="15840686" w14:textId="77777777" w:rsidR="00CF5C91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mployees have access to relevant support during changes</w:t>
            </w:r>
            <w:r w:rsidR="00CF5C91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04FAFFE6" w14:textId="77777777" w:rsidR="003D614A" w:rsidRPr="00CF5C91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CF5C91" w:rsidRPr="002205BD">
              <w:rPr>
                <w:rFonts w:ascii="Arial" w:hAnsi="Arial" w:cs="Arial"/>
                <w:sz w:val="24"/>
                <w:szCs w:val="24"/>
              </w:rPr>
              <w:t>If necessary, employees are given training to support any changes in their jobs</w:t>
            </w:r>
            <w:r w:rsidR="00CF5C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6352010" w14:textId="77777777" w:rsidR="00DE2F78" w:rsidRDefault="00DE2F78" w:rsidP="00DE2F78">
      <w:pPr>
        <w:rPr>
          <w:sz w:val="24"/>
          <w:szCs w:val="24"/>
        </w:rPr>
      </w:pPr>
    </w:p>
    <w:p w14:paraId="6F1C04BD" w14:textId="77777777" w:rsidR="00913E1E" w:rsidRDefault="00913E1E" w:rsidP="00DE2F78">
      <w:pPr>
        <w:rPr>
          <w:sz w:val="24"/>
          <w:szCs w:val="24"/>
        </w:rPr>
      </w:pPr>
    </w:p>
    <w:p w14:paraId="20EEBB7A" w14:textId="77777777" w:rsidR="00C04330" w:rsidRPr="00913E1E" w:rsidRDefault="00C04330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>Thank you!</w:t>
      </w:r>
    </w:p>
    <w:p w14:paraId="019AF1B2" w14:textId="77777777" w:rsidR="004332D8" w:rsidRPr="00913E1E" w:rsidRDefault="00C04330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Now you are invited to </w:t>
      </w:r>
      <w:r w:rsidR="004332D8" w:rsidRPr="00913E1E">
        <w:rPr>
          <w:rFonts w:ascii="Arial" w:hAnsi="Arial" w:cs="Arial"/>
          <w:i/>
          <w:sz w:val="28"/>
          <w:szCs w:val="28"/>
          <w:highlight w:val="yellow"/>
        </w:rPr>
        <w:t>share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this form (or parts of it) </w:t>
      </w:r>
      <w:r w:rsidR="004332D8" w:rsidRPr="00913E1E">
        <w:rPr>
          <w:rFonts w:ascii="Arial" w:hAnsi="Arial" w:cs="Arial"/>
          <w:i/>
          <w:sz w:val="28"/>
          <w:szCs w:val="28"/>
          <w:highlight w:val="yellow"/>
        </w:rPr>
        <w:t>with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your manager</w:t>
      </w:r>
    </w:p>
    <w:p w14:paraId="3036D9E2" w14:textId="77777777" w:rsidR="00913E1E" w:rsidRDefault="004332D8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S/he will develop an </w:t>
      </w:r>
      <w:r w:rsidRPr="00913E1E">
        <w:rPr>
          <w:rFonts w:ascii="Arial" w:hAnsi="Arial" w:cs="Arial"/>
          <w:b/>
          <w:i/>
          <w:sz w:val="28"/>
          <w:szCs w:val="28"/>
          <w:highlight w:val="yellow"/>
        </w:rPr>
        <w:t>action plan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with you using </w:t>
      </w:r>
      <w:r w:rsidRPr="00913E1E">
        <w:rPr>
          <w:rFonts w:ascii="Arial" w:hAnsi="Arial" w:cs="Arial"/>
          <w:b/>
          <w:i/>
          <w:sz w:val="28"/>
          <w:szCs w:val="28"/>
          <w:highlight w:val="yellow"/>
        </w:rPr>
        <w:t>Part B</w:t>
      </w:r>
      <w:r w:rsidR="00C77185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="00C77185" w:rsidRPr="00C77185">
        <w:rPr>
          <w:rFonts w:ascii="Arial" w:hAnsi="Arial" w:cs="Arial"/>
          <w:i/>
          <w:sz w:val="28"/>
          <w:szCs w:val="28"/>
          <w:highlight w:val="yellow"/>
        </w:rPr>
        <w:t>of this form</w:t>
      </w:r>
    </w:p>
    <w:p w14:paraId="435190FD" w14:textId="77777777" w:rsidR="00116E7B" w:rsidRDefault="004332D8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>to address any areas of concern</w:t>
      </w:r>
    </w:p>
    <w:p w14:paraId="2B340FBE" w14:textId="77777777" w:rsidR="00116E7B" w:rsidRDefault="00116E7B">
      <w:pPr>
        <w:rPr>
          <w:rFonts w:ascii="Arial" w:hAnsi="Arial" w:cs="Arial"/>
          <w:i/>
          <w:sz w:val="28"/>
          <w:szCs w:val="28"/>
          <w:highlight w:val="yellow"/>
        </w:rPr>
      </w:pPr>
      <w:r>
        <w:rPr>
          <w:rFonts w:ascii="Arial" w:hAnsi="Arial" w:cs="Arial"/>
          <w:i/>
          <w:sz w:val="28"/>
          <w:szCs w:val="28"/>
          <w:highlight w:val="yellow"/>
        </w:rPr>
        <w:br w:type="page"/>
      </w:r>
    </w:p>
    <w:p w14:paraId="074CB54F" w14:textId="77777777" w:rsidR="00C77185" w:rsidRDefault="00E5225E" w:rsidP="00C77185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000000"/>
        <w:ind w:left="-567"/>
        <w:rPr>
          <w:rFonts w:ascii="Arial" w:hAnsi="Arial" w:cs="Arial"/>
          <w:b/>
          <w:bCs/>
          <w:i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7CC4B" wp14:editId="5B751A48">
                <wp:simplePos x="0" y="0"/>
                <wp:positionH relativeFrom="column">
                  <wp:posOffset>-361950</wp:posOffset>
                </wp:positionH>
                <wp:positionV relativeFrom="paragraph">
                  <wp:posOffset>-36830</wp:posOffset>
                </wp:positionV>
                <wp:extent cx="9834880" cy="428625"/>
                <wp:effectExtent l="9525" t="8255" r="1397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488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3182" w14:textId="77777777" w:rsidR="002E2690" w:rsidRDefault="002E2690" w:rsidP="00C77185">
                            <w:pPr>
                              <w:ind w:left="567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Stress Risk Assessment - Part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(manager to 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8.5pt;margin-top:-2.9pt;width:774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" fillcolor="#b8cce4 [1300]">
                <v:textbox>
                  <w:txbxContent>
                    <w:p w:rsidR="002E2690" w:rsidRDefault="002E2690" w:rsidP="00C77185">
                      <w:pPr>
                        <w:ind w:left="567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Stress Risk Assessment - Part B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(manager to complete)</w:t>
                      </w:r>
                    </w:p>
                  </w:txbxContent>
                </v:textbox>
              </v:rect>
            </w:pict>
          </mc:Fallback>
        </mc:AlternateContent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</w:p>
    <w:p w14:paraId="24D43D8A" w14:textId="77777777" w:rsidR="00C77185" w:rsidRDefault="00C77185" w:rsidP="00C77185">
      <w:pPr>
        <w:ind w:left="-142"/>
        <w:rPr>
          <w:rFonts w:ascii="Arial" w:hAnsi="Arial" w:cs="Arial"/>
          <w:b/>
          <w:bCs/>
          <w:sz w:val="16"/>
          <w:szCs w:val="16"/>
        </w:rPr>
      </w:pPr>
    </w:p>
    <w:p w14:paraId="7D49A68E" w14:textId="77777777"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44"/>
          <w:szCs w:val="44"/>
        </w:rPr>
        <w:t>Action Plan</w:t>
      </w:r>
      <w:r>
        <w:rPr>
          <w:rFonts w:ascii="Arial" w:hAnsi="Arial" w:cs="Arial"/>
          <w:b/>
          <w:sz w:val="24"/>
          <w:szCs w:val="24"/>
        </w:rPr>
        <w:t xml:space="preserve"> for Individual/Team/Ward/Dept: </w:t>
      </w:r>
      <w:r>
        <w:rPr>
          <w:rFonts w:ascii="Arial" w:hAnsi="Arial" w:cs="Arial"/>
          <w:b/>
          <w:sz w:val="28"/>
          <w:szCs w:val="28"/>
        </w:rPr>
        <w:t>……………………………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…..</w:t>
      </w:r>
      <w:proofErr w:type="gramEnd"/>
      <w:r>
        <w:rPr>
          <w:rFonts w:ascii="Arial" w:hAnsi="Arial" w:cs="Arial"/>
          <w:b/>
          <w:sz w:val="28"/>
          <w:szCs w:val="28"/>
        </w:rPr>
        <w:t>………………………………………..</w:t>
      </w:r>
    </w:p>
    <w:p w14:paraId="0D87841C" w14:textId="77777777"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</w:p>
    <w:p w14:paraId="22E3D6A7" w14:textId="77777777"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Manager: 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……………………………………………………….…</w:t>
      </w:r>
      <w:r>
        <w:rPr>
          <w:rFonts w:ascii="Arial" w:hAnsi="Arial" w:cs="Arial"/>
          <w:b/>
          <w:sz w:val="24"/>
          <w:szCs w:val="24"/>
        </w:rPr>
        <w:t xml:space="preserve">  Date completed: </w:t>
      </w:r>
      <w:r>
        <w:rPr>
          <w:rFonts w:ascii="Arial" w:hAnsi="Arial" w:cs="Arial"/>
          <w:b/>
          <w:sz w:val="28"/>
          <w:szCs w:val="28"/>
        </w:rPr>
        <w:t>………………….………………………</w:t>
      </w:r>
    </w:p>
    <w:p w14:paraId="19AE8C27" w14:textId="77777777"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</w:p>
    <w:p w14:paraId="58437295" w14:textId="77777777" w:rsidR="00C77185" w:rsidRDefault="00C77185" w:rsidP="00C77185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Review date: </w:t>
      </w:r>
      <w:r>
        <w:rPr>
          <w:rFonts w:ascii="Arial" w:hAnsi="Arial" w:cs="Arial"/>
          <w:b/>
          <w:sz w:val="28"/>
          <w:szCs w:val="28"/>
        </w:rPr>
        <w:t>…………………………</w:t>
      </w:r>
      <w:proofErr w:type="gramStart"/>
      <w:r>
        <w:rPr>
          <w:rFonts w:ascii="Arial" w:hAnsi="Arial" w:cs="Arial"/>
          <w:b/>
          <w:sz w:val="28"/>
          <w:szCs w:val="28"/>
        </w:rPr>
        <w:t>…..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……  </w:t>
      </w:r>
      <w:r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2"/>
          <w:szCs w:val="22"/>
        </w:rPr>
        <w:t>Please add review dates to your Outlook tasks, calendar or equivalent tracking system)</w:t>
      </w:r>
    </w:p>
    <w:p w14:paraId="2E8FA3BC" w14:textId="77777777" w:rsidR="00C77185" w:rsidRDefault="00C77185" w:rsidP="00C77185">
      <w:pPr>
        <w:ind w:left="-142"/>
        <w:rPr>
          <w:rFonts w:ascii="Arial" w:hAnsi="Arial" w:cs="Arial"/>
          <w:b/>
          <w:sz w:val="16"/>
          <w:szCs w:val="1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827"/>
        <w:gridCol w:w="3187"/>
        <w:gridCol w:w="1633"/>
      </w:tblGrid>
      <w:tr w:rsidR="006D5671" w14:paraId="72E437B6" w14:textId="77777777" w:rsidTr="006D5671">
        <w:trPr>
          <w:trHeight w:val="74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2276" w14:textId="77777777" w:rsidR="006D5671" w:rsidRDefault="006D56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Stressor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E76D" w14:textId="77777777" w:rsidR="006D5671" w:rsidRDefault="006D56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Existing workplace measures already in place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347" w14:textId="77777777" w:rsidR="006D5671" w:rsidRDefault="006D56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Further action to be taken 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83D1A" w14:textId="77777777" w:rsidR="006D5671" w:rsidRDefault="006D56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ensure the action is done?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CCDEA" w14:textId="77777777" w:rsidR="006D5671" w:rsidRDefault="006D56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Date</w:t>
            </w:r>
          </w:p>
        </w:tc>
      </w:tr>
      <w:tr w:rsidR="006D5671" w14:paraId="2B59268A" w14:textId="77777777" w:rsidTr="006D5671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39AD" w14:textId="77777777" w:rsidR="006D5671" w:rsidRDefault="006D5671" w:rsidP="003E18A2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Demands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5BB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E0F47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CD0769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22135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4D5" w14:textId="77777777" w:rsidR="006D5671" w:rsidRDefault="006D5671" w:rsidP="003E18A2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0451BC69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14:paraId="4EB5B121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671" w14:paraId="48E4CF78" w14:textId="77777777" w:rsidTr="006D5671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5706" w14:textId="77777777" w:rsidR="006D5671" w:rsidRDefault="006D5671" w:rsidP="003E18A2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152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9ACDA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88D44C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57526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14B" w14:textId="77777777" w:rsidR="006D5671" w:rsidRDefault="006D5671" w:rsidP="003E18A2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6D201F98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14:paraId="0468F0A6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5671" w14:paraId="3B99477F" w14:textId="77777777" w:rsidTr="006D5671">
        <w:trPr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0D28" w14:textId="77777777" w:rsidR="006D5671" w:rsidRDefault="006D5671" w:rsidP="003E18A2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73DA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22E23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0DA8B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CDA91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EDF" w14:textId="77777777" w:rsidR="006D5671" w:rsidRDefault="006D5671" w:rsidP="003E18A2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16AC54D2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14:paraId="6C3EADAA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5671" w14:paraId="7BED1A26" w14:textId="77777777" w:rsidTr="006D5671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ACFB" w14:textId="77777777" w:rsidR="006D5671" w:rsidRDefault="006D5671" w:rsidP="003E18A2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Relationships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47F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EEF2B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1A037C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49519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D08" w14:textId="77777777" w:rsidR="006D5671" w:rsidRDefault="006D5671" w:rsidP="003E18A2">
            <w:pPr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7D72FAA6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14:paraId="3F069E20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671" w14:paraId="2484ECB2" w14:textId="77777777" w:rsidTr="006D5671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0C8E" w14:textId="77777777" w:rsidR="006D5671" w:rsidRDefault="006D5671" w:rsidP="003E18A2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B06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B946A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9441A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FFC" w14:textId="77777777" w:rsidR="006D5671" w:rsidRDefault="006D5671" w:rsidP="003E18A2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</w:tcPr>
          <w:p w14:paraId="4DCE860C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14:paraId="06F9497D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5671" w14:paraId="37848198" w14:textId="77777777" w:rsidTr="006D567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298E" w14:textId="77777777" w:rsidR="006D5671" w:rsidRDefault="006D5671" w:rsidP="003E18A2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Change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B9A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A4391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EFC9A" w14:textId="77777777" w:rsidR="006D5671" w:rsidRDefault="006D5671" w:rsidP="003E18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B24" w14:textId="77777777" w:rsidR="006D5671" w:rsidRDefault="006D5671" w:rsidP="003E18A2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A96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36A" w14:textId="77777777" w:rsidR="006D5671" w:rsidRDefault="006D5671" w:rsidP="003E18A2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16C84E0" w14:textId="77777777" w:rsidR="00C627BD" w:rsidRDefault="00C627BD" w:rsidP="00C627BD">
      <w:pPr>
        <w:ind w:left="-207"/>
        <w:rPr>
          <w:rFonts w:ascii="Arial" w:hAnsi="Arial"/>
          <w:sz w:val="24"/>
        </w:rPr>
      </w:pPr>
      <w:r w:rsidRPr="008129F1">
        <w:rPr>
          <w:rFonts w:ascii="Arial" w:hAnsi="Arial"/>
          <w:b/>
          <w:sz w:val="28"/>
          <w:szCs w:val="28"/>
        </w:rPr>
        <w:t xml:space="preserve">* </w:t>
      </w:r>
      <w:r w:rsidRPr="00DE6F6E">
        <w:rPr>
          <w:rFonts w:ascii="Arial" w:hAnsi="Arial"/>
          <w:sz w:val="24"/>
        </w:rPr>
        <w:t xml:space="preserve">SMART objectives – Specific, Measurable, </w:t>
      </w:r>
      <w:r>
        <w:rPr>
          <w:rFonts w:ascii="Arial" w:hAnsi="Arial"/>
          <w:sz w:val="24"/>
        </w:rPr>
        <w:t>Attainable, Relevant and Timely</w:t>
      </w:r>
    </w:p>
    <w:sectPr w:rsidR="00C627BD" w:rsidSect="00BA15BB">
      <w:footerReference w:type="default" r:id="rId8"/>
      <w:pgSz w:w="15840" w:h="12240" w:orient="landscape" w:code="1"/>
      <w:pgMar w:top="851" w:right="720" w:bottom="567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3470" w14:textId="77777777" w:rsidR="00F44045" w:rsidRDefault="00F44045">
      <w:r>
        <w:separator/>
      </w:r>
    </w:p>
  </w:endnote>
  <w:endnote w:type="continuationSeparator" w:id="0">
    <w:p w14:paraId="1D84D7B0" w14:textId="77777777" w:rsidR="00F44045" w:rsidRDefault="00F4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  <w:highlight w:val="yellow"/>
      </w:rPr>
      <w:id w:val="147614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  <w:highlight w:val="yello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EDF50E" w14:textId="77777777" w:rsidR="002E2690" w:rsidRPr="005341AA" w:rsidRDefault="002E2690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41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Page </w:t>
            </w:r>
            <w:r w:rsidR="007E3A94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begin"/>
            </w:r>
            <w:r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instrText xml:space="preserve"> PAGE </w:instrText>
            </w:r>
            <w:r w:rsidR="007E3A94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separate"/>
            </w:r>
            <w:r w:rsidR="006A218C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4</w:t>
            </w:r>
            <w:r w:rsidR="007E3A94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end"/>
            </w:r>
            <w:r w:rsidRPr="005341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of </w:t>
            </w:r>
            <w:r w:rsidR="007E3A94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begin"/>
            </w:r>
            <w:r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instrText xml:space="preserve"> NUMPAGES  </w:instrText>
            </w:r>
            <w:r w:rsidR="007E3A94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separate"/>
            </w:r>
            <w:r w:rsidR="006A218C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8</w:t>
            </w:r>
            <w:r w:rsidR="007E3A94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end"/>
            </w:r>
          </w:p>
        </w:sdtContent>
      </w:sdt>
    </w:sdtContent>
  </w:sdt>
  <w:p w14:paraId="7EDF0BD3" w14:textId="17675FAF" w:rsidR="002E2690" w:rsidRDefault="002E2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E057D" w14:textId="77777777" w:rsidR="00F44045" w:rsidRDefault="00F44045">
      <w:r>
        <w:separator/>
      </w:r>
    </w:p>
  </w:footnote>
  <w:footnote w:type="continuationSeparator" w:id="0">
    <w:p w14:paraId="5680D231" w14:textId="77777777" w:rsidR="00F44045" w:rsidRDefault="00F4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70CD"/>
    <w:multiLevelType w:val="hybridMultilevel"/>
    <w:tmpl w:val="8EE6A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F3"/>
    <w:multiLevelType w:val="hybridMultilevel"/>
    <w:tmpl w:val="73669D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F3D75"/>
    <w:multiLevelType w:val="hybridMultilevel"/>
    <w:tmpl w:val="C6A66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13C"/>
    <w:multiLevelType w:val="hybridMultilevel"/>
    <w:tmpl w:val="34C24570"/>
    <w:lvl w:ilvl="0" w:tplc="2F38CA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C1108"/>
    <w:multiLevelType w:val="hybridMultilevel"/>
    <w:tmpl w:val="1AB29FDE"/>
    <w:lvl w:ilvl="0" w:tplc="2F38CA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958A7"/>
    <w:multiLevelType w:val="hybridMultilevel"/>
    <w:tmpl w:val="B206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5473"/>
    <w:multiLevelType w:val="hybridMultilevel"/>
    <w:tmpl w:val="18BAE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5D73"/>
    <w:multiLevelType w:val="hybridMultilevel"/>
    <w:tmpl w:val="9CB66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E1154"/>
    <w:multiLevelType w:val="hybridMultilevel"/>
    <w:tmpl w:val="EA7A0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B5DCB"/>
    <w:multiLevelType w:val="hybridMultilevel"/>
    <w:tmpl w:val="1ADA9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324B2"/>
    <w:multiLevelType w:val="hybridMultilevel"/>
    <w:tmpl w:val="1442A030"/>
    <w:lvl w:ilvl="0" w:tplc="120E12A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91BFE"/>
    <w:multiLevelType w:val="hybridMultilevel"/>
    <w:tmpl w:val="1E865D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F554E8"/>
    <w:multiLevelType w:val="hybridMultilevel"/>
    <w:tmpl w:val="0F603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E161E"/>
    <w:multiLevelType w:val="hybridMultilevel"/>
    <w:tmpl w:val="664AAE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91095B"/>
    <w:multiLevelType w:val="hybridMultilevel"/>
    <w:tmpl w:val="392C9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0D"/>
    <w:rsid w:val="000065B9"/>
    <w:rsid w:val="000158CD"/>
    <w:rsid w:val="000165E1"/>
    <w:rsid w:val="0003385F"/>
    <w:rsid w:val="00045362"/>
    <w:rsid w:val="0005540F"/>
    <w:rsid w:val="00070C4F"/>
    <w:rsid w:val="000A6102"/>
    <w:rsid w:val="000F49BF"/>
    <w:rsid w:val="000F7E03"/>
    <w:rsid w:val="00116E7B"/>
    <w:rsid w:val="00170A6C"/>
    <w:rsid w:val="001815E3"/>
    <w:rsid w:val="001839C6"/>
    <w:rsid w:val="00190D1A"/>
    <w:rsid w:val="0019740D"/>
    <w:rsid w:val="001A1F3E"/>
    <w:rsid w:val="001A5586"/>
    <w:rsid w:val="001A6EA2"/>
    <w:rsid w:val="001D2E26"/>
    <w:rsid w:val="001D63FA"/>
    <w:rsid w:val="001E70EA"/>
    <w:rsid w:val="002114E6"/>
    <w:rsid w:val="002205BD"/>
    <w:rsid w:val="0022075F"/>
    <w:rsid w:val="00225E05"/>
    <w:rsid w:val="00227C86"/>
    <w:rsid w:val="002320DF"/>
    <w:rsid w:val="00243C51"/>
    <w:rsid w:val="00244780"/>
    <w:rsid w:val="002516D0"/>
    <w:rsid w:val="00276FC0"/>
    <w:rsid w:val="00285456"/>
    <w:rsid w:val="00293F18"/>
    <w:rsid w:val="00296BA5"/>
    <w:rsid w:val="002A7871"/>
    <w:rsid w:val="002B5BCB"/>
    <w:rsid w:val="002C10B5"/>
    <w:rsid w:val="002C1272"/>
    <w:rsid w:val="002D0F85"/>
    <w:rsid w:val="002E0097"/>
    <w:rsid w:val="002E2690"/>
    <w:rsid w:val="002F03E5"/>
    <w:rsid w:val="00301DEE"/>
    <w:rsid w:val="003025D0"/>
    <w:rsid w:val="00315566"/>
    <w:rsid w:val="00335A55"/>
    <w:rsid w:val="003378F1"/>
    <w:rsid w:val="003449F7"/>
    <w:rsid w:val="00346D35"/>
    <w:rsid w:val="003656E1"/>
    <w:rsid w:val="003661F3"/>
    <w:rsid w:val="003A070B"/>
    <w:rsid w:val="003A09D5"/>
    <w:rsid w:val="003A58E2"/>
    <w:rsid w:val="003C38FD"/>
    <w:rsid w:val="003D614A"/>
    <w:rsid w:val="003E18A2"/>
    <w:rsid w:val="003F0B92"/>
    <w:rsid w:val="004179F7"/>
    <w:rsid w:val="00427A9E"/>
    <w:rsid w:val="0043138F"/>
    <w:rsid w:val="004332D8"/>
    <w:rsid w:val="0044065D"/>
    <w:rsid w:val="00453B4A"/>
    <w:rsid w:val="00461FBE"/>
    <w:rsid w:val="00466D06"/>
    <w:rsid w:val="00490EC5"/>
    <w:rsid w:val="004A025B"/>
    <w:rsid w:val="004A2E19"/>
    <w:rsid w:val="004B14A0"/>
    <w:rsid w:val="004C340B"/>
    <w:rsid w:val="004D45E4"/>
    <w:rsid w:val="004F0851"/>
    <w:rsid w:val="0050582A"/>
    <w:rsid w:val="005341AA"/>
    <w:rsid w:val="00537479"/>
    <w:rsid w:val="0054313C"/>
    <w:rsid w:val="0057121C"/>
    <w:rsid w:val="00585D69"/>
    <w:rsid w:val="005A5F7A"/>
    <w:rsid w:val="005B1895"/>
    <w:rsid w:val="005C284E"/>
    <w:rsid w:val="005C346E"/>
    <w:rsid w:val="005C5DF2"/>
    <w:rsid w:val="005D4D8D"/>
    <w:rsid w:val="00604BED"/>
    <w:rsid w:val="006203AC"/>
    <w:rsid w:val="00622A81"/>
    <w:rsid w:val="00645889"/>
    <w:rsid w:val="0065619E"/>
    <w:rsid w:val="0066287C"/>
    <w:rsid w:val="006846BD"/>
    <w:rsid w:val="00687057"/>
    <w:rsid w:val="00697358"/>
    <w:rsid w:val="006A218C"/>
    <w:rsid w:val="006A2FB9"/>
    <w:rsid w:val="006A65E3"/>
    <w:rsid w:val="006C1040"/>
    <w:rsid w:val="006C2020"/>
    <w:rsid w:val="006D2F45"/>
    <w:rsid w:val="006D5671"/>
    <w:rsid w:val="006E1B78"/>
    <w:rsid w:val="00705948"/>
    <w:rsid w:val="00706319"/>
    <w:rsid w:val="00712A36"/>
    <w:rsid w:val="00722D8C"/>
    <w:rsid w:val="00742233"/>
    <w:rsid w:val="00757E93"/>
    <w:rsid w:val="00767164"/>
    <w:rsid w:val="0077794A"/>
    <w:rsid w:val="00786CFD"/>
    <w:rsid w:val="007914FD"/>
    <w:rsid w:val="007959D3"/>
    <w:rsid w:val="00796C6A"/>
    <w:rsid w:val="007B0C83"/>
    <w:rsid w:val="007B6069"/>
    <w:rsid w:val="007D0369"/>
    <w:rsid w:val="007E2251"/>
    <w:rsid w:val="007E3A94"/>
    <w:rsid w:val="007E510D"/>
    <w:rsid w:val="007E6139"/>
    <w:rsid w:val="007F449C"/>
    <w:rsid w:val="0080023D"/>
    <w:rsid w:val="00807525"/>
    <w:rsid w:val="0083374E"/>
    <w:rsid w:val="00865809"/>
    <w:rsid w:val="00872F38"/>
    <w:rsid w:val="00875328"/>
    <w:rsid w:val="00885D6D"/>
    <w:rsid w:val="0089556D"/>
    <w:rsid w:val="008B1D7D"/>
    <w:rsid w:val="008D5AC5"/>
    <w:rsid w:val="008E104C"/>
    <w:rsid w:val="008E4B1D"/>
    <w:rsid w:val="008E7283"/>
    <w:rsid w:val="008E7B2B"/>
    <w:rsid w:val="00903D4F"/>
    <w:rsid w:val="00907BC6"/>
    <w:rsid w:val="00913E1E"/>
    <w:rsid w:val="00927C04"/>
    <w:rsid w:val="009422D9"/>
    <w:rsid w:val="00946716"/>
    <w:rsid w:val="0096012C"/>
    <w:rsid w:val="009634E3"/>
    <w:rsid w:val="009E4652"/>
    <w:rsid w:val="00A07F14"/>
    <w:rsid w:val="00A136DD"/>
    <w:rsid w:val="00A23864"/>
    <w:rsid w:val="00A3018B"/>
    <w:rsid w:val="00A3150B"/>
    <w:rsid w:val="00A352C7"/>
    <w:rsid w:val="00A35CE8"/>
    <w:rsid w:val="00A43234"/>
    <w:rsid w:val="00A47308"/>
    <w:rsid w:val="00A63898"/>
    <w:rsid w:val="00AA0DD8"/>
    <w:rsid w:val="00AC1281"/>
    <w:rsid w:val="00AD3446"/>
    <w:rsid w:val="00AE1929"/>
    <w:rsid w:val="00AE1C7C"/>
    <w:rsid w:val="00B033AB"/>
    <w:rsid w:val="00B1631B"/>
    <w:rsid w:val="00B32E89"/>
    <w:rsid w:val="00B43972"/>
    <w:rsid w:val="00B45CA6"/>
    <w:rsid w:val="00B83013"/>
    <w:rsid w:val="00BA15BB"/>
    <w:rsid w:val="00BA596D"/>
    <w:rsid w:val="00BB2D6E"/>
    <w:rsid w:val="00BE2040"/>
    <w:rsid w:val="00BE7A09"/>
    <w:rsid w:val="00BF016C"/>
    <w:rsid w:val="00C00556"/>
    <w:rsid w:val="00C04330"/>
    <w:rsid w:val="00C1275F"/>
    <w:rsid w:val="00C627BD"/>
    <w:rsid w:val="00C674A8"/>
    <w:rsid w:val="00C737E5"/>
    <w:rsid w:val="00C7678D"/>
    <w:rsid w:val="00C77185"/>
    <w:rsid w:val="00C85C66"/>
    <w:rsid w:val="00C85EAE"/>
    <w:rsid w:val="00C90C3A"/>
    <w:rsid w:val="00CA7782"/>
    <w:rsid w:val="00CB1219"/>
    <w:rsid w:val="00CB4CB4"/>
    <w:rsid w:val="00CB7322"/>
    <w:rsid w:val="00CC1B3A"/>
    <w:rsid w:val="00CC2EFB"/>
    <w:rsid w:val="00CC41E1"/>
    <w:rsid w:val="00CC7788"/>
    <w:rsid w:val="00CD66B8"/>
    <w:rsid w:val="00CE22FC"/>
    <w:rsid w:val="00CF5C91"/>
    <w:rsid w:val="00D51063"/>
    <w:rsid w:val="00D514FE"/>
    <w:rsid w:val="00D54F3F"/>
    <w:rsid w:val="00D572CA"/>
    <w:rsid w:val="00D66D8C"/>
    <w:rsid w:val="00D67E9B"/>
    <w:rsid w:val="00DC15FF"/>
    <w:rsid w:val="00DE2F78"/>
    <w:rsid w:val="00DE6F6E"/>
    <w:rsid w:val="00DE7B53"/>
    <w:rsid w:val="00E15EB8"/>
    <w:rsid w:val="00E332DA"/>
    <w:rsid w:val="00E429B9"/>
    <w:rsid w:val="00E5225E"/>
    <w:rsid w:val="00E63E57"/>
    <w:rsid w:val="00E77A1B"/>
    <w:rsid w:val="00E926A3"/>
    <w:rsid w:val="00EA0BDF"/>
    <w:rsid w:val="00EB4E43"/>
    <w:rsid w:val="00ED7EB5"/>
    <w:rsid w:val="00F001B8"/>
    <w:rsid w:val="00F2246D"/>
    <w:rsid w:val="00F33D1D"/>
    <w:rsid w:val="00F342B7"/>
    <w:rsid w:val="00F44045"/>
    <w:rsid w:val="00F46293"/>
    <w:rsid w:val="00F55445"/>
    <w:rsid w:val="00F65F79"/>
    <w:rsid w:val="00F732EA"/>
    <w:rsid w:val="00F952D3"/>
    <w:rsid w:val="00FA0B51"/>
    <w:rsid w:val="00FB342F"/>
    <w:rsid w:val="00FB6C72"/>
    <w:rsid w:val="00FC0DF0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C6B92"/>
  <w15:docId w15:val="{6984451A-3ED3-4998-95B5-1645ACB6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A3"/>
    <w:rPr>
      <w:lang w:eastAsia="en-US"/>
    </w:rPr>
  </w:style>
  <w:style w:type="paragraph" w:customStyle="1" w:styleId="Normal1">
    <w:name w:val="Normal+1"/>
    <w:basedOn w:val="Normal"/>
    <w:next w:val="Normal"/>
    <w:uiPriority w:val="99"/>
    <w:rsid w:val="000A6102"/>
    <w:pPr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0A6C"/>
    <w:rPr>
      <w:color w:val="0000FF"/>
      <w:u w:val="single"/>
    </w:rPr>
  </w:style>
  <w:style w:type="table" w:styleId="TableGrid">
    <w:name w:val="Table Grid"/>
    <w:basedOn w:val="TableNormal"/>
    <w:uiPriority w:val="59"/>
    <w:rsid w:val="007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61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0EB6-33F8-4B37-B36B-B742AFE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RISK ASSESSMENT: For Individual/s to complete</vt:lpstr>
    </vt:vector>
  </TitlesOfParts>
  <Company/>
  <LinksUpToDate>false</LinksUpToDate>
  <CharactersWithSpaces>7845</CharactersWithSpaces>
  <SharedDoc>false</SharedDoc>
  <HLinks>
    <vt:vector size="66" baseType="variant">
      <vt:variant>
        <vt:i4>5308452</vt:i4>
      </vt:variant>
      <vt:variant>
        <vt:i4>30</vt:i4>
      </vt:variant>
      <vt:variant>
        <vt:i4>0</vt:i4>
      </vt:variant>
      <vt:variant>
        <vt:i4>5</vt:i4>
      </vt:variant>
      <vt:variant>
        <vt:lpwstr>http://uhbhome/Microsites/Training_Development/Courses/change-management.htm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http://uhbhome/Microsites/Policies_Procedures/organisational-and-workforce-change.htm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http://uhbpolicies/harassment-and-bullying-at-work.htm</vt:lpwstr>
      </vt:variant>
      <vt:variant>
        <vt:lpwstr/>
      </vt:variant>
      <vt:variant>
        <vt:i4>3342384</vt:i4>
      </vt:variant>
      <vt:variant>
        <vt:i4>21</vt:i4>
      </vt:variant>
      <vt:variant>
        <vt:i4>0</vt:i4>
      </vt:variant>
      <vt:variant>
        <vt:i4>5</vt:i4>
      </vt:variant>
      <vt:variant>
        <vt:lpwstr>http://uhbtraining/Courses/leading-effective-teams.htm</vt:lpwstr>
      </vt:variant>
      <vt:variant>
        <vt:lpwstr/>
      </vt:variant>
      <vt:variant>
        <vt:i4>655445</vt:i4>
      </vt:variant>
      <vt:variant>
        <vt:i4>18</vt:i4>
      </vt:variant>
      <vt:variant>
        <vt:i4>0</vt:i4>
      </vt:variant>
      <vt:variant>
        <vt:i4>5</vt:i4>
      </vt:variant>
      <vt:variant>
        <vt:lpwstr>http://uhbtraining/Courses/assertiveness-training.htm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http://uhbtraining/Courses/stress-management.htm</vt:lpwstr>
      </vt:variant>
      <vt:variant>
        <vt:lpwstr/>
      </vt:variant>
      <vt:variant>
        <vt:i4>1966120</vt:i4>
      </vt:variant>
      <vt:variant>
        <vt:i4>12</vt:i4>
      </vt:variant>
      <vt:variant>
        <vt:i4>0</vt:i4>
      </vt:variant>
      <vt:variant>
        <vt:i4>5</vt:i4>
      </vt:variant>
      <vt:variant>
        <vt:lpwstr>http://uhbhome/Microsites/Policies_Procedures/assets/HealthAndSafetyPolicyLeaflet.pdf</vt:lpwstr>
      </vt:variant>
      <vt:variant>
        <vt:lpwstr/>
      </vt:variant>
      <vt:variant>
        <vt:i4>2687092</vt:i4>
      </vt:variant>
      <vt:variant>
        <vt:i4>9</vt:i4>
      </vt:variant>
      <vt:variant>
        <vt:i4>0</vt:i4>
      </vt:variant>
      <vt:variant>
        <vt:i4>5</vt:i4>
      </vt:variant>
      <vt:variant>
        <vt:lpwstr>http://uhbtraining/</vt:lpwstr>
      </vt:variant>
      <vt:variant>
        <vt:lpwstr/>
      </vt:variant>
      <vt:variant>
        <vt:i4>2883600</vt:i4>
      </vt:variant>
      <vt:variant>
        <vt:i4>6</vt:i4>
      </vt:variant>
      <vt:variant>
        <vt:i4>0</vt:i4>
      </vt:variant>
      <vt:variant>
        <vt:i4>5</vt:i4>
      </vt:variant>
      <vt:variant>
        <vt:lpwstr>http://uhbhome/Microsites/Policies_Procedures/assets/FlexibleWorkingPolicy.pdf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http://uhbhome/Microsites/Policies_Procedures/assets/BleepRestJrDocsProcedure.pdf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http://uhbpolicies/assets/WorkingTimeRegulationsGuide.pdf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RISK ASSESSMENT: For Individual/s to complete</dc:title>
  <dc:subject/>
  <dc:creator>Mental Health Charter</dc:creator>
  <cp:keywords/>
  <cp:lastModifiedBy>Mike Lloyd</cp:lastModifiedBy>
  <cp:revision>2</cp:revision>
  <cp:lastPrinted>2012-10-09T16:25:00Z</cp:lastPrinted>
  <dcterms:created xsi:type="dcterms:W3CDTF">2020-11-03T10:36:00Z</dcterms:created>
  <dcterms:modified xsi:type="dcterms:W3CDTF">2020-11-03T10:36:00Z</dcterms:modified>
</cp:coreProperties>
</file>