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E7B5" w14:textId="6FE8879A" w:rsidR="006222BB" w:rsidRPr="00A12979" w:rsidRDefault="000D13B9" w:rsidP="00BB3759">
      <w:pPr>
        <w:pStyle w:val="NoSpacing"/>
        <w:rPr>
          <w:rFonts w:ascii="Castellar" w:hAnsi="Castellar"/>
          <w:b/>
          <w:bCs/>
          <w:color w:val="7030A0"/>
          <w:sz w:val="60"/>
          <w:szCs w:val="60"/>
          <w:u w:val="single"/>
        </w:rPr>
      </w:pPr>
      <w:r w:rsidRPr="00A12979">
        <w:rPr>
          <w:rFonts w:ascii="Castellar" w:hAnsi="Castellar"/>
          <w:b/>
          <w:bCs/>
          <w:color w:val="7030A0"/>
          <w:sz w:val="60"/>
          <w:szCs w:val="60"/>
          <w:u w:val="single"/>
        </w:rPr>
        <w:t xml:space="preserve">July </w:t>
      </w:r>
      <w:r w:rsidR="00A35852" w:rsidRPr="00A12979">
        <w:rPr>
          <w:rFonts w:ascii="Castellar" w:hAnsi="Castellar"/>
          <w:b/>
          <w:bCs/>
          <w:color w:val="7030A0"/>
          <w:sz w:val="60"/>
          <w:szCs w:val="60"/>
          <w:u w:val="single"/>
        </w:rPr>
        <w:t>Summer Dance</w:t>
      </w:r>
    </w:p>
    <w:p w14:paraId="455C838A" w14:textId="001FEA5A" w:rsidR="003334FA" w:rsidRPr="00A414D5" w:rsidRDefault="001F07C6" w:rsidP="00BB3759">
      <w:pPr>
        <w:pStyle w:val="NoSpacing"/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</w:pPr>
      <w:r w:rsidRPr="00A414D5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Ages 7-</w:t>
      </w:r>
      <w:r w:rsidR="0019122A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1</w:t>
      </w:r>
      <w:r w:rsidR="00845198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0</w:t>
      </w:r>
      <w:r w:rsidR="006B377C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057C85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/</w:t>
      </w:r>
      <w:r w:rsidR="006B377C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Ages</w:t>
      </w:r>
      <w:r w:rsidR="002A5803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 xml:space="preserve"> 1</w:t>
      </w:r>
      <w:r w:rsidR="0019122A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1</w:t>
      </w:r>
      <w:r w:rsidR="002A5803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-1</w:t>
      </w:r>
      <w:r w:rsidR="00845198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>3</w:t>
      </w:r>
      <w:r w:rsidR="006B377C">
        <w:rPr>
          <w:rFonts w:ascii="Castellar" w:hAnsi="Castellar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EC2EDB" w14:textId="77777777" w:rsidR="00612BC6" w:rsidRDefault="00612BC6" w:rsidP="00612BC6">
      <w:pPr>
        <w:pStyle w:val="NoSpacing"/>
        <w:rPr>
          <w:rFonts w:ascii="Arial" w:hAnsi="Arial" w:cs="Arial"/>
          <w:b/>
          <w:bCs/>
          <w:sz w:val="48"/>
          <w:szCs w:val="48"/>
          <w:u w:val="single"/>
        </w:rPr>
      </w:pPr>
    </w:p>
    <w:p w14:paraId="19EB15C0" w14:textId="1D799F97" w:rsidR="00612BC6" w:rsidRPr="00425539" w:rsidRDefault="00612BC6" w:rsidP="00612BC6">
      <w:pPr>
        <w:pStyle w:val="NoSpacing"/>
        <w:rPr>
          <w:rFonts w:ascii="Arial" w:hAnsi="Arial" w:cs="Arial"/>
          <w:b/>
          <w:bCs/>
          <w:sz w:val="44"/>
          <w:szCs w:val="44"/>
          <w:u w:val="single"/>
        </w:rPr>
      </w:pPr>
      <w:r w:rsidRPr="00425539">
        <w:rPr>
          <w:rFonts w:ascii="Arial" w:hAnsi="Arial" w:cs="Arial"/>
          <w:b/>
          <w:bCs/>
          <w:sz w:val="44"/>
          <w:szCs w:val="44"/>
          <w:u w:val="single"/>
        </w:rPr>
        <w:t xml:space="preserve">Tap/Jazz Technique </w:t>
      </w:r>
    </w:p>
    <w:p w14:paraId="6AAE2011" w14:textId="77777777" w:rsidR="00612BC6" w:rsidRDefault="00612BC6" w:rsidP="00612BC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Mondays/Wednesdays</w:t>
      </w:r>
    </w:p>
    <w:p w14:paraId="35112AA8" w14:textId="129BB377" w:rsidR="00612BC6" w:rsidRPr="004B3191" w:rsidRDefault="0069269C" w:rsidP="00612BC6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Ages</w:t>
      </w:r>
      <w:r w:rsidR="00612BC6" w:rsidRPr="004B3191">
        <w:rPr>
          <w:rFonts w:ascii="Arial" w:hAnsi="Arial" w:cs="Arial"/>
          <w:b/>
          <w:bCs/>
          <w:sz w:val="32"/>
          <w:szCs w:val="32"/>
        </w:rPr>
        <w:t xml:space="preserve"> 7-1</w:t>
      </w:r>
      <w:r w:rsidR="006A7E76">
        <w:rPr>
          <w:rFonts w:ascii="Arial" w:hAnsi="Arial" w:cs="Arial"/>
          <w:b/>
          <w:bCs/>
          <w:sz w:val="32"/>
          <w:szCs w:val="32"/>
        </w:rPr>
        <w:t>0</w:t>
      </w:r>
    </w:p>
    <w:p w14:paraId="6E9E39E2" w14:textId="0CFB3DAC" w:rsidR="00612BC6" w:rsidRDefault="00612BC6" w:rsidP="00612BC6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highlight w:val="yellow"/>
        </w:rPr>
        <w:t>4</w:t>
      </w:r>
      <w:r w:rsidRPr="00F91A16">
        <w:rPr>
          <w:rFonts w:ascii="Arial" w:hAnsi="Arial" w:cs="Arial"/>
          <w:b/>
          <w:bCs/>
          <w:sz w:val="32"/>
          <w:szCs w:val="32"/>
          <w:highlight w:val="yellow"/>
        </w:rPr>
        <w:t xml:space="preserve">:30 - </w:t>
      </w:r>
      <w:r>
        <w:rPr>
          <w:rFonts w:ascii="Arial" w:hAnsi="Arial" w:cs="Arial"/>
          <w:b/>
          <w:bCs/>
          <w:sz w:val="32"/>
          <w:szCs w:val="32"/>
          <w:highlight w:val="yellow"/>
        </w:rPr>
        <w:t>5</w:t>
      </w:r>
      <w:r w:rsidRPr="00F91A16">
        <w:rPr>
          <w:rFonts w:ascii="Arial" w:hAnsi="Arial" w:cs="Arial"/>
          <w:b/>
          <w:bCs/>
          <w:sz w:val="32"/>
          <w:szCs w:val="32"/>
          <w:highlight w:val="yellow"/>
        </w:rPr>
        <w:t>:30</w:t>
      </w:r>
    </w:p>
    <w:p w14:paraId="471F7E8C" w14:textId="77777777" w:rsidR="00612BC6" w:rsidRPr="004B3191" w:rsidRDefault="00612BC6" w:rsidP="00612BC6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$69</w:t>
      </w:r>
    </w:p>
    <w:p w14:paraId="600A46A5" w14:textId="77777777" w:rsidR="00612BC6" w:rsidRPr="006A7E76" w:rsidRDefault="00612BC6" w:rsidP="00612BC6">
      <w:pPr>
        <w:pStyle w:val="NoSpacing"/>
        <w:rPr>
          <w:rFonts w:ascii="Bradley Hand ITC" w:hAnsi="Bradley Hand ITC"/>
          <w:b/>
          <w:bCs/>
          <w:color w:val="FF00FF"/>
          <w:sz w:val="48"/>
          <w:szCs w:val="48"/>
          <w:u w:val="single"/>
        </w:rPr>
      </w:pPr>
      <w:r w:rsidRPr="006A7E76">
        <w:rPr>
          <w:rFonts w:ascii="Bradley Hand ITC" w:hAnsi="Bradley Hand ITC"/>
          <w:b/>
          <w:bCs/>
          <w:color w:val="FF00FF"/>
          <w:sz w:val="48"/>
          <w:szCs w:val="48"/>
          <w:u w:val="single"/>
        </w:rPr>
        <w:t>Ballet/Lyrical Intensive</w:t>
      </w:r>
    </w:p>
    <w:p w14:paraId="05450C59" w14:textId="77777777" w:rsidR="00612BC6" w:rsidRPr="0008399F" w:rsidRDefault="00612BC6" w:rsidP="00612BC6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>Focus on Ballet Barre Technique and Choreography</w:t>
      </w:r>
    </w:p>
    <w:p w14:paraId="44F77518" w14:textId="77777777" w:rsidR="00612BC6" w:rsidRPr="0008399F" w:rsidRDefault="00612BC6" w:rsidP="00612BC6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 xml:space="preserve">Lyrical Improv and </w:t>
      </w:r>
    </w:p>
    <w:p w14:paraId="6453ED7D" w14:textId="77777777" w:rsidR="00612BC6" w:rsidRPr="0008399F" w:rsidRDefault="00612BC6" w:rsidP="00612BC6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>Turn</w:t>
      </w:r>
      <w:r>
        <w:rPr>
          <w:rFonts w:ascii="Bradley Hand ITC" w:hAnsi="Bradley Hand ITC"/>
          <w:b/>
          <w:bCs/>
          <w:sz w:val="36"/>
          <w:szCs w:val="36"/>
        </w:rPr>
        <w:t>s,</w:t>
      </w:r>
      <w:r w:rsidRPr="0008399F">
        <w:rPr>
          <w:rFonts w:ascii="Bradley Hand ITC" w:hAnsi="Bradley Hand ITC"/>
          <w:b/>
          <w:bCs/>
          <w:sz w:val="36"/>
          <w:szCs w:val="36"/>
        </w:rPr>
        <w:t xml:space="preserve"> Jump</w:t>
      </w:r>
      <w:r>
        <w:rPr>
          <w:rFonts w:ascii="Bradley Hand ITC" w:hAnsi="Bradley Hand ITC"/>
          <w:b/>
          <w:bCs/>
          <w:sz w:val="36"/>
          <w:szCs w:val="36"/>
        </w:rPr>
        <w:t>s and Tricks</w:t>
      </w:r>
      <w:r w:rsidRPr="0008399F">
        <w:rPr>
          <w:rFonts w:ascii="Bradley Hand ITC" w:hAnsi="Bradley Hand ITC"/>
          <w:b/>
          <w:bCs/>
          <w:sz w:val="36"/>
          <w:szCs w:val="36"/>
        </w:rPr>
        <w:t xml:space="preserve"> Skills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34F8DA02" w14:textId="7B17805B" w:rsidR="00612BC6" w:rsidRPr="00C82D42" w:rsidRDefault="006A7E76" w:rsidP="00612BC6">
      <w:pPr>
        <w:pStyle w:val="NoSpacing"/>
        <w:rPr>
          <w:rFonts w:ascii="Bradley Hand ITC" w:hAnsi="Bradley Hand ITC"/>
          <w:b/>
          <w:bCs/>
          <w:sz w:val="40"/>
          <w:szCs w:val="40"/>
          <w:u w:val="single"/>
        </w:rPr>
      </w:pPr>
      <w:r w:rsidRPr="00C82D42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>Mondays</w:t>
      </w:r>
      <w:r w:rsidR="0053480C" w:rsidRPr="00C82D42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>/</w:t>
      </w:r>
      <w:r w:rsidR="00A0326B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>W</w:t>
      </w:r>
      <w:r w:rsidR="0053480C" w:rsidRPr="00C82D42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>ednesdays</w:t>
      </w:r>
      <w:r w:rsidR="00612BC6" w:rsidRPr="00C82D42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 xml:space="preserve"> 5:30-6:30pm</w:t>
      </w:r>
    </w:p>
    <w:p w14:paraId="49D054F9" w14:textId="77777777" w:rsidR="00612BC6" w:rsidRDefault="00612BC6" w:rsidP="00612BC6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>July 7</w:t>
      </w:r>
      <w:r w:rsidRPr="0008399F">
        <w:rPr>
          <w:rFonts w:ascii="Bradley Hand ITC" w:hAnsi="Bradley Hand ITC"/>
          <w:b/>
          <w:bCs/>
          <w:sz w:val="36"/>
          <w:szCs w:val="36"/>
          <w:vertAlign w:val="superscript"/>
        </w:rPr>
        <w:t>th</w:t>
      </w:r>
      <w:r w:rsidRPr="0008399F">
        <w:rPr>
          <w:rFonts w:ascii="Bradley Hand ITC" w:hAnsi="Bradley Hand ITC"/>
          <w:b/>
          <w:bCs/>
          <w:sz w:val="36"/>
          <w:szCs w:val="36"/>
        </w:rPr>
        <w:t xml:space="preserve"> to July 24</w:t>
      </w:r>
      <w:r w:rsidRPr="0008399F">
        <w:rPr>
          <w:rFonts w:ascii="Bradley Hand ITC" w:hAnsi="Bradley Hand ITC"/>
          <w:b/>
          <w:bCs/>
          <w:sz w:val="36"/>
          <w:szCs w:val="36"/>
          <w:vertAlign w:val="superscript"/>
        </w:rPr>
        <w:t>th</w:t>
      </w:r>
      <w:r w:rsidRPr="0008399F"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5858A18F" w14:textId="35D533CA" w:rsidR="00612BC6" w:rsidRPr="00063D1D" w:rsidRDefault="00612BC6" w:rsidP="00612BC6">
      <w:pPr>
        <w:pStyle w:val="NoSpacing"/>
        <w:rPr>
          <w:rFonts w:ascii="Bodoni MT" w:hAnsi="Bodoni MT"/>
          <w:b/>
          <w:bCs/>
          <w:sz w:val="36"/>
          <w:szCs w:val="36"/>
        </w:rPr>
      </w:pPr>
      <w:r w:rsidRPr="00063D1D">
        <w:rPr>
          <w:rFonts w:ascii="Bodoni MT" w:hAnsi="Bodoni MT"/>
          <w:b/>
          <w:bCs/>
          <w:sz w:val="36"/>
          <w:szCs w:val="36"/>
        </w:rPr>
        <w:t>Ages 7-</w:t>
      </w:r>
      <w:r>
        <w:rPr>
          <w:rFonts w:ascii="Bodoni MT" w:hAnsi="Bodoni MT"/>
          <w:b/>
          <w:bCs/>
          <w:sz w:val="36"/>
          <w:szCs w:val="36"/>
        </w:rPr>
        <w:t>1</w:t>
      </w:r>
      <w:r w:rsidR="006A7E76">
        <w:rPr>
          <w:rFonts w:ascii="Bodoni MT" w:hAnsi="Bodoni MT"/>
          <w:b/>
          <w:bCs/>
          <w:sz w:val="36"/>
          <w:szCs w:val="36"/>
        </w:rPr>
        <w:t>0</w:t>
      </w:r>
    </w:p>
    <w:p w14:paraId="5B3AC144" w14:textId="77777777" w:rsidR="00612BC6" w:rsidRPr="0008399F" w:rsidRDefault="00612BC6" w:rsidP="00612BC6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>Must wear Black Leotard/Ballet Skirt or Black Shorts</w:t>
      </w:r>
    </w:p>
    <w:p w14:paraId="600AC09D" w14:textId="77777777" w:rsidR="00612BC6" w:rsidRPr="00FE4372" w:rsidRDefault="00612BC6" w:rsidP="00612BC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4372">
        <w:rPr>
          <w:rFonts w:ascii="Arial" w:hAnsi="Arial" w:cs="Arial"/>
          <w:b/>
          <w:bCs/>
          <w:sz w:val="32"/>
          <w:szCs w:val="32"/>
        </w:rPr>
        <w:t>$69</w:t>
      </w:r>
    </w:p>
    <w:p w14:paraId="178C2A2B" w14:textId="77777777" w:rsidR="00612BC6" w:rsidRDefault="00612BC6" w:rsidP="00612BC6">
      <w:pPr>
        <w:pStyle w:val="NoSpacing"/>
        <w:rPr>
          <w:rFonts w:ascii="Bradley Hand ITC" w:hAnsi="Bradley Hand ITC"/>
        </w:rPr>
      </w:pPr>
    </w:p>
    <w:p w14:paraId="773A7302" w14:textId="77777777" w:rsidR="00612BC6" w:rsidRDefault="00612BC6" w:rsidP="00612BC6">
      <w:pPr>
        <w:pStyle w:val="NoSpacing"/>
        <w:rPr>
          <w:rFonts w:ascii="Bradley Hand ITC" w:hAnsi="Bradley Hand ITC"/>
        </w:rPr>
      </w:pPr>
    </w:p>
    <w:p w14:paraId="41802433" w14:textId="77777777" w:rsidR="00237F2E" w:rsidRPr="002A0688" w:rsidRDefault="00237F2E" w:rsidP="00237F2E">
      <w:pPr>
        <w:pStyle w:val="NoSpacing"/>
        <w:rPr>
          <w:rFonts w:ascii="Bradley Hand ITC" w:hAnsi="Bradley Hand ITC"/>
          <w:b/>
          <w:bCs/>
          <w:color w:val="FF00FF"/>
          <w:sz w:val="56"/>
          <w:szCs w:val="56"/>
          <w:u w:val="single"/>
        </w:rPr>
      </w:pPr>
      <w:r w:rsidRPr="002A0688">
        <w:rPr>
          <w:rFonts w:ascii="Bradley Hand ITC" w:hAnsi="Bradley Hand ITC"/>
          <w:b/>
          <w:bCs/>
          <w:color w:val="FF00FF"/>
          <w:sz w:val="56"/>
          <w:szCs w:val="56"/>
          <w:u w:val="single"/>
        </w:rPr>
        <w:t>Ballet Intensive</w:t>
      </w:r>
    </w:p>
    <w:p w14:paraId="6BF98554" w14:textId="5F6A6205" w:rsidR="00237F2E" w:rsidRPr="0008399F" w:rsidRDefault="00237F2E" w:rsidP="00237F2E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>Focus on Ballet Barre Technique and C</w:t>
      </w:r>
      <w:r w:rsidR="006A5E8C">
        <w:rPr>
          <w:rFonts w:ascii="Bradley Hand ITC" w:hAnsi="Bradley Hand ITC"/>
          <w:b/>
          <w:bCs/>
          <w:sz w:val="36"/>
          <w:szCs w:val="36"/>
        </w:rPr>
        <w:t>enter Floor</w:t>
      </w:r>
    </w:p>
    <w:p w14:paraId="741DE5B3" w14:textId="25FEF2D4" w:rsidR="00237F2E" w:rsidRPr="0008399F" w:rsidRDefault="006818B5" w:rsidP="00237F2E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And Extensions/Turn Out</w:t>
      </w:r>
    </w:p>
    <w:p w14:paraId="3A020428" w14:textId="02ED0D5F" w:rsidR="00237F2E" w:rsidRPr="006818B5" w:rsidRDefault="00237F2E" w:rsidP="00237F2E">
      <w:pPr>
        <w:pStyle w:val="NoSpacing"/>
        <w:rPr>
          <w:rFonts w:ascii="Bradley Hand ITC" w:hAnsi="Bradley Hand ITC"/>
          <w:b/>
          <w:bCs/>
          <w:sz w:val="40"/>
          <w:szCs w:val="40"/>
          <w:u w:val="single"/>
        </w:rPr>
      </w:pPr>
      <w:r w:rsidRPr="006818B5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>Tuesdays/Thursdays 5:</w:t>
      </w:r>
      <w:r w:rsidR="00B613B2" w:rsidRPr="006818B5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>15</w:t>
      </w:r>
      <w:r w:rsidRPr="006818B5">
        <w:rPr>
          <w:rFonts w:ascii="Bradley Hand ITC" w:hAnsi="Bradley Hand ITC"/>
          <w:b/>
          <w:bCs/>
          <w:sz w:val="40"/>
          <w:szCs w:val="40"/>
          <w:highlight w:val="yellow"/>
          <w:u w:val="single"/>
        </w:rPr>
        <w:t>-6:30pm</w:t>
      </w:r>
    </w:p>
    <w:p w14:paraId="7A663D62" w14:textId="77777777" w:rsidR="00237F2E" w:rsidRDefault="00237F2E" w:rsidP="00237F2E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>July 7</w:t>
      </w:r>
      <w:r w:rsidRPr="0008399F">
        <w:rPr>
          <w:rFonts w:ascii="Bradley Hand ITC" w:hAnsi="Bradley Hand ITC"/>
          <w:b/>
          <w:bCs/>
          <w:sz w:val="36"/>
          <w:szCs w:val="36"/>
          <w:vertAlign w:val="superscript"/>
        </w:rPr>
        <w:t>th</w:t>
      </w:r>
      <w:r w:rsidRPr="0008399F">
        <w:rPr>
          <w:rFonts w:ascii="Bradley Hand ITC" w:hAnsi="Bradley Hand ITC"/>
          <w:b/>
          <w:bCs/>
          <w:sz w:val="36"/>
          <w:szCs w:val="36"/>
        </w:rPr>
        <w:t xml:space="preserve"> to July 24</w:t>
      </w:r>
      <w:r w:rsidRPr="0008399F">
        <w:rPr>
          <w:rFonts w:ascii="Bradley Hand ITC" w:hAnsi="Bradley Hand ITC"/>
          <w:b/>
          <w:bCs/>
          <w:sz w:val="36"/>
          <w:szCs w:val="36"/>
          <w:vertAlign w:val="superscript"/>
        </w:rPr>
        <w:t>th</w:t>
      </w:r>
      <w:r w:rsidRPr="0008399F"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3F4DC40D" w14:textId="77777777" w:rsidR="00237F2E" w:rsidRPr="00063D1D" w:rsidRDefault="00237F2E" w:rsidP="00237F2E">
      <w:pPr>
        <w:pStyle w:val="NoSpacing"/>
        <w:rPr>
          <w:rFonts w:ascii="Bodoni MT" w:hAnsi="Bodoni MT"/>
          <w:b/>
          <w:bCs/>
          <w:sz w:val="36"/>
          <w:szCs w:val="36"/>
        </w:rPr>
      </w:pPr>
      <w:r w:rsidRPr="00063D1D">
        <w:rPr>
          <w:rFonts w:ascii="Bodoni MT" w:hAnsi="Bodoni MT"/>
          <w:b/>
          <w:bCs/>
          <w:sz w:val="36"/>
          <w:szCs w:val="36"/>
        </w:rPr>
        <w:t xml:space="preserve">Ages </w:t>
      </w:r>
      <w:r>
        <w:rPr>
          <w:rFonts w:ascii="Bodoni MT" w:hAnsi="Bodoni MT"/>
          <w:b/>
          <w:bCs/>
          <w:sz w:val="36"/>
          <w:szCs w:val="36"/>
        </w:rPr>
        <w:t>11-13</w:t>
      </w:r>
    </w:p>
    <w:p w14:paraId="2566EC7C" w14:textId="77777777" w:rsidR="00237F2E" w:rsidRDefault="00237F2E" w:rsidP="00237F2E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r w:rsidRPr="0008399F">
        <w:rPr>
          <w:rFonts w:ascii="Bradley Hand ITC" w:hAnsi="Bradley Hand ITC"/>
          <w:b/>
          <w:bCs/>
          <w:sz w:val="36"/>
          <w:szCs w:val="36"/>
        </w:rPr>
        <w:t>Must wear Black Leotard/Ballet Skirt or Black Shorts</w:t>
      </w:r>
    </w:p>
    <w:p w14:paraId="39568285" w14:textId="6B72FC95" w:rsidR="005F23B6" w:rsidRPr="00C7482B" w:rsidRDefault="005F23B6" w:rsidP="00237F2E">
      <w:pPr>
        <w:pStyle w:val="NoSpacing"/>
        <w:rPr>
          <w:rFonts w:ascii="Cavolini" w:hAnsi="Cavolini" w:cs="Cavolini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$</w:t>
      </w:r>
      <w:r w:rsidR="00C7482B">
        <w:rPr>
          <w:rFonts w:ascii="Cavolini" w:hAnsi="Cavolini" w:cs="Cavolini"/>
          <w:b/>
          <w:bCs/>
          <w:sz w:val="36"/>
          <w:szCs w:val="36"/>
        </w:rPr>
        <w:t>72</w:t>
      </w:r>
    </w:p>
    <w:p w14:paraId="5FB15692" w14:textId="75766E15" w:rsidR="00612BC6" w:rsidRPr="0013095D" w:rsidRDefault="00612BC6" w:rsidP="00612BC6">
      <w:pPr>
        <w:pStyle w:val="NoSpacing"/>
        <w:rPr>
          <w:color w:val="0070C0"/>
          <w:sz w:val="48"/>
          <w:szCs w:val="48"/>
          <w:u w:val="single"/>
        </w:rPr>
      </w:pPr>
      <w:r w:rsidRPr="0013095D">
        <w:rPr>
          <w:color w:val="0070C0"/>
          <w:sz w:val="48"/>
          <w:szCs w:val="48"/>
          <w:u w:val="single"/>
        </w:rPr>
        <w:t>Acro with Flexibility /Strength</w:t>
      </w:r>
    </w:p>
    <w:p w14:paraId="315301B9" w14:textId="77777777" w:rsidR="00612BC6" w:rsidRDefault="00612BC6" w:rsidP="00612BC6">
      <w:pPr>
        <w:pStyle w:val="NoSpacing"/>
        <w:rPr>
          <w:rFonts w:ascii="Arial" w:hAnsi="Arial" w:cs="Arial"/>
          <w:sz w:val="32"/>
          <w:szCs w:val="32"/>
        </w:rPr>
      </w:pPr>
      <w:r w:rsidRPr="00F316CB">
        <w:rPr>
          <w:rFonts w:ascii="Arial" w:hAnsi="Arial" w:cs="Arial"/>
          <w:sz w:val="32"/>
          <w:szCs w:val="32"/>
        </w:rPr>
        <w:t xml:space="preserve">Acro </w:t>
      </w:r>
      <w:r>
        <w:rPr>
          <w:rFonts w:ascii="Arial" w:hAnsi="Arial" w:cs="Arial"/>
          <w:sz w:val="32"/>
          <w:szCs w:val="32"/>
        </w:rPr>
        <w:t>S</w:t>
      </w:r>
      <w:r w:rsidRPr="00F316CB">
        <w:rPr>
          <w:rFonts w:ascii="Arial" w:hAnsi="Arial" w:cs="Arial"/>
          <w:sz w:val="32"/>
          <w:szCs w:val="32"/>
        </w:rPr>
        <w:t>kills based on each individual dancer</w:t>
      </w:r>
      <w:r>
        <w:rPr>
          <w:rFonts w:ascii="Arial" w:hAnsi="Arial" w:cs="Arial"/>
          <w:sz w:val="32"/>
          <w:szCs w:val="32"/>
        </w:rPr>
        <w:t>.</w:t>
      </w:r>
    </w:p>
    <w:p w14:paraId="5875D226" w14:textId="77777777" w:rsidR="00612BC6" w:rsidRPr="00F316CB" w:rsidRDefault="00612BC6" w:rsidP="00612BC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Focus on advanced tumbling, flexibility and strength.</w:t>
      </w:r>
    </w:p>
    <w:p w14:paraId="3B0BE1A2" w14:textId="77777777" w:rsidR="00612BC6" w:rsidRPr="00F316CB" w:rsidRDefault="00612BC6" w:rsidP="00612BC6">
      <w:pPr>
        <w:pStyle w:val="NoSpacing"/>
        <w:rPr>
          <w:rFonts w:ascii="Arial" w:hAnsi="Arial" w:cs="Arial"/>
          <w:sz w:val="32"/>
          <w:szCs w:val="32"/>
        </w:rPr>
      </w:pPr>
      <w:r w:rsidRPr="00F316CB">
        <w:rPr>
          <w:rFonts w:ascii="Arial" w:hAnsi="Arial" w:cs="Arial"/>
          <w:sz w:val="32"/>
          <w:szCs w:val="32"/>
        </w:rPr>
        <w:t>1 pound ankle weights and resistant band required for class</w:t>
      </w:r>
      <w:r>
        <w:rPr>
          <w:rFonts w:ascii="Arial" w:hAnsi="Arial" w:cs="Arial"/>
          <w:sz w:val="32"/>
          <w:szCs w:val="32"/>
        </w:rPr>
        <w:t>.</w:t>
      </w:r>
    </w:p>
    <w:p w14:paraId="51DBD7EC" w14:textId="77777777" w:rsidR="00612BC6" w:rsidRDefault="00612BC6" w:rsidP="00612BC6">
      <w:pPr>
        <w:pStyle w:val="NoSpacing"/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  <w:t>Tuesdays/Thursdays</w:t>
      </w:r>
    </w:p>
    <w:p w14:paraId="79F74AED" w14:textId="2A35F6F8" w:rsidR="00612BC6" w:rsidRPr="00F316CB" w:rsidRDefault="00B613B2" w:rsidP="00612BC6">
      <w:pPr>
        <w:pStyle w:val="NoSpacing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  <w:t>6</w:t>
      </w:r>
      <w:r w:rsidR="00612BC6"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  <w:t>:30</w:t>
      </w:r>
      <w:r w:rsidR="00612BC6" w:rsidRPr="008E2988"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  <w:t>-</w:t>
      </w:r>
      <w:r w:rsidR="00BB5204"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  <w:t>7</w:t>
      </w:r>
      <w:r w:rsidR="00237F2E"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  <w:t>:30</w:t>
      </w:r>
      <w:r w:rsidR="00612BC6" w:rsidRPr="008E2988">
        <w:rPr>
          <w:rFonts w:ascii="Arial" w:hAnsi="Arial" w:cs="Arial"/>
          <w:b/>
          <w:bCs/>
          <w:i/>
          <w:iCs/>
          <w:sz w:val="32"/>
          <w:szCs w:val="32"/>
          <w:highlight w:val="yellow"/>
          <w:u w:val="single"/>
        </w:rPr>
        <w:t>pm</w:t>
      </w:r>
    </w:p>
    <w:p w14:paraId="1F027045" w14:textId="77777777" w:rsidR="00612BC6" w:rsidRPr="00F316CB" w:rsidRDefault="00612BC6" w:rsidP="00612BC6">
      <w:pPr>
        <w:pStyle w:val="NoSpacing"/>
        <w:rPr>
          <w:rFonts w:ascii="Arial" w:hAnsi="Arial" w:cs="Arial"/>
          <w:sz w:val="32"/>
          <w:szCs w:val="32"/>
        </w:rPr>
      </w:pPr>
      <w:r w:rsidRPr="00F316CB">
        <w:rPr>
          <w:rFonts w:ascii="Arial" w:hAnsi="Arial" w:cs="Arial"/>
          <w:sz w:val="32"/>
          <w:szCs w:val="32"/>
        </w:rPr>
        <w:t>July 7</w:t>
      </w:r>
      <w:r w:rsidRPr="00F316CB">
        <w:rPr>
          <w:rFonts w:ascii="Arial" w:hAnsi="Arial" w:cs="Arial"/>
          <w:sz w:val="32"/>
          <w:szCs w:val="32"/>
          <w:vertAlign w:val="superscript"/>
        </w:rPr>
        <w:t>th</w:t>
      </w:r>
      <w:r w:rsidRPr="00F316CB">
        <w:rPr>
          <w:rFonts w:ascii="Arial" w:hAnsi="Arial" w:cs="Arial"/>
          <w:sz w:val="32"/>
          <w:szCs w:val="32"/>
        </w:rPr>
        <w:t xml:space="preserve"> to July 24</w:t>
      </w:r>
      <w:r w:rsidRPr="00F316CB">
        <w:rPr>
          <w:rFonts w:ascii="Arial" w:hAnsi="Arial" w:cs="Arial"/>
          <w:sz w:val="32"/>
          <w:szCs w:val="32"/>
          <w:vertAlign w:val="superscript"/>
        </w:rPr>
        <w:t>th</w:t>
      </w:r>
      <w:r w:rsidRPr="00F316CB">
        <w:rPr>
          <w:rFonts w:ascii="Arial" w:hAnsi="Arial" w:cs="Arial"/>
          <w:sz w:val="32"/>
          <w:szCs w:val="32"/>
        </w:rPr>
        <w:t xml:space="preserve"> </w:t>
      </w:r>
    </w:p>
    <w:p w14:paraId="3B99B872" w14:textId="2D0DFBA9" w:rsidR="00612BC6" w:rsidRPr="005F08A4" w:rsidRDefault="00523957" w:rsidP="00612BC6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 Age Groups </w:t>
      </w:r>
      <w:r w:rsidR="00612BC6" w:rsidRPr="005F08A4">
        <w:rPr>
          <w:rFonts w:ascii="Arial" w:hAnsi="Arial" w:cs="Arial"/>
          <w:b/>
          <w:bCs/>
          <w:sz w:val="32"/>
          <w:szCs w:val="32"/>
        </w:rPr>
        <w:t>Ages 7-</w:t>
      </w:r>
      <w:r w:rsidR="00612BC6">
        <w:rPr>
          <w:rFonts w:ascii="Arial" w:hAnsi="Arial" w:cs="Arial"/>
          <w:b/>
          <w:bCs/>
          <w:sz w:val="32"/>
          <w:szCs w:val="32"/>
        </w:rPr>
        <w:t>1</w:t>
      </w:r>
      <w:r w:rsidR="00E1374C">
        <w:rPr>
          <w:rFonts w:ascii="Arial" w:hAnsi="Arial" w:cs="Arial"/>
          <w:b/>
          <w:bCs/>
          <w:sz w:val="32"/>
          <w:szCs w:val="32"/>
        </w:rPr>
        <w:t>0</w:t>
      </w:r>
      <w:r w:rsidR="00526AB6">
        <w:rPr>
          <w:rFonts w:ascii="Arial" w:hAnsi="Arial" w:cs="Arial"/>
          <w:b/>
          <w:bCs/>
          <w:sz w:val="32"/>
          <w:szCs w:val="32"/>
        </w:rPr>
        <w:t xml:space="preserve"> / Ages11-13</w:t>
      </w:r>
    </w:p>
    <w:p w14:paraId="1345BBCB" w14:textId="65256DBE" w:rsidR="00612BC6" w:rsidRPr="00FE4372" w:rsidRDefault="00612BC6" w:rsidP="00612BC6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FE4372">
        <w:rPr>
          <w:rFonts w:ascii="Arial" w:hAnsi="Arial" w:cs="Arial"/>
          <w:b/>
          <w:bCs/>
          <w:sz w:val="32"/>
          <w:szCs w:val="32"/>
        </w:rPr>
        <w:t>$</w:t>
      </w:r>
      <w:r w:rsidR="00C7482B">
        <w:rPr>
          <w:rFonts w:ascii="Arial" w:hAnsi="Arial" w:cs="Arial"/>
          <w:b/>
          <w:bCs/>
          <w:sz w:val="32"/>
          <w:szCs w:val="32"/>
        </w:rPr>
        <w:t>72</w:t>
      </w:r>
    </w:p>
    <w:p w14:paraId="75420E12" w14:textId="77777777" w:rsidR="00612BC6" w:rsidRDefault="00612BC6" w:rsidP="00612BC6">
      <w:pPr>
        <w:pStyle w:val="NoSpacing"/>
        <w:rPr>
          <w:rFonts w:ascii="Arial" w:hAnsi="Arial" w:cs="Arial"/>
          <w:sz w:val="32"/>
          <w:szCs w:val="32"/>
        </w:rPr>
      </w:pPr>
    </w:p>
    <w:p w14:paraId="2CE759EA" w14:textId="08E3AC97" w:rsidR="00C9354E" w:rsidRPr="00C32741" w:rsidRDefault="00C9354E" w:rsidP="00BB3759">
      <w:pPr>
        <w:pStyle w:val="NoSpacing"/>
        <w:rPr>
          <w:rFonts w:ascii="Bradley Hand ITC" w:hAnsi="Bradley Hand ITC"/>
          <w:b/>
          <w:bCs/>
          <w:sz w:val="36"/>
          <w:szCs w:val="36"/>
        </w:rPr>
      </w:pPr>
      <w:bookmarkStart w:id="0" w:name="_Hlk196764555"/>
    </w:p>
    <w:p w14:paraId="2C898ED7" w14:textId="77777777" w:rsidR="00995FB6" w:rsidRDefault="00995FB6" w:rsidP="00BB3759">
      <w:pPr>
        <w:pStyle w:val="NoSpacing"/>
        <w:rPr>
          <w:rFonts w:ascii="Bradley Hand ITC" w:hAnsi="Bradley Hand ITC"/>
        </w:rPr>
      </w:pPr>
    </w:p>
    <w:p w14:paraId="64C8C84C" w14:textId="77777777" w:rsidR="00C0459F" w:rsidRDefault="00C0459F" w:rsidP="00BB3759">
      <w:pPr>
        <w:pStyle w:val="NoSpacing"/>
        <w:rPr>
          <w:rFonts w:ascii="Bradley Hand ITC" w:hAnsi="Bradley Hand ITC"/>
        </w:rPr>
      </w:pPr>
    </w:p>
    <w:bookmarkEnd w:id="0"/>
    <w:p w14:paraId="6F74D799" w14:textId="77777777" w:rsidR="008B33D4" w:rsidRDefault="008B33D4" w:rsidP="00BB3759">
      <w:pPr>
        <w:pStyle w:val="NoSpacing"/>
        <w:rPr>
          <w:rFonts w:ascii="Arial" w:hAnsi="Arial" w:cs="Arial"/>
          <w:sz w:val="40"/>
          <w:szCs w:val="40"/>
          <w:u w:val="single"/>
        </w:rPr>
      </w:pPr>
    </w:p>
    <w:p w14:paraId="258E6D2E" w14:textId="4B038A96" w:rsidR="00C0459F" w:rsidRDefault="00C0459F" w:rsidP="00BB3759">
      <w:pPr>
        <w:pStyle w:val="NoSpacing"/>
        <w:rPr>
          <w:rFonts w:ascii="Arial" w:hAnsi="Arial" w:cs="Arial"/>
          <w:sz w:val="40"/>
          <w:szCs w:val="40"/>
          <w:u w:val="single"/>
        </w:rPr>
      </w:pPr>
      <w:r w:rsidRPr="00166A4B">
        <w:rPr>
          <w:rFonts w:ascii="Arial" w:hAnsi="Arial" w:cs="Arial"/>
          <w:sz w:val="40"/>
          <w:szCs w:val="40"/>
          <w:u w:val="single"/>
        </w:rPr>
        <w:t>Take both</w:t>
      </w:r>
      <w:r w:rsidR="004F0089" w:rsidRPr="00166A4B">
        <w:rPr>
          <w:rFonts w:ascii="Arial" w:hAnsi="Arial" w:cs="Arial"/>
          <w:sz w:val="40"/>
          <w:szCs w:val="40"/>
          <w:u w:val="single"/>
        </w:rPr>
        <w:t xml:space="preserve"> </w:t>
      </w:r>
      <w:r w:rsidR="00B441B8" w:rsidRPr="00166A4B">
        <w:rPr>
          <w:rFonts w:ascii="Arial" w:hAnsi="Arial" w:cs="Arial"/>
          <w:sz w:val="40"/>
          <w:szCs w:val="40"/>
          <w:u w:val="single"/>
        </w:rPr>
        <w:t>for $1</w:t>
      </w:r>
      <w:r w:rsidR="002A0688">
        <w:rPr>
          <w:rFonts w:ascii="Arial" w:hAnsi="Arial" w:cs="Arial"/>
          <w:sz w:val="40"/>
          <w:szCs w:val="40"/>
          <w:u w:val="single"/>
        </w:rPr>
        <w:t>2</w:t>
      </w:r>
      <w:r w:rsidR="000B4148">
        <w:rPr>
          <w:rFonts w:ascii="Arial" w:hAnsi="Arial" w:cs="Arial"/>
          <w:sz w:val="40"/>
          <w:szCs w:val="40"/>
          <w:u w:val="single"/>
        </w:rPr>
        <w:t>8</w:t>
      </w:r>
      <w:r w:rsidR="00153F49" w:rsidRPr="00166A4B">
        <w:rPr>
          <w:rFonts w:ascii="Arial" w:hAnsi="Arial" w:cs="Arial"/>
          <w:sz w:val="40"/>
          <w:szCs w:val="40"/>
          <w:u w:val="single"/>
        </w:rPr>
        <w:t xml:space="preserve"> instead of $1</w:t>
      </w:r>
      <w:r w:rsidR="002A0688">
        <w:rPr>
          <w:rFonts w:ascii="Arial" w:hAnsi="Arial" w:cs="Arial"/>
          <w:sz w:val="40"/>
          <w:szCs w:val="40"/>
          <w:u w:val="single"/>
        </w:rPr>
        <w:t>3</w:t>
      </w:r>
      <w:r w:rsidR="000B4148">
        <w:rPr>
          <w:rFonts w:ascii="Arial" w:hAnsi="Arial" w:cs="Arial"/>
          <w:sz w:val="40"/>
          <w:szCs w:val="40"/>
          <w:u w:val="single"/>
        </w:rPr>
        <w:t>8</w:t>
      </w:r>
    </w:p>
    <w:p w14:paraId="1C1A99FF" w14:textId="556EA8C6" w:rsidR="00166A4B" w:rsidRPr="00166A4B" w:rsidRDefault="00166A4B" w:rsidP="00BB3759">
      <w:pPr>
        <w:pStyle w:val="NoSpacing"/>
        <w:rPr>
          <w:rFonts w:ascii="Arial" w:hAnsi="Arial" w:cs="Arial"/>
          <w:sz w:val="40"/>
          <w:szCs w:val="40"/>
          <w:u w:val="single"/>
        </w:rPr>
      </w:pPr>
      <w:proofErr w:type="gramStart"/>
      <w:r>
        <w:rPr>
          <w:rFonts w:ascii="Arial" w:hAnsi="Arial" w:cs="Arial"/>
          <w:sz w:val="40"/>
          <w:szCs w:val="40"/>
          <w:u w:val="single"/>
        </w:rPr>
        <w:t>3 week</w:t>
      </w:r>
      <w:proofErr w:type="gramEnd"/>
      <w:r>
        <w:rPr>
          <w:rFonts w:ascii="Arial" w:hAnsi="Arial" w:cs="Arial"/>
          <w:sz w:val="40"/>
          <w:szCs w:val="40"/>
          <w:u w:val="single"/>
        </w:rPr>
        <w:t xml:space="preserve"> Program</w:t>
      </w:r>
    </w:p>
    <w:p w14:paraId="010346FC" w14:textId="33CD8C7F" w:rsidR="002C7101" w:rsidRPr="00166A4B" w:rsidRDefault="002C7101">
      <w:pPr>
        <w:rPr>
          <w:u w:val="single"/>
        </w:rPr>
      </w:pPr>
    </w:p>
    <w:sectPr w:rsidR="002C7101" w:rsidRPr="00166A4B" w:rsidSect="001C7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4469" w14:textId="77777777" w:rsidR="00CA36B9" w:rsidRDefault="00CA36B9" w:rsidP="004644A7">
      <w:pPr>
        <w:spacing w:after="0" w:line="240" w:lineRule="auto"/>
      </w:pPr>
      <w:r>
        <w:separator/>
      </w:r>
    </w:p>
  </w:endnote>
  <w:endnote w:type="continuationSeparator" w:id="0">
    <w:p w14:paraId="5F1BF0E8" w14:textId="77777777" w:rsidR="00CA36B9" w:rsidRDefault="00CA36B9" w:rsidP="0046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0D0D4" w14:textId="77777777" w:rsidR="004644A7" w:rsidRDefault="00464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AE4C" w14:textId="2EA2FC7D" w:rsidR="004644A7" w:rsidRPr="004644A7" w:rsidRDefault="004644A7" w:rsidP="004644A7">
    <w:pPr>
      <w:pStyle w:val="Footer"/>
      <w:jc w:val="center"/>
      <w:rPr>
        <w:sz w:val="40"/>
        <w:szCs w:val="40"/>
      </w:rPr>
    </w:pPr>
    <w:r w:rsidRPr="004644A7">
      <w:rPr>
        <w:sz w:val="40"/>
        <w:szCs w:val="40"/>
        <w:highlight w:val="yellow"/>
      </w:rPr>
      <w:t>Miss Margot’s Ensemble Arts 609-513-7188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4EE9" w14:textId="77777777" w:rsidR="004644A7" w:rsidRDefault="00464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E1C2" w14:textId="77777777" w:rsidR="00CA36B9" w:rsidRDefault="00CA36B9" w:rsidP="004644A7">
      <w:pPr>
        <w:spacing w:after="0" w:line="240" w:lineRule="auto"/>
      </w:pPr>
      <w:r>
        <w:separator/>
      </w:r>
    </w:p>
  </w:footnote>
  <w:footnote w:type="continuationSeparator" w:id="0">
    <w:p w14:paraId="1D01F8AD" w14:textId="77777777" w:rsidR="00CA36B9" w:rsidRDefault="00CA36B9" w:rsidP="0046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257B" w14:textId="77777777" w:rsidR="004644A7" w:rsidRDefault="00464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9CCA" w14:textId="77777777" w:rsidR="004644A7" w:rsidRDefault="00464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00EF" w14:textId="77777777" w:rsidR="004644A7" w:rsidRDefault="00464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2"/>
    <w:rsid w:val="00016693"/>
    <w:rsid w:val="000268B2"/>
    <w:rsid w:val="0004668F"/>
    <w:rsid w:val="00057C85"/>
    <w:rsid w:val="00063D1D"/>
    <w:rsid w:val="0008399F"/>
    <w:rsid w:val="000913C1"/>
    <w:rsid w:val="000B4148"/>
    <w:rsid w:val="000C1165"/>
    <w:rsid w:val="000D13B9"/>
    <w:rsid w:val="000E23C6"/>
    <w:rsid w:val="0013095D"/>
    <w:rsid w:val="00153F49"/>
    <w:rsid w:val="00166A4B"/>
    <w:rsid w:val="00181B86"/>
    <w:rsid w:val="0019122A"/>
    <w:rsid w:val="001A638F"/>
    <w:rsid w:val="001C0FDF"/>
    <w:rsid w:val="001C7E28"/>
    <w:rsid w:val="001F07C6"/>
    <w:rsid w:val="0021241D"/>
    <w:rsid w:val="00237F2E"/>
    <w:rsid w:val="002672AF"/>
    <w:rsid w:val="002A0688"/>
    <w:rsid w:val="002A5803"/>
    <w:rsid w:val="002C7101"/>
    <w:rsid w:val="002D2AE4"/>
    <w:rsid w:val="003334FA"/>
    <w:rsid w:val="003C7B6B"/>
    <w:rsid w:val="003E2330"/>
    <w:rsid w:val="00425539"/>
    <w:rsid w:val="004448F3"/>
    <w:rsid w:val="00463E5D"/>
    <w:rsid w:val="004644A7"/>
    <w:rsid w:val="004B3191"/>
    <w:rsid w:val="004F0089"/>
    <w:rsid w:val="00515364"/>
    <w:rsid w:val="00523957"/>
    <w:rsid w:val="00526AB6"/>
    <w:rsid w:val="0053480C"/>
    <w:rsid w:val="00571222"/>
    <w:rsid w:val="005F08A4"/>
    <w:rsid w:val="005F23B6"/>
    <w:rsid w:val="00612BC6"/>
    <w:rsid w:val="006222BB"/>
    <w:rsid w:val="00671568"/>
    <w:rsid w:val="00677450"/>
    <w:rsid w:val="006818B5"/>
    <w:rsid w:val="0069269C"/>
    <w:rsid w:val="006A5E8C"/>
    <w:rsid w:val="006A7E76"/>
    <w:rsid w:val="006B377C"/>
    <w:rsid w:val="006C6DEA"/>
    <w:rsid w:val="007802C5"/>
    <w:rsid w:val="007818A1"/>
    <w:rsid w:val="007C371D"/>
    <w:rsid w:val="007D3EA2"/>
    <w:rsid w:val="007F11FF"/>
    <w:rsid w:val="00812097"/>
    <w:rsid w:val="00845198"/>
    <w:rsid w:val="008A5DA3"/>
    <w:rsid w:val="008B33D4"/>
    <w:rsid w:val="008C1A6E"/>
    <w:rsid w:val="008E15C0"/>
    <w:rsid w:val="008E2988"/>
    <w:rsid w:val="00962DF9"/>
    <w:rsid w:val="00995FB6"/>
    <w:rsid w:val="009A1445"/>
    <w:rsid w:val="009B229E"/>
    <w:rsid w:val="009E5580"/>
    <w:rsid w:val="009F37EC"/>
    <w:rsid w:val="00A0326B"/>
    <w:rsid w:val="00A04F96"/>
    <w:rsid w:val="00A12979"/>
    <w:rsid w:val="00A35852"/>
    <w:rsid w:val="00A414D5"/>
    <w:rsid w:val="00A60225"/>
    <w:rsid w:val="00A84065"/>
    <w:rsid w:val="00AB1E7C"/>
    <w:rsid w:val="00AE25F4"/>
    <w:rsid w:val="00AE38F5"/>
    <w:rsid w:val="00B01145"/>
    <w:rsid w:val="00B17AA7"/>
    <w:rsid w:val="00B25850"/>
    <w:rsid w:val="00B33EAC"/>
    <w:rsid w:val="00B441B8"/>
    <w:rsid w:val="00B613B2"/>
    <w:rsid w:val="00BB3759"/>
    <w:rsid w:val="00BB5204"/>
    <w:rsid w:val="00BC0071"/>
    <w:rsid w:val="00BD217B"/>
    <w:rsid w:val="00C0459F"/>
    <w:rsid w:val="00C324FB"/>
    <w:rsid w:val="00C32741"/>
    <w:rsid w:val="00C416AB"/>
    <w:rsid w:val="00C43779"/>
    <w:rsid w:val="00C47A5B"/>
    <w:rsid w:val="00C7482B"/>
    <w:rsid w:val="00C82D42"/>
    <w:rsid w:val="00C9354E"/>
    <w:rsid w:val="00CA36B9"/>
    <w:rsid w:val="00D85AF1"/>
    <w:rsid w:val="00DD6962"/>
    <w:rsid w:val="00E1374C"/>
    <w:rsid w:val="00EB236F"/>
    <w:rsid w:val="00F316CB"/>
    <w:rsid w:val="00F4519B"/>
    <w:rsid w:val="00F65C01"/>
    <w:rsid w:val="00F91A16"/>
    <w:rsid w:val="00F97CE3"/>
    <w:rsid w:val="00FB2237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A110"/>
  <w15:chartTrackingRefBased/>
  <w15:docId w15:val="{A1DF7526-0B7F-4284-B836-AEF95E85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8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8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85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B3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4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A7"/>
  </w:style>
  <w:style w:type="paragraph" w:styleId="Footer">
    <w:name w:val="footer"/>
    <w:basedOn w:val="Normal"/>
    <w:link w:val="FooterChar"/>
    <w:uiPriority w:val="99"/>
    <w:unhideWhenUsed/>
    <w:rsid w:val="00464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9743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Schoeffel</dc:creator>
  <cp:keywords/>
  <dc:description/>
  <cp:lastModifiedBy>Margot Schoeffel</cp:lastModifiedBy>
  <cp:revision>107</cp:revision>
  <cp:lastPrinted>2025-04-30T16:26:00Z</cp:lastPrinted>
  <dcterms:created xsi:type="dcterms:W3CDTF">2025-04-20T19:17:00Z</dcterms:created>
  <dcterms:modified xsi:type="dcterms:W3CDTF">2025-05-01T01:08:00Z</dcterms:modified>
</cp:coreProperties>
</file>