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2CD675EE" w:rsidR="00B930BA" w:rsidRDefault="00517D03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JULY 18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68473E">
        <w:rPr>
          <w:rFonts w:ascii="Arial" w:hAnsi="Arial" w:cs="Arial"/>
          <w:b/>
          <w:bCs/>
          <w:spacing w:val="-3"/>
          <w:sz w:val="22"/>
          <w:szCs w:val="22"/>
        </w:rPr>
        <w:t>4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0E5F6F6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50E6780" w14:textId="67CB0B22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  <w:r w:rsidR="00BA6B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2E04">
              <w:rPr>
                <w:rFonts w:ascii="Arial" w:hAnsi="Arial" w:cs="Arial"/>
                <w:sz w:val="22"/>
                <w:szCs w:val="22"/>
              </w:rPr>
              <w:t>(did not attend)</w:t>
            </w:r>
          </w:p>
          <w:p w14:paraId="0BECE010" w14:textId="17C8D544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56DE69B9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47AB10FF" w14:textId="77777777" w:rsidR="003C573A" w:rsidRDefault="004E1111" w:rsidP="00517D0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Several owners attended and items of discussion were as follows:</w:t>
            </w:r>
          </w:p>
          <w:p w14:paraId="0D69D624" w14:textId="77777777" w:rsidR="004E1111" w:rsidRDefault="004E1111" w:rsidP="004E1111">
            <w:pPr>
              <w:pStyle w:val="ListParagraph"/>
              <w:numPr>
                <w:ilvl w:val="0"/>
                <w:numId w:val="23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 owner asked for information on the candidates running for the Board in the upcoming Annual Election.</w:t>
            </w:r>
          </w:p>
          <w:p w14:paraId="7B32F7F6" w14:textId="77777777" w:rsidR="004E1111" w:rsidRDefault="00076FAB" w:rsidP="004E1111">
            <w:pPr>
              <w:pStyle w:val="ListParagraph"/>
              <w:numPr>
                <w:ilvl w:val="0"/>
                <w:numId w:val="23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Questions about the budget increase.</w:t>
            </w:r>
          </w:p>
          <w:p w14:paraId="651C97DF" w14:textId="311645C3" w:rsidR="00222E04" w:rsidRPr="004E1111" w:rsidRDefault="00222E04" w:rsidP="004E1111">
            <w:pPr>
              <w:pStyle w:val="ListParagraph"/>
              <w:numPr>
                <w:ilvl w:val="0"/>
                <w:numId w:val="23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It was reported by an owner that an individual from outside of the community used the men’s room shower at 1am.  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6A51D5E8" w:rsidR="00091F03" w:rsidRDefault="00517D03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13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5D768D80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5974">
              <w:rPr>
                <w:rFonts w:ascii="Arial" w:hAnsi="Arial" w:cs="Arial"/>
                <w:bCs/>
                <w:sz w:val="22"/>
                <w:szCs w:val="22"/>
              </w:rPr>
              <w:t>April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119BF4D9" w14:textId="77777777" w:rsidR="007A5974" w:rsidRPr="007A5974" w:rsidRDefault="007A5974" w:rsidP="007A5974">
            <w:pPr>
              <w:pStyle w:val="Heading5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7A597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Operating Account Balance:</w:t>
            </w:r>
            <w:r w:rsidRPr="007A597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7A597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7A597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 xml:space="preserve">$42,599.40 </w:t>
            </w:r>
          </w:p>
          <w:p w14:paraId="270CECCB" w14:textId="77777777" w:rsidR="007A5974" w:rsidRPr="008F0A40" w:rsidRDefault="007A5974" w:rsidP="007A59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1,111,921.74</w:t>
            </w:r>
          </w:p>
          <w:p w14:paraId="6E9FBDBA" w14:textId="35E4F7EC" w:rsidR="00341171" w:rsidRDefault="007A5974" w:rsidP="007A5974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1,740.58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3CAF113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C7825D" w14:textId="3219AD63" w:rsidR="00EC5A10" w:rsidRDefault="00517D03" w:rsidP="0019509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SB 326 Report &amp; Proposal (Balcony Bill)</w:t>
            </w:r>
          </w:p>
          <w:p w14:paraId="630C2CA5" w14:textId="0C267A44" w:rsidR="006F72D7" w:rsidRDefault="007A5974" w:rsidP="007A5974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 xml:space="preserve">The Board reviewed </w:t>
            </w:r>
            <w:r w:rsidR="00517D03">
              <w:rPr>
                <w:rFonts w:ascii="Arial" w:hAnsi="Arial" w:cs="Arial"/>
                <w:bCs/>
                <w:sz w:val="22"/>
                <w:szCs w:val="22"/>
              </w:rPr>
              <w:t xml:space="preserve">the SB 326 report and proposal provided by Empire Works.  </w:t>
            </w:r>
            <w:r w:rsidR="000C75F1">
              <w:rPr>
                <w:rFonts w:ascii="Arial" w:hAnsi="Arial" w:cs="Arial"/>
                <w:bCs/>
                <w:sz w:val="22"/>
                <w:szCs w:val="22"/>
              </w:rPr>
              <w:t xml:space="preserve">Empire will be invited to the next meeting to discuss the details and </w:t>
            </w:r>
            <w:r w:rsidR="0020046F">
              <w:rPr>
                <w:rFonts w:ascii="Arial" w:hAnsi="Arial" w:cs="Arial"/>
                <w:bCs/>
                <w:sz w:val="22"/>
                <w:szCs w:val="22"/>
              </w:rPr>
              <w:t>answer Board member questions.</w:t>
            </w:r>
            <w:r w:rsidR="006F72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5A9D7E2" w14:textId="77777777" w:rsidR="00705FB1" w:rsidRDefault="00705FB1" w:rsidP="007A5974">
            <w:pPr>
              <w:pStyle w:val="NoSpacing"/>
            </w:pPr>
          </w:p>
          <w:p w14:paraId="4E108184" w14:textId="26DCB8B7" w:rsidR="00705FB1" w:rsidRDefault="00517D03" w:rsidP="00705FB1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Roof Repair Proposal – 74 La Mirage</w:t>
            </w:r>
          </w:p>
          <w:p w14:paraId="2002E61A" w14:textId="77777777" w:rsidR="00517D03" w:rsidRDefault="00517D03" w:rsidP="00517D03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 xml:space="preserve">The Board reviewed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following proposals for roof repairs at 74 La Mirage:</w:t>
            </w:r>
          </w:p>
          <w:p w14:paraId="473D7665" w14:textId="77777777" w:rsidR="00517D03" w:rsidRDefault="00517D03" w:rsidP="00517D03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Jim Murray Roofing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$10,800.00</w:t>
            </w:r>
          </w:p>
          <w:p w14:paraId="674EA3D4" w14:textId="48462D1C" w:rsidR="00517D03" w:rsidRPr="00517D03" w:rsidRDefault="00517D03" w:rsidP="00517D03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Fontaine Weatherproofing</w:t>
            </w:r>
            <w:r>
              <w:rPr>
                <w:rFonts w:ascii="Arial" w:hAnsi="Arial" w:cs="Arial"/>
                <w:sz w:val="22"/>
                <w:szCs w:val="22"/>
              </w:rPr>
              <w:tab/>
              <w:t>$10,755.00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75694043" w14:textId="65A74A3C" w:rsidR="00705FB1" w:rsidRDefault="00517D03" w:rsidP="00517D03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carried to approve the </w:t>
            </w:r>
            <w:r>
              <w:rPr>
                <w:rFonts w:ascii="Arial" w:hAnsi="Arial" w:cs="Arial"/>
                <w:sz w:val="22"/>
                <w:szCs w:val="22"/>
              </w:rPr>
              <w:t>proposal from Jim Murray Roofing to complete the roof repairs at 74 La Mirage at a cost of $10,800.00.</w:t>
            </w:r>
            <w:r w:rsidR="00705FB1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DDD45E7" w14:textId="77777777" w:rsidR="00517D03" w:rsidRDefault="00517D03" w:rsidP="00517D0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A13A7A" w14:textId="24DB1E6F" w:rsidR="00517D03" w:rsidRDefault="00517D03" w:rsidP="00517D0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Landscape Proposals</w:t>
            </w:r>
          </w:p>
          <w:p w14:paraId="6A51667E" w14:textId="6F7F45F7" w:rsidR="00280306" w:rsidRDefault="00517D03" w:rsidP="00280306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 xml:space="preserve">The Board reviewed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280306">
              <w:rPr>
                <w:rFonts w:ascii="Arial" w:hAnsi="Arial" w:cs="Arial"/>
                <w:sz w:val="22"/>
                <w:szCs w:val="22"/>
              </w:rPr>
              <w:t>following proposals from Harvest Landscape:</w:t>
            </w:r>
          </w:p>
          <w:p w14:paraId="4FD5CE7B" w14:textId="3E2BA4BB" w:rsidR="00280306" w:rsidRDefault="00280306" w:rsidP="00280306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La Mirage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$688.13</w:t>
            </w:r>
            <w:r w:rsidR="006F72D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D4D5BF2" w14:textId="522CBED6" w:rsidR="00517D03" w:rsidRPr="007A5974" w:rsidRDefault="00280306" w:rsidP="00280306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La Mirage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$884.98</w:t>
            </w:r>
            <w:r w:rsidR="00517D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BCD360A" w14:textId="133FC15E" w:rsidR="00517D03" w:rsidRDefault="00517D03" w:rsidP="00517D0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carried to approve the </w:t>
            </w:r>
            <w:r w:rsidR="00954B4B">
              <w:rPr>
                <w:rFonts w:ascii="Arial" w:hAnsi="Arial" w:cs="Arial"/>
                <w:sz w:val="22"/>
                <w:szCs w:val="22"/>
              </w:rPr>
              <w:t>proposal for 7 La Mirage at a cost of $688.13</w:t>
            </w:r>
            <w:r w:rsidR="00B0138F">
              <w:rPr>
                <w:rFonts w:ascii="Arial" w:hAnsi="Arial" w:cs="Arial"/>
                <w:sz w:val="22"/>
                <w:szCs w:val="22"/>
              </w:rPr>
              <w:t>.  The proposal for 70 La Mirage was not approved.</w:t>
            </w:r>
          </w:p>
          <w:p w14:paraId="1655643C" w14:textId="77777777" w:rsidR="00280306" w:rsidRDefault="00280306" w:rsidP="00517D0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432CFA4" w14:textId="12EF9A3B" w:rsidR="00280306" w:rsidRDefault="00280306" w:rsidP="0028030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Entry Stairway Repairs</w:t>
            </w:r>
          </w:p>
          <w:p w14:paraId="287306D5" w14:textId="2339DBFB" w:rsidR="00280306" w:rsidRPr="007A5974" w:rsidRDefault="00280306" w:rsidP="00280306">
            <w:pPr>
              <w:pStyle w:val="BodyTextIndent"/>
              <w:spacing w:after="0"/>
              <w:ind w:left="0" w:right="8"/>
              <w:rPr>
                <w:rFonts w:ascii="Arial" w:hAnsi="Arial" w:cs="Arial"/>
                <w:bCs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 xml:space="preserve">The Board reviewed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proposal from Master Landscape for entry stair repairs.</w:t>
            </w:r>
            <w:r w:rsidR="003F4DEB">
              <w:rPr>
                <w:rFonts w:ascii="Arial" w:hAnsi="Arial" w:cs="Arial"/>
                <w:sz w:val="22"/>
                <w:szCs w:val="22"/>
              </w:rPr>
              <w:t xml:space="preserve">  An inspection will be scheduled to determine the order of the stairs to be repaired next.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6AD58FD0" w14:textId="10BCD8FE" w:rsidR="00190C4E" w:rsidRPr="00BE0C85" w:rsidRDefault="00190C4E" w:rsidP="003F4DEB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3909" w:type="pct"/>
            <w:hideMark/>
          </w:tcPr>
          <w:p w14:paraId="506ADE44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OTHER</w:t>
            </w:r>
          </w:p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383EB143" w14:textId="193BA208" w:rsidR="00E145F4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Action List Report</w:t>
            </w:r>
          </w:p>
          <w:p w14:paraId="02A8F937" w14:textId="12A21506" w:rsidR="00705FB1" w:rsidRPr="00705FB1" w:rsidRDefault="00705FB1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05FB1">
              <w:rPr>
                <w:rFonts w:ascii="Arial" w:hAnsi="Arial" w:cs="Arial"/>
                <w:sz w:val="22"/>
                <w:szCs w:val="22"/>
              </w:rPr>
              <w:t>Owner Correspondence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62B19816" w:rsidR="00B930BA" w:rsidRPr="003A7F13" w:rsidRDefault="00401A68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 w:rsidR="00C0518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7510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6ED"/>
    <w:multiLevelType w:val="hybridMultilevel"/>
    <w:tmpl w:val="1E8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83F84"/>
    <w:multiLevelType w:val="hybridMultilevel"/>
    <w:tmpl w:val="E97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19"/>
  </w:num>
  <w:num w:numId="2" w16cid:durableId="387264881">
    <w:abstractNumId w:val="4"/>
  </w:num>
  <w:num w:numId="3" w16cid:durableId="366299104">
    <w:abstractNumId w:val="9"/>
  </w:num>
  <w:num w:numId="4" w16cid:durableId="1522402059">
    <w:abstractNumId w:val="14"/>
  </w:num>
  <w:num w:numId="5" w16cid:durableId="931937791">
    <w:abstractNumId w:val="2"/>
  </w:num>
  <w:num w:numId="6" w16cid:durableId="1326081709">
    <w:abstractNumId w:val="12"/>
  </w:num>
  <w:num w:numId="7" w16cid:durableId="44179814">
    <w:abstractNumId w:val="17"/>
  </w:num>
  <w:num w:numId="8" w16cid:durableId="401951398">
    <w:abstractNumId w:val="15"/>
  </w:num>
  <w:num w:numId="9" w16cid:durableId="646280972">
    <w:abstractNumId w:val="10"/>
  </w:num>
  <w:num w:numId="10" w16cid:durableId="487208415">
    <w:abstractNumId w:val="3"/>
  </w:num>
  <w:num w:numId="11" w16cid:durableId="244151530">
    <w:abstractNumId w:val="11"/>
  </w:num>
  <w:num w:numId="12" w16cid:durableId="796606000">
    <w:abstractNumId w:val="18"/>
  </w:num>
  <w:num w:numId="13" w16cid:durableId="1993438672">
    <w:abstractNumId w:val="13"/>
  </w:num>
  <w:num w:numId="14" w16cid:durableId="1100643057">
    <w:abstractNumId w:val="8"/>
  </w:num>
  <w:num w:numId="15" w16cid:durableId="1790589639">
    <w:abstractNumId w:val="6"/>
  </w:num>
  <w:num w:numId="16" w16cid:durableId="1741639500">
    <w:abstractNumId w:val="16"/>
  </w:num>
  <w:num w:numId="17" w16cid:durableId="1395162729">
    <w:abstractNumId w:val="22"/>
  </w:num>
  <w:num w:numId="18" w16cid:durableId="599416271">
    <w:abstractNumId w:val="1"/>
  </w:num>
  <w:num w:numId="19" w16cid:durableId="2113892462">
    <w:abstractNumId w:val="20"/>
  </w:num>
  <w:num w:numId="20" w16cid:durableId="309749936">
    <w:abstractNumId w:val="5"/>
  </w:num>
  <w:num w:numId="21" w16cid:durableId="897132690">
    <w:abstractNumId w:val="7"/>
  </w:num>
  <w:num w:numId="22" w16cid:durableId="99835432">
    <w:abstractNumId w:val="21"/>
  </w:num>
  <w:num w:numId="23" w16cid:durableId="182925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26AB"/>
    <w:rsid w:val="0001322C"/>
    <w:rsid w:val="00014332"/>
    <w:rsid w:val="00016494"/>
    <w:rsid w:val="00031EC3"/>
    <w:rsid w:val="00035E06"/>
    <w:rsid w:val="00036E73"/>
    <w:rsid w:val="0004226B"/>
    <w:rsid w:val="00050AD3"/>
    <w:rsid w:val="00051E06"/>
    <w:rsid w:val="0005661C"/>
    <w:rsid w:val="000742BC"/>
    <w:rsid w:val="00076FAB"/>
    <w:rsid w:val="00082E9E"/>
    <w:rsid w:val="000837DB"/>
    <w:rsid w:val="000904D0"/>
    <w:rsid w:val="00091F03"/>
    <w:rsid w:val="000B1CF0"/>
    <w:rsid w:val="000B3358"/>
    <w:rsid w:val="000B4F34"/>
    <w:rsid w:val="000B55C6"/>
    <w:rsid w:val="000C75F1"/>
    <w:rsid w:val="000D0888"/>
    <w:rsid w:val="000D23B0"/>
    <w:rsid w:val="000D31E8"/>
    <w:rsid w:val="000E2325"/>
    <w:rsid w:val="000E2B97"/>
    <w:rsid w:val="000E4DC9"/>
    <w:rsid w:val="000E75D5"/>
    <w:rsid w:val="00101EB4"/>
    <w:rsid w:val="00113424"/>
    <w:rsid w:val="00117B00"/>
    <w:rsid w:val="0012189C"/>
    <w:rsid w:val="00123D00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62A4C"/>
    <w:rsid w:val="00164713"/>
    <w:rsid w:val="00167360"/>
    <w:rsid w:val="00172B6F"/>
    <w:rsid w:val="00174C25"/>
    <w:rsid w:val="00175799"/>
    <w:rsid w:val="00176810"/>
    <w:rsid w:val="00177219"/>
    <w:rsid w:val="001868C9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135E"/>
    <w:rsid w:val="001D7520"/>
    <w:rsid w:val="001E00E5"/>
    <w:rsid w:val="001E28BA"/>
    <w:rsid w:val="001E3820"/>
    <w:rsid w:val="001E7F5A"/>
    <w:rsid w:val="001F3ADE"/>
    <w:rsid w:val="001F4515"/>
    <w:rsid w:val="0020046F"/>
    <w:rsid w:val="002120AC"/>
    <w:rsid w:val="0021280B"/>
    <w:rsid w:val="00214201"/>
    <w:rsid w:val="002142BA"/>
    <w:rsid w:val="00215C58"/>
    <w:rsid w:val="00217D87"/>
    <w:rsid w:val="00222E04"/>
    <w:rsid w:val="00226906"/>
    <w:rsid w:val="00230376"/>
    <w:rsid w:val="0024015D"/>
    <w:rsid w:val="002535B9"/>
    <w:rsid w:val="00260556"/>
    <w:rsid w:val="00267565"/>
    <w:rsid w:val="002778AB"/>
    <w:rsid w:val="00280306"/>
    <w:rsid w:val="00280795"/>
    <w:rsid w:val="0028274C"/>
    <w:rsid w:val="00296E64"/>
    <w:rsid w:val="002A2991"/>
    <w:rsid w:val="002A5162"/>
    <w:rsid w:val="002B3155"/>
    <w:rsid w:val="002B3FF7"/>
    <w:rsid w:val="002B689F"/>
    <w:rsid w:val="002C61B1"/>
    <w:rsid w:val="002C75D9"/>
    <w:rsid w:val="002D0C49"/>
    <w:rsid w:val="002E0F86"/>
    <w:rsid w:val="002F70CF"/>
    <w:rsid w:val="00301199"/>
    <w:rsid w:val="003011E4"/>
    <w:rsid w:val="00301CE7"/>
    <w:rsid w:val="003049A7"/>
    <w:rsid w:val="00312BDE"/>
    <w:rsid w:val="00313BE4"/>
    <w:rsid w:val="00320309"/>
    <w:rsid w:val="003238F9"/>
    <w:rsid w:val="00333363"/>
    <w:rsid w:val="00341171"/>
    <w:rsid w:val="0035106B"/>
    <w:rsid w:val="0035211A"/>
    <w:rsid w:val="00366AD6"/>
    <w:rsid w:val="00384462"/>
    <w:rsid w:val="00393582"/>
    <w:rsid w:val="00394613"/>
    <w:rsid w:val="003A09F8"/>
    <w:rsid w:val="003A5D2E"/>
    <w:rsid w:val="003A6056"/>
    <w:rsid w:val="003B3B8B"/>
    <w:rsid w:val="003C1549"/>
    <w:rsid w:val="003C573A"/>
    <w:rsid w:val="003C65BC"/>
    <w:rsid w:val="003C7B1F"/>
    <w:rsid w:val="003D0A38"/>
    <w:rsid w:val="003D45C7"/>
    <w:rsid w:val="003D6430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4DEB"/>
    <w:rsid w:val="003F564F"/>
    <w:rsid w:val="003F741B"/>
    <w:rsid w:val="00401A68"/>
    <w:rsid w:val="00402142"/>
    <w:rsid w:val="004059EF"/>
    <w:rsid w:val="00410882"/>
    <w:rsid w:val="00423A73"/>
    <w:rsid w:val="00426DB4"/>
    <w:rsid w:val="00432A90"/>
    <w:rsid w:val="00440DE7"/>
    <w:rsid w:val="00440EA0"/>
    <w:rsid w:val="0044452C"/>
    <w:rsid w:val="00454006"/>
    <w:rsid w:val="0045483B"/>
    <w:rsid w:val="004564AD"/>
    <w:rsid w:val="0046291A"/>
    <w:rsid w:val="004704C1"/>
    <w:rsid w:val="00481164"/>
    <w:rsid w:val="00482CCD"/>
    <w:rsid w:val="00487B9A"/>
    <w:rsid w:val="00495F6B"/>
    <w:rsid w:val="004A5DC8"/>
    <w:rsid w:val="004A7DA4"/>
    <w:rsid w:val="004B4199"/>
    <w:rsid w:val="004C1C69"/>
    <w:rsid w:val="004E1111"/>
    <w:rsid w:val="004E300D"/>
    <w:rsid w:val="004E4389"/>
    <w:rsid w:val="004E53B0"/>
    <w:rsid w:val="004F08A1"/>
    <w:rsid w:val="0050215C"/>
    <w:rsid w:val="00502EC2"/>
    <w:rsid w:val="005038DE"/>
    <w:rsid w:val="00503C66"/>
    <w:rsid w:val="00505856"/>
    <w:rsid w:val="005107E1"/>
    <w:rsid w:val="0051692F"/>
    <w:rsid w:val="00517D03"/>
    <w:rsid w:val="00521AE4"/>
    <w:rsid w:val="00531B82"/>
    <w:rsid w:val="00533A4B"/>
    <w:rsid w:val="005407B3"/>
    <w:rsid w:val="005409DE"/>
    <w:rsid w:val="005433B7"/>
    <w:rsid w:val="00547463"/>
    <w:rsid w:val="005504B7"/>
    <w:rsid w:val="00552EAA"/>
    <w:rsid w:val="005552F1"/>
    <w:rsid w:val="00562628"/>
    <w:rsid w:val="00573B7F"/>
    <w:rsid w:val="00574DF4"/>
    <w:rsid w:val="00584209"/>
    <w:rsid w:val="005972D2"/>
    <w:rsid w:val="005A1BC4"/>
    <w:rsid w:val="005A3AD4"/>
    <w:rsid w:val="005A4A66"/>
    <w:rsid w:val="005A7E63"/>
    <w:rsid w:val="005B0366"/>
    <w:rsid w:val="005B131E"/>
    <w:rsid w:val="005B1970"/>
    <w:rsid w:val="005B3CE0"/>
    <w:rsid w:val="005B4E2E"/>
    <w:rsid w:val="005C74F7"/>
    <w:rsid w:val="005D2705"/>
    <w:rsid w:val="005D471F"/>
    <w:rsid w:val="005E1DCE"/>
    <w:rsid w:val="005E3778"/>
    <w:rsid w:val="005E4C18"/>
    <w:rsid w:val="005F47F3"/>
    <w:rsid w:val="00600113"/>
    <w:rsid w:val="00601A2E"/>
    <w:rsid w:val="00606EB0"/>
    <w:rsid w:val="0061059F"/>
    <w:rsid w:val="00611FD7"/>
    <w:rsid w:val="00630289"/>
    <w:rsid w:val="00630EE2"/>
    <w:rsid w:val="00634C67"/>
    <w:rsid w:val="00637104"/>
    <w:rsid w:val="0065046E"/>
    <w:rsid w:val="00656833"/>
    <w:rsid w:val="006614FF"/>
    <w:rsid w:val="006637C5"/>
    <w:rsid w:val="0066713A"/>
    <w:rsid w:val="00675C39"/>
    <w:rsid w:val="00683D25"/>
    <w:rsid w:val="0068473E"/>
    <w:rsid w:val="00684D0D"/>
    <w:rsid w:val="00696241"/>
    <w:rsid w:val="006979DF"/>
    <w:rsid w:val="006A488A"/>
    <w:rsid w:val="006B1130"/>
    <w:rsid w:val="006B39E4"/>
    <w:rsid w:val="006B7138"/>
    <w:rsid w:val="006E716E"/>
    <w:rsid w:val="006E794B"/>
    <w:rsid w:val="006F0860"/>
    <w:rsid w:val="006F0A43"/>
    <w:rsid w:val="006F236E"/>
    <w:rsid w:val="006F5CD8"/>
    <w:rsid w:val="006F72D7"/>
    <w:rsid w:val="00704DD7"/>
    <w:rsid w:val="00705FB1"/>
    <w:rsid w:val="007079D4"/>
    <w:rsid w:val="0071491A"/>
    <w:rsid w:val="0071596D"/>
    <w:rsid w:val="00724311"/>
    <w:rsid w:val="007249D7"/>
    <w:rsid w:val="00726258"/>
    <w:rsid w:val="0073409F"/>
    <w:rsid w:val="00737818"/>
    <w:rsid w:val="00745C0C"/>
    <w:rsid w:val="0075105D"/>
    <w:rsid w:val="007549EF"/>
    <w:rsid w:val="007567A5"/>
    <w:rsid w:val="00756FC0"/>
    <w:rsid w:val="0076169B"/>
    <w:rsid w:val="007730A7"/>
    <w:rsid w:val="0077506F"/>
    <w:rsid w:val="00783E83"/>
    <w:rsid w:val="0078714C"/>
    <w:rsid w:val="007A0701"/>
    <w:rsid w:val="007A10A3"/>
    <w:rsid w:val="007A5974"/>
    <w:rsid w:val="007B31D7"/>
    <w:rsid w:val="007B4E72"/>
    <w:rsid w:val="007C1B75"/>
    <w:rsid w:val="007C6434"/>
    <w:rsid w:val="007D088C"/>
    <w:rsid w:val="007D77E1"/>
    <w:rsid w:val="007E2A29"/>
    <w:rsid w:val="007E6F35"/>
    <w:rsid w:val="00802122"/>
    <w:rsid w:val="00807972"/>
    <w:rsid w:val="008132BB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7230F"/>
    <w:rsid w:val="008728B7"/>
    <w:rsid w:val="00872AC9"/>
    <w:rsid w:val="008943C7"/>
    <w:rsid w:val="00895AD6"/>
    <w:rsid w:val="008A2A1B"/>
    <w:rsid w:val="008A771B"/>
    <w:rsid w:val="008C6A01"/>
    <w:rsid w:val="008D7100"/>
    <w:rsid w:val="008E2086"/>
    <w:rsid w:val="008E5DA7"/>
    <w:rsid w:val="008E64E1"/>
    <w:rsid w:val="008E68DD"/>
    <w:rsid w:val="008F07F4"/>
    <w:rsid w:val="008F17DA"/>
    <w:rsid w:val="008F43EA"/>
    <w:rsid w:val="009036FE"/>
    <w:rsid w:val="009063FE"/>
    <w:rsid w:val="00911156"/>
    <w:rsid w:val="00920844"/>
    <w:rsid w:val="0092269D"/>
    <w:rsid w:val="00923CAA"/>
    <w:rsid w:val="00927A43"/>
    <w:rsid w:val="0093029A"/>
    <w:rsid w:val="00931C30"/>
    <w:rsid w:val="00933F13"/>
    <w:rsid w:val="00936A00"/>
    <w:rsid w:val="0094320B"/>
    <w:rsid w:val="00947182"/>
    <w:rsid w:val="00953961"/>
    <w:rsid w:val="00954779"/>
    <w:rsid w:val="009548E5"/>
    <w:rsid w:val="00954B4B"/>
    <w:rsid w:val="009617D7"/>
    <w:rsid w:val="009624F2"/>
    <w:rsid w:val="00963F51"/>
    <w:rsid w:val="009664EA"/>
    <w:rsid w:val="00971758"/>
    <w:rsid w:val="009719C0"/>
    <w:rsid w:val="00985533"/>
    <w:rsid w:val="0098725A"/>
    <w:rsid w:val="00991635"/>
    <w:rsid w:val="00997EBA"/>
    <w:rsid w:val="009A201F"/>
    <w:rsid w:val="009A3DC0"/>
    <w:rsid w:val="009B601E"/>
    <w:rsid w:val="009C21FE"/>
    <w:rsid w:val="009F7594"/>
    <w:rsid w:val="00A07B86"/>
    <w:rsid w:val="00A11BB4"/>
    <w:rsid w:val="00A1415F"/>
    <w:rsid w:val="00A226DB"/>
    <w:rsid w:val="00A23322"/>
    <w:rsid w:val="00A279CC"/>
    <w:rsid w:val="00A32F05"/>
    <w:rsid w:val="00A36137"/>
    <w:rsid w:val="00A37410"/>
    <w:rsid w:val="00A412AE"/>
    <w:rsid w:val="00A4648E"/>
    <w:rsid w:val="00A46A1B"/>
    <w:rsid w:val="00A50F2A"/>
    <w:rsid w:val="00A513E2"/>
    <w:rsid w:val="00A53C36"/>
    <w:rsid w:val="00A559D6"/>
    <w:rsid w:val="00A608F9"/>
    <w:rsid w:val="00A74799"/>
    <w:rsid w:val="00A74E9D"/>
    <w:rsid w:val="00A7520C"/>
    <w:rsid w:val="00A75D8B"/>
    <w:rsid w:val="00A77D16"/>
    <w:rsid w:val="00A94395"/>
    <w:rsid w:val="00A97CE6"/>
    <w:rsid w:val="00AA055E"/>
    <w:rsid w:val="00AA1E95"/>
    <w:rsid w:val="00AA625C"/>
    <w:rsid w:val="00AB1116"/>
    <w:rsid w:val="00AB3307"/>
    <w:rsid w:val="00AB488F"/>
    <w:rsid w:val="00AC0463"/>
    <w:rsid w:val="00AC0D86"/>
    <w:rsid w:val="00AC338E"/>
    <w:rsid w:val="00AD0808"/>
    <w:rsid w:val="00AD60F4"/>
    <w:rsid w:val="00AE4460"/>
    <w:rsid w:val="00AE7BDB"/>
    <w:rsid w:val="00AF0DC7"/>
    <w:rsid w:val="00AF4142"/>
    <w:rsid w:val="00AF4EDE"/>
    <w:rsid w:val="00AF727B"/>
    <w:rsid w:val="00AF7BE6"/>
    <w:rsid w:val="00B0138F"/>
    <w:rsid w:val="00B01D11"/>
    <w:rsid w:val="00B021FB"/>
    <w:rsid w:val="00B02784"/>
    <w:rsid w:val="00B1426B"/>
    <w:rsid w:val="00B15B9A"/>
    <w:rsid w:val="00B163B9"/>
    <w:rsid w:val="00B16B43"/>
    <w:rsid w:val="00B2059B"/>
    <w:rsid w:val="00B24158"/>
    <w:rsid w:val="00B31F3D"/>
    <w:rsid w:val="00B32D8A"/>
    <w:rsid w:val="00B36A07"/>
    <w:rsid w:val="00B436B6"/>
    <w:rsid w:val="00B44980"/>
    <w:rsid w:val="00B47F9C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3135"/>
    <w:rsid w:val="00BE4942"/>
    <w:rsid w:val="00BE5DF0"/>
    <w:rsid w:val="00BE7865"/>
    <w:rsid w:val="00BF59EF"/>
    <w:rsid w:val="00C05188"/>
    <w:rsid w:val="00C052B7"/>
    <w:rsid w:val="00C119EE"/>
    <w:rsid w:val="00C14C73"/>
    <w:rsid w:val="00C24CB5"/>
    <w:rsid w:val="00C25B96"/>
    <w:rsid w:val="00C26BAB"/>
    <w:rsid w:val="00C3074B"/>
    <w:rsid w:val="00C31D79"/>
    <w:rsid w:val="00C35CAF"/>
    <w:rsid w:val="00C54CC8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E1372"/>
    <w:rsid w:val="00CF0660"/>
    <w:rsid w:val="00CF3EBD"/>
    <w:rsid w:val="00CF4401"/>
    <w:rsid w:val="00D24101"/>
    <w:rsid w:val="00D254DE"/>
    <w:rsid w:val="00D268E2"/>
    <w:rsid w:val="00D60BB2"/>
    <w:rsid w:val="00D63E29"/>
    <w:rsid w:val="00D6419F"/>
    <w:rsid w:val="00D65BCF"/>
    <w:rsid w:val="00D76554"/>
    <w:rsid w:val="00D77EF6"/>
    <w:rsid w:val="00D8603F"/>
    <w:rsid w:val="00D8739B"/>
    <w:rsid w:val="00DA4A86"/>
    <w:rsid w:val="00DA4C81"/>
    <w:rsid w:val="00DA53B3"/>
    <w:rsid w:val="00DA7EEF"/>
    <w:rsid w:val="00DC13AA"/>
    <w:rsid w:val="00DC6790"/>
    <w:rsid w:val="00DD39D1"/>
    <w:rsid w:val="00DD59FB"/>
    <w:rsid w:val="00DE19A4"/>
    <w:rsid w:val="00DE5BAD"/>
    <w:rsid w:val="00DE6961"/>
    <w:rsid w:val="00DF0742"/>
    <w:rsid w:val="00DF2977"/>
    <w:rsid w:val="00DF2AE3"/>
    <w:rsid w:val="00E145F4"/>
    <w:rsid w:val="00E14DFA"/>
    <w:rsid w:val="00E15246"/>
    <w:rsid w:val="00E225ED"/>
    <w:rsid w:val="00E31583"/>
    <w:rsid w:val="00E50FDC"/>
    <w:rsid w:val="00E5439F"/>
    <w:rsid w:val="00E5758E"/>
    <w:rsid w:val="00E627F5"/>
    <w:rsid w:val="00E64AF8"/>
    <w:rsid w:val="00E70B60"/>
    <w:rsid w:val="00E72F28"/>
    <w:rsid w:val="00E84C1C"/>
    <w:rsid w:val="00E84C9F"/>
    <w:rsid w:val="00E85829"/>
    <w:rsid w:val="00EA610E"/>
    <w:rsid w:val="00EA7E40"/>
    <w:rsid w:val="00EB28CF"/>
    <w:rsid w:val="00EB3AA9"/>
    <w:rsid w:val="00EB77AD"/>
    <w:rsid w:val="00EC29E1"/>
    <w:rsid w:val="00EC3F9B"/>
    <w:rsid w:val="00EC5A10"/>
    <w:rsid w:val="00ED01D7"/>
    <w:rsid w:val="00ED3C73"/>
    <w:rsid w:val="00EE33F2"/>
    <w:rsid w:val="00EE37F3"/>
    <w:rsid w:val="00EE70ED"/>
    <w:rsid w:val="00F07B69"/>
    <w:rsid w:val="00F10599"/>
    <w:rsid w:val="00F10953"/>
    <w:rsid w:val="00F109BA"/>
    <w:rsid w:val="00F1143E"/>
    <w:rsid w:val="00F168AB"/>
    <w:rsid w:val="00F20600"/>
    <w:rsid w:val="00F22542"/>
    <w:rsid w:val="00F2255D"/>
    <w:rsid w:val="00F24A6A"/>
    <w:rsid w:val="00F32ADD"/>
    <w:rsid w:val="00F447A9"/>
    <w:rsid w:val="00F52D8D"/>
    <w:rsid w:val="00F60671"/>
    <w:rsid w:val="00F959B2"/>
    <w:rsid w:val="00F96ECA"/>
    <w:rsid w:val="00FA36B7"/>
    <w:rsid w:val="00FA4EA6"/>
    <w:rsid w:val="00FA5C8B"/>
    <w:rsid w:val="00FB40FC"/>
    <w:rsid w:val="00FB7F2D"/>
    <w:rsid w:val="00FC24BB"/>
    <w:rsid w:val="00FD0B62"/>
    <w:rsid w:val="00FE25DE"/>
    <w:rsid w:val="00FE5A9F"/>
    <w:rsid w:val="00FF2E7F"/>
    <w:rsid w:val="00FF383C"/>
    <w:rsid w:val="00FF42D5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Spacing">
    <w:name w:val="No Spacing"/>
    <w:uiPriority w:val="1"/>
    <w:qFormat/>
    <w:rsid w:val="007A597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D03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7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E1D6E559-6488-4201-9F01-71ED3993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40855-FC84-43D8-8DC6-FD87B393F33F}"/>
</file>

<file path=customXml/itemProps3.xml><?xml version="1.0" encoding="utf-8"?>
<ds:datastoreItem xmlns:ds="http://schemas.openxmlformats.org/officeDocument/2006/customXml" ds:itemID="{E2B344DC-788A-49EC-990E-7740454719EB}"/>
</file>

<file path=customXml/itemProps4.xml><?xml version="1.0" encoding="utf-8"?>
<ds:datastoreItem xmlns:ds="http://schemas.openxmlformats.org/officeDocument/2006/customXml" ds:itemID="{65E4478B-EF89-4583-9F03-29D95B7B6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2024-08-01T19:06:00Z</dcterms:created>
  <dcterms:modified xsi:type="dcterms:W3CDTF">2024-08-01T19:06:00Z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