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9D75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7135566F" w14:textId="77777777" w:rsidR="00FE6ECF" w:rsidRDefault="00FE6ECF"/>
    <w:p w14:paraId="2641E4B9" w14:textId="77777777" w:rsidR="00FE6ECF" w:rsidRDefault="00446DBE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Keeping safe online</w:t>
      </w:r>
    </w:p>
    <w:p w14:paraId="48F0658C" w14:textId="77777777" w:rsidR="00446DBE" w:rsidRDefault="00446DBE" w:rsidP="00FE6ECF">
      <w:pPr>
        <w:jc w:val="center"/>
      </w:pPr>
    </w:p>
    <w:p w14:paraId="49748B9E" w14:textId="77777777" w:rsidR="00D02204" w:rsidRDefault="00FE6ECF" w:rsidP="002E764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171D0B7C" w14:textId="77777777" w:rsidR="00E61367" w:rsidRPr="00E61367" w:rsidRDefault="00150E9E" w:rsidP="00E6136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What is sexting</w:t>
      </w:r>
    </w:p>
    <w:p w14:paraId="504E5AC7" w14:textId="77777777" w:rsidR="00E61367" w:rsidRPr="00E61367" w:rsidRDefault="00150E9E" w:rsidP="00E6136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What are the consequences of sexting?</w:t>
      </w:r>
    </w:p>
    <w:p w14:paraId="68FD701D" w14:textId="77777777" w:rsidR="002E764F" w:rsidRPr="00150E9E" w:rsidRDefault="00150E9E" w:rsidP="00150E9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What to do before sending a text.</w:t>
      </w:r>
    </w:p>
    <w:p w14:paraId="5DC2F0FC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1AA3D555" w14:textId="72E42858" w:rsidR="00B04BC8" w:rsidRDefault="00B04BC8" w:rsidP="00FE6E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Click on the link below</w:t>
      </w:r>
      <w:r w:rsidR="00A21F6B">
        <w:rPr>
          <w:color w:val="FF0000"/>
          <w:sz w:val="28"/>
          <w:szCs w:val="28"/>
        </w:rPr>
        <w:t xml:space="preserve"> (Go to this Sway)</w:t>
      </w:r>
      <w:r>
        <w:rPr>
          <w:color w:val="FF0000"/>
          <w:sz w:val="28"/>
          <w:szCs w:val="28"/>
        </w:rPr>
        <w:t xml:space="preserve"> and answer the following questions:</w:t>
      </w:r>
    </w:p>
    <w:tbl>
      <w:tblPr>
        <w:tblW w:w="9149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9"/>
      </w:tblGrid>
      <w:tr w:rsidR="00A21F6B" w:rsidRPr="00A21F6B" w14:paraId="2FFBC8F1" w14:textId="77777777" w:rsidTr="00A21F6B">
        <w:trPr>
          <w:trHeight w:val="2430"/>
        </w:trPr>
        <w:tc>
          <w:tcPr>
            <w:tcW w:w="0" w:type="auto"/>
            <w:vAlign w:val="center"/>
            <w:hideMark/>
          </w:tcPr>
          <w:p w14:paraId="7D2282AB" w14:textId="77777777" w:rsidR="00A21F6B" w:rsidRPr="00A21F6B" w:rsidRDefault="00A21F6B" w:rsidP="00A21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21F6B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59B5CEB4" wp14:editId="6BADB98A">
                  <wp:extent cx="5461000" cy="1638300"/>
                  <wp:effectExtent l="0" t="0" r="6350" b="0"/>
                  <wp:docPr id="1" name="Picture 1" descr="https://eus-www.sway-cdn.com/sway/v1.0/r2RvXzWZjcKBN8bE/thumbnailImage?imageId=bNkluoX-LhyCC6&amp;width=600&amp;height=180&amp;isPreview=fal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us-www.sway-cdn.com/sway/v1.0/r2RvXzWZjcKBN8bE/thumbnailImage?imageId=bNkluoX-LhyCC6&amp;width=600&amp;height=180&amp;isPreview=fal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6B" w:rsidRPr="00A21F6B" w14:paraId="05E22848" w14:textId="77777777" w:rsidTr="00A21F6B">
        <w:trPr>
          <w:trHeight w:val="377"/>
        </w:trPr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695891E7" w14:textId="77777777" w:rsidR="00A21F6B" w:rsidRPr="00A21F6B" w:rsidRDefault="00B55CA9" w:rsidP="00A21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hyperlink r:id="rId7" w:tgtFrame="_blank" w:history="1">
              <w:r w:rsidR="00A21F6B" w:rsidRPr="00A21F6B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val="en-US"/>
                </w:rPr>
                <w:t>Sexting</w:t>
              </w:r>
            </w:hyperlink>
          </w:p>
        </w:tc>
      </w:tr>
      <w:tr w:rsidR="00A21F6B" w:rsidRPr="00A21F6B" w14:paraId="5F32140E" w14:textId="77777777" w:rsidTr="00A21F6B">
        <w:trPr>
          <w:trHeight w:val="485"/>
        </w:trPr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50301212" w14:textId="77777777" w:rsidR="00A21F6B" w:rsidRPr="00A21F6B" w:rsidRDefault="00A21F6B" w:rsidP="00A21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21F6B">
              <w:rPr>
                <w:rFonts w:ascii="Segoe UI" w:eastAsia="Times New Roman" w:hAnsi="Segoe UI" w:cs="Segoe UI"/>
                <w:color w:val="424242"/>
                <w:sz w:val="20"/>
                <w:szCs w:val="20"/>
                <w:lang w:val="en-US"/>
              </w:rPr>
              <w:t>Sexting is when someone sends or receives a sexually explicit text, image or video on their mobile phone, usually in a text message.</w:t>
            </w:r>
          </w:p>
        </w:tc>
      </w:tr>
      <w:tr w:rsidR="00A21F6B" w:rsidRPr="00A21F6B" w14:paraId="465F8673" w14:textId="77777777" w:rsidTr="00A21F6B">
        <w:trPr>
          <w:trHeight w:val="377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219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1"/>
            </w:tblGrid>
            <w:tr w:rsidR="00A21F6B" w:rsidRPr="00A21F6B" w14:paraId="4B85E96C" w14:textId="77777777" w:rsidTr="00A21F6B">
              <w:trPr>
                <w:trHeight w:val="296"/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1F383CEC" w14:textId="5849F613" w:rsidR="00A21F6B" w:rsidRPr="00A21F6B" w:rsidRDefault="00B55CA9" w:rsidP="00A21F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" w:tgtFrame="_blank" w:history="1">
                    <w:r w:rsidR="00A21F6B" w:rsidRPr="00A21F6B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val="en-US"/>
                      </w:rPr>
                      <w:t>Go to this Sway</w:t>
                    </w:r>
                  </w:hyperlink>
                </w:p>
              </w:tc>
            </w:tr>
          </w:tbl>
          <w:p w14:paraId="6B58BD35" w14:textId="77777777" w:rsidR="00A21F6B" w:rsidRPr="00A21F6B" w:rsidRDefault="00A21F6B" w:rsidP="00A21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1A3BD2EE" w14:textId="5A8106AE" w:rsidR="00B04BC8" w:rsidRDefault="00B04BC8" w:rsidP="00FE6ECF">
      <w:pPr>
        <w:rPr>
          <w:color w:val="FF0000"/>
          <w:sz w:val="28"/>
          <w:szCs w:val="28"/>
        </w:rPr>
      </w:pPr>
    </w:p>
    <w:p w14:paraId="0417BF05" w14:textId="77777777" w:rsidR="00B04BC8" w:rsidRPr="00B04BC8" w:rsidRDefault="00B04BC8" w:rsidP="00FE6ECF">
      <w:pPr>
        <w:rPr>
          <w:color w:val="FF0000"/>
          <w:sz w:val="28"/>
          <w:szCs w:val="28"/>
        </w:rPr>
      </w:pPr>
    </w:p>
    <w:p w14:paraId="1E07CC08" w14:textId="77777777" w:rsidR="009F6F5A" w:rsidRDefault="00742397" w:rsidP="00D0220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1367">
        <w:rPr>
          <w:sz w:val="28"/>
          <w:szCs w:val="28"/>
        </w:rPr>
        <w:t>. Rea</w:t>
      </w:r>
      <w:r w:rsidR="002128F1">
        <w:rPr>
          <w:sz w:val="28"/>
          <w:szCs w:val="28"/>
        </w:rPr>
        <w:t xml:space="preserve">d the definition of sexting, can you think of any scenarios when this might happen? </w:t>
      </w:r>
    </w:p>
    <w:p w14:paraId="2C2AFEA3" w14:textId="77777777" w:rsidR="00150E9E" w:rsidRDefault="00150E9E" w:rsidP="00D02204">
      <w:pPr>
        <w:rPr>
          <w:sz w:val="28"/>
          <w:szCs w:val="28"/>
        </w:rPr>
      </w:pPr>
    </w:p>
    <w:p w14:paraId="087781BE" w14:textId="77777777" w:rsidR="00150E9E" w:rsidRDefault="002128F1" w:rsidP="00D022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Read the question and answer it</w:t>
      </w:r>
      <w:r w:rsidR="00150E9E">
        <w:rPr>
          <w:sz w:val="28"/>
          <w:szCs w:val="28"/>
        </w:rPr>
        <w:t xml:space="preserve">, </w:t>
      </w:r>
      <w:r>
        <w:rPr>
          <w:sz w:val="28"/>
          <w:szCs w:val="28"/>
        </w:rPr>
        <w:t>d</w:t>
      </w:r>
      <w:r w:rsidR="00150E9E" w:rsidRPr="00150E9E">
        <w:rPr>
          <w:sz w:val="28"/>
          <w:szCs w:val="28"/>
        </w:rPr>
        <w:t>o you believe a boyfriend or girlfriend sending an explicit picture of themselves to their partner is dangerous?</w:t>
      </w:r>
      <w:r w:rsidR="00150E9E">
        <w:rPr>
          <w:sz w:val="28"/>
          <w:szCs w:val="28"/>
        </w:rPr>
        <w:t xml:space="preserve"> Why?</w:t>
      </w:r>
    </w:p>
    <w:p w14:paraId="6BB91749" w14:textId="77777777" w:rsidR="00E61367" w:rsidRDefault="00E61367" w:rsidP="00D02204">
      <w:pPr>
        <w:rPr>
          <w:sz w:val="28"/>
          <w:szCs w:val="28"/>
        </w:rPr>
      </w:pPr>
    </w:p>
    <w:p w14:paraId="36BF2D60" w14:textId="77777777" w:rsidR="00E61367" w:rsidRDefault="002128F1" w:rsidP="00D02204">
      <w:pPr>
        <w:rPr>
          <w:sz w:val="28"/>
          <w:szCs w:val="28"/>
        </w:rPr>
      </w:pPr>
      <w:r>
        <w:rPr>
          <w:sz w:val="28"/>
          <w:szCs w:val="28"/>
        </w:rPr>
        <w:t>3. F</w:t>
      </w:r>
      <w:r w:rsidR="00E61367">
        <w:rPr>
          <w:sz w:val="28"/>
          <w:szCs w:val="28"/>
        </w:rPr>
        <w:t>ill in the table below w</w:t>
      </w:r>
      <w:r w:rsidR="00150E9E">
        <w:rPr>
          <w:sz w:val="28"/>
          <w:szCs w:val="28"/>
        </w:rPr>
        <w:t>ith your thoughts about what the possible consequences could be from sexting: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61367" w14:paraId="7FBC77B1" w14:textId="77777777" w:rsidTr="00E61367">
        <w:tc>
          <w:tcPr>
            <w:tcW w:w="3080" w:type="dxa"/>
          </w:tcPr>
          <w:p w14:paraId="5F3C9E67" w14:textId="77777777" w:rsidR="00E61367" w:rsidRDefault="00150E9E" w:rsidP="00D0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Emotional</w:t>
            </w:r>
          </w:p>
        </w:tc>
        <w:tc>
          <w:tcPr>
            <w:tcW w:w="3081" w:type="dxa"/>
          </w:tcPr>
          <w:p w14:paraId="3395D027" w14:textId="77777777" w:rsidR="00E61367" w:rsidRDefault="00150E9E" w:rsidP="00D0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</w:t>
            </w:r>
          </w:p>
        </w:tc>
        <w:tc>
          <w:tcPr>
            <w:tcW w:w="3081" w:type="dxa"/>
          </w:tcPr>
          <w:p w14:paraId="155F2FE1" w14:textId="77777777" w:rsidR="00E61367" w:rsidRDefault="00150E9E" w:rsidP="00D0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</w:t>
            </w:r>
          </w:p>
        </w:tc>
      </w:tr>
      <w:tr w:rsidR="00E61367" w14:paraId="6673DD73" w14:textId="77777777" w:rsidTr="00E61367">
        <w:tc>
          <w:tcPr>
            <w:tcW w:w="3080" w:type="dxa"/>
          </w:tcPr>
          <w:p w14:paraId="7C48C0E6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0E1D44A6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13DF48FB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77FF9341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22C12F28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683AE5D3" w14:textId="77777777" w:rsidR="00E61367" w:rsidRDefault="00E61367" w:rsidP="00D02204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368FB6C1" w14:textId="77777777" w:rsidR="00E61367" w:rsidRDefault="00E61367" w:rsidP="00D02204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262E18E" w14:textId="77777777" w:rsidR="00E61367" w:rsidRDefault="00E61367" w:rsidP="00D02204">
            <w:pPr>
              <w:rPr>
                <w:sz w:val="28"/>
                <w:szCs w:val="28"/>
              </w:rPr>
            </w:pPr>
          </w:p>
        </w:tc>
      </w:tr>
    </w:tbl>
    <w:p w14:paraId="06036EF4" w14:textId="77777777" w:rsidR="00310EAD" w:rsidRDefault="00310EAD" w:rsidP="00654227">
      <w:pPr>
        <w:rPr>
          <w:sz w:val="28"/>
          <w:szCs w:val="28"/>
        </w:rPr>
      </w:pPr>
    </w:p>
    <w:p w14:paraId="4CC448E0" w14:textId="74CF8975" w:rsidR="002128F1" w:rsidRDefault="002128F1" w:rsidP="0065422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A693C">
        <w:rPr>
          <w:sz w:val="28"/>
          <w:szCs w:val="28"/>
        </w:rPr>
        <w:t>.</w:t>
      </w:r>
      <w:r w:rsidR="00745319">
        <w:rPr>
          <w:sz w:val="28"/>
          <w:szCs w:val="28"/>
        </w:rPr>
        <w:t xml:space="preserve"> W</w:t>
      </w:r>
      <w:r>
        <w:rPr>
          <w:sz w:val="28"/>
          <w:szCs w:val="28"/>
        </w:rPr>
        <w:t>atch the film and answer the following questions:</w:t>
      </w:r>
    </w:p>
    <w:p w14:paraId="212CA918" w14:textId="698B444E" w:rsidR="009A693C" w:rsidRDefault="00745319" w:rsidP="00654227">
      <w:pPr>
        <w:rPr>
          <w:sz w:val="28"/>
          <w:szCs w:val="28"/>
        </w:rPr>
      </w:pPr>
      <w:r>
        <w:rPr>
          <w:sz w:val="28"/>
          <w:szCs w:val="28"/>
        </w:rPr>
        <w:t xml:space="preserve">Why did </w:t>
      </w:r>
      <w:r w:rsidR="00E601D4">
        <w:rPr>
          <w:sz w:val="28"/>
          <w:szCs w:val="28"/>
        </w:rPr>
        <w:t>Katie send Dan pictures</w:t>
      </w:r>
      <w:r>
        <w:rPr>
          <w:sz w:val="28"/>
          <w:szCs w:val="28"/>
        </w:rPr>
        <w:t>?</w:t>
      </w:r>
    </w:p>
    <w:p w14:paraId="495FD0E4" w14:textId="2948E096" w:rsidR="00745319" w:rsidRDefault="00745319" w:rsidP="00654227">
      <w:pPr>
        <w:rPr>
          <w:sz w:val="28"/>
          <w:szCs w:val="28"/>
        </w:rPr>
      </w:pPr>
      <w:r>
        <w:rPr>
          <w:sz w:val="28"/>
          <w:szCs w:val="28"/>
        </w:rPr>
        <w:t>How did</w:t>
      </w:r>
      <w:r w:rsidR="00E601D4">
        <w:rPr>
          <w:sz w:val="28"/>
          <w:szCs w:val="28"/>
        </w:rPr>
        <w:t xml:space="preserve"> others find out about the pictures</w:t>
      </w:r>
      <w:r>
        <w:rPr>
          <w:sz w:val="28"/>
          <w:szCs w:val="28"/>
        </w:rPr>
        <w:t>?</w:t>
      </w:r>
    </w:p>
    <w:p w14:paraId="7BDD8621" w14:textId="7A0E8577" w:rsidR="00632EC4" w:rsidRDefault="00632EC4" w:rsidP="00654227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E601D4">
        <w:rPr>
          <w:sz w:val="28"/>
          <w:szCs w:val="28"/>
        </w:rPr>
        <w:t>y did Katie send Dans pictures to everyone</w:t>
      </w:r>
      <w:r>
        <w:rPr>
          <w:sz w:val="28"/>
          <w:szCs w:val="28"/>
        </w:rPr>
        <w:t>?</w:t>
      </w:r>
    </w:p>
    <w:p w14:paraId="7C6F8EE1" w14:textId="0D3FC906" w:rsidR="00632EC4" w:rsidRDefault="00E601D4" w:rsidP="00654227">
      <w:pPr>
        <w:rPr>
          <w:sz w:val="28"/>
          <w:szCs w:val="28"/>
        </w:rPr>
      </w:pPr>
      <w:r>
        <w:rPr>
          <w:sz w:val="28"/>
          <w:szCs w:val="28"/>
        </w:rPr>
        <w:t>How did this make Dan feel</w:t>
      </w:r>
      <w:r w:rsidR="00632EC4">
        <w:rPr>
          <w:sz w:val="28"/>
          <w:szCs w:val="28"/>
        </w:rPr>
        <w:t>?</w:t>
      </w:r>
    </w:p>
    <w:p w14:paraId="5EC94758" w14:textId="0D796FA7" w:rsidR="00632EC4" w:rsidRDefault="00632EC4" w:rsidP="00654227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E601D4">
        <w:rPr>
          <w:sz w:val="28"/>
          <w:szCs w:val="28"/>
        </w:rPr>
        <w:t>o was Dan worried might see the pictures of him</w:t>
      </w:r>
      <w:r>
        <w:rPr>
          <w:sz w:val="28"/>
          <w:szCs w:val="28"/>
        </w:rPr>
        <w:t>?</w:t>
      </w:r>
    </w:p>
    <w:p w14:paraId="6AC2F3AD" w14:textId="6E55D4F4" w:rsidR="00632EC4" w:rsidRDefault="00E601D4" w:rsidP="00654227">
      <w:pPr>
        <w:rPr>
          <w:sz w:val="28"/>
          <w:szCs w:val="28"/>
        </w:rPr>
      </w:pPr>
      <w:r>
        <w:rPr>
          <w:sz w:val="28"/>
          <w:szCs w:val="28"/>
        </w:rPr>
        <w:t>What should Katie have text Dan when he asked her to send pictures</w:t>
      </w:r>
      <w:r w:rsidR="00632EC4">
        <w:rPr>
          <w:sz w:val="28"/>
          <w:szCs w:val="28"/>
        </w:rPr>
        <w:t>?</w:t>
      </w:r>
    </w:p>
    <w:p w14:paraId="0BAB2F30" w14:textId="77777777" w:rsidR="002128F1" w:rsidRDefault="002128F1" w:rsidP="00654227">
      <w:pPr>
        <w:rPr>
          <w:sz w:val="28"/>
          <w:szCs w:val="28"/>
        </w:rPr>
      </w:pPr>
      <w:bookmarkStart w:id="0" w:name="_GoBack"/>
      <w:bookmarkEnd w:id="0"/>
    </w:p>
    <w:p w14:paraId="413DF0B8" w14:textId="77777777" w:rsidR="002128F1" w:rsidRDefault="002128F1" w:rsidP="002128F1">
      <w:pPr>
        <w:rPr>
          <w:sz w:val="28"/>
          <w:szCs w:val="28"/>
        </w:rPr>
      </w:pPr>
      <w:r>
        <w:rPr>
          <w:sz w:val="28"/>
          <w:szCs w:val="28"/>
        </w:rPr>
        <w:t>5. Read sexting facts and answer the following question:</w:t>
      </w:r>
    </w:p>
    <w:p w14:paraId="0048AA19" w14:textId="77777777" w:rsidR="002128F1" w:rsidRDefault="002128F1" w:rsidP="002128F1">
      <w:pPr>
        <w:rPr>
          <w:sz w:val="28"/>
          <w:szCs w:val="28"/>
        </w:rPr>
      </w:pPr>
      <w:r>
        <w:rPr>
          <w:sz w:val="28"/>
          <w:szCs w:val="28"/>
        </w:rPr>
        <w:t>Who did the most sexting texts come from?</w:t>
      </w:r>
    </w:p>
    <w:p w14:paraId="7EB24018" w14:textId="77777777" w:rsidR="002128F1" w:rsidRDefault="002128F1" w:rsidP="002128F1">
      <w:pPr>
        <w:rPr>
          <w:sz w:val="28"/>
          <w:szCs w:val="28"/>
        </w:rPr>
      </w:pPr>
      <w:r>
        <w:rPr>
          <w:sz w:val="28"/>
          <w:szCs w:val="28"/>
        </w:rPr>
        <w:t>What was the most common method of receiving an image?</w:t>
      </w:r>
    </w:p>
    <w:p w14:paraId="1751CFB6" w14:textId="77777777" w:rsidR="00632EC4" w:rsidRDefault="00632EC4" w:rsidP="00654227">
      <w:pPr>
        <w:rPr>
          <w:sz w:val="28"/>
          <w:szCs w:val="28"/>
        </w:rPr>
      </w:pPr>
    </w:p>
    <w:p w14:paraId="389A25B3" w14:textId="77777777" w:rsidR="002128F1" w:rsidRDefault="002128F1" w:rsidP="00654227">
      <w:pPr>
        <w:rPr>
          <w:sz w:val="28"/>
          <w:szCs w:val="28"/>
        </w:rPr>
      </w:pPr>
      <w:r>
        <w:rPr>
          <w:sz w:val="28"/>
          <w:szCs w:val="28"/>
        </w:rPr>
        <w:t xml:space="preserve">6. Click on the </w:t>
      </w:r>
      <w:proofErr w:type="spellStart"/>
      <w:r>
        <w:rPr>
          <w:sz w:val="28"/>
          <w:szCs w:val="28"/>
        </w:rPr>
        <w:t>childline</w:t>
      </w:r>
      <w:proofErr w:type="spellEnd"/>
      <w:r>
        <w:rPr>
          <w:sz w:val="28"/>
          <w:szCs w:val="28"/>
        </w:rPr>
        <w:t xml:space="preserve"> link</w:t>
      </w:r>
      <w:r w:rsidR="00632EC4">
        <w:rPr>
          <w:sz w:val="28"/>
          <w:szCs w:val="28"/>
        </w:rPr>
        <w:t>,</w:t>
      </w:r>
      <w:r>
        <w:rPr>
          <w:sz w:val="28"/>
          <w:szCs w:val="28"/>
        </w:rPr>
        <w:t xml:space="preserve"> read the web page and answer the following questions:</w:t>
      </w:r>
    </w:p>
    <w:p w14:paraId="0CA520CB" w14:textId="77777777" w:rsidR="00632EC4" w:rsidRDefault="00632EC4" w:rsidP="00654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What are the questions you should consider before sending an image? Why?</w:t>
      </w:r>
    </w:p>
    <w:p w14:paraId="35E7BA47" w14:textId="77777777" w:rsidR="00A272BD" w:rsidRDefault="00A272BD" w:rsidP="00A272BD">
      <w:pPr>
        <w:rPr>
          <w:sz w:val="28"/>
          <w:szCs w:val="28"/>
        </w:rPr>
      </w:pPr>
      <w:r w:rsidRPr="007F3843">
        <w:rPr>
          <w:sz w:val="28"/>
          <w:szCs w:val="28"/>
        </w:rPr>
        <w:t>Is sexting against the law?</w:t>
      </w:r>
    </w:p>
    <w:p w14:paraId="15E207EB" w14:textId="77777777" w:rsidR="007F3843" w:rsidRDefault="00A272BD" w:rsidP="00654227">
      <w:pPr>
        <w:rPr>
          <w:sz w:val="28"/>
          <w:szCs w:val="28"/>
        </w:rPr>
      </w:pPr>
      <w:r>
        <w:rPr>
          <w:sz w:val="28"/>
          <w:szCs w:val="28"/>
        </w:rPr>
        <w:t>What is the law?</w:t>
      </w:r>
    </w:p>
    <w:p w14:paraId="1B5678D9" w14:textId="77777777" w:rsidR="00A272BD" w:rsidRDefault="00A272BD" w:rsidP="00654227">
      <w:pPr>
        <w:rPr>
          <w:sz w:val="28"/>
          <w:szCs w:val="28"/>
        </w:rPr>
      </w:pPr>
    </w:p>
    <w:p w14:paraId="5F66D254" w14:textId="77777777" w:rsidR="00A272BD" w:rsidRDefault="00A272BD" w:rsidP="00654227">
      <w:pPr>
        <w:rPr>
          <w:sz w:val="28"/>
          <w:szCs w:val="28"/>
        </w:rPr>
      </w:pPr>
      <w:r>
        <w:rPr>
          <w:sz w:val="28"/>
          <w:szCs w:val="28"/>
        </w:rPr>
        <w:t>7. What must you do before you send a text?</w:t>
      </w:r>
    </w:p>
    <w:p w14:paraId="069FD4E2" w14:textId="77777777" w:rsidR="00A272BD" w:rsidRDefault="00A272BD" w:rsidP="00654227">
      <w:pPr>
        <w:rPr>
          <w:sz w:val="28"/>
          <w:szCs w:val="28"/>
        </w:rPr>
      </w:pPr>
    </w:p>
    <w:p w14:paraId="3CB698F3" w14:textId="77777777" w:rsidR="007F3843" w:rsidRDefault="00A272BD" w:rsidP="00654227">
      <w:pPr>
        <w:rPr>
          <w:sz w:val="28"/>
          <w:szCs w:val="28"/>
        </w:rPr>
      </w:pPr>
      <w:r>
        <w:rPr>
          <w:sz w:val="28"/>
          <w:szCs w:val="28"/>
        </w:rPr>
        <w:t>8. Click on the final links, these are websites</w:t>
      </w:r>
      <w:r w:rsidR="007F3843">
        <w:rPr>
          <w:sz w:val="28"/>
          <w:szCs w:val="28"/>
        </w:rPr>
        <w:t xml:space="preserve"> where you can get help</w:t>
      </w:r>
      <w:r>
        <w:rPr>
          <w:sz w:val="28"/>
          <w:szCs w:val="28"/>
        </w:rPr>
        <w:t xml:space="preserve"> and advice should you need it</w:t>
      </w:r>
      <w:r w:rsidR="007F3843">
        <w:rPr>
          <w:sz w:val="28"/>
          <w:szCs w:val="28"/>
        </w:rPr>
        <w:t>.</w:t>
      </w:r>
    </w:p>
    <w:p w14:paraId="44167A9E" w14:textId="77777777" w:rsidR="00745319" w:rsidRDefault="00745319" w:rsidP="00654227">
      <w:pPr>
        <w:rPr>
          <w:sz w:val="28"/>
          <w:szCs w:val="28"/>
        </w:rPr>
      </w:pPr>
    </w:p>
    <w:p w14:paraId="5B227088" w14:textId="1C47E40D" w:rsidR="00B74124" w:rsidRDefault="00310EAD" w:rsidP="00654227">
      <w:pPr>
        <w:rPr>
          <w:color w:val="FF0000"/>
          <w:sz w:val="28"/>
          <w:szCs w:val="28"/>
        </w:rPr>
      </w:pPr>
      <w:r w:rsidRPr="00310EAD">
        <w:rPr>
          <w:color w:val="FF0000"/>
          <w:sz w:val="28"/>
          <w:szCs w:val="28"/>
        </w:rPr>
        <w:t>When completed please email the work to</w:t>
      </w:r>
      <w:r w:rsidR="00B74124">
        <w:rPr>
          <w:color w:val="FF0000"/>
          <w:sz w:val="28"/>
          <w:szCs w:val="28"/>
        </w:rPr>
        <w:t xml:space="preserve"> your teacher</w:t>
      </w:r>
    </w:p>
    <w:p w14:paraId="6F09688A" w14:textId="77777777" w:rsidR="00B74124" w:rsidRPr="00310EAD" w:rsidRDefault="00B74124" w:rsidP="00654227">
      <w:pPr>
        <w:rPr>
          <w:color w:val="FF0000"/>
          <w:sz w:val="28"/>
          <w:szCs w:val="28"/>
        </w:rPr>
      </w:pPr>
    </w:p>
    <w:p w14:paraId="77FFE09D" w14:textId="77777777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074"/>
    <w:multiLevelType w:val="hybridMultilevel"/>
    <w:tmpl w:val="FC54B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019C6"/>
    <w:multiLevelType w:val="hybridMultilevel"/>
    <w:tmpl w:val="CC1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110B"/>
    <w:multiLevelType w:val="hybridMultilevel"/>
    <w:tmpl w:val="21C2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813"/>
    <w:multiLevelType w:val="hybridMultilevel"/>
    <w:tmpl w:val="EBE20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22F"/>
    <w:multiLevelType w:val="hybridMultilevel"/>
    <w:tmpl w:val="0842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5ECF"/>
    <w:multiLevelType w:val="hybridMultilevel"/>
    <w:tmpl w:val="E3E2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162A"/>
    <w:rsid w:val="00032F9C"/>
    <w:rsid w:val="00050BF2"/>
    <w:rsid w:val="00113EAE"/>
    <w:rsid w:val="001254D7"/>
    <w:rsid w:val="00150E9E"/>
    <w:rsid w:val="002128F1"/>
    <w:rsid w:val="002842E6"/>
    <w:rsid w:val="002E764F"/>
    <w:rsid w:val="002F7E5E"/>
    <w:rsid w:val="00310EAD"/>
    <w:rsid w:val="00446DBE"/>
    <w:rsid w:val="00472C9D"/>
    <w:rsid w:val="004B7481"/>
    <w:rsid w:val="004B756B"/>
    <w:rsid w:val="004C178E"/>
    <w:rsid w:val="004C63AD"/>
    <w:rsid w:val="004D1509"/>
    <w:rsid w:val="00534B0A"/>
    <w:rsid w:val="005F60B4"/>
    <w:rsid w:val="0060304A"/>
    <w:rsid w:val="00632EC4"/>
    <w:rsid w:val="006408E2"/>
    <w:rsid w:val="00654227"/>
    <w:rsid w:val="00742397"/>
    <w:rsid w:val="00745319"/>
    <w:rsid w:val="007F3843"/>
    <w:rsid w:val="008028BB"/>
    <w:rsid w:val="00813869"/>
    <w:rsid w:val="008B6797"/>
    <w:rsid w:val="008D4C61"/>
    <w:rsid w:val="009571FB"/>
    <w:rsid w:val="00980D68"/>
    <w:rsid w:val="009A693C"/>
    <w:rsid w:val="009F6F5A"/>
    <w:rsid w:val="00A21F6B"/>
    <w:rsid w:val="00A272BD"/>
    <w:rsid w:val="00AC5F57"/>
    <w:rsid w:val="00B04BC8"/>
    <w:rsid w:val="00B41DD2"/>
    <w:rsid w:val="00B55CA9"/>
    <w:rsid w:val="00B74124"/>
    <w:rsid w:val="00C20316"/>
    <w:rsid w:val="00C710AE"/>
    <w:rsid w:val="00CE3D0B"/>
    <w:rsid w:val="00D02204"/>
    <w:rsid w:val="00DA320F"/>
    <w:rsid w:val="00DE0F52"/>
    <w:rsid w:val="00DF72D7"/>
    <w:rsid w:val="00E601D4"/>
    <w:rsid w:val="00E61367"/>
    <w:rsid w:val="00EB093F"/>
    <w:rsid w:val="00F16478"/>
    <w:rsid w:val="00F20C57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E1D0"/>
  <w15:docId w15:val="{8BEBFB4A-2C42-451C-B1C4-3D600184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r2RvXzWZjcKBN8bE?ref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office.com/r2RvXzWZjcKBN8bE?ref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way.office.com/r2RvXzWZjcKBN8bE?ref=e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13</cp:revision>
  <dcterms:created xsi:type="dcterms:W3CDTF">2016-01-03T12:38:00Z</dcterms:created>
  <dcterms:modified xsi:type="dcterms:W3CDTF">2019-10-03T10:22:00Z</dcterms:modified>
</cp:coreProperties>
</file>