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81CD6" w:rsidRDefault="00F42234">
      <w:pPr>
        <w:jc w:val="center"/>
        <w:rPr>
          <w:b/>
          <w:bCs/>
        </w:rPr>
      </w:pPr>
      <w:r>
        <w:rPr>
          <w:b/>
          <w:bCs/>
        </w:rPr>
        <w:t>Dussich Dance Studio - OCTOBER ANNOUNCEMENTS</w:t>
      </w:r>
    </w:p>
    <w:p w14:paraId="00000002" w14:textId="77777777" w:rsidR="00981CD6" w:rsidRDefault="00F42234">
      <w:pPr>
        <w:jc w:val="center"/>
        <w:rPr>
          <w:b/>
          <w:bCs/>
        </w:rPr>
      </w:pPr>
      <w:r>
        <w:rPr>
          <w:b/>
          <w:bCs/>
        </w:rPr>
        <w:t>Theme: Bones/Skeletal System</w:t>
      </w:r>
    </w:p>
    <w:p w14:paraId="00000003" w14:textId="77777777" w:rsidR="00981CD6" w:rsidRDefault="00981CD6">
      <w:pPr>
        <w:rPr>
          <w:b/>
          <w:bCs/>
          <w:sz w:val="28"/>
          <w:szCs w:val="28"/>
        </w:rPr>
      </w:pPr>
    </w:p>
    <w:p w14:paraId="00000004" w14:textId="77777777" w:rsidR="00981CD6" w:rsidRDefault="00F42234">
      <w:r>
        <w:t xml:space="preserve">Reminder: All costume money is due by November 1, 2026. We will be adding costume fees to your online account so you can pay at your convenience. Preschool and Combo prices are $69, all other classes are $79 per costume. We will measure your dancer during class in October. </w:t>
      </w:r>
      <w:r>
        <w:rPr>
          <w:i/>
          <w:iCs/>
        </w:rPr>
        <w:t>Students taking unlimited classes, please stop by the Front Desk so we can review what classes you will be in for the recital.</w:t>
      </w:r>
      <w:r>
        <w:t xml:space="preserve"> </w:t>
      </w:r>
    </w:p>
    <w:p w14:paraId="00000005" w14:textId="77777777" w:rsidR="00981CD6" w:rsidRDefault="00981CD6"/>
    <w:p w14:paraId="00000006" w14:textId="77777777" w:rsidR="00981CD6" w:rsidRDefault="00F42234">
      <w:r>
        <w:t xml:space="preserve">We try to keep each dance class running efficiently to give your dancer the best opportunity to learn. Please be on time, ready for class with the proper dance wear, hair up and secure. Students disrupting a class may be asked to sit out. </w:t>
      </w:r>
      <w:r>
        <w:rPr>
          <w:b/>
          <w:bCs/>
          <w:u w:val="single"/>
        </w:rPr>
        <w:t>Cell phones are not allowed to be used in the classroom</w:t>
      </w:r>
      <w:r>
        <w:t xml:space="preserve">. Teachers will dismiss all classes 5 minutes prior to end time. Only registered students may be in the classroom. If you are visiting a friend, you may watch from our viewing area. </w:t>
      </w:r>
    </w:p>
    <w:p w14:paraId="00000007" w14:textId="77777777" w:rsidR="00981CD6" w:rsidRDefault="00981CD6"/>
    <w:p w14:paraId="00000008" w14:textId="77777777" w:rsidR="00981CD6" w:rsidRDefault="00F42234">
      <w:r>
        <w:t xml:space="preserve">Please be careful in the parking lot. Drive slowly and watch for children. </w:t>
      </w:r>
      <w:r>
        <w:rPr>
          <w:b/>
          <w:bCs/>
          <w:i/>
          <w:iCs/>
        </w:rPr>
        <w:t>Students must wait for rides inside the studio.</w:t>
      </w:r>
      <w:r>
        <w:t xml:space="preserve"> Check ALL belongings before and after class, including water bottles. The studio will not be responsible for items that are left behind. Please put your name on all items. </w:t>
      </w:r>
    </w:p>
    <w:p w14:paraId="00000009" w14:textId="77777777" w:rsidR="00981CD6" w:rsidRDefault="00981CD6"/>
    <w:p w14:paraId="0000000A" w14:textId="77777777" w:rsidR="00981CD6" w:rsidRDefault="00F42234">
      <w:r>
        <w:t>Perfect attendance tracking begins in October. Students who miss no classes from October 1 through April 30 will earn a Perfect Attendance Ribbon. Attendance, dress code, and behavior will also be considered when selecting recipients for our end-of-year scholarships.​​​​​​​​​​​​​​​​​​​​​​​​​​​​​​​​​​​​​​​​​​​​​​​​​​</w:t>
      </w:r>
    </w:p>
    <w:p w14:paraId="0000000B" w14:textId="77777777" w:rsidR="00981CD6" w:rsidRDefault="00981CD6"/>
    <w:p w14:paraId="0000000C" w14:textId="77777777" w:rsidR="00981CD6" w:rsidRDefault="00F42234">
      <w:r>
        <w:t>All tuition payments are due by the 10th of each month, and autopay will be processed on that date. Full monthly tuition is required even if classes are missed. Missed classes may be made up in a class at a comparable level or below. To receive a 10% discount, first-semester payments must be made by September and second-semester payments by February. Beginning October 1, a $15 late fee will be added if tuition is not paid within the month it is due.​​​​​​​​​​​​​​​​​​​​​​​​​​​​​​​​​​​​​​​​​​​​​​​​​​</w:t>
      </w:r>
    </w:p>
    <w:p w14:paraId="0000000D" w14:textId="77777777" w:rsidR="00981CD6" w:rsidRDefault="00981CD6"/>
    <w:p w14:paraId="0000000E" w14:textId="77777777" w:rsidR="00981CD6" w:rsidRDefault="00F42234">
      <w:r>
        <w:t>If students are interested in being part of our Demonstrator Program, please see Ms. Anna for the information.</w:t>
      </w:r>
    </w:p>
    <w:p w14:paraId="0000000F" w14:textId="77777777" w:rsidR="00981CD6" w:rsidRDefault="00981CD6"/>
    <w:p w14:paraId="00000010" w14:textId="77777777" w:rsidR="00981CD6" w:rsidRDefault="00F42234">
      <w:r>
        <w:t>Merchandise is on sale; each item is $10 plus tax if in stock. If we do not have your size, we can order it for you at the current, regular price.</w:t>
      </w:r>
    </w:p>
    <w:p w14:paraId="00000011" w14:textId="77777777" w:rsidR="00981CD6" w:rsidRDefault="00981CD6"/>
    <w:p w14:paraId="00000012" w14:textId="77777777" w:rsidR="00981CD6" w:rsidRDefault="00F42234">
      <w:r>
        <w:rPr>
          <w:b/>
          <w:bCs/>
        </w:rPr>
        <w:t>Halloween costumes</w:t>
      </w:r>
      <w:r>
        <w:t>: colored leotards and costumes may be worn 10/26–10/29. Students must be able to dance in their costume.</w:t>
      </w:r>
    </w:p>
    <w:p w14:paraId="00000013" w14:textId="77777777" w:rsidR="00981CD6" w:rsidRDefault="00981CD6"/>
    <w:p w14:paraId="00000014" w14:textId="77777777" w:rsidR="00981CD6" w:rsidRDefault="00F42234">
      <w:r>
        <w:rPr>
          <w:b/>
          <w:bCs/>
        </w:rPr>
        <w:t xml:space="preserve">Christmas Show: </w:t>
      </w:r>
      <w:r>
        <w:rPr>
          <w:i/>
          <w:iCs/>
        </w:rPr>
        <w:t>No costumes are required.</w:t>
      </w:r>
      <w:r>
        <w:t xml:space="preserve"> Students should wear their regular dance class attire along with a Dussich Dance Studio logo shirt ($20 each — please stop by the front desk to pre-order). Teachers may add accessories and will let students know if they do.​​​​​​​​​​​​​​​​​​​​​​​​​​​​​​​​​​​​​​​​​​​​​​​​​​</w:t>
      </w:r>
    </w:p>
    <w:p w14:paraId="00000015" w14:textId="77777777" w:rsidR="00981CD6" w:rsidRDefault="00981CD6">
      <w:pPr>
        <w:rPr>
          <w:rFonts w:ascii="Arial Black" w:eastAsia="Arial Black" w:hAnsi="Arial Black" w:cs="Arial Black"/>
          <w:b/>
          <w:bCs/>
          <w:sz w:val="18"/>
          <w:szCs w:val="18"/>
          <w:u w:val="single"/>
        </w:rPr>
      </w:pPr>
    </w:p>
    <w:p w14:paraId="00000017" w14:textId="77777777" w:rsidR="00981CD6" w:rsidRPr="00BD5E81" w:rsidRDefault="00F42234">
      <w:pPr>
        <w:rPr>
          <w:b/>
          <w:bCs/>
        </w:rPr>
      </w:pPr>
      <w:r w:rsidRPr="00BD5E81">
        <w:rPr>
          <w:b/>
          <w:bCs/>
        </w:rPr>
        <w:t xml:space="preserve">OCTOBER    </w:t>
      </w:r>
    </w:p>
    <w:p w14:paraId="00000018" w14:textId="77777777" w:rsidR="00981CD6" w:rsidRDefault="00F42234">
      <w:r>
        <w:t>12</w:t>
      </w:r>
      <w:r>
        <w:rPr>
          <w:vertAlign w:val="superscript"/>
        </w:rPr>
        <w:t>th</w:t>
      </w:r>
      <w:r>
        <w:t xml:space="preserve"> (Mon) Columbus Day — School Student Holiday  STUDIO OPEN  </w:t>
      </w:r>
    </w:p>
    <w:p w14:paraId="0000001A" w14:textId="77777777" w:rsidR="00981CD6" w:rsidRPr="00BD5E81" w:rsidRDefault="00F42234">
      <w:pPr>
        <w:rPr>
          <w:b/>
          <w:bCs/>
        </w:rPr>
      </w:pPr>
      <w:r w:rsidRPr="00BD5E81">
        <w:rPr>
          <w:b/>
          <w:bCs/>
        </w:rPr>
        <w:t>NOVEMBER</w:t>
      </w:r>
    </w:p>
    <w:p w14:paraId="0000001B" w14:textId="77777777" w:rsidR="00981CD6" w:rsidRDefault="00F42234">
      <w:r>
        <w:t>11</w:t>
      </w:r>
      <w:r>
        <w:rPr>
          <w:vertAlign w:val="superscript"/>
        </w:rPr>
        <w:t>th</w:t>
      </w:r>
      <w:r>
        <w:t xml:space="preserve"> (Wed) Schools Closed — STUDIO OPEN — Veterans Day</w:t>
      </w:r>
    </w:p>
    <w:p w14:paraId="0000001C" w14:textId="77777777" w:rsidR="00981CD6" w:rsidRDefault="00F42234">
      <w:pPr>
        <w:rPr>
          <w:color w:val="CC0000"/>
        </w:rPr>
      </w:pPr>
      <w:r>
        <w:t>23</w:t>
      </w:r>
      <w:r>
        <w:rPr>
          <w:vertAlign w:val="superscript"/>
        </w:rPr>
        <w:t>rd</w:t>
      </w:r>
      <w:r>
        <w:t xml:space="preserve">-27th (Mon-Fri) — Thanksgiving Week — </w:t>
      </w:r>
      <w:r>
        <w:rPr>
          <w:color w:val="CC0000"/>
        </w:rPr>
        <w:t xml:space="preserve">STUDIO CLOSED </w:t>
      </w:r>
    </w:p>
    <w:p w14:paraId="0000001D" w14:textId="77777777" w:rsidR="00981CD6" w:rsidRDefault="00F42234">
      <w:r>
        <w:t xml:space="preserve">26th-29th (Thur-Sun) Thanksgiving — FDM Convention and Competition (Grand Cypress, Orlando) </w:t>
      </w:r>
    </w:p>
    <w:p w14:paraId="0000001F" w14:textId="77777777" w:rsidR="00981CD6" w:rsidRPr="00BD5E81" w:rsidRDefault="00F42234">
      <w:pPr>
        <w:rPr>
          <w:b/>
          <w:bCs/>
        </w:rPr>
      </w:pPr>
      <w:r w:rsidRPr="00BD5E81">
        <w:rPr>
          <w:b/>
          <w:bCs/>
        </w:rPr>
        <w:t xml:space="preserve">DECEMBER     </w:t>
      </w:r>
    </w:p>
    <w:p w14:paraId="00000020" w14:textId="77777777" w:rsidR="00981CD6" w:rsidRDefault="00F42234">
      <w:r>
        <w:t>13</w:t>
      </w:r>
      <w:r>
        <w:rPr>
          <w:vertAlign w:val="superscript"/>
        </w:rPr>
        <w:t>th</w:t>
      </w:r>
      <w:r>
        <w:t xml:space="preserve"> (Sun) “Home for the Holidays” </w:t>
      </w:r>
    </w:p>
    <w:p w14:paraId="00000021" w14:textId="77777777" w:rsidR="00981CD6" w:rsidRDefault="00F42234">
      <w:r>
        <w:t>Merritt Island Moose Lodge. 2pm arrival time, 3pm showtime.</w:t>
      </w:r>
    </w:p>
    <w:p w14:paraId="00000023" w14:textId="58F0BCD9" w:rsidR="00981CD6" w:rsidRDefault="00F42234">
      <w:pPr>
        <w:rPr>
          <w:color w:val="CC0000"/>
        </w:rPr>
      </w:pPr>
      <w:r>
        <w:t>Tickets $10 per person, kids 5 and under are free.21st- 31</w:t>
      </w:r>
      <w:r>
        <w:rPr>
          <w:vertAlign w:val="superscript"/>
        </w:rPr>
        <w:t>st</w:t>
      </w:r>
      <w:r>
        <w:t xml:space="preserve"> (Mon– Thur ) Winter Break — </w:t>
      </w:r>
      <w:r>
        <w:rPr>
          <w:color w:val="CC0000"/>
        </w:rPr>
        <w:t>STUDIO CLOSED</w:t>
      </w:r>
    </w:p>
    <w:sectPr w:rsidR="00981CD6" w:rsidSect="00BD5E81">
      <w:headerReference w:type="even" r:id="rId7"/>
      <w:headerReference w:type="default" r:id="rId8"/>
      <w:footerReference w:type="even" r:id="rId9"/>
      <w:footerReference w:type="default" r:id="rId10"/>
      <w:headerReference w:type="first" r:id="rId11"/>
      <w:footerReference w:type="first" r:id="rId12"/>
      <w:pgSz w:w="12240" w:h="15840"/>
      <w:pgMar w:top="576" w:right="576" w:bottom="288" w:left="57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EB9B5" w14:textId="77777777" w:rsidR="002A4460" w:rsidRDefault="002A4460">
      <w:r>
        <w:separator/>
      </w:r>
    </w:p>
  </w:endnote>
  <w:endnote w:type="continuationSeparator" w:id="0">
    <w:p w14:paraId="246DE446" w14:textId="77777777" w:rsidR="002A4460" w:rsidRDefault="002A4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274AEE4-C6A0-4040-9760-790004FD18D7}"/>
  </w:font>
  <w:font w:name="Georgia">
    <w:panose1 w:val="02040502050405020303"/>
    <w:charset w:val="00"/>
    <w:family w:val="roman"/>
    <w:pitch w:val="variable"/>
    <w:sig w:usb0="00000287" w:usb1="00000000" w:usb2="00000000" w:usb3="00000000" w:csb0="0000009F" w:csb1="00000000"/>
    <w:embedItalic r:id="rId2" w:fontKey="{FDAC50CB-6B63-4B7F-8DA6-6D9426E8D87E}"/>
  </w:font>
  <w:font w:name="Arial Black">
    <w:panose1 w:val="020B0A04020102020204"/>
    <w:charset w:val="00"/>
    <w:family w:val="swiss"/>
    <w:pitch w:val="variable"/>
    <w:sig w:usb0="A00002AF" w:usb1="400078FB" w:usb2="00000000" w:usb3="00000000" w:csb0="0000009F" w:csb1="00000000"/>
    <w:embedBold r:id="rId3" w:fontKey="{38E8CB52-0466-4A53-B7D2-FEC678588267}"/>
  </w:font>
  <w:font w:name="Cambria">
    <w:panose1 w:val="02040503050406030204"/>
    <w:charset w:val="00"/>
    <w:family w:val="roman"/>
    <w:pitch w:val="variable"/>
    <w:sig w:usb0="E00006FF" w:usb1="420024FF" w:usb2="02000000" w:usb3="00000000" w:csb0="0000019F" w:csb1="00000000"/>
    <w:embedRegular r:id="rId4" w:fontKey="{608CE437-008D-44DC-A72D-D0A36F56DA8C}"/>
  </w:font>
  <w:font w:name="Calibri">
    <w:panose1 w:val="020F0502020204030204"/>
    <w:charset w:val="00"/>
    <w:family w:val="swiss"/>
    <w:pitch w:val="variable"/>
    <w:sig w:usb0="E4002EFF" w:usb1="C200247B" w:usb2="00000009" w:usb3="00000000" w:csb0="000001FF" w:csb1="00000000"/>
    <w:embedRegular r:id="rId5" w:fontKey="{C1381CDD-3683-4CEE-B32F-0C419A945B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981CD6" w:rsidRDefault="00981CD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981CD6" w:rsidRDefault="00981CD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9" w14:textId="77777777" w:rsidR="00981CD6" w:rsidRDefault="00981CD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20D37" w14:textId="77777777" w:rsidR="002A4460" w:rsidRDefault="002A4460">
      <w:r>
        <w:separator/>
      </w:r>
    </w:p>
  </w:footnote>
  <w:footnote w:type="continuationSeparator" w:id="0">
    <w:p w14:paraId="624E0AC1" w14:textId="77777777" w:rsidR="002A4460" w:rsidRDefault="002A4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981CD6" w:rsidRDefault="00981CD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981CD6" w:rsidRDefault="00981CD6">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981CD6" w:rsidRDefault="00981CD6">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CD6"/>
    <w:rsid w:val="001325B4"/>
    <w:rsid w:val="002A4460"/>
    <w:rsid w:val="00312BAE"/>
    <w:rsid w:val="00981CD6"/>
    <w:rsid w:val="00BD5E81"/>
    <w:rsid w:val="00D66793"/>
    <w:rsid w:val="00F42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14C43D-5DF9-4768-ADE9-341935332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uiPriority w:val="99"/>
    <w:semiHidden/>
    <w:unhideWhenUsed/>
    <w:rsid w:val="00CD131B"/>
    <w:rPr>
      <w:rFonts w:ascii="Tahoma" w:hAnsi="Tahoma" w:cs="Tahoma"/>
      <w:sz w:val="16"/>
      <w:szCs w:val="16"/>
    </w:rPr>
  </w:style>
  <w:style w:type="character" w:customStyle="1" w:styleId="BalloonTextChar">
    <w:name w:val="Balloon Text Char"/>
    <w:link w:val="BalloonText"/>
    <w:uiPriority w:val="99"/>
    <w:semiHidden/>
    <w:rsid w:val="00CD131B"/>
    <w:rPr>
      <w:rFonts w:ascii="Tahoma" w:hAnsi="Tahoma" w:cs="Tahoma"/>
      <w:sz w:val="16"/>
      <w:szCs w:val="16"/>
    </w:rPr>
  </w:style>
  <w:style w:type="paragraph" w:styleId="Header">
    <w:name w:val="header"/>
    <w:basedOn w:val="Normal"/>
    <w:link w:val="HeaderChar"/>
    <w:uiPriority w:val="99"/>
    <w:unhideWhenUsed/>
    <w:rsid w:val="000318B1"/>
    <w:pPr>
      <w:tabs>
        <w:tab w:val="center" w:pos="4680"/>
        <w:tab w:val="right" w:pos="9360"/>
      </w:tabs>
    </w:pPr>
  </w:style>
  <w:style w:type="character" w:customStyle="1" w:styleId="HeaderChar">
    <w:name w:val="Header Char"/>
    <w:basedOn w:val="DefaultParagraphFont"/>
    <w:link w:val="Header"/>
    <w:uiPriority w:val="99"/>
    <w:rsid w:val="000318B1"/>
    <w:rPr>
      <w:sz w:val="24"/>
      <w:szCs w:val="24"/>
    </w:rPr>
  </w:style>
  <w:style w:type="paragraph" w:styleId="Footer">
    <w:name w:val="footer"/>
    <w:basedOn w:val="Normal"/>
    <w:link w:val="FooterChar"/>
    <w:uiPriority w:val="99"/>
    <w:unhideWhenUsed/>
    <w:rsid w:val="000318B1"/>
    <w:pPr>
      <w:tabs>
        <w:tab w:val="center" w:pos="4680"/>
        <w:tab w:val="right" w:pos="9360"/>
      </w:tabs>
    </w:pPr>
  </w:style>
  <w:style w:type="character" w:customStyle="1" w:styleId="FooterChar">
    <w:name w:val="Footer Char"/>
    <w:basedOn w:val="DefaultParagraphFont"/>
    <w:link w:val="Footer"/>
    <w:uiPriority w:val="99"/>
    <w:rsid w:val="000318B1"/>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JORaHYkKpnKbKtbhi3SU3DD3EQ==">CgMxLjA4AHIhMS1oY2hoQnk0Y0hKQno4Y2VXc2FaREpMTmZmdGRxQ0FE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489</Words>
  <Characters>2793</Characters>
  <Application>Microsoft Office Word</Application>
  <DocSecurity>0</DocSecurity>
  <Lines>23</Lines>
  <Paragraphs>6</Paragraphs>
  <ScaleCrop>false</ScaleCrop>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 Packard</dc:creator>
  <cp:lastModifiedBy>dussich dance studio</cp:lastModifiedBy>
  <cp:revision>2</cp:revision>
  <dcterms:created xsi:type="dcterms:W3CDTF">2026-09-17T21:00:00Z</dcterms:created>
  <dcterms:modified xsi:type="dcterms:W3CDTF">2026-09-17T21:00:00Z</dcterms:modified>
</cp:coreProperties>
</file>