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E1F0C" w14:textId="57BE394B" w:rsidR="001B48CA" w:rsidRDefault="001B48CA"/>
    <w:p w14:paraId="1A79EE25" w14:textId="77777777" w:rsidR="00FA483C" w:rsidRDefault="00FA483C"/>
    <w:p w14:paraId="4716AB94" w14:textId="70B57164" w:rsidR="003D2099" w:rsidRPr="003D2099" w:rsidRDefault="00FA483C" w:rsidP="003D2099">
      <w:pPr>
        <w:rPr>
          <w:b/>
          <w:color w:val="4472C4" w:themeColor="accent5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2D7820E" wp14:editId="20A4FAE0">
            <wp:extent cx="1711234" cy="1505322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dated logo for Clearbrooke - 12-16-2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77" cy="154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="003D2099" w:rsidRPr="003D2099">
        <w:rPr>
          <w:rFonts w:ascii="UICTFontTextStyleBody" w:eastAsia="Times New Roman" w:hAnsi="UICTFontTextStyleBody"/>
          <w:color w:val="000000"/>
          <w:sz w:val="28"/>
          <w:szCs w:val="28"/>
        </w:rPr>
        <w:t> </w:t>
      </w:r>
      <w:r w:rsidR="003D2099" w:rsidRPr="003D2099">
        <w:rPr>
          <w:rFonts w:ascii="UICTFontTextStyleBody" w:eastAsia="Times New Roman" w:hAnsi="UICTFontTextStyleBody"/>
          <w:b/>
          <w:bCs/>
          <w:color w:val="000000"/>
          <w:sz w:val="28"/>
          <w:szCs w:val="28"/>
        </w:rPr>
        <w:t>Board Meeting Minutes from</w:t>
      </w:r>
      <w:r w:rsidR="009C0DBC">
        <w:rPr>
          <w:rFonts w:ascii="UICTFontTextStyleBody" w:eastAsia="Times New Roman" w:hAnsi="UICTFontTextStyleBody"/>
          <w:b/>
          <w:bCs/>
          <w:color w:val="000000"/>
          <w:sz w:val="28"/>
          <w:szCs w:val="28"/>
        </w:rPr>
        <w:t xml:space="preserve"> </w:t>
      </w:r>
      <w:r w:rsidR="00FE369B">
        <w:rPr>
          <w:rFonts w:ascii="UICTFontTextStyleBody" w:eastAsia="Times New Roman" w:hAnsi="UICTFontTextStyleBody"/>
          <w:b/>
          <w:bCs/>
          <w:color w:val="000000"/>
          <w:sz w:val="28"/>
          <w:szCs w:val="28"/>
        </w:rPr>
        <w:t>May 20,</w:t>
      </w:r>
      <w:r w:rsidR="003203C7">
        <w:rPr>
          <w:rFonts w:ascii="UICTFontTextStyleBody" w:eastAsia="Times New Roman" w:hAnsi="UICTFontTextStyleBody"/>
          <w:b/>
          <w:bCs/>
          <w:color w:val="000000"/>
          <w:sz w:val="28"/>
          <w:szCs w:val="28"/>
        </w:rPr>
        <w:t xml:space="preserve"> 2026</w:t>
      </w:r>
    </w:p>
    <w:p w14:paraId="7366767E" w14:textId="3FB9B5CB" w:rsidR="003D2099" w:rsidRDefault="003D2099" w:rsidP="003D2099">
      <w:pPr>
        <w:spacing w:after="280" w:line="240" w:lineRule="auto"/>
        <w:rPr>
          <w:rFonts w:ascii="UICTFontTextStyleBody" w:eastAsia="Times New Roman" w:hAnsi="UICTFontTextStyleBody" w:cs="Times New Roman"/>
          <w:color w:val="000000"/>
        </w:rPr>
      </w:pPr>
      <w:r w:rsidRPr="003D2099">
        <w:rPr>
          <w:rFonts w:ascii="UICTFontTextStyleBody" w:eastAsia="Times New Roman" w:hAnsi="UICTFontTextStyleBody" w:cs="Times New Roman"/>
          <w:color w:val="000000"/>
        </w:rPr>
        <w:t xml:space="preserve">The meeting was called to order by Mike McDermott @ </w:t>
      </w:r>
      <w:r w:rsidR="00FE369B">
        <w:rPr>
          <w:rFonts w:ascii="UICTFontTextStyleBody" w:eastAsia="Times New Roman" w:hAnsi="UICTFontTextStyleBody" w:cs="Times New Roman"/>
          <w:color w:val="000000"/>
        </w:rPr>
        <w:t>6</w:t>
      </w:r>
      <w:r w:rsidR="000B24EA">
        <w:rPr>
          <w:rFonts w:ascii="UICTFontTextStyleBody" w:eastAsia="Times New Roman" w:hAnsi="UICTFontTextStyleBody" w:cs="Times New Roman"/>
          <w:color w:val="000000"/>
        </w:rPr>
        <w:t>:</w:t>
      </w:r>
      <w:r w:rsidR="00FE369B">
        <w:rPr>
          <w:rFonts w:ascii="UICTFontTextStyleBody" w:eastAsia="Times New Roman" w:hAnsi="UICTFontTextStyleBody" w:cs="Times New Roman"/>
          <w:color w:val="000000"/>
        </w:rPr>
        <w:t>03</w:t>
      </w:r>
      <w:r w:rsidR="008A2FC9">
        <w:rPr>
          <w:rFonts w:ascii="UICTFontTextStyleBody" w:eastAsia="Times New Roman" w:hAnsi="UICTFontTextStyleBody" w:cs="Times New Roman"/>
          <w:color w:val="000000"/>
        </w:rPr>
        <w:t xml:space="preserve"> pm</w:t>
      </w:r>
    </w:p>
    <w:p w14:paraId="4C5D3532" w14:textId="2832214A" w:rsidR="003D2099" w:rsidRDefault="003D2099" w:rsidP="003D2099">
      <w:pPr>
        <w:spacing w:after="280" w:line="240" w:lineRule="auto"/>
        <w:rPr>
          <w:rFonts w:ascii=".AppleSystemUIFont" w:eastAsia="Times New Roman" w:hAnsi=".AppleSystemUIFont" w:cs="Times New Roman"/>
          <w:color w:val="000000"/>
        </w:rPr>
      </w:pPr>
      <w:r w:rsidRPr="003D2099">
        <w:rPr>
          <w:rFonts w:ascii="UICTFontTextStyleBody" w:eastAsia="Times New Roman" w:hAnsi="UICTFontTextStyleBody" w:cs="Times New Roman"/>
          <w:color w:val="000000"/>
        </w:rPr>
        <w:t xml:space="preserve">Attendees:  Mike McDermott, Dana Smith </w:t>
      </w:r>
      <w:r w:rsidR="00FE369B">
        <w:rPr>
          <w:rFonts w:ascii="UICTFontTextStyleBody" w:eastAsia="Times New Roman" w:hAnsi="UICTFontTextStyleBody" w:cs="Times New Roman"/>
          <w:color w:val="000000"/>
        </w:rPr>
        <w:t xml:space="preserve">&amp; </w:t>
      </w:r>
      <w:r w:rsidRPr="003D2099">
        <w:rPr>
          <w:rFonts w:ascii=".AppleSystemUIFont" w:eastAsia="Times New Roman" w:hAnsi=".AppleSystemUIFont" w:cs="Times New Roman"/>
          <w:color w:val="000000"/>
        </w:rPr>
        <w:t>James Blumer</w:t>
      </w:r>
    </w:p>
    <w:p w14:paraId="130E0B3D" w14:textId="56684104" w:rsidR="00FE369B" w:rsidRDefault="00FE369B" w:rsidP="003D2099">
      <w:pPr>
        <w:spacing w:after="280" w:line="240" w:lineRule="auto"/>
        <w:rPr>
          <w:rFonts w:ascii=".AppleSystemUIFont" w:eastAsia="Times New Roman" w:hAnsi=".AppleSystemUIFont" w:cs="Times New Roman"/>
          <w:color w:val="000000"/>
        </w:rPr>
      </w:pPr>
      <w:r>
        <w:rPr>
          <w:rFonts w:ascii=".AppleSystemUIFont" w:eastAsia="Times New Roman" w:hAnsi=".AppleSystemUIFont" w:cs="Times New Roman"/>
          <w:color w:val="000000"/>
        </w:rPr>
        <w:t>Absent:  Dean Anderson &amp; Diana Engle</w:t>
      </w:r>
    </w:p>
    <w:p w14:paraId="53C4AFF0" w14:textId="77777777" w:rsidR="000D35E3" w:rsidRDefault="000D35E3" w:rsidP="000D35E3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  <w:r w:rsidRPr="003D2099">
        <w:rPr>
          <w:rFonts w:ascii="UICTFontTextStyleBody" w:eastAsia="Times New Roman" w:hAnsi="UICTFontTextStyleBody" w:cs="Times New Roman"/>
          <w:b/>
          <w:bCs/>
          <w:color w:val="000000"/>
        </w:rPr>
        <w:t>Motion to Approve Minutes from</w:t>
      </w:r>
      <w:r>
        <w:rPr>
          <w:rFonts w:ascii="UICTFontTextStyleBody" w:eastAsia="Times New Roman" w:hAnsi="UICTFontTextStyleBody" w:cs="Times New Roman"/>
          <w:b/>
          <w:bCs/>
          <w:color w:val="000000"/>
        </w:rPr>
        <w:t xml:space="preserve"> April</w:t>
      </w:r>
    </w:p>
    <w:p w14:paraId="3B9E7B8E" w14:textId="77777777" w:rsidR="000D35E3" w:rsidRDefault="000D35E3" w:rsidP="000D35E3">
      <w:pPr>
        <w:spacing w:after="280" w:line="240" w:lineRule="auto"/>
        <w:rPr>
          <w:rFonts w:ascii="UICTFontTextStyleBody" w:eastAsia="Times New Roman" w:hAnsi="UICTFontTextStyleBody" w:cs="Times New Roman"/>
          <w:color w:val="000000"/>
        </w:rPr>
      </w:pPr>
      <w:r>
        <w:rPr>
          <w:rFonts w:ascii="UICTFontTextStyleBody" w:eastAsia="Times New Roman" w:hAnsi="UICTFontTextStyleBody" w:cs="Times New Roman"/>
          <w:b/>
          <w:bCs/>
          <w:color w:val="000000"/>
        </w:rPr>
        <w:t>1</w:t>
      </w:r>
      <w:r w:rsidRPr="003D2099">
        <w:rPr>
          <w:rFonts w:ascii="UICTFontTextStyleBody" w:eastAsia="Times New Roman" w:hAnsi="UICTFontTextStyleBody" w:cs="Times New Roman"/>
          <w:color w:val="000000"/>
        </w:rPr>
        <w:t xml:space="preserve">st Motion made by:  </w:t>
      </w:r>
      <w:r>
        <w:rPr>
          <w:rFonts w:ascii="UICTFontTextStyleBody" w:eastAsia="Times New Roman" w:hAnsi="UICTFontTextStyleBody" w:cs="Times New Roman"/>
          <w:color w:val="000000"/>
        </w:rPr>
        <w:t>Dana Smith</w:t>
      </w:r>
      <w:r w:rsidRPr="003D2099">
        <w:rPr>
          <w:rFonts w:ascii="UICTFontTextStyleBody" w:eastAsia="Times New Roman" w:hAnsi="UICTFontTextStyleBody" w:cs="Times New Roman"/>
          <w:color w:val="000000"/>
        </w:rPr>
        <w:br/>
        <w:t xml:space="preserve">2nd Motion made by:  </w:t>
      </w:r>
      <w:r>
        <w:rPr>
          <w:rFonts w:ascii="UICTFontTextStyleBody" w:eastAsia="Times New Roman" w:hAnsi="UICTFontTextStyleBody" w:cs="Times New Roman"/>
          <w:color w:val="000000"/>
        </w:rPr>
        <w:t>James Blumer</w:t>
      </w:r>
    </w:p>
    <w:p w14:paraId="3FC6BE2D" w14:textId="77777777" w:rsidR="000D35E3" w:rsidRDefault="000D35E3">
      <w:pPr>
        <w:pStyle w:val="yiv4597294819msonormal"/>
        <w:spacing w:before="0" w:beforeAutospacing="0" w:after="0" w:afterAutospacing="0"/>
        <w:rPr>
          <w:rFonts w:eastAsia="Times New Roman"/>
        </w:rPr>
      </w:pPr>
    </w:p>
    <w:p w14:paraId="6A247CD2" w14:textId="77777777" w:rsidR="000D35E3" w:rsidRDefault="000D35E3">
      <w:pPr>
        <w:pStyle w:val="yiv4597294819msonormal"/>
        <w:spacing w:before="0" w:beforeAutospacing="0" w:after="0" w:afterAutospacing="0"/>
        <w:rPr>
          <w:rFonts w:eastAsia="Times New Roman"/>
        </w:rPr>
      </w:pPr>
    </w:p>
    <w:p w14:paraId="5D0995CD" w14:textId="77777777" w:rsidR="000D35E3" w:rsidRDefault="000D35E3">
      <w:pPr>
        <w:pStyle w:val="yiv4597294819msonormal"/>
        <w:spacing w:before="0" w:beforeAutospacing="0" w:after="0" w:afterAutospacing="0"/>
        <w:rPr>
          <w:rFonts w:eastAsia="Times New Roman"/>
        </w:rPr>
      </w:pPr>
    </w:p>
    <w:p w14:paraId="60C00FD3" w14:textId="14D57C2D" w:rsidR="00677EA6" w:rsidRDefault="00881727">
      <w:pPr>
        <w:pStyle w:val="yiv4597294819msonormal"/>
        <w:spacing w:before="0" w:beforeAutospacing="0" w:after="0" w:afterAutospacing="0"/>
        <w:rPr>
          <w:rFonts w:ascii="Aptos" w:hAnsi="Aptos"/>
          <w:color w:val="000000"/>
          <w:sz w:val="27"/>
          <w:szCs w:val="27"/>
        </w:rPr>
      </w:pPr>
      <w:r>
        <w:rPr>
          <w:rFonts w:eastAsia="Times New Roman"/>
        </w:rPr>
        <w:t>Bills</w:t>
      </w:r>
    </w:p>
    <w:p w14:paraId="432BFEE6" w14:textId="2633E82E" w:rsidR="00677EA6" w:rsidRDefault="00677EA6">
      <w:pPr>
        <w:pStyle w:val="yiv4597294819msonormal"/>
        <w:spacing w:before="0" w:beforeAutospacing="0" w:after="0" w:afterAutospacing="0"/>
        <w:rPr>
          <w:rFonts w:ascii="Aptos" w:hAnsi="Aptos"/>
          <w:color w:val="000000"/>
          <w:sz w:val="27"/>
          <w:szCs w:val="27"/>
        </w:rPr>
      </w:pPr>
      <w:r>
        <w:rPr>
          <w:rFonts w:ascii="Aptos" w:hAnsi="Aptos"/>
          <w:color w:val="000000"/>
          <w:sz w:val="22"/>
          <w:szCs w:val="22"/>
        </w:rPr>
        <w:t> </w:t>
      </w:r>
    </w:p>
    <w:p w14:paraId="688180C7" w14:textId="722EA0B1" w:rsidR="00CB1D67" w:rsidRPr="003D2099" w:rsidRDefault="00FE369B" w:rsidP="003D2099">
      <w:pPr>
        <w:spacing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369B">
        <w:rPr>
          <w:noProof/>
        </w:rPr>
        <w:drawing>
          <wp:inline distT="0" distB="0" distL="0" distR="0" wp14:anchorId="4FD928B2" wp14:editId="3B6D7BAE">
            <wp:extent cx="4086225" cy="3629025"/>
            <wp:effectExtent l="0" t="0" r="9525" b="9525"/>
            <wp:docPr id="1019849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1230A" w14:textId="77777777" w:rsidR="000D35E3" w:rsidRDefault="000D35E3" w:rsidP="003D2099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</w:p>
    <w:p w14:paraId="548AF347" w14:textId="77777777" w:rsidR="000D35E3" w:rsidRDefault="000D35E3" w:rsidP="003D2099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</w:p>
    <w:p w14:paraId="33045ECD" w14:textId="0FCA0769" w:rsidR="00E92340" w:rsidRDefault="003D2099" w:rsidP="003D2099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  <w:r w:rsidRPr="003D2099">
        <w:rPr>
          <w:rFonts w:ascii="UICTFontTextStyleBody" w:eastAsia="Times New Roman" w:hAnsi="UICTFontTextStyleBody" w:cs="Times New Roman"/>
          <w:b/>
          <w:bCs/>
          <w:color w:val="000000"/>
        </w:rPr>
        <w:lastRenderedPageBreak/>
        <w:t>Motion to Pay Bi</w:t>
      </w:r>
      <w:r w:rsidR="00E92340">
        <w:rPr>
          <w:rFonts w:ascii="UICTFontTextStyleBody" w:eastAsia="Times New Roman" w:hAnsi="UICTFontTextStyleBody" w:cs="Times New Roman"/>
          <w:b/>
          <w:bCs/>
          <w:color w:val="000000"/>
        </w:rPr>
        <w:t>lls</w:t>
      </w:r>
    </w:p>
    <w:p w14:paraId="1D19ABB9" w14:textId="2D4C46AA" w:rsidR="00B0440B" w:rsidRDefault="003D2099" w:rsidP="003D2099">
      <w:pPr>
        <w:spacing w:after="280" w:line="240" w:lineRule="auto"/>
        <w:rPr>
          <w:rFonts w:ascii="UICTFontTextStyleBody" w:eastAsia="Times New Roman" w:hAnsi="UICTFontTextStyleBody" w:cs="Times New Roman"/>
          <w:color w:val="000000"/>
        </w:rPr>
      </w:pPr>
      <w:r w:rsidRPr="003D2099">
        <w:rPr>
          <w:rFonts w:ascii="UICTFontTextStyleBody" w:eastAsia="Times New Roman" w:hAnsi="UICTFontTextStyleBody" w:cs="Times New Roman"/>
          <w:color w:val="000000"/>
        </w:rPr>
        <w:br/>
        <w:t xml:space="preserve">1st Motion made by:  </w:t>
      </w:r>
      <w:r w:rsidR="00FE369B">
        <w:rPr>
          <w:rFonts w:ascii="UICTFontTextStyleBody" w:eastAsia="Times New Roman" w:hAnsi="UICTFontTextStyleBody" w:cs="Times New Roman"/>
          <w:color w:val="000000"/>
        </w:rPr>
        <w:t>Mike McDermott</w:t>
      </w:r>
      <w:r w:rsidRPr="003D2099">
        <w:rPr>
          <w:rFonts w:ascii="UICTFontTextStyleBody" w:eastAsia="Times New Roman" w:hAnsi="UICTFontTextStyleBody" w:cs="Times New Roman"/>
          <w:color w:val="000000"/>
        </w:rPr>
        <w:br/>
        <w:t>2nd Motion made by: </w:t>
      </w:r>
      <w:r w:rsidR="004B7CCE">
        <w:rPr>
          <w:rFonts w:ascii="UICTFontTextStyleBody" w:eastAsia="Times New Roman" w:hAnsi="UICTFontTextStyleBody" w:cs="Times New Roman"/>
          <w:color w:val="000000"/>
        </w:rPr>
        <w:t xml:space="preserve"> James </w:t>
      </w:r>
      <w:r w:rsidR="00B0440B">
        <w:rPr>
          <w:rFonts w:ascii="UICTFontTextStyleBody" w:eastAsia="Times New Roman" w:hAnsi="UICTFontTextStyleBody" w:cs="Times New Roman"/>
          <w:color w:val="000000"/>
        </w:rPr>
        <w:t>Blumer</w:t>
      </w:r>
      <w:r w:rsidR="00B0440B" w:rsidRPr="003D2099">
        <w:rPr>
          <w:rFonts w:ascii="UICTFontTextStyleBody" w:eastAsia="Times New Roman" w:hAnsi="UICTFontTextStyleBody" w:cs="Times New Roman"/>
          <w:color w:val="000000"/>
        </w:rPr>
        <w:t xml:space="preserve"> </w:t>
      </w:r>
    </w:p>
    <w:p w14:paraId="2ECE9987" w14:textId="4D7F0618" w:rsidR="003D2099" w:rsidRPr="003D2099" w:rsidRDefault="00B0440B" w:rsidP="003D2099">
      <w:pPr>
        <w:spacing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2099">
        <w:rPr>
          <w:rFonts w:ascii="UICTFontTextStyleBody" w:eastAsia="Times New Roman" w:hAnsi="UICTFontTextStyleBody" w:cs="Times New Roman"/>
          <w:color w:val="000000"/>
        </w:rPr>
        <w:t>Motion</w:t>
      </w:r>
      <w:r w:rsidR="003D2099" w:rsidRPr="003D2099">
        <w:rPr>
          <w:rFonts w:ascii="UICTFontTextStyleBody" w:eastAsia="Times New Roman" w:hAnsi="UICTFontTextStyleBody" w:cs="Times New Roman"/>
          <w:color w:val="000000"/>
        </w:rPr>
        <w:t xml:space="preserve"> approved by all</w:t>
      </w:r>
    </w:p>
    <w:p w14:paraId="32A72D6E" w14:textId="77777777" w:rsidR="000D35E3" w:rsidRDefault="000D35E3" w:rsidP="003D2099">
      <w:pPr>
        <w:spacing w:after="280" w:line="240" w:lineRule="auto"/>
        <w:rPr>
          <w:rFonts w:ascii="UICTFontTextStyleBody" w:eastAsia="Times New Roman" w:hAnsi="UICTFontTextStyleBody" w:cs="Times New Roman"/>
          <w:color w:val="000000"/>
        </w:rPr>
      </w:pPr>
    </w:p>
    <w:p w14:paraId="4D73662D" w14:textId="71A3C41B" w:rsidR="00BA08AE" w:rsidRDefault="007F1071" w:rsidP="003D2099">
      <w:pPr>
        <w:spacing w:after="280" w:line="240" w:lineRule="auto"/>
        <w:rPr>
          <w:rFonts w:ascii="UICTFontTextStyleBody" w:eastAsia="Times New Roman" w:hAnsi="UICTFontTextStyleBody" w:cs="Times New Roman"/>
          <w:color w:val="000000"/>
        </w:rPr>
      </w:pPr>
      <w:r>
        <w:rPr>
          <w:rFonts w:ascii="UICTFontTextStyleBody" w:eastAsia="Times New Roman" w:hAnsi="UICTFontTextStyleBody" w:cs="Times New Roman"/>
          <w:color w:val="000000"/>
        </w:rPr>
        <w:t>Treasure Repor</w:t>
      </w:r>
      <w:r w:rsidR="008120C8">
        <w:rPr>
          <w:rFonts w:ascii="UICTFontTextStyleBody" w:eastAsia="Times New Roman" w:hAnsi="UICTFontTextStyleBody" w:cs="Times New Roman"/>
          <w:color w:val="000000"/>
        </w:rPr>
        <w:t>t</w:t>
      </w:r>
    </w:p>
    <w:p w14:paraId="49E1B3AA" w14:textId="023F931D" w:rsidR="00FE369B" w:rsidRDefault="00FE369B" w:rsidP="003D2099">
      <w:pPr>
        <w:spacing w:after="280" w:line="240" w:lineRule="auto"/>
        <w:rPr>
          <w:rFonts w:ascii="UICTFontTextStyleBody" w:eastAsia="Times New Roman" w:hAnsi="UICTFontTextStyleBody" w:cs="Times New Roman"/>
          <w:color w:val="000000"/>
        </w:rPr>
      </w:pPr>
      <w:r w:rsidRPr="00FE369B">
        <w:rPr>
          <w:noProof/>
        </w:rPr>
        <w:drawing>
          <wp:inline distT="0" distB="0" distL="0" distR="0" wp14:anchorId="3EAE8439" wp14:editId="66A5D093">
            <wp:extent cx="3733800" cy="200025"/>
            <wp:effectExtent l="0" t="0" r="0" b="9525"/>
            <wp:docPr id="6886870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CE39F" w14:textId="5286A4E9" w:rsidR="002E3C7E" w:rsidRDefault="003D2099" w:rsidP="007F2F3D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  <w:r w:rsidRPr="003D2099">
        <w:rPr>
          <w:rFonts w:ascii="UICTFontTextStyleBody" w:eastAsia="Times New Roman" w:hAnsi="UICTFontTextStyleBody" w:cs="Times New Roman"/>
          <w:color w:val="000000"/>
        </w:rPr>
        <w:br/>
      </w:r>
    </w:p>
    <w:p w14:paraId="25762B47" w14:textId="37A8C651" w:rsidR="003D2099" w:rsidRPr="000D35E3" w:rsidRDefault="003D2099" w:rsidP="007F2F3D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  <w:r w:rsidRPr="000D35E3">
        <w:rPr>
          <w:rFonts w:ascii="UICTFontTextStyleBody" w:eastAsia="Times New Roman" w:hAnsi="UICTFontTextStyleBody" w:cs="Times New Roman"/>
          <w:b/>
          <w:bCs/>
          <w:color w:val="000000"/>
        </w:rPr>
        <w:t>Old Business: </w:t>
      </w:r>
    </w:p>
    <w:p w14:paraId="41670A6D" w14:textId="19DB3780" w:rsidR="003D2099" w:rsidRPr="000D35E3" w:rsidRDefault="00473132" w:rsidP="003D2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35E3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54ABEC79" w14:textId="77777777" w:rsidR="00A83F83" w:rsidRPr="000D35E3" w:rsidRDefault="00A83F83" w:rsidP="003D20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5847BC" w14:textId="000B9EFA" w:rsidR="001451B8" w:rsidRPr="000D35E3" w:rsidRDefault="00D83CFD" w:rsidP="003D2099">
      <w:pPr>
        <w:spacing w:after="280" w:line="240" w:lineRule="auto"/>
        <w:rPr>
          <w:rFonts w:ascii="UICTFontTextStyleBody" w:eastAsia="Times New Roman" w:hAnsi="UICTFontTextStyleBody" w:cs="Times New Roman"/>
          <w:color w:val="000000"/>
        </w:rPr>
      </w:pPr>
      <w:r w:rsidRPr="000D35E3">
        <w:rPr>
          <w:rFonts w:ascii="UICTFontTextStyleBody" w:eastAsia="Times New Roman" w:hAnsi="UICTFontTextStyleBody" w:cs="Times New Roman"/>
          <w:color w:val="000000"/>
        </w:rPr>
        <w:t>Collection agency sent ba</w:t>
      </w:r>
      <w:r w:rsidR="009312E2" w:rsidRPr="000D35E3">
        <w:rPr>
          <w:rFonts w:ascii="UICTFontTextStyleBody" w:eastAsia="Times New Roman" w:hAnsi="UICTFontTextStyleBody" w:cs="Times New Roman"/>
          <w:color w:val="000000"/>
        </w:rPr>
        <w:t xml:space="preserve">ck around </w:t>
      </w:r>
      <w:r w:rsidR="002A7A60" w:rsidRPr="000D35E3">
        <w:rPr>
          <w:rFonts w:ascii="UICTFontTextStyleBody" w:eastAsia="Times New Roman" w:hAnsi="UICTFontTextStyleBody" w:cs="Times New Roman"/>
          <w:color w:val="000000"/>
        </w:rPr>
        <w:t>1</w:t>
      </w:r>
      <w:r w:rsidR="009312E2" w:rsidRPr="000D35E3">
        <w:rPr>
          <w:rFonts w:ascii="UICTFontTextStyleBody" w:eastAsia="Times New Roman" w:hAnsi="UICTFontTextStyleBody" w:cs="Times New Roman"/>
          <w:color w:val="000000"/>
        </w:rPr>
        <w:t>0 names they are</w:t>
      </w:r>
      <w:r w:rsidR="007C399C" w:rsidRPr="000D35E3">
        <w:rPr>
          <w:rFonts w:ascii="UICTFontTextStyleBody" w:eastAsia="Times New Roman" w:hAnsi="UICTFontTextStyleBody" w:cs="Times New Roman"/>
          <w:color w:val="000000"/>
        </w:rPr>
        <w:t xml:space="preserve"> done with stating they couldn’t collect</w:t>
      </w:r>
      <w:r w:rsidR="0013566D" w:rsidRPr="000D35E3">
        <w:rPr>
          <w:rFonts w:ascii="UICTFontTextStyleBody" w:eastAsia="Times New Roman" w:hAnsi="UICTFontTextStyleBody" w:cs="Times New Roman"/>
          <w:color w:val="000000"/>
        </w:rPr>
        <w:t>.</w:t>
      </w:r>
    </w:p>
    <w:p w14:paraId="6539EB05" w14:textId="35E4F805" w:rsidR="0013566D" w:rsidRPr="000D35E3" w:rsidRDefault="0013566D" w:rsidP="003D2099">
      <w:pPr>
        <w:spacing w:after="280" w:line="240" w:lineRule="auto"/>
        <w:rPr>
          <w:rFonts w:ascii="UICTFontTextStyleBody" w:eastAsia="Times New Roman" w:hAnsi="UICTFontTextStyleBody" w:cs="Times New Roman"/>
          <w:color w:val="000000"/>
        </w:rPr>
      </w:pPr>
      <w:r w:rsidRPr="000D35E3">
        <w:rPr>
          <w:rFonts w:ascii="UICTFontTextStyleBody" w:eastAsia="Times New Roman" w:hAnsi="UICTFontTextStyleBody" w:cs="Times New Roman"/>
          <w:color w:val="000000"/>
        </w:rPr>
        <w:t xml:space="preserve">Diana </w:t>
      </w:r>
      <w:r w:rsidR="00FE369B" w:rsidRPr="000D35E3">
        <w:rPr>
          <w:rFonts w:ascii="UICTFontTextStyleBody" w:eastAsia="Times New Roman" w:hAnsi="UICTFontTextStyleBody" w:cs="Times New Roman"/>
          <w:color w:val="000000"/>
        </w:rPr>
        <w:t xml:space="preserve">has worked with 2 of the those homeowners and payment plans </w:t>
      </w:r>
      <w:r w:rsidR="000D35E3">
        <w:rPr>
          <w:rFonts w:ascii="UICTFontTextStyleBody" w:eastAsia="Times New Roman" w:hAnsi="UICTFontTextStyleBody" w:cs="Times New Roman"/>
          <w:color w:val="000000"/>
        </w:rPr>
        <w:t xml:space="preserve">are </w:t>
      </w:r>
      <w:r w:rsidR="00FE369B" w:rsidRPr="000D35E3">
        <w:rPr>
          <w:rFonts w:ascii="UICTFontTextStyleBody" w:eastAsia="Times New Roman" w:hAnsi="UICTFontTextStyleBody" w:cs="Times New Roman"/>
          <w:color w:val="000000"/>
        </w:rPr>
        <w:t>set in place for them.</w:t>
      </w:r>
    </w:p>
    <w:p w14:paraId="1FC9F9C9" w14:textId="40ABCA13" w:rsidR="00FE369B" w:rsidRPr="000D35E3" w:rsidRDefault="00FE369B" w:rsidP="003D2099">
      <w:pPr>
        <w:spacing w:after="280" w:line="240" w:lineRule="auto"/>
        <w:rPr>
          <w:rFonts w:ascii="UICTFontTextStyleBody" w:eastAsia="Times New Roman" w:hAnsi="UICTFontTextStyleBody" w:cs="Times New Roman"/>
          <w:color w:val="000000"/>
        </w:rPr>
      </w:pPr>
      <w:r w:rsidRPr="000D35E3">
        <w:rPr>
          <w:rFonts w:ascii="UICTFontTextStyleBody" w:eastAsia="Times New Roman" w:hAnsi="UICTFontTextStyleBody" w:cs="Times New Roman"/>
          <w:color w:val="000000"/>
        </w:rPr>
        <w:t>Dana &amp; Diana will continue to work on those homeowners before we choose another collection agency.</w:t>
      </w:r>
    </w:p>
    <w:p w14:paraId="5C529285" w14:textId="2ED9FEEF" w:rsidR="00EC1267" w:rsidRPr="000D35E3" w:rsidRDefault="00390617" w:rsidP="003D2099">
      <w:pPr>
        <w:spacing w:after="280" w:line="240" w:lineRule="auto"/>
        <w:rPr>
          <w:rFonts w:ascii="UICTFontTextStyleBody" w:eastAsia="Times New Roman" w:hAnsi="UICTFontTextStyleBody" w:cs="Times New Roman"/>
          <w:color w:val="000000"/>
        </w:rPr>
      </w:pPr>
      <w:r w:rsidRPr="000D35E3">
        <w:rPr>
          <w:rFonts w:ascii="UICTFontTextStyleBody" w:eastAsia="Times New Roman" w:hAnsi="UICTFontTextStyleBody" w:cs="Times New Roman"/>
          <w:color w:val="000000"/>
        </w:rPr>
        <w:t xml:space="preserve">Mike and Dean are going to </w:t>
      </w:r>
      <w:r w:rsidR="0010309F" w:rsidRPr="000D35E3">
        <w:rPr>
          <w:rFonts w:ascii="UICTFontTextStyleBody" w:eastAsia="Times New Roman" w:hAnsi="UICTFontTextStyleBody" w:cs="Times New Roman"/>
          <w:color w:val="000000"/>
        </w:rPr>
        <w:t xml:space="preserve">go </w:t>
      </w:r>
      <w:r w:rsidR="00802BC7" w:rsidRPr="000D35E3">
        <w:rPr>
          <w:rFonts w:ascii="UICTFontTextStyleBody" w:eastAsia="Times New Roman" w:hAnsi="UICTFontTextStyleBody" w:cs="Times New Roman"/>
          <w:color w:val="000000"/>
        </w:rPr>
        <w:t xml:space="preserve">around checking out what needs to be addressed </w:t>
      </w:r>
      <w:r w:rsidR="00EC1267" w:rsidRPr="000D35E3">
        <w:rPr>
          <w:rFonts w:ascii="UICTFontTextStyleBody" w:eastAsia="Times New Roman" w:hAnsi="UICTFontTextStyleBody" w:cs="Times New Roman"/>
          <w:color w:val="000000"/>
        </w:rPr>
        <w:t xml:space="preserve">about </w:t>
      </w:r>
      <w:r w:rsidR="004D20D8" w:rsidRPr="000D35E3">
        <w:rPr>
          <w:rFonts w:ascii="UICTFontTextStyleBody" w:eastAsia="Times New Roman" w:hAnsi="UICTFontTextStyleBody" w:cs="Times New Roman"/>
          <w:color w:val="000000"/>
        </w:rPr>
        <w:t xml:space="preserve">property violations and send letters. </w:t>
      </w:r>
    </w:p>
    <w:p w14:paraId="5F76D1BB" w14:textId="725AB9FE" w:rsidR="003D2099" w:rsidRPr="000D35E3" w:rsidRDefault="003D2099" w:rsidP="00F6445D">
      <w:pPr>
        <w:spacing w:after="280" w:line="240" w:lineRule="auto"/>
        <w:rPr>
          <w:rFonts w:ascii="UICTFontTextStyleBody" w:eastAsia="Times New Roman" w:hAnsi="UICTFontTextStyleBody" w:cs="Times New Roman"/>
          <w:color w:val="000000"/>
        </w:rPr>
      </w:pPr>
    </w:p>
    <w:p w14:paraId="2DF7CF44" w14:textId="7D6B2A82" w:rsidR="001E0A99" w:rsidRPr="000D35E3" w:rsidRDefault="00892761" w:rsidP="00F6445D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  <w:r w:rsidRPr="000D35E3">
        <w:rPr>
          <w:rFonts w:ascii="UICTFontTextStyleBody" w:eastAsia="Times New Roman" w:hAnsi="UICTFontTextStyleBody" w:cs="Times New Roman"/>
          <w:b/>
          <w:bCs/>
          <w:color w:val="000000"/>
        </w:rPr>
        <w:t xml:space="preserve">Architecture </w:t>
      </w:r>
    </w:p>
    <w:p w14:paraId="766C4DD9" w14:textId="03B19432" w:rsidR="00A01D48" w:rsidRPr="000D35E3" w:rsidRDefault="00790D68" w:rsidP="00F6445D">
      <w:pPr>
        <w:spacing w:after="280" w:line="240" w:lineRule="auto"/>
        <w:rPr>
          <w:rFonts w:ascii="UICTFontTextStyleBody" w:eastAsia="Times New Roman" w:hAnsi="UICTFontTextStyleBody" w:cs="Times New Roman"/>
          <w:color w:val="000000"/>
        </w:rPr>
      </w:pPr>
      <w:r w:rsidRPr="000D35E3">
        <w:rPr>
          <w:rFonts w:ascii="UICTFontTextStyleBody" w:eastAsia="Times New Roman" w:hAnsi="UICTFontTextStyleBody" w:cs="Times New Roman"/>
          <w:color w:val="000000"/>
        </w:rPr>
        <w:t xml:space="preserve">Drive way 101 </w:t>
      </w:r>
      <w:r w:rsidR="00E61FC7" w:rsidRPr="000D35E3">
        <w:rPr>
          <w:rFonts w:ascii="UICTFontTextStyleBody" w:eastAsia="Times New Roman" w:hAnsi="UICTFontTextStyleBody" w:cs="Times New Roman"/>
          <w:color w:val="000000"/>
        </w:rPr>
        <w:t>Sunnyvale</w:t>
      </w:r>
    </w:p>
    <w:p w14:paraId="1560ADCB" w14:textId="77777777" w:rsidR="00FE369B" w:rsidRPr="000D35E3" w:rsidRDefault="00FE369B" w:rsidP="00FE369B">
      <w:pPr>
        <w:spacing w:after="280" w:line="240" w:lineRule="auto"/>
        <w:rPr>
          <w:rFonts w:ascii="UICTFontTextStyleBody" w:eastAsia="Times New Roman" w:hAnsi="UICTFontTextStyleBody" w:cs="Times New Roman"/>
          <w:color w:val="000000"/>
        </w:rPr>
      </w:pPr>
    </w:p>
    <w:p w14:paraId="57D43322" w14:textId="19741545" w:rsidR="00FE369B" w:rsidRPr="000D35E3" w:rsidRDefault="00FE369B" w:rsidP="00FE369B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  <w:r w:rsidRPr="000D35E3">
        <w:rPr>
          <w:rFonts w:ascii="UICTFontTextStyleBody" w:eastAsia="Times New Roman" w:hAnsi="UICTFontTextStyleBody" w:cs="Times New Roman"/>
          <w:b/>
          <w:bCs/>
          <w:color w:val="000000"/>
        </w:rPr>
        <w:t>New Business</w:t>
      </w:r>
    </w:p>
    <w:p w14:paraId="39CFF9F8" w14:textId="19CA80BE" w:rsidR="00E70FBE" w:rsidRPr="000D35E3" w:rsidRDefault="00FE369B" w:rsidP="00F6445D">
      <w:pPr>
        <w:spacing w:after="280" w:line="240" w:lineRule="auto"/>
        <w:rPr>
          <w:rFonts w:ascii="UICTFontTextStyleBody" w:eastAsia="Times New Roman" w:hAnsi="UICTFontTextStyleBody" w:cs="Times New Roman"/>
          <w:color w:val="000000"/>
        </w:rPr>
      </w:pPr>
      <w:r w:rsidRPr="000D35E3">
        <w:rPr>
          <w:rFonts w:ascii="UICTFontTextStyleBody" w:eastAsia="Times New Roman" w:hAnsi="UICTFontTextStyleBody" w:cs="Times New Roman"/>
          <w:color w:val="000000"/>
        </w:rPr>
        <w:t>No new business.</w:t>
      </w:r>
    </w:p>
    <w:p w14:paraId="08D6E8FD" w14:textId="77777777" w:rsidR="000D35E3" w:rsidRDefault="000D35E3" w:rsidP="00F6445D">
      <w:pPr>
        <w:spacing w:after="280" w:line="240" w:lineRule="auto"/>
        <w:rPr>
          <w:rFonts w:ascii="UICTFontTextStyleBody" w:eastAsia="Times New Roman" w:hAnsi="UICTFontTextStyleBody" w:cs="Times New Roman"/>
          <w:color w:val="000000"/>
        </w:rPr>
      </w:pPr>
    </w:p>
    <w:p w14:paraId="1DCDC76E" w14:textId="7494BB00" w:rsidR="00E70FBE" w:rsidRPr="000D35E3" w:rsidRDefault="00E70FBE" w:rsidP="00F6445D">
      <w:pPr>
        <w:spacing w:after="280" w:line="240" w:lineRule="auto"/>
        <w:rPr>
          <w:rFonts w:ascii="UICTFontTextStyleBody" w:eastAsia="Times New Roman" w:hAnsi="UICTFontTextStyleBody" w:cs="Times New Roman"/>
          <w:color w:val="000000"/>
        </w:rPr>
      </w:pPr>
      <w:r w:rsidRPr="000D35E3">
        <w:rPr>
          <w:rFonts w:ascii="UICTFontTextStyleBody" w:eastAsia="Times New Roman" w:hAnsi="UICTFontTextStyleBody" w:cs="Times New Roman"/>
          <w:color w:val="000000"/>
        </w:rPr>
        <w:t>Meeting adjourned at</w:t>
      </w:r>
      <w:r w:rsidR="00E61FC7" w:rsidRPr="000D35E3">
        <w:rPr>
          <w:rFonts w:ascii="UICTFontTextStyleBody" w:eastAsia="Times New Roman" w:hAnsi="UICTFontTextStyleBody" w:cs="Times New Roman"/>
          <w:color w:val="000000"/>
        </w:rPr>
        <w:t xml:space="preserve"> </w:t>
      </w:r>
      <w:r w:rsidR="00FE369B" w:rsidRPr="000D35E3">
        <w:rPr>
          <w:rFonts w:ascii="UICTFontTextStyleBody" w:eastAsia="Times New Roman" w:hAnsi="UICTFontTextStyleBody" w:cs="Times New Roman"/>
          <w:color w:val="000000"/>
        </w:rPr>
        <w:t>6</w:t>
      </w:r>
      <w:r w:rsidR="007106B0" w:rsidRPr="000D35E3">
        <w:rPr>
          <w:rFonts w:ascii="UICTFontTextStyleBody" w:eastAsia="Times New Roman" w:hAnsi="UICTFontTextStyleBody" w:cs="Times New Roman"/>
          <w:color w:val="000000"/>
        </w:rPr>
        <w:t>:</w:t>
      </w:r>
      <w:r w:rsidR="00FE369B" w:rsidRPr="000D35E3">
        <w:rPr>
          <w:rFonts w:ascii="UICTFontTextStyleBody" w:eastAsia="Times New Roman" w:hAnsi="UICTFontTextStyleBody" w:cs="Times New Roman"/>
          <w:color w:val="000000"/>
        </w:rPr>
        <w:t>50</w:t>
      </w:r>
    </w:p>
    <w:p w14:paraId="30276BC7" w14:textId="77777777" w:rsidR="000D35E3" w:rsidRDefault="000D35E3" w:rsidP="00F6445D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  <w:sz w:val="28"/>
          <w:szCs w:val="28"/>
        </w:rPr>
      </w:pPr>
    </w:p>
    <w:p w14:paraId="0912DB61" w14:textId="37B4DA4C" w:rsidR="00F2503E" w:rsidRPr="000D35E3" w:rsidRDefault="00F2503E" w:rsidP="00F6445D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  <w:sz w:val="28"/>
          <w:szCs w:val="28"/>
        </w:rPr>
      </w:pPr>
      <w:r w:rsidRPr="000D35E3">
        <w:rPr>
          <w:rFonts w:ascii="UICTFontTextStyleBody" w:eastAsia="Times New Roman" w:hAnsi="UICTFontTextStyleBody" w:cs="Times New Roman"/>
          <w:b/>
          <w:bCs/>
          <w:color w:val="000000"/>
          <w:sz w:val="28"/>
          <w:szCs w:val="28"/>
        </w:rPr>
        <w:t>Next meeting</w:t>
      </w:r>
      <w:r w:rsidR="00874B52" w:rsidRPr="000D35E3">
        <w:rPr>
          <w:rFonts w:ascii="UICTFontTextStyleBody" w:eastAsia="Times New Roman" w:hAnsi="UICTFontTextStyleBody" w:cs="Times New Roman"/>
          <w:b/>
          <w:bCs/>
          <w:color w:val="000000"/>
          <w:sz w:val="28"/>
          <w:szCs w:val="28"/>
        </w:rPr>
        <w:t xml:space="preserve"> </w:t>
      </w:r>
      <w:r w:rsidR="005E543A" w:rsidRPr="000D35E3">
        <w:rPr>
          <w:rFonts w:ascii="UICTFontTextStyleBody" w:eastAsia="Times New Roman" w:hAnsi="UICTFontTextStyleBody" w:cs="Times New Roman"/>
          <w:b/>
          <w:bCs/>
          <w:color w:val="000000"/>
          <w:sz w:val="28"/>
          <w:szCs w:val="28"/>
        </w:rPr>
        <w:t xml:space="preserve"> </w:t>
      </w:r>
      <w:r w:rsidR="0089773F" w:rsidRPr="000D35E3">
        <w:rPr>
          <w:rFonts w:ascii="UICTFontTextStyleBody" w:eastAsia="Times New Roman" w:hAnsi="UICTFontTextStyleBody" w:cs="Times New Roman"/>
          <w:b/>
          <w:bCs/>
          <w:color w:val="000000"/>
          <w:sz w:val="28"/>
          <w:szCs w:val="28"/>
        </w:rPr>
        <w:t>June 18</w:t>
      </w:r>
      <w:r w:rsidR="0089773F" w:rsidRPr="000D35E3">
        <w:rPr>
          <w:rFonts w:ascii="UICTFontTextStyleBody" w:eastAsia="Times New Roman" w:hAnsi="UICTFontTextStyleBody" w:cs="Times New Roman"/>
          <w:b/>
          <w:bCs/>
          <w:color w:val="000000"/>
          <w:sz w:val="28"/>
          <w:szCs w:val="28"/>
          <w:vertAlign w:val="superscript"/>
        </w:rPr>
        <w:t>th</w:t>
      </w:r>
      <w:r w:rsidR="0089773F" w:rsidRPr="000D35E3">
        <w:rPr>
          <w:rFonts w:ascii="UICTFontTextStyleBody" w:eastAsia="Times New Roman" w:hAnsi="UICTFontTextStyleBody" w:cs="Times New Roman"/>
          <w:b/>
          <w:bCs/>
          <w:color w:val="000000"/>
          <w:sz w:val="28"/>
          <w:szCs w:val="28"/>
        </w:rPr>
        <w:t xml:space="preserve"> a</w:t>
      </w:r>
      <w:r w:rsidR="00774912" w:rsidRPr="000D35E3">
        <w:rPr>
          <w:rFonts w:ascii="UICTFontTextStyleBody" w:eastAsia="Times New Roman" w:hAnsi="UICTFontTextStyleBody" w:cs="Times New Roman"/>
          <w:b/>
          <w:bCs/>
          <w:color w:val="000000"/>
          <w:sz w:val="28"/>
          <w:szCs w:val="28"/>
        </w:rPr>
        <w:t xml:space="preserve">t </w:t>
      </w:r>
      <w:r w:rsidR="000D35E3" w:rsidRPr="000D35E3">
        <w:rPr>
          <w:rFonts w:ascii="UICTFontTextStyleBody" w:eastAsia="Times New Roman" w:hAnsi="UICTFontTextStyleBody" w:cs="Times New Roman"/>
          <w:b/>
          <w:bCs/>
          <w:color w:val="000000"/>
          <w:sz w:val="28"/>
          <w:szCs w:val="28"/>
        </w:rPr>
        <w:t>6</w:t>
      </w:r>
      <w:r w:rsidR="00774912" w:rsidRPr="000D35E3">
        <w:rPr>
          <w:rFonts w:ascii="UICTFontTextStyleBody" w:eastAsia="Times New Roman" w:hAnsi="UICTFontTextStyleBody" w:cs="Times New Roman"/>
          <w:b/>
          <w:bCs/>
          <w:color w:val="000000"/>
          <w:sz w:val="28"/>
          <w:szCs w:val="28"/>
        </w:rPr>
        <w:t xml:space="preserve"> pm</w:t>
      </w:r>
    </w:p>
    <w:p w14:paraId="0C65B087" w14:textId="77777777" w:rsidR="000D35E3" w:rsidRDefault="000D35E3" w:rsidP="003D2099">
      <w:pPr>
        <w:spacing w:after="280" w:line="240" w:lineRule="auto"/>
        <w:rPr>
          <w:rFonts w:ascii="UICTFontTextStyleBody" w:eastAsia="Times New Roman" w:hAnsi="UICTFontTextStyleBody" w:cs="Times New Roman"/>
          <w:color w:val="000000"/>
        </w:rPr>
      </w:pPr>
    </w:p>
    <w:p w14:paraId="51B0CA1B" w14:textId="735E86C9" w:rsidR="00281C92" w:rsidRPr="000D35E3" w:rsidRDefault="00E37030" w:rsidP="003D2099">
      <w:pPr>
        <w:spacing w:after="280" w:line="240" w:lineRule="auto"/>
        <w:rPr>
          <w:rFonts w:ascii="UICTFontTextStyleBody" w:eastAsia="Times New Roman" w:hAnsi="UICTFontTextStyleBody" w:cs="Times New Roman"/>
          <w:color w:val="000000"/>
        </w:rPr>
      </w:pPr>
      <w:r w:rsidRPr="000D35E3">
        <w:rPr>
          <w:rFonts w:ascii="UICTFontTextStyleBody" w:eastAsia="Times New Roman" w:hAnsi="UICTFontTextStyleBody" w:cs="Times New Roman"/>
          <w:color w:val="000000"/>
        </w:rPr>
        <w:t>Submit</w:t>
      </w:r>
      <w:r w:rsidR="0089773F" w:rsidRPr="000D35E3">
        <w:rPr>
          <w:rFonts w:ascii="UICTFontTextStyleBody" w:eastAsia="Times New Roman" w:hAnsi="UICTFontTextStyleBody" w:cs="Times New Roman"/>
          <w:color w:val="000000"/>
        </w:rPr>
        <w:t>t</w:t>
      </w:r>
      <w:r w:rsidRPr="000D35E3">
        <w:rPr>
          <w:rFonts w:ascii="UICTFontTextStyleBody" w:eastAsia="Times New Roman" w:hAnsi="UICTFontTextStyleBody" w:cs="Times New Roman"/>
          <w:color w:val="000000"/>
        </w:rPr>
        <w:t>ed by</w:t>
      </w:r>
      <w:r w:rsidR="000D35E3">
        <w:rPr>
          <w:rFonts w:ascii="UICTFontTextStyleBody" w:eastAsia="Times New Roman" w:hAnsi="UICTFontTextStyleBody" w:cs="Times New Roman"/>
          <w:color w:val="000000"/>
        </w:rPr>
        <w:t xml:space="preserve">:  </w:t>
      </w:r>
      <w:r w:rsidRPr="000D35E3">
        <w:rPr>
          <w:rFonts w:ascii="UICTFontTextStyleBody" w:eastAsia="Times New Roman" w:hAnsi="UICTFontTextStyleBody" w:cs="Times New Roman"/>
          <w:color w:val="000000"/>
        </w:rPr>
        <w:t xml:space="preserve"> </w:t>
      </w:r>
      <w:r w:rsidR="0089773F" w:rsidRPr="000D35E3">
        <w:rPr>
          <w:rFonts w:ascii="UICTFontTextStyleBody" w:eastAsia="Times New Roman" w:hAnsi="UICTFontTextStyleBody" w:cs="Times New Roman"/>
          <w:color w:val="000000"/>
        </w:rPr>
        <w:t>Dana Smith</w:t>
      </w:r>
    </w:p>
    <w:p w14:paraId="4892F7CC" w14:textId="77777777" w:rsidR="0089773F" w:rsidRDefault="0089773F" w:rsidP="003D2099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</w:p>
    <w:p w14:paraId="534E24EC" w14:textId="77777777" w:rsidR="00281C92" w:rsidRDefault="00281C92" w:rsidP="003D2099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</w:p>
    <w:p w14:paraId="18CA978F" w14:textId="77777777" w:rsidR="00281C92" w:rsidRDefault="00281C92" w:rsidP="003D2099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</w:p>
    <w:p w14:paraId="3C2ACE48" w14:textId="77777777" w:rsidR="00281C92" w:rsidRDefault="00281C92" w:rsidP="003D2099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</w:p>
    <w:p w14:paraId="0033EBB9" w14:textId="77777777" w:rsidR="00281C92" w:rsidRDefault="00281C92" w:rsidP="003D2099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</w:p>
    <w:p w14:paraId="4D4E7128" w14:textId="77777777" w:rsidR="00281C92" w:rsidRDefault="00281C92" w:rsidP="003D2099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</w:p>
    <w:p w14:paraId="2B099C87" w14:textId="77777777" w:rsidR="00281C92" w:rsidRDefault="00281C92" w:rsidP="003D2099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</w:p>
    <w:p w14:paraId="2147E4CD" w14:textId="77777777" w:rsidR="00281C92" w:rsidRDefault="00281C92" w:rsidP="003D2099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</w:p>
    <w:p w14:paraId="3CCD1CE1" w14:textId="77777777" w:rsidR="00281C92" w:rsidRDefault="00281C92" w:rsidP="003D2099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</w:p>
    <w:p w14:paraId="74D75696" w14:textId="77777777" w:rsidR="00281C92" w:rsidRDefault="00281C92" w:rsidP="003D2099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</w:p>
    <w:p w14:paraId="1DA8CB8D" w14:textId="77777777" w:rsidR="00281C92" w:rsidRDefault="00281C92" w:rsidP="003D2099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</w:p>
    <w:p w14:paraId="5927A200" w14:textId="77777777" w:rsidR="00281C92" w:rsidRDefault="00281C92" w:rsidP="003D2099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</w:p>
    <w:p w14:paraId="223A9E4F" w14:textId="77777777" w:rsidR="003D2099" w:rsidRDefault="003D2099" w:rsidP="003D2099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</w:p>
    <w:p w14:paraId="288E8302" w14:textId="3431E6E9" w:rsidR="003D2099" w:rsidRDefault="003D2099" w:rsidP="003D2099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</w:p>
    <w:p w14:paraId="51FE7499" w14:textId="264BE203" w:rsidR="00340E4A" w:rsidRDefault="00340E4A" w:rsidP="00340E4A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</w:p>
    <w:p w14:paraId="5A7389BE" w14:textId="376C47B5" w:rsidR="00340E4A" w:rsidRDefault="00340E4A" w:rsidP="00340E4A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</w:p>
    <w:p w14:paraId="0C98EE7A" w14:textId="4266F128" w:rsidR="004F18D3" w:rsidRDefault="004F18D3" w:rsidP="00340E4A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</w:p>
    <w:p w14:paraId="224F756F" w14:textId="77777777" w:rsidR="00340E4A" w:rsidRDefault="00340E4A" w:rsidP="00340E4A">
      <w:pPr>
        <w:spacing w:after="280" w:line="240" w:lineRule="auto"/>
        <w:rPr>
          <w:rFonts w:ascii="UICTFontTextStyleBody" w:eastAsia="Times New Roman" w:hAnsi="UICTFontTextStyleBody" w:cs="Times New Roman"/>
          <w:b/>
          <w:bCs/>
          <w:color w:val="000000"/>
        </w:rPr>
      </w:pPr>
    </w:p>
    <w:p w14:paraId="637FB916" w14:textId="625B86D9" w:rsidR="002578EE" w:rsidRPr="003D2099" w:rsidRDefault="00846DAC" w:rsidP="003D2099">
      <w:pPr>
        <w:spacing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noProof/>
        </w:rPr>
        <w:lastRenderedPageBreak/>
        <mc:AlternateContent>
          <mc:Choice Requires="wps">
            <w:drawing>
              <wp:inline distT="0" distB="0" distL="0" distR="0" wp14:anchorId="17ABAB09" wp14:editId="2FCD369D">
                <wp:extent cx="5447665" cy="3567430"/>
                <wp:effectExtent l="0" t="0" r="0" b="0"/>
                <wp:docPr id="1954475272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47665" cy="3567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932415" id="Rectangle 1" o:spid="_x0000_s1026" style="width:428.95pt;height:28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" filled="f" stroked="f">
                <o:lock v:ext="edit" aspectratio="t"/>
                <w10:anchorlock/>
              </v:rect>
            </w:pict>
          </mc:Fallback>
        </mc:AlternateContent>
      </w:r>
    </w:p>
    <w:p w14:paraId="5AEFAF94" w14:textId="74FE1FCD" w:rsidR="003D2099" w:rsidRPr="003D2099" w:rsidRDefault="003D2099" w:rsidP="003D2099">
      <w:pPr>
        <w:spacing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2FA9E4" w14:textId="1E2B5389" w:rsidR="003D2099" w:rsidRPr="003D2099" w:rsidRDefault="003D2099" w:rsidP="003D2099">
      <w:pPr>
        <w:spacing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EC5DCE" w14:textId="444E4FA1" w:rsidR="00FA483C" w:rsidRPr="007A7B2D" w:rsidRDefault="00FA483C" w:rsidP="00D41EED">
      <w:pPr>
        <w:rPr>
          <w:sz w:val="24"/>
          <w:szCs w:val="24"/>
        </w:rPr>
      </w:pPr>
    </w:p>
    <w:sectPr w:rsidR="00FA483C" w:rsidRPr="007A7B2D" w:rsidSect="00DE34B8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ICTFontTextStyleBody">
    <w:altName w:val="Cambria"/>
    <w:charset w:val="00"/>
    <w:family w:val="roman"/>
    <w:pitch w:val="default"/>
  </w:font>
  <w:font w:name=".AppleSystemUIFont">
    <w:altName w:val="Cambria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3C"/>
    <w:rsid w:val="00036CED"/>
    <w:rsid w:val="00040091"/>
    <w:rsid w:val="0007285E"/>
    <w:rsid w:val="000915B4"/>
    <w:rsid w:val="000A325D"/>
    <w:rsid w:val="000B24EA"/>
    <w:rsid w:val="000B29D7"/>
    <w:rsid w:val="000B7CB4"/>
    <w:rsid w:val="000C2F01"/>
    <w:rsid w:val="000D35E3"/>
    <w:rsid w:val="0010309F"/>
    <w:rsid w:val="001067DD"/>
    <w:rsid w:val="0013566D"/>
    <w:rsid w:val="0014421D"/>
    <w:rsid w:val="0014469E"/>
    <w:rsid w:val="001451B8"/>
    <w:rsid w:val="00155D24"/>
    <w:rsid w:val="001A070C"/>
    <w:rsid w:val="001A6891"/>
    <w:rsid w:val="001B4250"/>
    <w:rsid w:val="001B48CA"/>
    <w:rsid w:val="001B4C4E"/>
    <w:rsid w:val="001B54DE"/>
    <w:rsid w:val="001B5921"/>
    <w:rsid w:val="001B6B50"/>
    <w:rsid w:val="001C19DF"/>
    <w:rsid w:val="001D6DE0"/>
    <w:rsid w:val="001E0A99"/>
    <w:rsid w:val="002111A5"/>
    <w:rsid w:val="00241803"/>
    <w:rsid w:val="002578EE"/>
    <w:rsid w:val="0026628D"/>
    <w:rsid w:val="00274736"/>
    <w:rsid w:val="00276D2C"/>
    <w:rsid w:val="00281C92"/>
    <w:rsid w:val="00287D3E"/>
    <w:rsid w:val="00287F82"/>
    <w:rsid w:val="00291AC8"/>
    <w:rsid w:val="00294080"/>
    <w:rsid w:val="002A7A60"/>
    <w:rsid w:val="002B62AA"/>
    <w:rsid w:val="002E3C7E"/>
    <w:rsid w:val="002E7FAD"/>
    <w:rsid w:val="002F6BF3"/>
    <w:rsid w:val="00304E39"/>
    <w:rsid w:val="00310D71"/>
    <w:rsid w:val="003203C7"/>
    <w:rsid w:val="00327310"/>
    <w:rsid w:val="0033392A"/>
    <w:rsid w:val="00340E4A"/>
    <w:rsid w:val="0034230F"/>
    <w:rsid w:val="00350ADB"/>
    <w:rsid w:val="003548E7"/>
    <w:rsid w:val="00364789"/>
    <w:rsid w:val="0037428D"/>
    <w:rsid w:val="00381AB4"/>
    <w:rsid w:val="0038458D"/>
    <w:rsid w:val="003865FA"/>
    <w:rsid w:val="00390617"/>
    <w:rsid w:val="003B29D1"/>
    <w:rsid w:val="003C1A63"/>
    <w:rsid w:val="003C5D11"/>
    <w:rsid w:val="003C6E13"/>
    <w:rsid w:val="003D2099"/>
    <w:rsid w:val="003F3B20"/>
    <w:rsid w:val="003F5A02"/>
    <w:rsid w:val="003F7B52"/>
    <w:rsid w:val="0041247B"/>
    <w:rsid w:val="004306E4"/>
    <w:rsid w:val="00440D72"/>
    <w:rsid w:val="004621E7"/>
    <w:rsid w:val="00473132"/>
    <w:rsid w:val="004B5EC5"/>
    <w:rsid w:val="004B6FB4"/>
    <w:rsid w:val="004B7CCE"/>
    <w:rsid w:val="004D20D8"/>
    <w:rsid w:val="004E384D"/>
    <w:rsid w:val="004E719B"/>
    <w:rsid w:val="004F18D3"/>
    <w:rsid w:val="004F2244"/>
    <w:rsid w:val="004F54D4"/>
    <w:rsid w:val="004F6C0D"/>
    <w:rsid w:val="005002EA"/>
    <w:rsid w:val="00506496"/>
    <w:rsid w:val="005104DA"/>
    <w:rsid w:val="0052301B"/>
    <w:rsid w:val="00530809"/>
    <w:rsid w:val="005401F4"/>
    <w:rsid w:val="00547A3A"/>
    <w:rsid w:val="005641E0"/>
    <w:rsid w:val="00593636"/>
    <w:rsid w:val="005960E9"/>
    <w:rsid w:val="005B0400"/>
    <w:rsid w:val="005B0E86"/>
    <w:rsid w:val="005E543A"/>
    <w:rsid w:val="005F13EC"/>
    <w:rsid w:val="005F3268"/>
    <w:rsid w:val="005F56D4"/>
    <w:rsid w:val="00605602"/>
    <w:rsid w:val="006151D7"/>
    <w:rsid w:val="0067084E"/>
    <w:rsid w:val="006773DD"/>
    <w:rsid w:val="00677EA6"/>
    <w:rsid w:val="00687BB0"/>
    <w:rsid w:val="0069735D"/>
    <w:rsid w:val="006A3A2F"/>
    <w:rsid w:val="006E12E7"/>
    <w:rsid w:val="007034E9"/>
    <w:rsid w:val="007106B0"/>
    <w:rsid w:val="00712566"/>
    <w:rsid w:val="00712EF7"/>
    <w:rsid w:val="00725227"/>
    <w:rsid w:val="007330AB"/>
    <w:rsid w:val="007337D8"/>
    <w:rsid w:val="0075145F"/>
    <w:rsid w:val="00767D1C"/>
    <w:rsid w:val="00774608"/>
    <w:rsid w:val="00774912"/>
    <w:rsid w:val="00790D68"/>
    <w:rsid w:val="007974D7"/>
    <w:rsid w:val="007A380D"/>
    <w:rsid w:val="007A7B2D"/>
    <w:rsid w:val="007B2090"/>
    <w:rsid w:val="007B4F29"/>
    <w:rsid w:val="007B6821"/>
    <w:rsid w:val="007B7AB8"/>
    <w:rsid w:val="007C399C"/>
    <w:rsid w:val="007E7C25"/>
    <w:rsid w:val="007F1071"/>
    <w:rsid w:val="007F2F3D"/>
    <w:rsid w:val="00802BC7"/>
    <w:rsid w:val="008120C8"/>
    <w:rsid w:val="00812C54"/>
    <w:rsid w:val="0081356F"/>
    <w:rsid w:val="00843079"/>
    <w:rsid w:val="0084683E"/>
    <w:rsid w:val="00846DAC"/>
    <w:rsid w:val="00857D12"/>
    <w:rsid w:val="00874B52"/>
    <w:rsid w:val="00881727"/>
    <w:rsid w:val="008857B3"/>
    <w:rsid w:val="00892761"/>
    <w:rsid w:val="00892F47"/>
    <w:rsid w:val="0089773F"/>
    <w:rsid w:val="008A2FC9"/>
    <w:rsid w:val="008A544F"/>
    <w:rsid w:val="008B2734"/>
    <w:rsid w:val="008D29AA"/>
    <w:rsid w:val="008D749C"/>
    <w:rsid w:val="008F720A"/>
    <w:rsid w:val="00921611"/>
    <w:rsid w:val="009312E2"/>
    <w:rsid w:val="00936126"/>
    <w:rsid w:val="009371A4"/>
    <w:rsid w:val="009445A9"/>
    <w:rsid w:val="00954B29"/>
    <w:rsid w:val="00960E51"/>
    <w:rsid w:val="00977284"/>
    <w:rsid w:val="00992343"/>
    <w:rsid w:val="0099498D"/>
    <w:rsid w:val="00995A25"/>
    <w:rsid w:val="009B54DA"/>
    <w:rsid w:val="009C0DBC"/>
    <w:rsid w:val="009C2592"/>
    <w:rsid w:val="009C4AAA"/>
    <w:rsid w:val="009D3CD6"/>
    <w:rsid w:val="009E7FF8"/>
    <w:rsid w:val="00A01D48"/>
    <w:rsid w:val="00A154B0"/>
    <w:rsid w:val="00A17599"/>
    <w:rsid w:val="00A17A48"/>
    <w:rsid w:val="00A25C93"/>
    <w:rsid w:val="00A81E3E"/>
    <w:rsid w:val="00A823A8"/>
    <w:rsid w:val="00A83F83"/>
    <w:rsid w:val="00A840BD"/>
    <w:rsid w:val="00A91DEB"/>
    <w:rsid w:val="00A97EE5"/>
    <w:rsid w:val="00AB3C84"/>
    <w:rsid w:val="00AC27F2"/>
    <w:rsid w:val="00AD71F8"/>
    <w:rsid w:val="00AF493F"/>
    <w:rsid w:val="00AF4B5A"/>
    <w:rsid w:val="00B0440B"/>
    <w:rsid w:val="00B33D97"/>
    <w:rsid w:val="00B3694D"/>
    <w:rsid w:val="00B55726"/>
    <w:rsid w:val="00B70379"/>
    <w:rsid w:val="00B74F88"/>
    <w:rsid w:val="00B8282C"/>
    <w:rsid w:val="00B92710"/>
    <w:rsid w:val="00B93478"/>
    <w:rsid w:val="00B9350D"/>
    <w:rsid w:val="00BA08AE"/>
    <w:rsid w:val="00BB2CA3"/>
    <w:rsid w:val="00BC159A"/>
    <w:rsid w:val="00BF0360"/>
    <w:rsid w:val="00C21E86"/>
    <w:rsid w:val="00C4294C"/>
    <w:rsid w:val="00C5213E"/>
    <w:rsid w:val="00C736F1"/>
    <w:rsid w:val="00C85F69"/>
    <w:rsid w:val="00CA7B80"/>
    <w:rsid w:val="00CB1D67"/>
    <w:rsid w:val="00CD2F08"/>
    <w:rsid w:val="00CD364A"/>
    <w:rsid w:val="00CF5578"/>
    <w:rsid w:val="00CF5FD0"/>
    <w:rsid w:val="00D01AA1"/>
    <w:rsid w:val="00D15422"/>
    <w:rsid w:val="00D250BB"/>
    <w:rsid w:val="00D37A0B"/>
    <w:rsid w:val="00D41EED"/>
    <w:rsid w:val="00D57DE1"/>
    <w:rsid w:val="00D76AFF"/>
    <w:rsid w:val="00D8244E"/>
    <w:rsid w:val="00D83CFD"/>
    <w:rsid w:val="00D96936"/>
    <w:rsid w:val="00DA7669"/>
    <w:rsid w:val="00DD063C"/>
    <w:rsid w:val="00DD46DA"/>
    <w:rsid w:val="00DE24F3"/>
    <w:rsid w:val="00DE34B8"/>
    <w:rsid w:val="00DE456F"/>
    <w:rsid w:val="00E112A6"/>
    <w:rsid w:val="00E12555"/>
    <w:rsid w:val="00E22037"/>
    <w:rsid w:val="00E27AF5"/>
    <w:rsid w:val="00E345FF"/>
    <w:rsid w:val="00E37030"/>
    <w:rsid w:val="00E3721C"/>
    <w:rsid w:val="00E464C2"/>
    <w:rsid w:val="00E47F25"/>
    <w:rsid w:val="00E61FC7"/>
    <w:rsid w:val="00E70FBE"/>
    <w:rsid w:val="00E76232"/>
    <w:rsid w:val="00E90737"/>
    <w:rsid w:val="00E92340"/>
    <w:rsid w:val="00E96CC8"/>
    <w:rsid w:val="00EA0461"/>
    <w:rsid w:val="00EA197B"/>
    <w:rsid w:val="00EA5B79"/>
    <w:rsid w:val="00EC1267"/>
    <w:rsid w:val="00ED0B57"/>
    <w:rsid w:val="00F036F7"/>
    <w:rsid w:val="00F122FA"/>
    <w:rsid w:val="00F2503E"/>
    <w:rsid w:val="00F347B9"/>
    <w:rsid w:val="00F6445D"/>
    <w:rsid w:val="00F93D0D"/>
    <w:rsid w:val="00FA473F"/>
    <w:rsid w:val="00FA483C"/>
    <w:rsid w:val="00FA6A04"/>
    <w:rsid w:val="00FC52F9"/>
    <w:rsid w:val="00FC61D2"/>
    <w:rsid w:val="00FE0E56"/>
    <w:rsid w:val="00FE369B"/>
    <w:rsid w:val="00FE5E75"/>
    <w:rsid w:val="00FF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A35D6"/>
  <w15:chartTrackingRefBased/>
  <w15:docId w15:val="{B89BFBA2-D72F-4651-BD86-C2B152AB9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483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4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1E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D2099"/>
    <w:rPr>
      <w:rFonts w:ascii="Times New Roman" w:hAnsi="Times New Roman" w:cs="Times New Roman"/>
      <w:sz w:val="24"/>
      <w:szCs w:val="24"/>
    </w:rPr>
  </w:style>
  <w:style w:type="paragraph" w:customStyle="1" w:styleId="yiv4597294819msonormal">
    <w:name w:val="yiv4597294819msonormal"/>
    <w:basedOn w:val="Normal"/>
    <w:rsid w:val="00677EA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2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g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Nielsen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Paula2</dc:creator>
  <cp:keywords/>
  <dc:description/>
  <cp:lastModifiedBy>Smith, Dana</cp:lastModifiedBy>
  <cp:revision>3</cp:revision>
  <cp:lastPrinted>2025-12-04T15:59:00Z</cp:lastPrinted>
  <dcterms:created xsi:type="dcterms:W3CDTF">2026-05-21T17:24:00Z</dcterms:created>
  <dcterms:modified xsi:type="dcterms:W3CDTF">2026-05-22T14:19:00Z</dcterms:modified>
</cp:coreProperties>
</file>