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208C" w14:textId="1E9D3BBE" w:rsidR="004C1691" w:rsidRPr="00E12350" w:rsidRDefault="004C1691" w:rsidP="004C1691">
      <w:pPr>
        <w:rPr>
          <w:b/>
          <w:bCs/>
          <w:i/>
          <w:iCs/>
          <w:sz w:val="24"/>
          <w:szCs w:val="24"/>
        </w:rPr>
      </w:pPr>
      <w:r w:rsidRPr="00E12350">
        <w:rPr>
          <w:b/>
          <w:bCs/>
          <w:i/>
          <w:iCs/>
          <w:sz w:val="24"/>
          <w:szCs w:val="24"/>
        </w:rPr>
        <w:t xml:space="preserve">Red’s Kitchen and Catering </w:t>
      </w:r>
      <w:r>
        <w:rPr>
          <w:b/>
          <w:bCs/>
          <w:i/>
          <w:iCs/>
          <w:sz w:val="24"/>
          <w:szCs w:val="24"/>
        </w:rPr>
        <w:t>S</w:t>
      </w:r>
      <w:r w:rsidR="00860B93">
        <w:rPr>
          <w:b/>
          <w:bCs/>
          <w:i/>
          <w:iCs/>
          <w:sz w:val="24"/>
          <w:szCs w:val="24"/>
        </w:rPr>
        <w:t>ummer</w:t>
      </w:r>
      <w:r>
        <w:rPr>
          <w:b/>
          <w:bCs/>
          <w:i/>
          <w:iCs/>
          <w:sz w:val="24"/>
          <w:szCs w:val="24"/>
        </w:rPr>
        <w:t xml:space="preserve"> 2022</w:t>
      </w:r>
      <w:r w:rsidRPr="00E12350">
        <w:rPr>
          <w:b/>
          <w:bCs/>
          <w:i/>
          <w:iCs/>
          <w:sz w:val="24"/>
          <w:szCs w:val="24"/>
        </w:rPr>
        <w:t xml:space="preserve"> Appetizer Menu</w:t>
      </w:r>
    </w:p>
    <w:p w14:paraId="3952A913" w14:textId="77777777" w:rsidR="004C1691" w:rsidRDefault="004C1691" w:rsidP="004C1691">
      <w:r>
        <w:t xml:space="preserve"> For all events of 20 or more guests. Please select a minimum of 3 appetizers, with a maximum of 10, for your event. The price is based per guest and is subject to additional cost if additional items are required. </w:t>
      </w:r>
    </w:p>
    <w:p w14:paraId="332D0E74" w14:textId="77777777" w:rsidR="004C1691" w:rsidRDefault="004C1691" w:rsidP="004C1691">
      <w:r>
        <w:t>3 appetizers, $25 per guest</w:t>
      </w:r>
    </w:p>
    <w:p w14:paraId="629035BB" w14:textId="77777777" w:rsidR="004C1691" w:rsidRDefault="004C1691" w:rsidP="004C1691">
      <w:r>
        <w:t xml:space="preserve"> 5 appetizers, $35 per guest </w:t>
      </w:r>
    </w:p>
    <w:p w14:paraId="516A2C9C" w14:textId="77777777" w:rsidR="004C1691" w:rsidRDefault="004C1691" w:rsidP="004C1691">
      <w:r>
        <w:t>7 appetizers, $45 per guest</w:t>
      </w:r>
    </w:p>
    <w:p w14:paraId="713E492A" w14:textId="77777777" w:rsidR="004C1691" w:rsidRDefault="004C1691" w:rsidP="004C1691">
      <w:r>
        <w:t>10 appetizers, $65 per guest</w:t>
      </w:r>
    </w:p>
    <w:p w14:paraId="7D89D10E" w14:textId="77777777" w:rsidR="004C1691" w:rsidRDefault="004C1691" w:rsidP="004C1691">
      <w:r>
        <w:t xml:space="preserve">Menu items are subject to change and are based on availability of product. Red’s Kitchen and Catering operates out of Artisan Community Kitchen, where products containing tree nuts are produced. Please alert us to </w:t>
      </w:r>
      <w:proofErr w:type="gramStart"/>
      <w:r>
        <w:t>any and all</w:t>
      </w:r>
      <w:proofErr w:type="gramEnd"/>
      <w:r>
        <w:t xml:space="preserve"> allergies.</w:t>
      </w:r>
    </w:p>
    <w:p w14:paraId="2B260F95" w14:textId="23D480B5" w:rsidR="004C1691" w:rsidRPr="00E12350" w:rsidRDefault="004C1691" w:rsidP="004C1691">
      <w:pPr>
        <w:rPr>
          <w:b/>
          <w:bCs/>
          <w:u w:val="single"/>
        </w:rPr>
      </w:pPr>
      <w:r>
        <w:rPr>
          <w:b/>
          <w:bCs/>
          <w:u w:val="single"/>
        </w:rPr>
        <w:t>S</w:t>
      </w:r>
      <w:r w:rsidR="00860B93">
        <w:rPr>
          <w:b/>
          <w:bCs/>
          <w:u w:val="single"/>
        </w:rPr>
        <w:t>ummer</w:t>
      </w:r>
      <w:r>
        <w:rPr>
          <w:b/>
          <w:bCs/>
          <w:u w:val="single"/>
        </w:rPr>
        <w:t xml:space="preserve"> 2022</w:t>
      </w:r>
      <w:r w:rsidRPr="00E12350">
        <w:rPr>
          <w:b/>
          <w:bCs/>
          <w:u w:val="single"/>
        </w:rPr>
        <w:t xml:space="preserve"> Appetizers</w:t>
      </w:r>
      <w:r>
        <w:rPr>
          <w:b/>
          <w:bCs/>
          <w:u w:val="single"/>
        </w:rPr>
        <w:t xml:space="preserve"> (</w:t>
      </w:r>
      <w:r w:rsidRPr="007E0852">
        <w:rPr>
          <w:b/>
          <w:bCs/>
          <w:i/>
          <w:iCs/>
          <w:u w:val="single"/>
        </w:rPr>
        <w:t>DF</w:t>
      </w:r>
      <w:r>
        <w:rPr>
          <w:b/>
          <w:bCs/>
          <w:u w:val="single"/>
        </w:rPr>
        <w:t xml:space="preserve">- dairy free, </w:t>
      </w:r>
      <w:r w:rsidRPr="007E0852">
        <w:rPr>
          <w:b/>
          <w:bCs/>
          <w:i/>
          <w:iCs/>
          <w:u w:val="single"/>
        </w:rPr>
        <w:t>GF</w:t>
      </w:r>
      <w:r>
        <w:rPr>
          <w:b/>
          <w:bCs/>
          <w:u w:val="single"/>
        </w:rPr>
        <w:t>- gluten free)</w:t>
      </w:r>
    </w:p>
    <w:p w14:paraId="56A8494A" w14:textId="6EF6C3CC" w:rsidR="004C1691" w:rsidRDefault="004C1691" w:rsidP="004C1691">
      <w:r>
        <w:t>-</w:t>
      </w:r>
      <w:r w:rsidR="00124FA0">
        <w:t xml:space="preserve">Mezze platter: fresh pita, hummus from The </w:t>
      </w:r>
      <w:r w:rsidR="00512FF2">
        <w:t>Mediterranean</w:t>
      </w:r>
      <w:r w:rsidR="00124FA0">
        <w:t xml:space="preserve">, </w:t>
      </w:r>
      <w:r w:rsidR="00E2597B">
        <w:t xml:space="preserve">marinated olives, fresh vegetable assortment, </w:t>
      </w:r>
      <w:r w:rsidR="00860B93">
        <w:t>pickled vegetables</w:t>
      </w:r>
    </w:p>
    <w:p w14:paraId="11106E3B" w14:textId="19E25E39" w:rsidR="004C1691" w:rsidRDefault="004C1691" w:rsidP="004C1691">
      <w:r>
        <w:t>-</w:t>
      </w:r>
      <w:r w:rsidR="00AE77F2">
        <w:t xml:space="preserve">Seared shrimp &amp; avocado bites, rice cracker, </w:t>
      </w:r>
      <w:proofErr w:type="gramStart"/>
      <w:r w:rsidR="00AE77F2">
        <w:t>chimichurri</w:t>
      </w:r>
      <w:r w:rsidR="00BF4430">
        <w:t xml:space="preserve"> </w:t>
      </w:r>
      <w:r>
        <w:t xml:space="preserve"> </w:t>
      </w:r>
      <w:r w:rsidRPr="007E0852">
        <w:rPr>
          <w:i/>
          <w:iCs/>
        </w:rPr>
        <w:t>GF</w:t>
      </w:r>
      <w:proofErr w:type="gramEnd"/>
      <w:r w:rsidRPr="007E0852">
        <w:rPr>
          <w:i/>
          <w:iCs/>
        </w:rPr>
        <w:t>/DF</w:t>
      </w:r>
    </w:p>
    <w:p w14:paraId="3E6198D0" w14:textId="2E72F591" w:rsidR="004C1691" w:rsidRDefault="004C1691" w:rsidP="004C1691">
      <w:r>
        <w:t>-</w:t>
      </w:r>
      <w:r w:rsidR="006119F1">
        <w:t>Watermelon salad cups, feta, basil &amp; mint, balsamic drizzle</w:t>
      </w:r>
    </w:p>
    <w:p w14:paraId="41303310" w14:textId="42FAE4A5" w:rsidR="004C1691" w:rsidRDefault="004C1691" w:rsidP="004C1691">
      <w:r>
        <w:t>-</w:t>
      </w:r>
      <w:r w:rsidR="0036754A">
        <w:t>Roasted heirloom tomato tarts, with whipped feta and fresh herbs</w:t>
      </w:r>
      <w:r>
        <w:t xml:space="preserve">   </w:t>
      </w:r>
      <w:r w:rsidRPr="007E0852">
        <w:rPr>
          <w:i/>
          <w:iCs/>
        </w:rPr>
        <w:t>vegetarian</w:t>
      </w:r>
    </w:p>
    <w:p w14:paraId="7123BBEF" w14:textId="7023FF74" w:rsidR="004C1691" w:rsidRDefault="004C1691" w:rsidP="004C1691">
      <w:r>
        <w:t xml:space="preserve"> -Banh mi bites, grilled pork or chicken, pickled vegetables, sambal aioli,</w:t>
      </w:r>
      <w:r w:rsidR="00710EF7">
        <w:t xml:space="preserve"> fresh cucumber &amp;</w:t>
      </w:r>
      <w:r>
        <w:t xml:space="preserve"> cilantro   </w:t>
      </w:r>
      <w:r w:rsidRPr="007E0852">
        <w:rPr>
          <w:i/>
          <w:iCs/>
        </w:rPr>
        <w:t>DF</w:t>
      </w:r>
    </w:p>
    <w:p w14:paraId="02EDB8D6" w14:textId="3AA53D29" w:rsidR="004C1691" w:rsidRDefault="004C1691" w:rsidP="004C1691">
      <w:r>
        <w:t xml:space="preserve">-Chicken salad </w:t>
      </w:r>
      <w:r w:rsidR="006119F1">
        <w:t>cups, with endive</w:t>
      </w:r>
      <w:r>
        <w:t xml:space="preserve">, Dijon, tarragon, toasted pecan   </w:t>
      </w:r>
      <w:r w:rsidRPr="007E0852">
        <w:rPr>
          <w:i/>
          <w:iCs/>
        </w:rPr>
        <w:t>GF, DF</w:t>
      </w:r>
    </w:p>
    <w:p w14:paraId="536D2818" w14:textId="3529A29D" w:rsidR="004C1691" w:rsidRDefault="004C1691" w:rsidP="004C1691">
      <w:r>
        <w:t>-</w:t>
      </w:r>
      <w:r w:rsidR="00512FF2">
        <w:t>Caramelized onion and pear flatbread, toasted caraway aioli &amp; gruyere</w:t>
      </w:r>
    </w:p>
    <w:p w14:paraId="195038EE" w14:textId="43500563" w:rsidR="00512FF2" w:rsidRDefault="00512FF2" w:rsidP="004C1691">
      <w:r>
        <w:t xml:space="preserve">-Roasted mushroom and shallot flatbread, tarragon aioli and </w:t>
      </w:r>
      <w:r w:rsidR="00FE5F47">
        <w:t>goat’s</w:t>
      </w:r>
      <w:r>
        <w:t xml:space="preserve"> cheese </w:t>
      </w:r>
    </w:p>
    <w:p w14:paraId="3719A7BD" w14:textId="6118F6C5" w:rsidR="004C1691" w:rsidRDefault="004C1691" w:rsidP="004C1691">
      <w:r>
        <w:t>-</w:t>
      </w:r>
      <w:r w:rsidR="00FE5F47">
        <w:t>Prosciutto and brie crostini, blackberry &amp; herb compote</w:t>
      </w:r>
      <w:r w:rsidR="00B71FC2">
        <w:t>, microgreens</w:t>
      </w:r>
    </w:p>
    <w:p w14:paraId="6E44E13D" w14:textId="3EDE6515" w:rsidR="004C1691" w:rsidRDefault="004C1691" w:rsidP="004C1691">
      <w:r>
        <w:t>-Chicken satay</w:t>
      </w:r>
      <w:r w:rsidR="00FE5F47">
        <w:t xml:space="preserve"> skewers</w:t>
      </w:r>
      <w:r>
        <w:t xml:space="preserve">, peanut sauce, chili flake, mint   </w:t>
      </w:r>
      <w:r w:rsidRPr="007E0852">
        <w:rPr>
          <w:i/>
          <w:iCs/>
        </w:rPr>
        <w:t>GF, DF</w:t>
      </w:r>
    </w:p>
    <w:p w14:paraId="6381CA5C" w14:textId="5B3F403D" w:rsidR="004C1691" w:rsidRDefault="004C1691" w:rsidP="004C1691">
      <w:r>
        <w:t>-</w:t>
      </w:r>
      <w:r w:rsidR="00512FF2">
        <w:t>Seared</w:t>
      </w:r>
      <w:r>
        <w:t xml:space="preserve"> spicy tuna, rice cracker, black sesame, scallion, ponzu   </w:t>
      </w:r>
      <w:r w:rsidRPr="007E0852">
        <w:rPr>
          <w:i/>
          <w:iCs/>
        </w:rPr>
        <w:t>GF, DF</w:t>
      </w:r>
      <w:r>
        <w:rPr>
          <w:i/>
          <w:iCs/>
        </w:rPr>
        <w:t xml:space="preserve"> **</w:t>
      </w:r>
    </w:p>
    <w:p w14:paraId="053D062A" w14:textId="5A42C7B8" w:rsidR="004C1691" w:rsidRDefault="004C1691" w:rsidP="004C1691">
      <w:r>
        <w:t xml:space="preserve">-Smoked salmon </w:t>
      </w:r>
      <w:r w:rsidR="00AB318F">
        <w:t>crostini</w:t>
      </w:r>
      <w:r>
        <w:t>, shaved red onion, caper &amp; black pepper aioli</w:t>
      </w:r>
      <w:r w:rsidR="00AB318F">
        <w:t xml:space="preserve">, </w:t>
      </w:r>
      <w:proofErr w:type="gramStart"/>
      <w:r w:rsidR="00AB318F">
        <w:t>microgreens</w:t>
      </w:r>
      <w:r>
        <w:t xml:space="preserve">  </w:t>
      </w:r>
      <w:r w:rsidRPr="007E0852">
        <w:rPr>
          <w:i/>
          <w:iCs/>
        </w:rPr>
        <w:t>DF</w:t>
      </w:r>
      <w:proofErr w:type="gramEnd"/>
      <w:r>
        <w:rPr>
          <w:i/>
          <w:iCs/>
        </w:rPr>
        <w:t xml:space="preserve"> </w:t>
      </w:r>
    </w:p>
    <w:p w14:paraId="11222B77" w14:textId="62684656" w:rsidR="004C1691" w:rsidRDefault="004C1691" w:rsidP="004C1691">
      <w:r>
        <w:t xml:space="preserve"> </w:t>
      </w:r>
      <w:r w:rsidR="006F42B7">
        <w:t>-</w:t>
      </w:r>
      <w:r w:rsidR="00FE5F47">
        <w:t xml:space="preserve">Sticky </w:t>
      </w:r>
      <w:r w:rsidR="006F42B7">
        <w:t xml:space="preserve">chicken </w:t>
      </w:r>
      <w:r w:rsidR="00FE5F47">
        <w:t>wings</w:t>
      </w:r>
      <w:r w:rsidR="006F42B7">
        <w:t xml:space="preserve">, gochujang &amp; honey, toasted sesame seeds </w:t>
      </w:r>
      <w:r w:rsidR="006F42B7" w:rsidRPr="006F42B7">
        <w:rPr>
          <w:i/>
          <w:iCs/>
        </w:rPr>
        <w:t>DF</w:t>
      </w:r>
    </w:p>
    <w:p w14:paraId="66EA1C2A" w14:textId="62A11D14" w:rsidR="004C1691" w:rsidRDefault="004C1691" w:rsidP="004C1691">
      <w:r>
        <w:t>-</w:t>
      </w:r>
      <w:r w:rsidR="00BF4430">
        <w:t>Moroccan lamb</w:t>
      </w:r>
      <w:r>
        <w:t xml:space="preserve"> meatballs, rose petal harissa, </w:t>
      </w:r>
      <w:r w:rsidR="00BF4430">
        <w:t>mint yogurt</w:t>
      </w:r>
      <w:r>
        <w:t xml:space="preserve">  </w:t>
      </w:r>
    </w:p>
    <w:p w14:paraId="3E477058" w14:textId="5BB1F616" w:rsidR="004C1691" w:rsidRDefault="004C1691" w:rsidP="004C1691">
      <w:r>
        <w:t>-Steak &amp; roasted vegetable skewers,</w:t>
      </w:r>
      <w:r w:rsidR="00710EF7">
        <w:t xml:space="preserve"> (zucchini, mushroom, </w:t>
      </w:r>
      <w:r w:rsidR="00FE5F47">
        <w:t>cherry</w:t>
      </w:r>
      <w:r w:rsidR="00710EF7">
        <w:t xml:space="preserve"> tomato)</w:t>
      </w:r>
      <w:r>
        <w:t xml:space="preserve"> chimichurri   </w:t>
      </w:r>
      <w:r w:rsidRPr="007E0852">
        <w:rPr>
          <w:i/>
          <w:iCs/>
        </w:rPr>
        <w:t>GF, DF</w:t>
      </w:r>
    </w:p>
    <w:p w14:paraId="5A95579F" w14:textId="2E4F520B" w:rsidR="00004FB3" w:rsidRPr="00004FB3" w:rsidRDefault="006F42B7" w:rsidP="004C1691">
      <w:pPr>
        <w:rPr>
          <w:i/>
          <w:iCs/>
        </w:rPr>
      </w:pPr>
      <w:r>
        <w:t>-</w:t>
      </w:r>
      <w:r w:rsidR="00AE77F2">
        <w:t>Pork kielbasa skewers, roasted pineapple, teriyaki glaze</w:t>
      </w:r>
      <w:r w:rsidR="00A3399E">
        <w:t xml:space="preserve"> </w:t>
      </w:r>
      <w:r w:rsidR="00A3399E" w:rsidRPr="00A3399E">
        <w:rPr>
          <w:i/>
          <w:iCs/>
        </w:rPr>
        <w:t>GF, DF</w:t>
      </w:r>
    </w:p>
    <w:p w14:paraId="19B564E6" w14:textId="3933DDEC" w:rsidR="00C82F98" w:rsidRDefault="00004FB3">
      <w:r>
        <w:t>-Fresh summer fruit &amp; Manchego platter with melon, stone fruit, berries, with honey, orange, &amp; mint yogurt dip</w:t>
      </w:r>
    </w:p>
    <w:p w14:paraId="1E0CD0C3" w14:textId="77777777" w:rsidR="00004FB3" w:rsidRDefault="00004FB3"/>
    <w:p w14:paraId="7E10D764" w14:textId="5289FCA2" w:rsidR="00A3399E" w:rsidRDefault="00A3399E" w:rsidP="00A3399E">
      <w:r w:rsidRPr="00836A47">
        <w:rPr>
          <w:b/>
          <w:bCs/>
        </w:rPr>
        <w:t>S</w:t>
      </w:r>
      <w:r w:rsidR="00836A47" w:rsidRPr="00836A47">
        <w:rPr>
          <w:b/>
          <w:bCs/>
        </w:rPr>
        <w:t>ummer</w:t>
      </w:r>
      <w:r w:rsidRPr="00836A47">
        <w:rPr>
          <w:b/>
          <w:bCs/>
        </w:rPr>
        <w:t xml:space="preserve"> 2022 Dessert Menu</w:t>
      </w:r>
      <w:r>
        <w:t>, $6 each selection, per guest</w:t>
      </w:r>
    </w:p>
    <w:p w14:paraId="67240E03" w14:textId="68FB034B" w:rsidR="00A3399E" w:rsidRDefault="00A3399E" w:rsidP="00A3399E">
      <w:r>
        <w:t>-</w:t>
      </w:r>
      <w:proofErr w:type="spellStart"/>
      <w:r>
        <w:t>Macadon’s</w:t>
      </w:r>
      <w:proofErr w:type="spellEnd"/>
      <w:r>
        <w:t xml:space="preserve"> Macarons (assorted flavors)</w:t>
      </w:r>
    </w:p>
    <w:p w14:paraId="00BA47DD" w14:textId="6E6E1A85" w:rsidR="00A3399E" w:rsidRDefault="00A3399E" w:rsidP="00A3399E">
      <w:r>
        <w:t>-Raspberry cheesecake bites, streusel crumble</w:t>
      </w:r>
    </w:p>
    <w:p w14:paraId="6D3A7E80" w14:textId="1A1499EF" w:rsidR="00A3399E" w:rsidRDefault="00A3399E" w:rsidP="00A3399E">
      <w:r>
        <w:t>-Strawberry &amp; rhubarb jam puffs</w:t>
      </w:r>
    </w:p>
    <w:p w14:paraId="7813E68A" w14:textId="4A37F126" w:rsidR="00A3399E" w:rsidRDefault="00A3399E" w:rsidP="00A3399E">
      <w:r>
        <w:t xml:space="preserve">- </w:t>
      </w:r>
      <w:r w:rsidR="00836A47">
        <w:t>Key lime pie bites, whipped cream</w:t>
      </w:r>
    </w:p>
    <w:p w14:paraId="4A2B42CF" w14:textId="5E87E5F7" w:rsidR="00836A47" w:rsidRDefault="00836A47" w:rsidP="00A3399E">
      <w:r>
        <w:t>-Grasshopper Cake bites, dark chocolate</w:t>
      </w:r>
      <w:r w:rsidR="00F079AC">
        <w:t>, mint</w:t>
      </w:r>
    </w:p>
    <w:p w14:paraId="2E8027A8" w14:textId="77777777" w:rsidR="00A3399E" w:rsidRDefault="00A3399E" w:rsidP="00A3399E"/>
    <w:p w14:paraId="057E24B0" w14:textId="77777777" w:rsidR="00A3399E" w:rsidRDefault="00A3399E" w:rsidP="00A3399E">
      <w:r>
        <w:t>*Some menu items will change due to availability</w:t>
      </w:r>
    </w:p>
    <w:p w14:paraId="10B38B36" w14:textId="740D7D7B" w:rsidR="00A3399E" w:rsidRDefault="00A3399E" w:rsidP="00A3399E">
      <w:r>
        <w:t>*Price per person is before tax is added</w:t>
      </w:r>
    </w:p>
    <w:p w14:paraId="52F04945" w14:textId="77777777" w:rsidR="00A3399E" w:rsidRDefault="00A3399E" w:rsidP="00A3399E">
      <w:r>
        <w:t xml:space="preserve">** </w:t>
      </w:r>
      <w:r w:rsidRPr="00BF480E">
        <w:t>Consuming raw or undercooked meats, poultry, seafood, shellfish, or eggs may increase your risk of foodborne illness, especially if you have certain medical conditions.</w:t>
      </w:r>
      <w:r>
        <w:t xml:space="preserve"> </w:t>
      </w:r>
    </w:p>
    <w:p w14:paraId="6737ADD0" w14:textId="77777777" w:rsidR="00A3399E" w:rsidRDefault="00A3399E" w:rsidP="00A3399E"/>
    <w:p w14:paraId="5E13E4EB" w14:textId="77777777" w:rsidR="00A3399E" w:rsidRDefault="00A3399E" w:rsidP="00A3399E"/>
    <w:p w14:paraId="3C41FBD7" w14:textId="77777777" w:rsidR="00A3399E" w:rsidRDefault="00A3399E" w:rsidP="00A3399E">
      <w:r>
        <w:rPr>
          <w:noProof/>
        </w:rPr>
        <w:drawing>
          <wp:inline distT="0" distB="0" distL="0" distR="0" wp14:anchorId="4A67333B" wp14:editId="74254D40">
            <wp:extent cx="5943600" cy="3482975"/>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482975"/>
                    </a:xfrm>
                    <a:prstGeom prst="rect">
                      <a:avLst/>
                    </a:prstGeom>
                  </pic:spPr>
                </pic:pic>
              </a:graphicData>
            </a:graphic>
          </wp:inline>
        </w:drawing>
      </w:r>
    </w:p>
    <w:p w14:paraId="1F904E19" w14:textId="77777777" w:rsidR="00A3399E" w:rsidRDefault="00A3399E"/>
    <w:sectPr w:rsidR="00A3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91"/>
    <w:rsid w:val="00004FB3"/>
    <w:rsid w:val="00124FA0"/>
    <w:rsid w:val="0036754A"/>
    <w:rsid w:val="004C1691"/>
    <w:rsid w:val="00512FF2"/>
    <w:rsid w:val="006119F1"/>
    <w:rsid w:val="006F42B7"/>
    <w:rsid w:val="00710EF7"/>
    <w:rsid w:val="00836A47"/>
    <w:rsid w:val="00860B93"/>
    <w:rsid w:val="00A3399E"/>
    <w:rsid w:val="00AB318F"/>
    <w:rsid w:val="00AE77F2"/>
    <w:rsid w:val="00B41D3A"/>
    <w:rsid w:val="00B71FC2"/>
    <w:rsid w:val="00BF4430"/>
    <w:rsid w:val="00C82F98"/>
    <w:rsid w:val="00E2597B"/>
    <w:rsid w:val="00F079AC"/>
    <w:rsid w:val="00FE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8E3B"/>
  <w15:chartTrackingRefBased/>
  <w15:docId w15:val="{C2B34B26-E289-4924-8E0B-E92A3B93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amundsen</dc:creator>
  <cp:keywords/>
  <dc:description/>
  <cp:lastModifiedBy>lisa amundsen</cp:lastModifiedBy>
  <cp:revision>2</cp:revision>
  <dcterms:created xsi:type="dcterms:W3CDTF">2022-05-18T21:25:00Z</dcterms:created>
  <dcterms:modified xsi:type="dcterms:W3CDTF">2022-05-18T21:25:00Z</dcterms:modified>
</cp:coreProperties>
</file>