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6149" w14:textId="238509E1" w:rsidR="00CB2718" w:rsidRDefault="00484AF4" w:rsidP="00484AF4">
      <w:pPr>
        <w:jc w:val="center"/>
      </w:pPr>
      <w:r>
        <w:t>Rocky Bayou Owners Association</w:t>
      </w:r>
    </w:p>
    <w:p w14:paraId="41D8BE4D" w14:textId="632E9DCF" w:rsidR="00484AF4" w:rsidRDefault="00484AF4" w:rsidP="00484AF4">
      <w:pPr>
        <w:jc w:val="center"/>
      </w:pPr>
      <w:r>
        <w:t>PO Box 848, Niceville FL 32578</w:t>
      </w:r>
    </w:p>
    <w:p w14:paraId="0E68E8F1" w14:textId="69BD17C0" w:rsidR="00484AF4" w:rsidRDefault="00484AF4" w:rsidP="00484AF4">
      <w:pPr>
        <w:jc w:val="center"/>
      </w:pPr>
    </w:p>
    <w:p w14:paraId="1645156B" w14:textId="5C57352B" w:rsidR="00484AF4" w:rsidRDefault="00484AF4" w:rsidP="00484AF4">
      <w:pPr>
        <w:jc w:val="center"/>
      </w:pPr>
      <w:r>
        <w:t>Minutes of monthly meeting of the RBOA Board</w:t>
      </w:r>
    </w:p>
    <w:p w14:paraId="189F875E" w14:textId="0219151F" w:rsidR="00484AF4" w:rsidRDefault="00484AF4" w:rsidP="00484AF4">
      <w:pPr>
        <w:jc w:val="center"/>
      </w:pPr>
      <w:r>
        <w:t>August 14, 2024 @ RBCC</w:t>
      </w:r>
    </w:p>
    <w:p w14:paraId="174BFF6F" w14:textId="59930F81" w:rsidR="00484AF4" w:rsidRDefault="00484AF4" w:rsidP="00484AF4">
      <w:pPr>
        <w:jc w:val="center"/>
      </w:pPr>
    </w:p>
    <w:p w14:paraId="79C6B1F5" w14:textId="706F1BCF" w:rsidR="00484AF4" w:rsidRDefault="00484AF4" w:rsidP="00484AF4">
      <w:r>
        <w:t>In Attendance:</w:t>
      </w:r>
    </w:p>
    <w:p w14:paraId="718ABEAB" w14:textId="77777777" w:rsidR="00484AF4" w:rsidRDefault="00484AF4" w:rsidP="00484AF4"/>
    <w:p w14:paraId="3C79DF7B" w14:textId="0ABD4867" w:rsidR="00484AF4" w:rsidRDefault="00484AF4" w:rsidP="00484AF4">
      <w:r>
        <w:t>Board Members:</w:t>
      </w:r>
    </w:p>
    <w:p w14:paraId="1A8F48A6" w14:textId="2B15E5EC" w:rsidR="00484AF4" w:rsidRDefault="00484AF4" w:rsidP="00484AF4">
      <w:r>
        <w:t>Joe Bradley, President</w:t>
      </w:r>
      <w:r>
        <w:tab/>
      </w:r>
      <w:r>
        <w:tab/>
      </w:r>
      <w:r>
        <w:tab/>
      </w:r>
      <w:r>
        <w:tab/>
        <w:t>Tracy Wood, Vice-President</w:t>
      </w:r>
    </w:p>
    <w:p w14:paraId="23DC0A1F" w14:textId="77777777" w:rsidR="00280545" w:rsidRDefault="00484AF4" w:rsidP="00484AF4">
      <w:r>
        <w:t>Jeff McAdoo, Compliance</w:t>
      </w:r>
      <w:r>
        <w:tab/>
      </w:r>
      <w:r>
        <w:tab/>
      </w:r>
      <w:r>
        <w:tab/>
        <w:t xml:space="preserve">Rusty </w:t>
      </w:r>
      <w:proofErr w:type="spellStart"/>
      <w:r>
        <w:t>Ravenhorst</w:t>
      </w:r>
      <w:proofErr w:type="spellEnd"/>
      <w:r>
        <w:t>, Maintenance</w:t>
      </w:r>
      <w:r>
        <w:tab/>
      </w:r>
      <w:r>
        <w:tab/>
      </w:r>
    </w:p>
    <w:p w14:paraId="11D5112E" w14:textId="62075F35" w:rsidR="00484AF4" w:rsidRDefault="00484AF4" w:rsidP="00484AF4">
      <w:r>
        <w:t xml:space="preserve">Wendy </w:t>
      </w:r>
      <w:proofErr w:type="spellStart"/>
      <w:r>
        <w:t>Oleen</w:t>
      </w:r>
      <w:proofErr w:type="spellEnd"/>
      <w:r>
        <w:t>, Finance</w:t>
      </w:r>
      <w:r w:rsidR="00280545">
        <w:tab/>
      </w:r>
      <w:r w:rsidR="00280545">
        <w:tab/>
      </w:r>
      <w:r w:rsidR="00280545">
        <w:tab/>
      </w:r>
      <w:r>
        <w:t>Jamie Dorsey, Environmental</w:t>
      </w:r>
    </w:p>
    <w:p w14:paraId="3387B44F" w14:textId="781CFE22" w:rsidR="00484AF4" w:rsidRDefault="00484AF4" w:rsidP="00484AF4"/>
    <w:p w14:paraId="545BC17B" w14:textId="77777777" w:rsidR="00280545" w:rsidRDefault="00280545" w:rsidP="00484AF4"/>
    <w:p w14:paraId="0B4E4A7A" w14:textId="07FCF5E2" w:rsidR="00484AF4" w:rsidRDefault="00484AF4" w:rsidP="00484AF4">
      <w:r>
        <w:t xml:space="preserve">Meeting called to order by Joe Bradley at </w:t>
      </w:r>
      <w:r w:rsidR="00E04773">
        <w:t>6:37</w:t>
      </w:r>
    </w:p>
    <w:p w14:paraId="5FBD6C21" w14:textId="00EA05E2" w:rsidR="00484AF4" w:rsidRDefault="00484AF4" w:rsidP="00484AF4"/>
    <w:p w14:paraId="2CF0650D" w14:textId="7CC1AE45" w:rsidR="00484AF4" w:rsidRDefault="00484AF4" w:rsidP="00484AF4">
      <w:r w:rsidRPr="00F104BD">
        <w:rPr>
          <w:u w:val="single"/>
        </w:rPr>
        <w:t>Previous Meeting Minutes</w:t>
      </w:r>
      <w:r>
        <w:t>:</w:t>
      </w:r>
    </w:p>
    <w:p w14:paraId="2D4781BB" w14:textId="0E718DA3" w:rsidR="00484AF4" w:rsidRDefault="00484AF4" w:rsidP="00484AF4">
      <w:r>
        <w:t>July 10</w:t>
      </w:r>
      <w:r w:rsidRPr="00484AF4">
        <w:rPr>
          <w:vertAlign w:val="superscript"/>
        </w:rPr>
        <w:t>th</w:t>
      </w:r>
      <w:r>
        <w:t xml:space="preserve"> meeting minutes circulated in advance via email.</w:t>
      </w:r>
    </w:p>
    <w:p w14:paraId="355351F9" w14:textId="647CA4E5" w:rsidR="00E04773" w:rsidRDefault="00E04773" w:rsidP="00484AF4">
      <w:r>
        <w:t xml:space="preserve">Motion – Jamie, </w:t>
      </w:r>
      <w:proofErr w:type="gramStart"/>
      <w:r>
        <w:t xml:space="preserve">Second </w:t>
      </w:r>
      <w:r w:rsidR="00ED5074">
        <w:t xml:space="preserve"> -</w:t>
      </w:r>
      <w:proofErr w:type="gramEnd"/>
      <w:r w:rsidR="00ED5074">
        <w:t xml:space="preserve"> </w:t>
      </w:r>
      <w:r>
        <w:t>Rusty</w:t>
      </w:r>
      <w:r w:rsidR="00ED5074">
        <w:t>, unanimously approved.</w:t>
      </w:r>
    </w:p>
    <w:p w14:paraId="1E45ADCD" w14:textId="3E41861D" w:rsidR="00484AF4" w:rsidRDefault="00484AF4" w:rsidP="005907CC"/>
    <w:p w14:paraId="3B2FACBE" w14:textId="2F02D53C" w:rsidR="00484AF4" w:rsidRDefault="00484AF4" w:rsidP="00484AF4"/>
    <w:p w14:paraId="1ABB1AF8" w14:textId="14B4FFD2" w:rsidR="00484AF4" w:rsidRPr="00F104BD" w:rsidRDefault="00484AF4" w:rsidP="00484AF4">
      <w:pPr>
        <w:rPr>
          <w:u w:val="single"/>
        </w:rPr>
      </w:pPr>
      <w:r w:rsidRPr="00F104BD">
        <w:rPr>
          <w:u w:val="single"/>
        </w:rPr>
        <w:t>Financial/Budget: Presented by Wendy</w:t>
      </w:r>
    </w:p>
    <w:p w14:paraId="7EC6DC79" w14:textId="4A178619" w:rsidR="00F62145" w:rsidRDefault="00F62145" w:rsidP="00484AF4">
      <w:r>
        <w:t xml:space="preserve">We have </w:t>
      </w:r>
      <w:r w:rsidR="00E04773">
        <w:t>2</w:t>
      </w:r>
      <w:r>
        <w:t xml:space="preserve"> remaining HOA fees still outstanding</w:t>
      </w:r>
    </w:p>
    <w:p w14:paraId="482683FD" w14:textId="373A22C9" w:rsidR="00F62145" w:rsidRDefault="00F62145" w:rsidP="00484AF4">
      <w:r>
        <w:t xml:space="preserve">Expenses: </w:t>
      </w:r>
      <w:r>
        <w:tab/>
      </w:r>
      <w:r>
        <w:tab/>
        <w:t>$2,033.41</w:t>
      </w:r>
    </w:p>
    <w:p w14:paraId="1CEBAB6C" w14:textId="7DAC725F" w:rsidR="00F62145" w:rsidRDefault="00F62145" w:rsidP="00484AF4">
      <w:r>
        <w:t xml:space="preserve">Revenue:  </w:t>
      </w:r>
      <w:r>
        <w:tab/>
      </w:r>
      <w:r>
        <w:tab/>
      </w:r>
      <w:r w:rsidRPr="00F62145">
        <w:rPr>
          <w:u w:val="single"/>
        </w:rPr>
        <w:t>$   363.19</w:t>
      </w:r>
    </w:p>
    <w:p w14:paraId="378A91CF" w14:textId="110375C8" w:rsidR="00F62145" w:rsidRDefault="00F62145" w:rsidP="00484AF4">
      <w:r>
        <w:t>Net (outflow)</w:t>
      </w:r>
      <w:r>
        <w:tab/>
        <w:t xml:space="preserve">        </w:t>
      </w:r>
      <w:proofErr w:type="gramStart"/>
      <w:r>
        <w:t xml:space="preserve">   (</w:t>
      </w:r>
      <w:proofErr w:type="gramEnd"/>
      <w:r>
        <w:t>$1,670.22)</w:t>
      </w:r>
    </w:p>
    <w:p w14:paraId="4CCA3A3E" w14:textId="05294C65" w:rsidR="00F62145" w:rsidRDefault="00F62145" w:rsidP="00484AF4"/>
    <w:p w14:paraId="1C647970" w14:textId="14CAE49A" w:rsidR="00F62145" w:rsidRDefault="00F62145" w:rsidP="00484AF4">
      <w:r>
        <w:t xml:space="preserve">Total of 3 accounts: </w:t>
      </w:r>
      <w:r>
        <w:tab/>
        <w:t>$133,251.81</w:t>
      </w:r>
    </w:p>
    <w:p w14:paraId="46B0A310" w14:textId="016C82B8" w:rsidR="0008683C" w:rsidRDefault="0008683C" w:rsidP="00484AF4"/>
    <w:p w14:paraId="442ADB3A" w14:textId="34FC7BD6" w:rsidR="0008683C" w:rsidRDefault="0008683C" w:rsidP="00484AF4">
      <w:r>
        <w:t xml:space="preserve">*CD maturing 8/20 </w:t>
      </w:r>
      <w:r w:rsidR="00631C0A">
        <w:t>–</w:t>
      </w:r>
      <w:r>
        <w:t xml:space="preserve"> </w:t>
      </w:r>
      <w:r w:rsidR="00631C0A">
        <w:t xml:space="preserve">Wendy will check </w:t>
      </w:r>
      <w:proofErr w:type="gramStart"/>
      <w:r w:rsidR="00631C0A">
        <w:t>rates,</w:t>
      </w:r>
      <w:proofErr w:type="gramEnd"/>
      <w:r w:rsidR="00631C0A">
        <w:t xml:space="preserve"> email board and board will vote accordingly.</w:t>
      </w:r>
    </w:p>
    <w:p w14:paraId="3ECF5833" w14:textId="05832D80" w:rsidR="0008683C" w:rsidRDefault="0008683C" w:rsidP="00484AF4">
      <w:r>
        <w:t>*</w:t>
      </w:r>
      <w:r w:rsidR="00ED5074">
        <w:t xml:space="preserve">It was </w:t>
      </w:r>
      <w:r>
        <w:t>decided to pay storage fee through 12/31/2024 to avoid a 3% transaction charge</w:t>
      </w:r>
      <w:r w:rsidR="00ED5074">
        <w:t>.</w:t>
      </w:r>
    </w:p>
    <w:p w14:paraId="2A18B5CE" w14:textId="77777777" w:rsidR="00F62145" w:rsidRDefault="00F62145" w:rsidP="00484AF4"/>
    <w:p w14:paraId="7ED788DB" w14:textId="77777777" w:rsidR="00631C0A" w:rsidRDefault="00631C0A" w:rsidP="00484AF4">
      <w:pPr>
        <w:rPr>
          <w:u w:val="single"/>
        </w:rPr>
      </w:pPr>
    </w:p>
    <w:p w14:paraId="041D0EAC" w14:textId="6DFF867E" w:rsidR="00484AF4" w:rsidRDefault="00F104BD" w:rsidP="00484AF4">
      <w:pPr>
        <w:rPr>
          <w:u w:val="single"/>
        </w:rPr>
      </w:pPr>
      <w:r w:rsidRPr="00F104BD">
        <w:rPr>
          <w:u w:val="single"/>
        </w:rPr>
        <w:t>Architectural Control: Presented by Ben</w:t>
      </w:r>
    </w:p>
    <w:p w14:paraId="51B75C41" w14:textId="24643FA1" w:rsidR="0008683C" w:rsidRPr="00631C0A" w:rsidRDefault="0008683C" w:rsidP="00484AF4">
      <w:r w:rsidRPr="00631C0A">
        <w:t xml:space="preserve">Reported by </w:t>
      </w:r>
      <w:r w:rsidR="00631C0A">
        <w:t>email – 2 fence applications being processed</w:t>
      </w:r>
    </w:p>
    <w:p w14:paraId="1BE2C7C3" w14:textId="66163D9C" w:rsidR="00F104BD" w:rsidRDefault="00F104BD" w:rsidP="00484AF4">
      <w:pPr>
        <w:rPr>
          <w:u w:val="single"/>
        </w:rPr>
      </w:pPr>
    </w:p>
    <w:p w14:paraId="73C4DE9F" w14:textId="77777777" w:rsidR="00631C0A" w:rsidRDefault="00631C0A" w:rsidP="00484AF4">
      <w:pPr>
        <w:rPr>
          <w:u w:val="single"/>
        </w:rPr>
      </w:pPr>
    </w:p>
    <w:p w14:paraId="7E46653B" w14:textId="2DAA27C8" w:rsidR="00F104BD" w:rsidRDefault="00F104BD" w:rsidP="00484AF4">
      <w:pPr>
        <w:rPr>
          <w:u w:val="single"/>
        </w:rPr>
      </w:pPr>
      <w:r>
        <w:rPr>
          <w:u w:val="single"/>
        </w:rPr>
        <w:t>Compliance: Presented by Jeff</w:t>
      </w:r>
    </w:p>
    <w:p w14:paraId="587D4DB8" w14:textId="53A4F3A2" w:rsidR="00276523" w:rsidRDefault="00965A5D" w:rsidP="00F657CB">
      <w:pPr>
        <w:ind w:left="720"/>
      </w:pPr>
      <w:r>
        <w:t>*</w:t>
      </w:r>
      <w:r w:rsidR="00631C0A" w:rsidRPr="00631C0A">
        <w:t xml:space="preserve">1598 </w:t>
      </w:r>
      <w:proofErr w:type="spellStart"/>
      <w:r w:rsidR="00631C0A" w:rsidRPr="00631C0A">
        <w:t>Ruckel</w:t>
      </w:r>
      <w:proofErr w:type="spellEnd"/>
      <w:r w:rsidR="00631C0A" w:rsidRPr="00631C0A">
        <w:t xml:space="preserve"> Dr</w:t>
      </w:r>
      <w:r w:rsidR="00276523">
        <w:t xml:space="preserve"> – </w:t>
      </w:r>
      <w:r>
        <w:t>utility t</w:t>
      </w:r>
      <w:r w:rsidR="00276523">
        <w:t>railer beside house</w:t>
      </w:r>
      <w:r w:rsidR="00072F1C">
        <w:t xml:space="preserve"> </w:t>
      </w:r>
      <w:r>
        <w:t>– researching covenants in detail before sending letter</w:t>
      </w:r>
    </w:p>
    <w:p w14:paraId="129917A4" w14:textId="20790DB3" w:rsidR="00276523" w:rsidRDefault="00965A5D" w:rsidP="00F657CB">
      <w:pPr>
        <w:ind w:firstLine="720"/>
      </w:pPr>
      <w:r>
        <w:t>*</w:t>
      </w:r>
      <w:r w:rsidR="00276523">
        <w:t xml:space="preserve">1590 </w:t>
      </w:r>
      <w:proofErr w:type="spellStart"/>
      <w:r w:rsidR="00276523">
        <w:t>Ruckel</w:t>
      </w:r>
      <w:proofErr w:type="spellEnd"/>
      <w:r w:rsidR="00276523">
        <w:t xml:space="preserve"> Dr – boat with tarp</w:t>
      </w:r>
      <w:r w:rsidR="00072F1C">
        <w:t xml:space="preserve"> – sent letter</w:t>
      </w:r>
    </w:p>
    <w:p w14:paraId="556DC857" w14:textId="77777777" w:rsidR="00914A2A" w:rsidRDefault="00965A5D" w:rsidP="00914A2A">
      <w:pPr>
        <w:ind w:firstLine="720"/>
      </w:pPr>
      <w:r>
        <w:t>*</w:t>
      </w:r>
      <w:r w:rsidR="00276523">
        <w:t>222 Wava – boat trailer in yard</w:t>
      </w:r>
      <w:r>
        <w:t xml:space="preserve"> – sent letter</w:t>
      </w:r>
    </w:p>
    <w:p w14:paraId="33138DC1" w14:textId="66DEAB37" w:rsidR="00276523" w:rsidRDefault="00914A2A" w:rsidP="00F657CB">
      <w:pPr>
        <w:ind w:left="720"/>
      </w:pPr>
      <w:r>
        <w:t>*</w:t>
      </w:r>
      <w:r w:rsidR="00276523">
        <w:t>1 Kristin Circle – overall condition of property – posing safety concerns. Discussion of how to proceed.</w:t>
      </w:r>
    </w:p>
    <w:p w14:paraId="1FCF21B5" w14:textId="4DCC7304" w:rsidR="00914A2A" w:rsidRDefault="00914A2A" w:rsidP="00F657CB">
      <w:pPr>
        <w:ind w:left="720"/>
      </w:pPr>
      <w:r>
        <w:t>*</w:t>
      </w:r>
      <w:r w:rsidR="00276523">
        <w:t xml:space="preserve">Kristin – </w:t>
      </w:r>
      <w:proofErr w:type="spellStart"/>
      <w:r w:rsidR="00276523">
        <w:t>Auxillary</w:t>
      </w:r>
      <w:proofErr w:type="spellEnd"/>
      <w:r w:rsidR="00276523">
        <w:t xml:space="preserve"> unit</w:t>
      </w:r>
      <w:r w:rsidR="00F657CB">
        <w:t xml:space="preserve"> – continuing conversation with owner about the plans and how it fits within the covenants of unit 3.</w:t>
      </w:r>
    </w:p>
    <w:p w14:paraId="3384C1BD" w14:textId="698EF3A8" w:rsidR="00914A2A" w:rsidRDefault="00914A2A" w:rsidP="00F657CB">
      <w:pPr>
        <w:ind w:firstLine="720"/>
      </w:pPr>
      <w:r>
        <w:t xml:space="preserve">*Wava – conversation regarding new boat - boat is at a storage facility for now. </w:t>
      </w:r>
    </w:p>
    <w:p w14:paraId="2C266E3E" w14:textId="595FFDD0" w:rsidR="00A86FCA" w:rsidRDefault="00A86FCA" w:rsidP="00F657CB">
      <w:pPr>
        <w:ind w:firstLine="720"/>
      </w:pPr>
    </w:p>
    <w:p w14:paraId="529904BB" w14:textId="74A64CED" w:rsidR="00A86FCA" w:rsidRDefault="00A86FCA" w:rsidP="00A86FCA">
      <w:pPr>
        <w:ind w:left="720"/>
      </w:pPr>
      <w:r>
        <w:t xml:space="preserve">Regarding </w:t>
      </w:r>
      <w:proofErr w:type="spellStart"/>
      <w:r>
        <w:t>LiveOak</w:t>
      </w:r>
      <w:proofErr w:type="spellEnd"/>
      <w:r>
        <w:t xml:space="preserve"> installation – owner inquired regarding flags.  Email will be sent noting they have begun installation and hopefully flags will be removed soon.</w:t>
      </w:r>
      <w:r w:rsidR="001B06C7">
        <w:t xml:space="preserve"> </w:t>
      </w:r>
    </w:p>
    <w:p w14:paraId="0B04DD49" w14:textId="77777777" w:rsidR="00914A2A" w:rsidRPr="00631C0A" w:rsidRDefault="00914A2A" w:rsidP="001B06C7"/>
    <w:p w14:paraId="1CAD2EC2" w14:textId="3AE78D1D" w:rsidR="00F104BD" w:rsidRDefault="00F104BD" w:rsidP="00484AF4">
      <w:pPr>
        <w:rPr>
          <w:u w:val="single"/>
        </w:rPr>
      </w:pPr>
    </w:p>
    <w:p w14:paraId="601D53B2" w14:textId="5F2F9F00" w:rsidR="00F104BD" w:rsidRDefault="00F104BD" w:rsidP="00484AF4">
      <w:pPr>
        <w:rPr>
          <w:u w:val="single"/>
        </w:rPr>
      </w:pPr>
      <w:r>
        <w:rPr>
          <w:u w:val="single"/>
        </w:rPr>
        <w:t>Maintenance: Presented by Rusty</w:t>
      </w:r>
    </w:p>
    <w:p w14:paraId="40F3AB9A" w14:textId="77777777" w:rsidR="00EF7615" w:rsidRDefault="00EF7615" w:rsidP="00484AF4">
      <w:pPr>
        <w:rPr>
          <w:u w:val="single"/>
        </w:rPr>
      </w:pPr>
    </w:p>
    <w:p w14:paraId="14A678F6" w14:textId="55A612E4" w:rsidR="00EF7615" w:rsidRDefault="00EF7615" w:rsidP="00484AF4">
      <w:pPr>
        <w:rPr>
          <w:u w:val="single"/>
        </w:rPr>
      </w:pPr>
      <w:r>
        <w:rPr>
          <w:u w:val="single"/>
        </w:rPr>
        <w:t>Lawn &amp; Landscape:</w:t>
      </w:r>
    </w:p>
    <w:p w14:paraId="3A7A7317" w14:textId="14752AA5" w:rsidR="00F657CB" w:rsidRPr="006214B9" w:rsidRDefault="006214B9" w:rsidP="00484AF4">
      <w:r w:rsidRPr="006214B9">
        <w:t>Rusty made recommendation to give landscape</w:t>
      </w:r>
      <w:r>
        <w:t xml:space="preserve"> and lawn service </w:t>
      </w:r>
      <w:r w:rsidRPr="006214B9">
        <w:t xml:space="preserve">contract to </w:t>
      </w:r>
      <w:proofErr w:type="spellStart"/>
      <w:r w:rsidRPr="006214B9">
        <w:t>YardSharks</w:t>
      </w:r>
      <w:proofErr w:type="spellEnd"/>
      <w:r w:rsidR="002D7DBB">
        <w:t xml:space="preserve"> LLC</w:t>
      </w:r>
      <w:r w:rsidRPr="006214B9">
        <w:t>.</w:t>
      </w:r>
    </w:p>
    <w:p w14:paraId="1742EBA4" w14:textId="5D5E1809" w:rsidR="006214B9" w:rsidRDefault="006214B9" w:rsidP="00484AF4">
      <w:r w:rsidRPr="006214B9">
        <w:t>He spoke with 4 vendors. Three submitted bids – one declined</w:t>
      </w:r>
      <w:r>
        <w:t xml:space="preserve"> to submit</w:t>
      </w:r>
      <w:r w:rsidRPr="006214B9">
        <w:t>.</w:t>
      </w:r>
      <w:r>
        <w:t xml:space="preserve"> </w:t>
      </w:r>
    </w:p>
    <w:p w14:paraId="5197CECD" w14:textId="5C29ED4F" w:rsidR="006214B9" w:rsidRDefault="006214B9" w:rsidP="00484AF4">
      <w:r>
        <w:t>See attached</w:t>
      </w:r>
      <w:r w:rsidR="002D7DBB">
        <w:t xml:space="preserve">. </w:t>
      </w:r>
    </w:p>
    <w:p w14:paraId="4F81E7F5" w14:textId="0C46CBB7" w:rsidR="002D7DBB" w:rsidRDefault="002D7DBB" w:rsidP="002D7DBB">
      <w:pPr>
        <w:pStyle w:val="ListParagraph"/>
        <w:numPr>
          <w:ilvl w:val="0"/>
          <w:numId w:val="3"/>
        </w:numPr>
      </w:pPr>
      <w:r>
        <w:t xml:space="preserve">Motion to accept </w:t>
      </w:r>
      <w:proofErr w:type="spellStart"/>
      <w:r>
        <w:t>YardShark’s</w:t>
      </w:r>
      <w:proofErr w:type="spellEnd"/>
      <w:r>
        <w:t xml:space="preserve"> bid was made by Jamie, seconded by Wendy – unanimously approved.</w:t>
      </w:r>
    </w:p>
    <w:p w14:paraId="1301CFF9" w14:textId="5829BCFA" w:rsidR="002D7DBB" w:rsidRDefault="002D7DBB" w:rsidP="002D7DBB">
      <w:pPr>
        <w:pStyle w:val="ListParagraph"/>
        <w:numPr>
          <w:ilvl w:val="0"/>
          <w:numId w:val="3"/>
        </w:numPr>
      </w:pPr>
      <w:r>
        <w:t>Notice of termination</w:t>
      </w:r>
      <w:r w:rsidR="00ED5074">
        <w:t xml:space="preserve"> will be sent</w:t>
      </w:r>
      <w:r>
        <w:t xml:space="preserve"> to Natural Lawn of NWF effective Sept 30</w:t>
      </w:r>
      <w:r w:rsidR="00EA05FB" w:rsidRPr="00EA05FB">
        <w:rPr>
          <w:vertAlign w:val="superscript"/>
        </w:rPr>
        <w:t>th</w:t>
      </w:r>
      <w:r w:rsidR="00EA05FB">
        <w:t xml:space="preserve">2024 – </w:t>
      </w:r>
      <w:r w:rsidR="00ED5074">
        <w:t>M</w:t>
      </w:r>
      <w:r w:rsidR="00EA05FB">
        <w:t xml:space="preserve">otioned Joe, </w:t>
      </w:r>
      <w:r w:rsidR="00ED5074">
        <w:t>S</w:t>
      </w:r>
      <w:r w:rsidR="00EA05FB">
        <w:t xml:space="preserve">econded Jamie, </w:t>
      </w:r>
      <w:proofErr w:type="gramStart"/>
      <w:r w:rsidR="00ED5074">
        <w:t>U</w:t>
      </w:r>
      <w:r w:rsidR="00EA05FB">
        <w:t>nanimously</w:t>
      </w:r>
      <w:proofErr w:type="gramEnd"/>
      <w:r w:rsidR="00EA05FB">
        <w:t xml:space="preserve"> approved</w:t>
      </w:r>
    </w:p>
    <w:p w14:paraId="3840EF96" w14:textId="761261D4" w:rsidR="002D7DBB" w:rsidRDefault="002D7DBB" w:rsidP="002D7DBB"/>
    <w:p w14:paraId="3A3FF794" w14:textId="2536A21F" w:rsidR="002D7DBB" w:rsidRDefault="002D7DBB" w:rsidP="002D7DBB">
      <w:r w:rsidRPr="00EF7615">
        <w:rPr>
          <w:u w:val="single"/>
        </w:rPr>
        <w:t>Dam Update</w:t>
      </w:r>
      <w:r>
        <w:t>:</w:t>
      </w:r>
    </w:p>
    <w:p w14:paraId="3BF63F7A" w14:textId="12A4177E" w:rsidR="002D7DBB" w:rsidRDefault="002D7DBB" w:rsidP="002D7DBB">
      <w:r>
        <w:t xml:space="preserve">Rusty and Tracy met with Ryan Barrow, Compliance Specialist with </w:t>
      </w:r>
      <w:r w:rsidR="00C655DD">
        <w:t>NWF Water Management District. He made suggestion for maintenance and gave recommendations for certification.</w:t>
      </w:r>
    </w:p>
    <w:p w14:paraId="23E1B173" w14:textId="4DE5889E" w:rsidR="002D7DBB" w:rsidRDefault="002D7DBB" w:rsidP="002D7DBB">
      <w:r>
        <w:t xml:space="preserve">We need an engineering firm to </w:t>
      </w:r>
      <w:r w:rsidR="00C655DD">
        <w:t>inspect and provide rating/certification for the dam</w:t>
      </w:r>
      <w:r w:rsidR="00EF7615">
        <w:t>s</w:t>
      </w:r>
      <w:r w:rsidR="00C655DD">
        <w:t>.</w:t>
      </w:r>
    </w:p>
    <w:p w14:paraId="17141233" w14:textId="78E555C3" w:rsidR="00C655DD" w:rsidRDefault="00C655DD" w:rsidP="002D7DBB">
      <w:r>
        <w:t>*Rusty made a motion to get a quote from an engineering firm to certify the dam</w:t>
      </w:r>
      <w:r w:rsidR="00EF7615">
        <w:t>s</w:t>
      </w:r>
      <w:r>
        <w:t xml:space="preserve">. </w:t>
      </w:r>
      <w:r w:rsidR="00EF7615">
        <w:t>Jeff seconded, unanimously approved.</w:t>
      </w:r>
    </w:p>
    <w:p w14:paraId="050255FB" w14:textId="45A91F60" w:rsidR="00F104BD" w:rsidRDefault="00F104BD" w:rsidP="00484AF4">
      <w:pPr>
        <w:rPr>
          <w:u w:val="single"/>
        </w:rPr>
      </w:pPr>
    </w:p>
    <w:p w14:paraId="042591A0" w14:textId="5D6CA26F" w:rsidR="00F104BD" w:rsidRPr="00EF7615" w:rsidRDefault="00EF7615" w:rsidP="00484AF4">
      <w:r w:rsidRPr="00EF7615">
        <w:t xml:space="preserve">Possible </w:t>
      </w:r>
      <w:proofErr w:type="gramStart"/>
      <w:r w:rsidRPr="00EF7615">
        <w:t>Volunte</w:t>
      </w:r>
      <w:r w:rsidR="00C4701F">
        <w:t>e</w:t>
      </w:r>
      <w:r w:rsidRPr="00EF7615">
        <w:t>r day</w:t>
      </w:r>
      <w:proofErr w:type="gramEnd"/>
      <w:r w:rsidRPr="00EF7615">
        <w:t xml:space="preserve"> to be planned for October</w:t>
      </w:r>
      <w:r w:rsidR="00ED5074">
        <w:t>.</w:t>
      </w:r>
    </w:p>
    <w:p w14:paraId="2EAE172B" w14:textId="77777777" w:rsidR="00EF7615" w:rsidRDefault="00EF7615" w:rsidP="00484AF4">
      <w:pPr>
        <w:rPr>
          <w:u w:val="single"/>
        </w:rPr>
      </w:pPr>
    </w:p>
    <w:p w14:paraId="24F94E06" w14:textId="77777777" w:rsidR="00EF7615" w:rsidRDefault="00EF7615" w:rsidP="00484AF4">
      <w:pPr>
        <w:rPr>
          <w:u w:val="single"/>
        </w:rPr>
      </w:pPr>
    </w:p>
    <w:p w14:paraId="16D5CA6E" w14:textId="2BCF7124" w:rsidR="00F104BD" w:rsidRDefault="00F104BD" w:rsidP="00484AF4">
      <w:pPr>
        <w:rPr>
          <w:u w:val="single"/>
        </w:rPr>
      </w:pPr>
      <w:r>
        <w:rPr>
          <w:u w:val="single"/>
        </w:rPr>
        <w:t>Environmental: Presented by Jamie</w:t>
      </w:r>
    </w:p>
    <w:p w14:paraId="50343045" w14:textId="15D3E99C" w:rsidR="00870785" w:rsidRPr="00870785" w:rsidRDefault="00870785" w:rsidP="00484AF4">
      <w:r w:rsidRPr="00870785">
        <w:t>Nothing to report</w:t>
      </w:r>
    </w:p>
    <w:p w14:paraId="40B657D2" w14:textId="7DB5BBD7" w:rsidR="00F104BD" w:rsidRDefault="00F104BD" w:rsidP="00484AF4">
      <w:pPr>
        <w:rPr>
          <w:u w:val="single"/>
        </w:rPr>
      </w:pPr>
    </w:p>
    <w:p w14:paraId="3FF433D2" w14:textId="77777777" w:rsidR="00870785" w:rsidRDefault="00870785" w:rsidP="00484AF4">
      <w:pPr>
        <w:rPr>
          <w:u w:val="single"/>
        </w:rPr>
      </w:pPr>
    </w:p>
    <w:p w14:paraId="6463C0AB" w14:textId="0C593411" w:rsidR="00F104BD" w:rsidRDefault="00F104BD" w:rsidP="00484AF4">
      <w:pPr>
        <w:rPr>
          <w:u w:val="single"/>
        </w:rPr>
      </w:pPr>
      <w:r>
        <w:rPr>
          <w:u w:val="single"/>
        </w:rPr>
        <w:t>Old Business</w:t>
      </w:r>
      <w:r w:rsidR="004B7648">
        <w:rPr>
          <w:u w:val="single"/>
        </w:rPr>
        <w:t>:</w:t>
      </w:r>
    </w:p>
    <w:p w14:paraId="1C729063" w14:textId="77777777" w:rsidR="00870785" w:rsidRDefault="00F104BD" w:rsidP="00484AF4">
      <w:r>
        <w:t xml:space="preserve">Governing Documents: </w:t>
      </w:r>
    </w:p>
    <w:p w14:paraId="7D0861FB" w14:textId="1674DDED" w:rsidR="00F104BD" w:rsidRDefault="00F104BD" w:rsidP="00484AF4">
      <w:r>
        <w:t>Tracy said she has reached out to a Community Association Management company to see if they would be willing to take on this project and what it may cost.  She is awaiting a response and will update the board soon as she knows anything.</w:t>
      </w:r>
    </w:p>
    <w:p w14:paraId="54CA2677" w14:textId="6A328AC8" w:rsidR="004B7648" w:rsidRDefault="004B7648" w:rsidP="00484AF4"/>
    <w:p w14:paraId="30030C8C" w14:textId="33D3D53A" w:rsidR="004B7648" w:rsidRDefault="004B7648" w:rsidP="00484AF4">
      <w:pPr>
        <w:rPr>
          <w:u w:val="single"/>
        </w:rPr>
      </w:pPr>
      <w:r w:rsidRPr="004B7648">
        <w:rPr>
          <w:u w:val="single"/>
        </w:rPr>
        <w:t>New Business:</w:t>
      </w:r>
    </w:p>
    <w:p w14:paraId="41EC92FB" w14:textId="756C37C8" w:rsidR="00870785" w:rsidRPr="00B56E60" w:rsidRDefault="00B56E60" w:rsidP="00484AF4">
      <w:r w:rsidRPr="00B56E60">
        <w:t xml:space="preserve">Tracy suggested </w:t>
      </w:r>
      <w:r>
        <w:t>“</w:t>
      </w:r>
      <w:r w:rsidRPr="00B56E60">
        <w:t>volunteer signs</w:t>
      </w:r>
      <w:r>
        <w:t>”</w:t>
      </w:r>
      <w:r w:rsidRPr="00B56E60">
        <w:t xml:space="preserve"> to be made </w:t>
      </w:r>
      <w:r w:rsidR="00ED5074">
        <w:t xml:space="preserve">to try to get </w:t>
      </w:r>
      <w:r w:rsidR="00456366">
        <w:t xml:space="preserve">members to fill board positions and </w:t>
      </w:r>
      <w:r w:rsidRPr="00B56E60">
        <w:t>to put out as needed.  Board agreed – she will have signs made as soon as possible.</w:t>
      </w:r>
    </w:p>
    <w:p w14:paraId="40E704DC" w14:textId="79B23AAB" w:rsidR="007F21C5" w:rsidRDefault="007F21C5" w:rsidP="00484AF4">
      <w:pPr>
        <w:rPr>
          <w:u w:val="single"/>
        </w:rPr>
      </w:pPr>
    </w:p>
    <w:p w14:paraId="5548A97B" w14:textId="5F9ABE01" w:rsidR="007F21C5" w:rsidRDefault="007F21C5" w:rsidP="00484AF4">
      <w:pPr>
        <w:rPr>
          <w:u w:val="single"/>
        </w:rPr>
      </w:pPr>
    </w:p>
    <w:p w14:paraId="4E7822E6" w14:textId="71DFB907" w:rsidR="007F21C5" w:rsidRDefault="007F21C5" w:rsidP="00484AF4">
      <w:pPr>
        <w:rPr>
          <w:u w:val="single"/>
        </w:rPr>
      </w:pPr>
    </w:p>
    <w:p w14:paraId="2ECA3BD4" w14:textId="6F7F7721" w:rsidR="007F21C5" w:rsidRDefault="007F21C5" w:rsidP="00484AF4">
      <w:pPr>
        <w:rPr>
          <w:u w:val="single"/>
        </w:rPr>
      </w:pPr>
      <w:r>
        <w:rPr>
          <w:u w:val="single"/>
        </w:rPr>
        <w:t>Closing of Meeting:</w:t>
      </w:r>
    </w:p>
    <w:p w14:paraId="080A24A7" w14:textId="07BA529B" w:rsidR="007F21C5" w:rsidRDefault="00B56E60" w:rsidP="00484AF4">
      <w:r>
        <w:t xml:space="preserve">Tracy </w:t>
      </w:r>
      <w:r w:rsidR="007F21C5">
        <w:t>m</w:t>
      </w:r>
      <w:r w:rsidR="007F21C5" w:rsidRPr="007F21C5">
        <w:t xml:space="preserve">otioned to </w:t>
      </w:r>
      <w:proofErr w:type="gramStart"/>
      <w:r w:rsidR="007F21C5" w:rsidRPr="007F21C5">
        <w:t>adjourn</w:t>
      </w:r>
      <w:r w:rsidR="007F21C5">
        <w:t>,</w:t>
      </w:r>
      <w:proofErr w:type="gramEnd"/>
      <w:r w:rsidR="007F21C5">
        <w:t xml:space="preserve"> </w:t>
      </w:r>
      <w:r>
        <w:t xml:space="preserve">Jamie </w:t>
      </w:r>
      <w:r w:rsidR="007F21C5">
        <w:t>seconded</w:t>
      </w:r>
    </w:p>
    <w:p w14:paraId="5E796196" w14:textId="15CA5135" w:rsidR="007F21C5" w:rsidRDefault="007F21C5" w:rsidP="00484AF4">
      <w:r>
        <w:t xml:space="preserve">Adjourned meeting at </w:t>
      </w:r>
      <w:r w:rsidR="00B56E60">
        <w:t xml:space="preserve"> 8:05pm</w:t>
      </w:r>
    </w:p>
    <w:p w14:paraId="7C485CCA" w14:textId="7F1CA0F3" w:rsidR="007F21C5" w:rsidRDefault="007F21C5" w:rsidP="00484AF4"/>
    <w:p w14:paraId="085775F4" w14:textId="1E54C5DE" w:rsidR="007F21C5" w:rsidRDefault="007F21C5" w:rsidP="00484AF4"/>
    <w:p w14:paraId="3537A047" w14:textId="7415FEA2" w:rsidR="007F21C5" w:rsidRPr="007F21C5" w:rsidRDefault="007F21C5" w:rsidP="00484AF4">
      <w:r>
        <w:t>Next RBOA Meeting:  Wednesday, Sept 11</w:t>
      </w:r>
      <w:r w:rsidRPr="007F21C5">
        <w:rPr>
          <w:vertAlign w:val="superscript"/>
        </w:rPr>
        <w:t>th</w:t>
      </w:r>
      <w:r>
        <w:t xml:space="preserve">, </w:t>
      </w:r>
      <w:proofErr w:type="gramStart"/>
      <w:r>
        <w:t>2024</w:t>
      </w:r>
      <w:proofErr w:type="gramEnd"/>
      <w:r>
        <w:t xml:space="preserve"> at Niceville City Hall at 6:30pm</w:t>
      </w:r>
    </w:p>
    <w:p w14:paraId="0EEA3326" w14:textId="77777777" w:rsidR="004B7648" w:rsidRPr="004B7648" w:rsidRDefault="004B7648" w:rsidP="00484AF4"/>
    <w:p w14:paraId="2E00A653" w14:textId="77777777" w:rsidR="00F104BD" w:rsidRPr="00F104BD" w:rsidRDefault="00F104BD" w:rsidP="00484AF4"/>
    <w:sectPr w:rsidR="00F104BD" w:rsidRPr="00F104BD" w:rsidSect="00456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5207E"/>
    <w:multiLevelType w:val="hybridMultilevel"/>
    <w:tmpl w:val="4D16CFE2"/>
    <w:lvl w:ilvl="0" w:tplc="B608F256">
      <w:start w:val="15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D0739"/>
    <w:multiLevelType w:val="hybridMultilevel"/>
    <w:tmpl w:val="E50A3970"/>
    <w:lvl w:ilvl="0" w:tplc="D234B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D789A"/>
    <w:multiLevelType w:val="hybridMultilevel"/>
    <w:tmpl w:val="B2F28AEC"/>
    <w:lvl w:ilvl="0" w:tplc="594E5824">
      <w:start w:val="15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F4"/>
    <w:rsid w:val="00072F1C"/>
    <w:rsid w:val="0008683C"/>
    <w:rsid w:val="001B06C7"/>
    <w:rsid w:val="001D31A9"/>
    <w:rsid w:val="00276523"/>
    <w:rsid w:val="00280545"/>
    <w:rsid w:val="002D7DBB"/>
    <w:rsid w:val="00456366"/>
    <w:rsid w:val="00484AF4"/>
    <w:rsid w:val="004B7648"/>
    <w:rsid w:val="005907CC"/>
    <w:rsid w:val="006214B9"/>
    <w:rsid w:val="00624D30"/>
    <w:rsid w:val="00631C0A"/>
    <w:rsid w:val="007F21C5"/>
    <w:rsid w:val="00870785"/>
    <w:rsid w:val="00914A2A"/>
    <w:rsid w:val="00965A5D"/>
    <w:rsid w:val="00A86FCA"/>
    <w:rsid w:val="00B56E60"/>
    <w:rsid w:val="00C4701F"/>
    <w:rsid w:val="00C655DD"/>
    <w:rsid w:val="00CB2718"/>
    <w:rsid w:val="00E04773"/>
    <w:rsid w:val="00EA05FB"/>
    <w:rsid w:val="00ED5074"/>
    <w:rsid w:val="00EF7615"/>
    <w:rsid w:val="00F104BD"/>
    <w:rsid w:val="00F22790"/>
    <w:rsid w:val="00F62145"/>
    <w:rsid w:val="00F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EC6AF"/>
  <w15:chartTrackingRefBased/>
  <w15:docId w15:val="{9A756825-C8FA-F642-A0C0-E59B2033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Wood</dc:creator>
  <cp:keywords/>
  <dc:description/>
  <cp:lastModifiedBy>Tracy Wood</cp:lastModifiedBy>
  <cp:revision>6</cp:revision>
  <dcterms:created xsi:type="dcterms:W3CDTF">2024-08-14T20:25:00Z</dcterms:created>
  <dcterms:modified xsi:type="dcterms:W3CDTF">2024-08-15T14:14:00Z</dcterms:modified>
</cp:coreProperties>
</file>