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AA" w:rsidRPr="00441F39" w:rsidRDefault="00552EAA" w:rsidP="00552EAA">
      <w:pPr>
        <w:jc w:val="center"/>
        <w:rPr>
          <w:b/>
          <w:sz w:val="32"/>
        </w:rPr>
      </w:pPr>
      <w:r w:rsidRPr="00441F39">
        <w:rPr>
          <w:b/>
          <w:sz w:val="32"/>
        </w:rPr>
        <w:t>Bank Transfer Authorization Form</w:t>
      </w:r>
    </w:p>
    <w:p w:rsidR="00552EAA" w:rsidRDefault="00552EAA" w:rsidP="00552EAA">
      <w:r>
        <w:t xml:space="preserve"> I authorize </w:t>
      </w:r>
      <w:r w:rsidRPr="00096CD7">
        <w:rPr>
          <w:b/>
          <w:i/>
        </w:rPr>
        <w:t>Roots Properties</w:t>
      </w:r>
      <w:r>
        <w:rPr>
          <w:b/>
          <w:i/>
        </w:rPr>
        <w:t>,</w:t>
      </w:r>
      <w:r w:rsidRPr="00096CD7">
        <w:rPr>
          <w:b/>
          <w:i/>
        </w:rPr>
        <w:t xml:space="preserve"> LLC</w:t>
      </w:r>
      <w:r>
        <w:t xml:space="preserve"> to electronically debit my bank account according to the terms outlined below. I acknowledge that electronic debits against my account must comply with United States law. Terms of billing: </w:t>
      </w:r>
    </w:p>
    <w:p w:rsidR="00552EAA" w:rsidRPr="00096CD7" w:rsidRDefault="00552EAA" w:rsidP="00552EA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441F39">
        <w:rPr>
          <w:b/>
        </w:rPr>
        <w:t>DEPOSIT:</w:t>
      </w:r>
      <w:r>
        <w:t xml:space="preserve"> One time on ___________ for the amount of $____________. </w:t>
      </w:r>
    </w:p>
    <w:p w:rsidR="00552EAA" w:rsidRPr="00441F39" w:rsidRDefault="00552EAA" w:rsidP="00552EA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441F39">
        <w:rPr>
          <w:b/>
        </w:rPr>
        <w:t>RENT:</w:t>
      </w:r>
      <w:r>
        <w:t xml:space="preserve"> Starting on ___________ and on the Friday’s of each Week thereafter for the amount of $____________. </w:t>
      </w:r>
    </w:p>
    <w:p w:rsidR="00552EAA" w:rsidRPr="00441F39" w:rsidRDefault="00552EAA" w:rsidP="00552EA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b/>
        </w:rPr>
        <w:t xml:space="preserve">Late FEE: </w:t>
      </w:r>
      <w:r w:rsidRPr="00441F39">
        <w:rPr>
          <w:b/>
        </w:rPr>
        <w:t>One time for the amount of $</w:t>
      </w:r>
      <w:r>
        <w:rPr>
          <w:b/>
        </w:rPr>
        <w:t>25.00 per occurrence for rent past 7 days</w:t>
      </w:r>
      <w:r w:rsidRPr="00441F39">
        <w:rPr>
          <w:b/>
        </w:rPr>
        <w:t>.</w:t>
      </w:r>
    </w:p>
    <w:p w:rsidR="00552EAA" w:rsidRPr="00441F39" w:rsidRDefault="00552EAA" w:rsidP="00552EAA">
      <w:pPr>
        <w:pStyle w:val="ListParagraph"/>
        <w:rPr>
          <w:rFonts w:ascii="Times New Roman" w:hAnsi="Times New Roman" w:cs="Times New Roman"/>
        </w:rPr>
      </w:pPr>
    </w:p>
    <w:p w:rsidR="00552EAA" w:rsidRDefault="00552EAA" w:rsidP="00552EAA">
      <w:pPr>
        <w:ind w:left="360"/>
      </w:pPr>
      <w:r>
        <w:t>Customer bank account information (Please</w:t>
      </w:r>
      <w:r w:rsidRPr="00441F39">
        <w:rPr>
          <w:i/>
        </w:rPr>
        <w:t xml:space="preserve"> attach voided Check</w:t>
      </w:r>
      <w:r>
        <w:t>):</w:t>
      </w:r>
    </w:p>
    <w:p w:rsidR="00552EAA" w:rsidRDefault="00552EAA" w:rsidP="00552EAA">
      <w:pPr>
        <w:ind w:left="360"/>
      </w:pPr>
    </w:p>
    <w:p w:rsidR="00552EAA" w:rsidRDefault="00552EAA" w:rsidP="00552EAA">
      <w:pPr>
        <w:ind w:left="360"/>
      </w:pPr>
      <w:r>
        <w:t xml:space="preserve"> _______________________________________ _________________________________________ </w:t>
      </w:r>
    </w:p>
    <w:p w:rsidR="00552EAA" w:rsidRDefault="00552EAA" w:rsidP="00552EAA">
      <w:pPr>
        <w:ind w:left="360"/>
      </w:pPr>
      <w:r>
        <w:t xml:space="preserve">                         Routing Number                                                    Account Number</w:t>
      </w:r>
    </w:p>
    <w:p w:rsidR="00552EAA" w:rsidRDefault="00552EAA" w:rsidP="00552EAA">
      <w:pPr>
        <w:ind w:left="360"/>
      </w:pPr>
      <w:r w:rsidRPr="00441F39">
        <w:rPr>
          <w:b/>
        </w:rPr>
        <w:t>Account type:</w:t>
      </w:r>
      <w:r>
        <w:t xml:space="preserve">     Checking            Savings            Consumer Business </w:t>
      </w:r>
    </w:p>
    <w:p w:rsidR="00552EAA" w:rsidRDefault="00552EAA" w:rsidP="00552EAA">
      <w:pPr>
        <w:ind w:left="360"/>
      </w:pPr>
      <w:r>
        <w:t xml:space="preserve">This payment authorization is to remain in effect until I, ________________________, notify </w:t>
      </w:r>
      <w:r w:rsidRPr="00441F39">
        <w:rPr>
          <w:b/>
          <w:i/>
        </w:rPr>
        <w:t>Roots Properties</w:t>
      </w:r>
      <w:r>
        <w:rPr>
          <w:b/>
          <w:i/>
        </w:rPr>
        <w:t>,</w:t>
      </w:r>
      <w:r w:rsidRPr="00441F39">
        <w:rPr>
          <w:b/>
          <w:i/>
        </w:rPr>
        <w:t xml:space="preserve"> LLC </w:t>
      </w:r>
      <w:r>
        <w:t xml:space="preserve">of its cancellation by giving written </w:t>
      </w:r>
      <w:r w:rsidRPr="00441F39">
        <w:rPr>
          <w:b/>
          <w:u w:val="single"/>
        </w:rPr>
        <w:t>notice 14 days</w:t>
      </w:r>
      <w:r>
        <w:t xml:space="preserve"> in advanced for the business and receiving financial institution to have a reasonable opportunity to act on it. </w:t>
      </w:r>
    </w:p>
    <w:p w:rsidR="00552EAA" w:rsidRDefault="00552EAA" w:rsidP="00552EAA"/>
    <w:p w:rsidR="00552EAA" w:rsidRDefault="00552EAA" w:rsidP="00552EAA">
      <w:pPr>
        <w:ind w:left="360"/>
      </w:pPr>
      <w:r>
        <w:t xml:space="preserve">______________________________                                           </w:t>
      </w:r>
      <w:r w:rsidRPr="00441F39">
        <w:t>____________________</w:t>
      </w:r>
    </w:p>
    <w:p w:rsidR="00552EAA" w:rsidRDefault="00552EAA" w:rsidP="00552EAA">
      <w:pPr>
        <w:ind w:left="360"/>
      </w:pPr>
      <w:r>
        <w:t xml:space="preserve">                Tenant Signature                                                                             </w:t>
      </w:r>
      <w:r w:rsidRPr="00441F39">
        <w:t>mm/</w:t>
      </w:r>
      <w:proofErr w:type="spellStart"/>
      <w:r w:rsidRPr="00441F39">
        <w:t>dd</w:t>
      </w:r>
      <w:proofErr w:type="spellEnd"/>
      <w:r w:rsidRPr="00441F39">
        <w:t>/</w:t>
      </w:r>
      <w:proofErr w:type="spellStart"/>
      <w:r w:rsidRPr="00441F39">
        <w:t>yy</w:t>
      </w:r>
      <w:proofErr w:type="spellEnd"/>
    </w:p>
    <w:p w:rsidR="00552EAA" w:rsidRDefault="00552EAA" w:rsidP="00552EAA">
      <w:pPr>
        <w:ind w:left="360"/>
      </w:pPr>
      <w:r>
        <w:t xml:space="preserve">______________________________ </w:t>
      </w:r>
    </w:p>
    <w:p w:rsidR="00552EAA" w:rsidRDefault="00552EAA" w:rsidP="00552EAA">
      <w:pPr>
        <w:ind w:left="360"/>
      </w:pPr>
      <w:r>
        <w:t xml:space="preserve">                Tena</w:t>
      </w:r>
      <w:r w:rsidRPr="00441F39">
        <w:t xml:space="preserve">nt </w:t>
      </w:r>
      <w:r>
        <w:t>Printed Name</w:t>
      </w:r>
      <w:r w:rsidRPr="00441F39">
        <w:t xml:space="preserve">                                                                            </w:t>
      </w:r>
    </w:p>
    <w:p w:rsidR="00F95540" w:rsidRDefault="00F95540" w:rsidP="003E3B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</w:p>
    <w:p w:rsidR="00F95540" w:rsidRDefault="00F95540" w:rsidP="003E3B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F95540" w:rsidRDefault="00F95540" w:rsidP="003E3B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F95540" w:rsidRDefault="00F95540" w:rsidP="003E3B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F95540" w:rsidRDefault="00F95540" w:rsidP="003E3B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F95540" w:rsidRDefault="00F95540" w:rsidP="003E3B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F95540" w:rsidRDefault="00F95540" w:rsidP="003E3B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F95540" w:rsidRDefault="00F95540" w:rsidP="003E3B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F95540" w:rsidRDefault="00F95540" w:rsidP="003E3B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F95540" w:rsidRDefault="00F95540" w:rsidP="003E3B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F95540" w:rsidRDefault="00F95540" w:rsidP="003E3B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F95540" w:rsidRDefault="00F95540" w:rsidP="003E3B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F95540" w:rsidRDefault="00F95540" w:rsidP="003E3B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F95540" w:rsidRDefault="00F95540" w:rsidP="003E3B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F95540" w:rsidRDefault="00F95540" w:rsidP="003E3B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F95540" w:rsidRDefault="00F95540" w:rsidP="003E3B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F95540" w:rsidRDefault="00F95540" w:rsidP="003E3B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F95540" w:rsidRDefault="00F95540" w:rsidP="003E3B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F95540" w:rsidRDefault="00F95540" w:rsidP="003E3B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F95540" w:rsidRDefault="00F95540" w:rsidP="003E3B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F95540" w:rsidRDefault="00F95540" w:rsidP="003E3B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sectPr w:rsidR="00F95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30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A84D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92309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71226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07B28D0"/>
    <w:multiLevelType w:val="hybridMultilevel"/>
    <w:tmpl w:val="E93C6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366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30842F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97474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C7A6C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27578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348168A"/>
    <w:multiLevelType w:val="hybridMultilevel"/>
    <w:tmpl w:val="D7B25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8D40E2"/>
    <w:multiLevelType w:val="hybridMultilevel"/>
    <w:tmpl w:val="99BA1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A3C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9B05F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B66037F"/>
    <w:multiLevelType w:val="hybridMultilevel"/>
    <w:tmpl w:val="A178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34637"/>
    <w:multiLevelType w:val="hybridMultilevel"/>
    <w:tmpl w:val="E550B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12"/>
  </w:num>
  <w:num w:numId="13">
    <w:abstractNumId w:val="5"/>
  </w:num>
  <w:num w:numId="14">
    <w:abstractNumId w:val="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A3"/>
    <w:rsid w:val="00096CD7"/>
    <w:rsid w:val="00101A61"/>
    <w:rsid w:val="001F39DA"/>
    <w:rsid w:val="002F3B90"/>
    <w:rsid w:val="003E3BA3"/>
    <w:rsid w:val="00441ABA"/>
    <w:rsid w:val="00441F39"/>
    <w:rsid w:val="00552EAA"/>
    <w:rsid w:val="005540D3"/>
    <w:rsid w:val="00662585"/>
    <w:rsid w:val="00740FF4"/>
    <w:rsid w:val="007C0E95"/>
    <w:rsid w:val="00816CC2"/>
    <w:rsid w:val="00835FB8"/>
    <w:rsid w:val="00874C32"/>
    <w:rsid w:val="009742A2"/>
    <w:rsid w:val="00B03C42"/>
    <w:rsid w:val="00DC034B"/>
    <w:rsid w:val="00DD7142"/>
    <w:rsid w:val="00F04878"/>
    <w:rsid w:val="00F9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585"/>
    <w:pPr>
      <w:ind w:left="720"/>
      <w:contextualSpacing/>
    </w:pPr>
  </w:style>
  <w:style w:type="table" w:styleId="TableGrid">
    <w:name w:val="Table Grid"/>
    <w:basedOn w:val="TableNormal"/>
    <w:uiPriority w:val="59"/>
    <w:rsid w:val="0087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585"/>
    <w:pPr>
      <w:ind w:left="720"/>
      <w:contextualSpacing/>
    </w:pPr>
  </w:style>
  <w:style w:type="table" w:styleId="TableGrid">
    <w:name w:val="Table Grid"/>
    <w:basedOn w:val="TableNormal"/>
    <w:uiPriority w:val="59"/>
    <w:rsid w:val="0087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AshDesktop</dc:creator>
  <cp:lastModifiedBy>AshDesktop</cp:lastModifiedBy>
  <cp:revision>2</cp:revision>
  <cp:lastPrinted>2019-12-12T11:47:00Z</cp:lastPrinted>
  <dcterms:created xsi:type="dcterms:W3CDTF">2020-06-28T12:39:00Z</dcterms:created>
  <dcterms:modified xsi:type="dcterms:W3CDTF">2020-06-28T12:39:00Z</dcterms:modified>
</cp:coreProperties>
</file>