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C39D" w14:textId="77777777" w:rsidR="00FB6B1F" w:rsidRDefault="00FB6B1F" w:rsidP="00FB6B1F">
      <w:pPr>
        <w:pStyle w:val="Header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VESTED CHILD PLACEMENT AGENCY </w:t>
      </w:r>
    </w:p>
    <w:p w14:paraId="0B7921FE" w14:textId="1606F3DF" w:rsidR="00FB6B1F" w:rsidRDefault="008F3D29" w:rsidP="00FB6B1F">
      <w:pPr>
        <w:pStyle w:val="Header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B6B1F">
        <w:rPr>
          <w:rFonts w:ascii="Arial" w:hAnsi="Arial" w:cs="Arial"/>
          <w:b/>
          <w:bCs/>
          <w:sz w:val="20"/>
          <w:szCs w:val="20"/>
          <w:u w:val="single"/>
        </w:rPr>
        <w:t>MEDICATION LOG</w:t>
      </w:r>
    </w:p>
    <w:p w14:paraId="4119C0F9" w14:textId="77777777" w:rsidR="00FB6B1F" w:rsidRDefault="00FB6B1F" w:rsidP="00FB6B1F">
      <w:pPr>
        <w:ind w:left="-720" w:right="-720"/>
        <w:rPr>
          <w:sz w:val="20"/>
        </w:rPr>
      </w:pPr>
    </w:p>
    <w:p w14:paraId="140CF709" w14:textId="77777777" w:rsidR="00FB6B1F" w:rsidRPr="00153B77" w:rsidRDefault="00FB6B1F" w:rsidP="00FB6B1F">
      <w:pPr>
        <w:ind w:left="-720" w:right="-720"/>
        <w:rPr>
          <w:sz w:val="18"/>
          <w:szCs w:val="18"/>
          <w:u w:val="single"/>
        </w:rPr>
      </w:pPr>
      <w:r w:rsidRPr="00153B77">
        <w:rPr>
          <w:sz w:val="18"/>
          <w:szCs w:val="18"/>
        </w:rPr>
        <w:t xml:space="preserve">              Month/Year: </w:t>
      </w:r>
      <w:r w:rsidRPr="00153B77">
        <w:rPr>
          <w:sz w:val="18"/>
          <w:szCs w:val="18"/>
          <w:u w:val="single"/>
        </w:rPr>
        <w:t>__________________________________________</w:t>
      </w:r>
      <w:r w:rsidRPr="00153B77">
        <w:rPr>
          <w:sz w:val="18"/>
          <w:szCs w:val="18"/>
        </w:rPr>
        <w:t xml:space="preserve">Name of Physician Prescribing Medication: </w:t>
      </w:r>
      <w:r w:rsidRPr="00153B77">
        <w:rPr>
          <w:sz w:val="18"/>
          <w:szCs w:val="18"/>
          <w:u w:val="single"/>
        </w:rPr>
        <w:t>__________________________________</w:t>
      </w:r>
      <w:r w:rsidRPr="00153B77">
        <w:rPr>
          <w:sz w:val="18"/>
          <w:szCs w:val="18"/>
          <w:u w:val="single"/>
        </w:rPr>
        <w:tab/>
      </w:r>
    </w:p>
    <w:p w14:paraId="506DE14C" w14:textId="77777777" w:rsidR="00FB6B1F" w:rsidRPr="00153B77" w:rsidRDefault="00FB6B1F" w:rsidP="00FB6B1F">
      <w:pPr>
        <w:ind w:left="-720" w:right="-720"/>
        <w:rPr>
          <w:sz w:val="18"/>
          <w:szCs w:val="18"/>
          <w:u w:val="single"/>
        </w:rPr>
      </w:pPr>
      <w:r w:rsidRPr="00153B77">
        <w:rPr>
          <w:sz w:val="18"/>
          <w:szCs w:val="18"/>
        </w:rPr>
        <w:tab/>
        <w:t>Foster/Adopt Home:</w:t>
      </w:r>
      <w:r w:rsidRPr="00153B77">
        <w:rPr>
          <w:sz w:val="18"/>
          <w:szCs w:val="18"/>
          <w:u w:val="single"/>
        </w:rPr>
        <w:t xml:space="preserve"> ____________________________________</w:t>
      </w:r>
      <w:r w:rsidRPr="00153B77">
        <w:rPr>
          <w:sz w:val="18"/>
          <w:szCs w:val="18"/>
        </w:rPr>
        <w:t>Name &amp; Strength of Medication:</w:t>
      </w:r>
      <w:r w:rsidRPr="00153B77">
        <w:rPr>
          <w:sz w:val="18"/>
          <w:szCs w:val="18"/>
          <w:u w:val="single"/>
        </w:rPr>
        <w:t xml:space="preserve"> ___________________________________</w:t>
      </w:r>
      <w:r w:rsidRPr="00153B77">
        <w:rPr>
          <w:sz w:val="18"/>
          <w:szCs w:val="18"/>
          <w:u w:val="single"/>
        </w:rPr>
        <w:tab/>
        <w:t>_______</w:t>
      </w:r>
    </w:p>
    <w:p w14:paraId="2268EFF6" w14:textId="77777777" w:rsidR="00FB6B1F" w:rsidRPr="00153B77" w:rsidRDefault="00FB6B1F" w:rsidP="00FB6B1F">
      <w:pPr>
        <w:ind w:left="-720" w:right="-720" w:firstLine="720"/>
        <w:rPr>
          <w:sz w:val="18"/>
          <w:szCs w:val="18"/>
          <w:u w:val="single"/>
        </w:rPr>
      </w:pPr>
      <w:r w:rsidRPr="00153B77">
        <w:rPr>
          <w:sz w:val="18"/>
          <w:szCs w:val="18"/>
        </w:rPr>
        <w:t xml:space="preserve">Child’s Name: </w:t>
      </w:r>
      <w:r w:rsidRPr="00153B77">
        <w:rPr>
          <w:sz w:val="18"/>
          <w:szCs w:val="18"/>
          <w:u w:val="single"/>
        </w:rPr>
        <w:softHyphen/>
      </w:r>
      <w:r w:rsidRPr="00153B77">
        <w:rPr>
          <w:sz w:val="18"/>
          <w:szCs w:val="18"/>
          <w:u w:val="single"/>
        </w:rPr>
        <w:softHyphen/>
      </w:r>
      <w:r w:rsidRPr="00153B77">
        <w:rPr>
          <w:sz w:val="18"/>
          <w:szCs w:val="18"/>
          <w:u w:val="single"/>
        </w:rPr>
        <w:softHyphen/>
      </w:r>
      <w:r w:rsidRPr="00153B77">
        <w:rPr>
          <w:sz w:val="18"/>
          <w:szCs w:val="18"/>
          <w:u w:val="single"/>
        </w:rPr>
        <w:softHyphen/>
      </w:r>
      <w:r w:rsidRPr="00153B77">
        <w:rPr>
          <w:sz w:val="18"/>
          <w:szCs w:val="18"/>
          <w:u w:val="single"/>
        </w:rPr>
        <w:softHyphen/>
      </w:r>
      <w:r w:rsidRPr="00153B77">
        <w:rPr>
          <w:sz w:val="18"/>
          <w:szCs w:val="18"/>
          <w:u w:val="single"/>
        </w:rPr>
        <w:softHyphen/>
      </w:r>
      <w:r w:rsidRPr="00153B77">
        <w:rPr>
          <w:sz w:val="18"/>
          <w:szCs w:val="18"/>
          <w:u w:val="single"/>
        </w:rPr>
        <w:softHyphen/>
      </w:r>
      <w:r w:rsidRPr="00153B77">
        <w:rPr>
          <w:sz w:val="18"/>
          <w:szCs w:val="18"/>
          <w:u w:val="single"/>
        </w:rPr>
        <w:softHyphen/>
      </w:r>
      <w:r w:rsidRPr="00153B77">
        <w:rPr>
          <w:sz w:val="18"/>
          <w:szCs w:val="18"/>
          <w:u w:val="single"/>
        </w:rPr>
        <w:softHyphen/>
        <w:t>_________________________________________</w:t>
      </w:r>
      <w:r w:rsidRPr="00153B77">
        <w:rPr>
          <w:sz w:val="18"/>
          <w:szCs w:val="18"/>
        </w:rPr>
        <w:t>Dosage / Frequency of Medication:</w:t>
      </w:r>
      <w:r w:rsidRPr="00153B77">
        <w:rPr>
          <w:sz w:val="18"/>
          <w:szCs w:val="18"/>
          <w:u w:val="single"/>
        </w:rPr>
        <w:t xml:space="preserve"> ________________________________________</w:t>
      </w:r>
    </w:p>
    <w:p w14:paraId="2ECA718E" w14:textId="77777777" w:rsidR="00FB6B1F" w:rsidRPr="00153B77" w:rsidRDefault="00FB6B1F" w:rsidP="00FB6B1F">
      <w:pPr>
        <w:ind w:left="-720" w:right="-720" w:firstLine="720"/>
        <w:rPr>
          <w:sz w:val="18"/>
          <w:szCs w:val="18"/>
          <w:u w:val="single"/>
        </w:rPr>
      </w:pPr>
      <w:r w:rsidRPr="00153B77">
        <w:rPr>
          <w:sz w:val="18"/>
          <w:szCs w:val="18"/>
        </w:rPr>
        <w:t xml:space="preserve">Date of Birth: </w:t>
      </w:r>
      <w:r w:rsidRPr="00153B77">
        <w:rPr>
          <w:sz w:val="18"/>
          <w:szCs w:val="18"/>
          <w:u w:val="single"/>
        </w:rPr>
        <w:t>__________________________________________</w:t>
      </w:r>
      <w:r w:rsidRPr="00153B77">
        <w:rPr>
          <w:sz w:val="18"/>
          <w:szCs w:val="18"/>
        </w:rPr>
        <w:t>Reason for Medication:</w:t>
      </w:r>
      <w:r w:rsidRPr="00153B77">
        <w:rPr>
          <w:sz w:val="18"/>
          <w:szCs w:val="18"/>
          <w:u w:val="single"/>
        </w:rPr>
        <w:t xml:space="preserve"> _________________________________________________</w:t>
      </w:r>
    </w:p>
    <w:p w14:paraId="27732F7A" w14:textId="77777777" w:rsidR="00FB6B1F" w:rsidRPr="00153B77" w:rsidRDefault="00FB6B1F" w:rsidP="00FB6B1F">
      <w:pPr>
        <w:ind w:left="-720" w:right="-720"/>
        <w:jc w:val="center"/>
        <w:rPr>
          <w:sz w:val="18"/>
          <w:szCs w:val="18"/>
        </w:rPr>
      </w:pPr>
      <w:r w:rsidRPr="00153B77">
        <w:rPr>
          <w:sz w:val="18"/>
          <w:szCs w:val="18"/>
        </w:rPr>
        <w:t>Signature and Initials of anyone who is authorized to administer medication, including respite providers:</w:t>
      </w:r>
    </w:p>
    <w:p w14:paraId="08F11B76" w14:textId="77777777" w:rsidR="00FB6B1F" w:rsidRDefault="00FB6B1F" w:rsidP="00FB6B1F">
      <w:pPr>
        <w:jc w:val="center"/>
        <w:rPr>
          <w:vanish/>
        </w:rPr>
      </w:pPr>
    </w:p>
    <w:tbl>
      <w:tblPr>
        <w:tblpPr w:leftFromText="180" w:rightFromText="180" w:vertAnchor="text" w:horzAnchor="page" w:tblpX="718" w:tblpY="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772"/>
        <w:gridCol w:w="4116"/>
        <w:gridCol w:w="899"/>
      </w:tblGrid>
      <w:tr w:rsidR="00FB6B1F" w14:paraId="518EA30D" w14:textId="77777777" w:rsidTr="00FB6B1F">
        <w:trPr>
          <w:trHeight w:val="27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43ED" w14:textId="77777777" w:rsidR="00FB6B1F" w:rsidRDefault="00FB6B1F">
            <w:pPr>
              <w:tabs>
                <w:tab w:val="center" w:pos="2088"/>
              </w:tabs>
              <w:spacing w:line="80" w:lineRule="atLeast"/>
              <w:ind w:right="-720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AE92" w14:textId="77777777" w:rsidR="00FB6B1F" w:rsidRDefault="00FB6B1F">
            <w:pPr>
              <w:spacing w:line="80" w:lineRule="atLeast"/>
              <w:ind w:right="-720"/>
              <w:rPr>
                <w:sz w:val="20"/>
              </w:rPr>
            </w:pPr>
            <w:r>
              <w:rPr>
                <w:sz w:val="20"/>
              </w:rPr>
              <w:t>Initials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D7DA" w14:textId="77777777" w:rsidR="00FB6B1F" w:rsidRDefault="00FB6B1F">
            <w:pPr>
              <w:spacing w:line="80" w:lineRule="atLeast"/>
              <w:ind w:right="-720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A49B" w14:textId="77777777" w:rsidR="00FB6B1F" w:rsidRDefault="00FB6B1F">
            <w:pPr>
              <w:spacing w:line="80" w:lineRule="atLeast"/>
              <w:ind w:right="-720"/>
              <w:rPr>
                <w:sz w:val="20"/>
              </w:rPr>
            </w:pPr>
            <w:r>
              <w:rPr>
                <w:sz w:val="20"/>
              </w:rPr>
              <w:t>Initials</w:t>
            </w:r>
          </w:p>
        </w:tc>
      </w:tr>
      <w:tr w:rsidR="00FB6B1F" w14:paraId="5693C28C" w14:textId="77777777" w:rsidTr="00FB6B1F">
        <w:trPr>
          <w:trHeight w:val="27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445" w14:textId="77777777" w:rsidR="00FB6B1F" w:rsidRDefault="00FB6B1F">
            <w:pPr>
              <w:spacing w:line="80" w:lineRule="atLeast"/>
              <w:ind w:right="-720"/>
              <w:jc w:val="center"/>
              <w:rPr>
                <w:sz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026" w14:textId="77777777" w:rsidR="00FB6B1F" w:rsidRDefault="00FB6B1F">
            <w:pPr>
              <w:spacing w:line="80" w:lineRule="atLeast"/>
              <w:ind w:right="-720"/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68D" w14:textId="77777777" w:rsidR="00FB6B1F" w:rsidRDefault="00FB6B1F">
            <w:pPr>
              <w:spacing w:line="80" w:lineRule="atLeast"/>
              <w:ind w:right="-72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AA2" w14:textId="77777777" w:rsidR="00FB6B1F" w:rsidRDefault="00FB6B1F">
            <w:pPr>
              <w:spacing w:line="80" w:lineRule="atLeast"/>
              <w:ind w:right="-720"/>
              <w:jc w:val="center"/>
              <w:rPr>
                <w:sz w:val="22"/>
              </w:rPr>
            </w:pPr>
          </w:p>
        </w:tc>
      </w:tr>
    </w:tbl>
    <w:p w14:paraId="7D9B4973" w14:textId="77777777" w:rsidR="00FB6B1F" w:rsidRDefault="00FB6B1F" w:rsidP="00FB6B1F">
      <w:pPr>
        <w:pStyle w:val="BodyText"/>
        <w:ind w:right="-720"/>
        <w:rPr>
          <w:rFonts w:ascii="Times New Roman" w:hAnsi="Times New Roman" w:cs="Times New Roman"/>
        </w:rPr>
      </w:pPr>
    </w:p>
    <w:p w14:paraId="495DCF37" w14:textId="77777777" w:rsidR="00FB6B1F" w:rsidRDefault="00FB6B1F" w:rsidP="00FB6B1F">
      <w:pPr>
        <w:pStyle w:val="BodyText"/>
        <w:ind w:left="-720" w:right="-720" w:firstLine="720"/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553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94"/>
        <w:gridCol w:w="1760"/>
        <w:gridCol w:w="872"/>
        <w:gridCol w:w="694"/>
        <w:gridCol w:w="1760"/>
        <w:gridCol w:w="872"/>
        <w:gridCol w:w="694"/>
        <w:gridCol w:w="1760"/>
        <w:gridCol w:w="872"/>
      </w:tblGrid>
      <w:tr w:rsidR="00FB6B1F" w14:paraId="018F33A6" w14:textId="77777777" w:rsidTr="00FB6B1F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EE3565C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D80B" w14:textId="77777777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08EB" w14:textId="77777777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Time Given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21000ED" w14:textId="77777777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  <w:p w14:paraId="4B0070F8" w14:textId="77777777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B102" w14:textId="77777777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8E8B" w14:textId="77777777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Time Given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91A24DE" w14:textId="77777777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  <w:p w14:paraId="4B051F3B" w14:textId="77777777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F852" w14:textId="77777777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2C1D" w14:textId="77777777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Time Given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6235BEF" w14:textId="627BDCC4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706A67" wp14:editId="41C29FD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-6350</wp:posOffset>
                      </wp:positionV>
                      <wp:extent cx="3057525" cy="44291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42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EC63D" w14:textId="77777777" w:rsidR="00FB6B1F" w:rsidRDefault="00FB6B1F" w:rsidP="00FB6B1F">
                                  <w:pPr>
                                    <w:spacing w:line="80" w:lineRule="atLeast"/>
                                    <w:ind w:left="-720" w:right="-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Med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The following errors must be reported immediately:</w:t>
                                  </w:r>
                                </w:p>
                                <w:p w14:paraId="2FF7DD51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child received the wrong medication </w:t>
                                  </w:r>
                                </w:p>
                                <w:p w14:paraId="52F22705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child received medication prescribed to someone else</w:t>
                                  </w:r>
                                </w:p>
                                <w:p w14:paraId="2ECFC64E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child receives the wrong dose of a medication</w:t>
                                  </w:r>
                                </w:p>
                                <w:p w14:paraId="73F76FDB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child received medication that was expired</w:t>
                                  </w:r>
                                </w:p>
                                <w:p w14:paraId="768B165F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Administration instructions were not followed</w:t>
                                  </w:r>
                                </w:p>
                                <w:p w14:paraId="50E6376B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given medication was improperly stored.</w:t>
                                  </w:r>
                                </w:p>
                                <w:p w14:paraId="2AE8D5EB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636E3D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You must document all errors within 24 hours. This includes a child receiving the medication at the wrong time or if the medication is skipped. </w:t>
                                  </w:r>
                                </w:p>
                                <w:p w14:paraId="1E88FA25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F12B12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Refer to MS 749.1561, 749.1563</w:t>
                                  </w:r>
                                </w:p>
                                <w:p w14:paraId="4A0E0BE8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EBB03B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Date/Time of Error: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  <w:t>____________________________</w:t>
                                  </w:r>
                                </w:p>
                                <w:p w14:paraId="47D47EF5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Date/Time Error was Reported: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  <w:t>___________________</w:t>
                                  </w:r>
                                </w:p>
                                <w:p w14:paraId="3E174755" w14:textId="68F753B8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Type of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Error:_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</w:t>
                                  </w:r>
                                </w:p>
                                <w:p w14:paraId="1E1868EA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Persons Notified of Error and the resolution: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  <w:t>_________</w:t>
                                  </w:r>
                                </w:p>
                                <w:p w14:paraId="297D951A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_______________________________________________________________________________________________________________________________________</w:t>
                                  </w:r>
                                </w:p>
                                <w:p w14:paraId="51CDD3D8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44F7A8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Date/Time of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Error:_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</w:t>
                                  </w:r>
                                </w:p>
                                <w:p w14:paraId="50DDE157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Date/Time Error was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Reported:_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14:paraId="6B1AA35D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Type of Error: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  <w:t>_________________________________</w:t>
                                  </w:r>
                                </w:p>
                                <w:p w14:paraId="77FA220A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Persons Notified of the Error and the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Resolution:_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  <w:p w14:paraId="51F8D231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_______________________________________________________________________________________________________________________________________</w:t>
                                  </w:r>
                                </w:p>
                                <w:p w14:paraId="51A485AE" w14:textId="77777777" w:rsidR="00FB6B1F" w:rsidRDefault="00FB6B1F" w:rsidP="00FB6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06A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35pt;margin-top:-.5pt;width:240.75pt;height:3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l9FAIAACwEAAAOAAAAZHJzL2Uyb0RvYy54bWysU9uO0zAQfUfiHyy/07SlZbdR09XSpQhp&#10;uUgLH+A4TmLheMzYbVK+nrHT7ZaLeED4wfJ4xmdmzhyvb4bOsINCr8EWfDaZcqashErbpuBfPu9e&#10;XHPmg7CVMGBVwY/K85vN82fr3uVqDi2YSiEjEOvz3hW8DcHlWeZlqzrhJ+CUJWcN2IlAJjZZhaIn&#10;9M5k8+n0VdYDVg5BKu/p9m508k3Cr2slw8e69iowU3CqLaQd017GPdusRd6gcK2WpzLEP1TRCW0p&#10;6RnqTgTB9qh/g+q0RPBQh4mELoO61lKlHqib2fSXbh5a4VTqhcjx7kyT/3+w8sPhwX1CFobXMNAA&#10;UxPe3YP86pmFbStso24RoW+VqCjxLFKW9c7np6eRap/7CFL276GiIYt9gAQ01NhFVqhPRug0gOOZ&#10;dDUEJuny5XR5tZwvOZPkWyzmqxkZMYfIH5879OGtgo7FQ8GRpprgxeHehzH0MSRm82B0tdPGJAOb&#10;cmuQHQQpYJfWCf2nMGNZX/BVLOTvENO0/gTR6UBSNror+PU5SOSRtze2SkILQpvxTN0ZeyIycjey&#10;GIZyoMBIaAnVkShFGCVLX4wOLeB3znqSa8H9t71AxZl5Z2ksq9liEfWdjMXyak4GXnrKS4+wkqAK&#10;Hjgbj9sw/om9Q920lGkUgoVbGmWtE8lPVZ3qJkmmMZ2+T9T8pZ2inj755gcAAAD//wMAUEsDBBQA&#10;BgAIAAAAIQDv+3QL4AAAAAkBAAAPAAAAZHJzL2Rvd25yZXYueG1sTI/NTsMwEITvSLyDtUhcUOu0&#10;UCcN2VQICURvUBBc3XibRPgn2G4a3h5zguNoRjPfVJvJaDaSD72zCIt5Boxs41RvW4S314dZASxE&#10;aZXUzhLCNwXY1OdnlSyVO9kXGnexZanEhlIidDEOJeeh6cjIMHcD2eQdnDcyJulbrrw8pXKj+TLL&#10;BDeyt2mhkwPdd9R87o4Gobh5Gj/C9vr5vREHvY5X+fj45REvL6a7W2CRpvgXhl/8hA51Ytq7o1WB&#10;aYS8yFMSYbZIl5K/EtkS2B5BrMUKeF3x/w/qHwAAAP//AwBQSwECLQAUAAYACAAAACEAtoM4kv4A&#10;AADhAQAAEwAAAAAAAAAAAAAAAAAAAAAAW0NvbnRlbnRfVHlwZXNdLnhtbFBLAQItABQABgAIAAAA&#10;IQA4/SH/1gAAAJQBAAALAAAAAAAAAAAAAAAAAC8BAABfcmVscy8ucmVsc1BLAQItABQABgAIAAAA&#10;IQDO0Sl9FAIAACwEAAAOAAAAAAAAAAAAAAAAAC4CAABkcnMvZTJvRG9jLnhtbFBLAQItABQABgAI&#10;AAAAIQDv+3QL4AAAAAkBAAAPAAAAAAAAAAAAAAAAAG4EAABkcnMvZG93bnJldi54bWxQSwUGAAAA&#10;AAQABADzAAAAewUAAAAA&#10;">
                      <v:textbox>
                        <w:txbxContent>
                          <w:p w14:paraId="34AEC63D" w14:textId="77777777" w:rsidR="00FB6B1F" w:rsidRDefault="00FB6B1F" w:rsidP="00FB6B1F">
                            <w:pPr>
                              <w:spacing w:line="80" w:lineRule="atLeast"/>
                              <w:ind w:left="-720" w:right="-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Med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following errors must be reported immediately:</w:t>
                            </w:r>
                          </w:p>
                          <w:p w14:paraId="2FF7DD51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child received the wrong medication </w:t>
                            </w:r>
                          </w:p>
                          <w:p w14:paraId="52F22705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child received medication prescribed to someone else</w:t>
                            </w:r>
                          </w:p>
                          <w:p w14:paraId="2ECFC64E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child receives the wrong dose of a medication</w:t>
                            </w:r>
                          </w:p>
                          <w:p w14:paraId="73F76FDB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child received medication that was expired</w:t>
                            </w:r>
                          </w:p>
                          <w:p w14:paraId="768B165F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Administration instructions were not followed</w:t>
                            </w:r>
                          </w:p>
                          <w:p w14:paraId="50E6376B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given medication was improperly stored.</w:t>
                            </w:r>
                          </w:p>
                          <w:p w14:paraId="2AE8D5EB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636E3D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 must document all errors within 24 hours. This includes a child receiving the medication at the wrong time or if the medication is skipped. </w:t>
                            </w:r>
                          </w:p>
                          <w:p w14:paraId="1E88FA25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F12B12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 to MS 749.1561, 749.1563</w:t>
                            </w:r>
                          </w:p>
                          <w:p w14:paraId="4A0E0BE8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EBB03B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Date/Time of Error: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____________________________</w:t>
                            </w:r>
                          </w:p>
                          <w:p w14:paraId="47D47EF5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Date/Time Error was Reported: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___________________</w:t>
                            </w:r>
                          </w:p>
                          <w:p w14:paraId="3E174755" w14:textId="68F753B8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 of Error:_______________________________</w:t>
                            </w:r>
                          </w:p>
                          <w:p w14:paraId="1E1868EA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Persons Notified of Error and the resolution: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_________</w:t>
                            </w:r>
                          </w:p>
                          <w:p w14:paraId="297D951A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14:paraId="51CDD3D8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44F7A8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Date/Time of Error:_____________________________</w:t>
                            </w:r>
                          </w:p>
                          <w:p w14:paraId="50DDE157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Date/Time Error was Reported:___________________</w:t>
                            </w:r>
                          </w:p>
                          <w:p w14:paraId="6B1AA35D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 of Error: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_________________________________</w:t>
                            </w:r>
                          </w:p>
                          <w:p w14:paraId="77FA220A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Persons Notified of the Error and the Resolution:_____</w:t>
                            </w:r>
                          </w:p>
                          <w:p w14:paraId="51F8D231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14:paraId="51A485AE" w14:textId="77777777" w:rsidR="00FB6B1F" w:rsidRDefault="00FB6B1F" w:rsidP="00FB6B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Amount</w:t>
            </w:r>
          </w:p>
          <w:p w14:paraId="158A9BFF" w14:textId="77777777" w:rsidR="00FB6B1F" w:rsidRDefault="00FB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</w:tr>
      <w:tr w:rsidR="00FB6B1F" w14:paraId="57B7383F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DBD08A5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8019BA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E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39DC8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CDBFD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00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190F3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69E00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8E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199E372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1D8F756D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AF5ACB1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EEDA0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65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0E643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26E2A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5C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670E0F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72C39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E40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1E94881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290EC8BB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398941E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F76FB3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A2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A1C12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B7B68A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90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16011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34DE1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98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19555F1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17CDA27F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7378108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5DD43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B2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3B3603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37F1A2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9BA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229CA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9E19F9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E2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954D92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68F7C443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6DFAE6A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E32EEE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7F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58082C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26160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56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9DA7B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377BD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33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CFFBB1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74497290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4312E10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C0C89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71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FC1FC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5C15D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A2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21420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EF703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8F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43420C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193AADFC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0BD04F5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74149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8F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6AAF8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DBDE6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68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905F35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54A1C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4F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6491D0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6B01CC0F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B3152B7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3F433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3C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5B82C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B42AA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BA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BF64CF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F4D8D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498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F23C9CF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3A22DA39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EFE4EB0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D1D9DD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EA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5F1E90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124689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A8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AB56A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27DFB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F4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59DA91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563D5ADF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61A859C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84A7C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18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54BE8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C1D699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3C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27D90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BD124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B42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7767398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2AAD22C2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AD3EFE3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A686E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83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203B0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844F5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68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CF752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8CEE17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85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3404E9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340A8A81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F1B2439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F497DF0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B3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C556E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A484E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F90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D22FF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A8678E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13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0EA632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47983B27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3705580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78CD2C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73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DB7C1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34754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5A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1133B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CF9935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B8A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3D904C1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60F08E95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622153F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95CFB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09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57A40C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14FA6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38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4A0930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4F73A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880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2E1BE3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1F757155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79AD009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2BA96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73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C8895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4A75B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CB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B954F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FCC12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A49A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AD95A99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6E8E7C59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78983DF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94F27A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4E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BEE7F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D5BDE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D1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A2150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B0DB9A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5A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1A7F33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28503B51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B4564B4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354FB0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E5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616260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BDAF4A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E1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75D674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4F03B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B9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E62618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3132470F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90048AD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F0DBC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83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37A89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34C71F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B6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A8518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4C478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18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24287F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0BE3524F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0DCE9C1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00931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F1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9B3FB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E848F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9E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DF161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604FC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E5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0B882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0026BF4F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AD95693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EDB0FE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9B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D00F0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DDEE1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590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B625C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D46D0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93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F7755E3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5F940B92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985E501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0AF571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68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D6C68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8BC34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DAA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0EE1B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F5227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69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2F6074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1E732DE3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D8CBA2D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CF3DE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31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C8E5C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E24F3D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1E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FCFFFF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9C4F4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DE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A581D9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7C4DBC49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3B41EF4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014470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0A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4F6E3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F446C7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F9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789E82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9B0D0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97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5EFE46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6C76360A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D3D3C32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13B37C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9E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34C1C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FFB6D2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3E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B0054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5C864F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E1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0F8BE3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361C6067" w14:textId="77777777" w:rsidTr="00FB6B1F">
        <w:trPr>
          <w:trHeight w:hRule="exact" w:val="2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E040EC7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B7A68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39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94DBC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1C14BA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2A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82778E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D5664B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47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FB03635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3115BAB7" w14:textId="77777777" w:rsidTr="00FB6B1F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9AB1E64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B9CD6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19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F00C5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16F8F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9E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39B0C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E40FE9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DDB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6AD262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34AA0EDB" w14:textId="77777777" w:rsidTr="00FB6B1F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9A8D267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9C7DA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1E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82C52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D3717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B4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457C0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B4DD5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5B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BF5EF0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1A66050E" w14:textId="77777777" w:rsidTr="00FB6B1F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B08B016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58359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74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A933A0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2E509F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940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B63EE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B97BE7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A6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D57E95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5E4D7246" w14:textId="77777777" w:rsidTr="00FB6B1F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6DCA55A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C0618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791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8456480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2D5FA2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19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A17B87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50C89F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AB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7875D7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6698D1E3" w14:textId="77777777" w:rsidTr="00FB6B1F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C25D7F8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DB3E8E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91EC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119D764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68C3D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E8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F366C8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BAFEC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5A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2F8F4A" w14:textId="77777777" w:rsidR="00FB6B1F" w:rsidRDefault="00FB6B1F">
            <w:pPr>
              <w:rPr>
                <w:sz w:val="20"/>
                <w:szCs w:val="20"/>
              </w:rPr>
            </w:pPr>
          </w:p>
        </w:tc>
      </w:tr>
      <w:tr w:rsidR="00FB6B1F" w14:paraId="54E3CEA7" w14:textId="77777777" w:rsidTr="00FB6B1F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FB8E0A9" w14:textId="77777777" w:rsidR="00FB6B1F" w:rsidRDefault="00FB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28F7C26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5F5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DD6DE9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1CE6F8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F08D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AE2EE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496FE3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44DB" w14:textId="77777777" w:rsidR="00FB6B1F" w:rsidRDefault="00FB6B1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9C8D42" w14:textId="77777777" w:rsidR="00FB6B1F" w:rsidRDefault="00FB6B1F">
            <w:pPr>
              <w:rPr>
                <w:sz w:val="20"/>
                <w:szCs w:val="20"/>
              </w:rPr>
            </w:pPr>
          </w:p>
        </w:tc>
      </w:tr>
    </w:tbl>
    <w:p w14:paraId="427BC6EB" w14:textId="77777777" w:rsidR="00FB6B1F" w:rsidRDefault="00FB6B1F" w:rsidP="00FB6B1F">
      <w:pPr>
        <w:pStyle w:val="BodyText"/>
        <w:ind w:right="-720"/>
        <w:jc w:val="left"/>
      </w:pPr>
    </w:p>
    <w:p w14:paraId="2AB67A96" w14:textId="77777777" w:rsidR="00234361" w:rsidRDefault="00234361"/>
    <w:sectPr w:rsidR="00234361" w:rsidSect="00FB6B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1F"/>
    <w:rsid w:val="00153B77"/>
    <w:rsid w:val="00234361"/>
    <w:rsid w:val="008F3D29"/>
    <w:rsid w:val="00EF06AD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3180"/>
  <w15:chartTrackingRefBased/>
  <w15:docId w15:val="{2C38CF02-378C-4705-ABE6-CDDC04C2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B6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B6B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B6B1F"/>
    <w:pPr>
      <w:spacing w:line="80" w:lineRule="atLeast"/>
      <w:jc w:val="center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B6B1F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Racquel Sterling</dc:creator>
  <cp:keywords/>
  <dc:description/>
  <cp:lastModifiedBy>Racquel Sterling</cp:lastModifiedBy>
  <cp:revision>2</cp:revision>
  <cp:lastPrinted>2022-08-18T15:12:00Z</cp:lastPrinted>
  <dcterms:created xsi:type="dcterms:W3CDTF">2022-08-18T15:14:00Z</dcterms:created>
  <dcterms:modified xsi:type="dcterms:W3CDTF">2022-08-18T15:14:00Z</dcterms:modified>
</cp:coreProperties>
</file>