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C669" w14:textId="77777777" w:rsidR="009923C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Board Meeting</w:t>
      </w:r>
    </w:p>
    <w:p w14:paraId="1DB095BE" w14:textId="77777777" w:rsidR="009923C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Village of Oakwood Park, Missouri </w:t>
      </w:r>
    </w:p>
    <w:p w14:paraId="1A6D6D92" w14:textId="77777777" w:rsidR="009923C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Wednesday, April 30, 2025</w:t>
      </w:r>
    </w:p>
    <w:p w14:paraId="731141D1" w14:textId="77777777" w:rsidR="009923C1" w:rsidRDefault="009923C1">
      <w:pPr>
        <w:spacing w:after="0"/>
        <w:jc w:val="center"/>
        <w:rPr>
          <w:rFonts w:ascii="Arial" w:eastAsia="Arial" w:hAnsi="Arial" w:cs="Arial"/>
          <w:b/>
        </w:rPr>
      </w:pPr>
    </w:p>
    <w:p w14:paraId="7816EF93" w14:textId="77777777" w:rsidR="009923C1" w:rsidRDefault="00000000">
      <w:pPr>
        <w:spacing w:after="0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meeting will begin at 6:30pm to 8:30pm. </w:t>
      </w:r>
      <w:r>
        <w:rPr>
          <w:rFonts w:ascii="Arial" w:eastAsia="Arial" w:hAnsi="Arial" w:cs="Arial"/>
          <w:b/>
          <w:sz w:val="20"/>
          <w:szCs w:val="20"/>
        </w:rPr>
        <w:t xml:space="preserve">The meeting will take place virtually </w:t>
      </w:r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https://villageofoakwoodpark.org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2F1D5F6" w14:textId="77777777" w:rsidR="009923C1" w:rsidRDefault="009923C1">
      <w:pPr>
        <w:spacing w:after="0"/>
        <w:jc w:val="center"/>
        <w:rPr>
          <w:rFonts w:ascii="Arial" w:eastAsia="Arial" w:hAnsi="Arial" w:cs="Arial"/>
          <w:b/>
        </w:rPr>
      </w:pPr>
    </w:p>
    <w:p w14:paraId="32AA0613" w14:textId="77777777" w:rsidR="009923C1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Tentative Agenda</w:t>
      </w:r>
    </w:p>
    <w:p w14:paraId="3FB7DA39" w14:textId="77777777" w:rsidR="009923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called to order</w:t>
      </w:r>
    </w:p>
    <w:p w14:paraId="0B3B95F3" w14:textId="77777777" w:rsidR="009923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</w:t>
      </w:r>
    </w:p>
    <w:p w14:paraId="07F44B92" w14:textId="77777777" w:rsidR="009923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Jennifer Schmitz</w:t>
      </w:r>
      <w:r>
        <w:rPr>
          <w:rFonts w:ascii="Arial" w:eastAsia="Arial" w:hAnsi="Arial" w:cs="Arial"/>
          <w:color w:val="000000"/>
        </w:rPr>
        <w:t xml:space="preserve">   _______</w:t>
      </w:r>
    </w:p>
    <w:p w14:paraId="4203CDAC" w14:textId="77777777" w:rsidR="009923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Renita Landers</w:t>
      </w:r>
      <w:r>
        <w:rPr>
          <w:rFonts w:ascii="Arial" w:eastAsia="Arial" w:hAnsi="Arial" w:cs="Arial"/>
          <w:color w:val="000000"/>
        </w:rPr>
        <w:t xml:space="preserve">     _______</w:t>
      </w:r>
    </w:p>
    <w:p w14:paraId="26F60AB7" w14:textId="77777777" w:rsidR="009923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Angela Hicks (Koester) _______</w:t>
      </w:r>
    </w:p>
    <w:p w14:paraId="4805D00B" w14:textId="77777777" w:rsidR="009923C1" w:rsidRDefault="00992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</w:p>
    <w:p w14:paraId="220B0D5D" w14:textId="77777777" w:rsidR="009923C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Old Business (Village Clean Up, Refresh Landscape, Google Fiber, Bond)</w:t>
      </w:r>
    </w:p>
    <w:p w14:paraId="1D0C7AAF" w14:textId="77777777" w:rsidR="009923C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Approve meeting minutes</w:t>
      </w:r>
    </w:p>
    <w:p w14:paraId="02CB5382" w14:textId="77777777" w:rsidR="009923C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Swearing in of newly elected board members</w:t>
      </w:r>
    </w:p>
    <w:p w14:paraId="4D4F6417" w14:textId="77777777" w:rsidR="009923C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Vote on new seats</w:t>
      </w:r>
    </w:p>
    <w:p w14:paraId="79BF933B" w14:textId="77777777" w:rsidR="009923C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Adjourned</w:t>
      </w:r>
    </w:p>
    <w:p w14:paraId="45803D36" w14:textId="77777777" w:rsidR="009923C1" w:rsidRDefault="009923C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</w:p>
    <w:sectPr w:rsidR="009923C1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2ED3" w14:textId="77777777" w:rsidR="008770AE" w:rsidRDefault="008770AE">
      <w:pPr>
        <w:spacing w:after="0" w:line="240" w:lineRule="auto"/>
      </w:pPr>
      <w:r>
        <w:separator/>
      </w:r>
    </w:p>
  </w:endnote>
  <w:endnote w:type="continuationSeparator" w:id="0">
    <w:p w14:paraId="14342C4B" w14:textId="77777777" w:rsidR="008770AE" w:rsidRDefault="0087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BC83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Village of Oakwood Park</w:t>
    </w:r>
    <w:r>
      <w:rPr>
        <w:color w:val="000000"/>
      </w:rPr>
      <w:tab/>
    </w:r>
    <w:r>
      <w:rPr>
        <w:color w:val="000000"/>
      </w:rPr>
      <w:tab/>
      <w:t xml:space="preserve">    </w:t>
    </w:r>
  </w:p>
  <w:p w14:paraId="1921930F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PO Box 47162, Kansas City, MO 64188</w:t>
    </w:r>
  </w:p>
  <w:p w14:paraId="38135309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Villageofoakwoodpark.org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64AE8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64AE8">
      <w:rPr>
        <w:b/>
        <w:noProof/>
        <w:color w:val="000000"/>
      </w:rPr>
      <w:t>1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947A" w14:textId="77777777" w:rsidR="008770AE" w:rsidRDefault="008770AE">
      <w:pPr>
        <w:spacing w:after="0" w:line="240" w:lineRule="auto"/>
      </w:pPr>
      <w:r>
        <w:separator/>
      </w:r>
    </w:p>
  </w:footnote>
  <w:footnote w:type="continuationSeparator" w:id="0">
    <w:p w14:paraId="65F40E48" w14:textId="77777777" w:rsidR="008770AE" w:rsidRDefault="0087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6356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Working Session Agenda</w:t>
    </w:r>
  </w:p>
  <w:p w14:paraId="1836BAFA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October 24, 2023</w:t>
    </w:r>
  </w:p>
  <w:p w14:paraId="06AFCF68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</w:p>
  <w:p w14:paraId="21B4804E" w14:textId="77777777" w:rsidR="009923C1" w:rsidRDefault="009923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2CCA" w14:textId="77777777" w:rsidR="009923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62A4F02" wp14:editId="3025DC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6365" cy="1958340"/>
          <wp:effectExtent l="0" t="0" r="0" b="0"/>
          <wp:wrapSquare wrapText="bothSides" distT="0" distB="0" distL="114300" distR="114300"/>
          <wp:docPr id="120632980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6365" cy="195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02078"/>
    <w:multiLevelType w:val="multilevel"/>
    <w:tmpl w:val="8BDC1B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64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C1"/>
    <w:rsid w:val="002A6FB5"/>
    <w:rsid w:val="00764AE8"/>
    <w:rsid w:val="008770AE"/>
    <w:rsid w:val="009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58E76"/>
  <w15:docId w15:val="{23234F0C-DE27-B74B-BB77-7DEBD7EC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12"/>
  </w:style>
  <w:style w:type="paragraph" w:styleId="Footer">
    <w:name w:val="footer"/>
    <w:basedOn w:val="Normal"/>
    <w:link w:val="FooterChar"/>
    <w:uiPriority w:val="99"/>
    <w:unhideWhenUsed/>
    <w:rsid w:val="0008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12"/>
  </w:style>
  <w:style w:type="paragraph" w:styleId="ListParagraph">
    <w:name w:val="List Paragraph"/>
    <w:basedOn w:val="Normal"/>
    <w:uiPriority w:val="34"/>
    <w:qFormat/>
    <w:rsid w:val="007F479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geofoakwoodpar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8R1fDS/BwxgXFewK1rdRrdWIhw==">CgMxLjA4AHIhMTRGaFk5cUg2NWtfTGlLWTBxUkVJd0RPRVRHTGotYjMz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Johnson</dc:creator>
  <cp:lastModifiedBy>Jennifer Schmitz</cp:lastModifiedBy>
  <cp:revision>2</cp:revision>
  <dcterms:created xsi:type="dcterms:W3CDTF">2025-04-25T15:23:00Z</dcterms:created>
  <dcterms:modified xsi:type="dcterms:W3CDTF">2025-04-25T15:23:00Z</dcterms:modified>
</cp:coreProperties>
</file>