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37811" w14:textId="50C73385" w:rsidR="00852047" w:rsidRDefault="00852047" w:rsidP="00AE11FA">
      <w:pPr>
        <w:rPr>
          <w:b/>
          <w:bCs/>
        </w:rPr>
      </w:pPr>
      <w:bookmarkStart w:id="0" w:name="_GoBack"/>
      <w:bookmarkEnd w:id="0"/>
    </w:p>
    <w:p w14:paraId="5C71B63D" w14:textId="7E9D4D54" w:rsidR="008D1731" w:rsidRPr="00B6387F" w:rsidRDefault="00AE11FA" w:rsidP="00B6387F">
      <w:pPr>
        <w:jc w:val="center"/>
        <w:rPr>
          <w:b/>
          <w:bCs/>
          <w:sz w:val="40"/>
          <w:szCs w:val="40"/>
          <w:u w:val="single"/>
        </w:rPr>
      </w:pPr>
      <w:r w:rsidRPr="00AE11FA">
        <w:rPr>
          <w:b/>
          <w:bCs/>
          <w:sz w:val="40"/>
          <w:szCs w:val="40"/>
          <w:u w:val="single"/>
        </w:rPr>
        <w:t>Student Affairs Committee</w:t>
      </w:r>
    </w:p>
    <w:p w14:paraId="19016112" w14:textId="77777777" w:rsidR="009146BA" w:rsidRPr="00F97CF4" w:rsidRDefault="009146BA" w:rsidP="009146BA">
      <w:pPr>
        <w:pStyle w:val="ListParagraph"/>
        <w:rPr>
          <w:b/>
          <w:sz w:val="28"/>
          <w:szCs w:val="28"/>
        </w:rPr>
      </w:pPr>
    </w:p>
    <w:p w14:paraId="45D7A28B" w14:textId="5010EEDA" w:rsidR="00B6387F" w:rsidRPr="00B6387F" w:rsidRDefault="00B6387F" w:rsidP="00B6387F">
      <w:pPr>
        <w:rPr>
          <w:rFonts w:ascii="Times New Roman" w:eastAsia="Times New Roman" w:hAnsi="Times New Roman"/>
          <w:sz w:val="24"/>
          <w:szCs w:val="24"/>
        </w:rPr>
      </w:pPr>
      <w:r w:rsidRPr="00B6387F">
        <w:rPr>
          <w:rFonts w:eastAsia="Times New Roman" w:cs="Calibri"/>
          <w:b/>
          <w:bCs/>
          <w:color w:val="000000"/>
          <w:sz w:val="32"/>
          <w:szCs w:val="32"/>
        </w:rPr>
        <w:t xml:space="preserve">Agenda – </w:t>
      </w:r>
      <w:r w:rsidR="008838B3">
        <w:rPr>
          <w:rFonts w:eastAsia="Times New Roman" w:cs="Calibri"/>
          <w:b/>
          <w:bCs/>
          <w:color w:val="000000"/>
          <w:sz w:val="32"/>
          <w:szCs w:val="32"/>
        </w:rPr>
        <w:t>March</w:t>
      </w:r>
      <w:r w:rsidRPr="00B6387F">
        <w:rPr>
          <w:rFonts w:eastAsia="Times New Roman" w:cs="Calibri"/>
          <w:b/>
          <w:bCs/>
          <w:color w:val="000000"/>
          <w:sz w:val="32"/>
          <w:szCs w:val="32"/>
        </w:rPr>
        <w:t xml:space="preserve"> 9, 2021</w:t>
      </w:r>
    </w:p>
    <w:p w14:paraId="7C83900D" w14:textId="2147D89E" w:rsidR="00B6387F" w:rsidRPr="00B6387F" w:rsidRDefault="00B6387F" w:rsidP="00B6387F">
      <w:pPr>
        <w:rPr>
          <w:rFonts w:ascii="Times New Roman" w:eastAsia="Times New Roman" w:hAnsi="Times New Roman"/>
          <w:sz w:val="24"/>
          <w:szCs w:val="24"/>
        </w:rPr>
      </w:pPr>
      <w:r w:rsidRPr="00B6387F">
        <w:rPr>
          <w:rFonts w:ascii="Times New Roman" w:eastAsia="Times New Roman" w:hAnsi="Times New Roman"/>
          <w:sz w:val="24"/>
          <w:szCs w:val="24"/>
        </w:rPr>
        <w:br/>
      </w:r>
    </w:p>
    <w:p w14:paraId="5E3A2F98" w14:textId="77777777" w:rsidR="00B6387F" w:rsidRPr="00B6387F" w:rsidRDefault="00B6387F" w:rsidP="00B6387F">
      <w:pPr>
        <w:numPr>
          <w:ilvl w:val="0"/>
          <w:numId w:val="12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B6387F">
        <w:rPr>
          <w:rFonts w:eastAsia="Times New Roman" w:cs="Calibri"/>
          <w:color w:val="000000"/>
          <w:sz w:val="28"/>
          <w:szCs w:val="28"/>
        </w:rPr>
        <w:t>School Enrollment– Pam</w:t>
      </w:r>
    </w:p>
    <w:p w14:paraId="7940B135" w14:textId="77777777" w:rsidR="00B6387F" w:rsidRPr="00B6387F" w:rsidRDefault="00B6387F" w:rsidP="00B6387F">
      <w:pPr>
        <w:numPr>
          <w:ilvl w:val="1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B6387F">
        <w:rPr>
          <w:rFonts w:eastAsia="Times New Roman" w:cs="Calibri"/>
          <w:color w:val="000000"/>
          <w:sz w:val="28"/>
          <w:szCs w:val="28"/>
        </w:rPr>
        <w:t>Update 2021-22 School year</w:t>
      </w:r>
    </w:p>
    <w:p w14:paraId="124E47CF" w14:textId="03BC2C7A" w:rsidR="00B6387F" w:rsidRDefault="00B6387F" w:rsidP="00B6387F">
      <w:pPr>
        <w:numPr>
          <w:ilvl w:val="1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B6387F">
        <w:rPr>
          <w:rFonts w:eastAsia="Times New Roman" w:cs="Calibri"/>
          <w:color w:val="000000"/>
          <w:sz w:val="28"/>
          <w:szCs w:val="28"/>
        </w:rPr>
        <w:t>Lottery update</w:t>
      </w:r>
    </w:p>
    <w:p w14:paraId="6502FD0A" w14:textId="77777777" w:rsidR="007A2DDC" w:rsidRPr="00B6387F" w:rsidRDefault="007A2DDC" w:rsidP="007A2DDC">
      <w:pPr>
        <w:ind w:left="1440"/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60259030" w14:textId="77777777" w:rsidR="00B6387F" w:rsidRPr="00B6387F" w:rsidRDefault="00B6387F" w:rsidP="00B6387F">
      <w:pPr>
        <w:numPr>
          <w:ilvl w:val="0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B6387F">
        <w:rPr>
          <w:rFonts w:eastAsia="Times New Roman" w:cs="Calibri"/>
          <w:color w:val="000000"/>
          <w:sz w:val="28"/>
          <w:szCs w:val="28"/>
        </w:rPr>
        <w:t>Attendance Report – Penny</w:t>
      </w:r>
    </w:p>
    <w:p w14:paraId="1C195FED" w14:textId="6E52FE2E" w:rsidR="00B6387F" w:rsidRDefault="00B6387F" w:rsidP="00B6387F">
      <w:pPr>
        <w:numPr>
          <w:ilvl w:val="1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B6387F">
        <w:rPr>
          <w:rFonts w:eastAsia="Times New Roman" w:cs="Calibri"/>
          <w:color w:val="000000"/>
          <w:sz w:val="28"/>
          <w:szCs w:val="28"/>
        </w:rPr>
        <w:t>Attendance Contract</w:t>
      </w:r>
      <w:r w:rsidR="00486A31">
        <w:rPr>
          <w:rFonts w:eastAsia="Times New Roman" w:cs="Calibri"/>
          <w:color w:val="000000"/>
          <w:sz w:val="28"/>
          <w:szCs w:val="28"/>
        </w:rPr>
        <w:t xml:space="preserve"> updates</w:t>
      </w:r>
    </w:p>
    <w:p w14:paraId="15AD1D20" w14:textId="04BD2978" w:rsidR="008838B3" w:rsidRDefault="008838B3" w:rsidP="008838B3">
      <w:pPr>
        <w:numPr>
          <w:ilvl w:val="2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>
        <w:rPr>
          <w:rFonts w:eastAsia="Times New Roman" w:cs="Calibri"/>
          <w:color w:val="000000"/>
          <w:sz w:val="28"/>
          <w:szCs w:val="28"/>
        </w:rPr>
        <w:t>Elementary</w:t>
      </w:r>
    </w:p>
    <w:p w14:paraId="67EC944B" w14:textId="2E3BC786" w:rsidR="008838B3" w:rsidRDefault="008838B3" w:rsidP="008838B3">
      <w:pPr>
        <w:numPr>
          <w:ilvl w:val="2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>
        <w:rPr>
          <w:rFonts w:eastAsia="Times New Roman" w:cs="Calibri"/>
          <w:color w:val="000000"/>
          <w:sz w:val="28"/>
          <w:szCs w:val="28"/>
        </w:rPr>
        <w:t>Middle</w:t>
      </w:r>
    </w:p>
    <w:p w14:paraId="46622F07" w14:textId="66D3FF9E" w:rsidR="008838B3" w:rsidRDefault="008838B3" w:rsidP="008838B3">
      <w:pPr>
        <w:numPr>
          <w:ilvl w:val="2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>
        <w:rPr>
          <w:rFonts w:eastAsia="Times New Roman" w:cs="Calibri"/>
          <w:color w:val="000000"/>
          <w:sz w:val="28"/>
          <w:szCs w:val="28"/>
        </w:rPr>
        <w:t>High</w:t>
      </w:r>
    </w:p>
    <w:p w14:paraId="5A8FAC64" w14:textId="54D560C7" w:rsidR="007A2DDC" w:rsidRDefault="007A2DDC" w:rsidP="007A2DDC">
      <w:pPr>
        <w:ind w:left="1440"/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1481BC73" w14:textId="13B37851" w:rsidR="00B6387F" w:rsidRDefault="00B6387F" w:rsidP="00B6387F">
      <w:pPr>
        <w:numPr>
          <w:ilvl w:val="0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B6387F">
        <w:rPr>
          <w:rFonts w:eastAsia="Times New Roman" w:cs="Calibri"/>
          <w:color w:val="000000"/>
          <w:sz w:val="28"/>
          <w:szCs w:val="28"/>
        </w:rPr>
        <w:t>Special Education Report – Tina</w:t>
      </w:r>
    </w:p>
    <w:p w14:paraId="671B85FA" w14:textId="25EFBDC2" w:rsidR="007A2DDC" w:rsidRDefault="007A2DDC" w:rsidP="007A2DDC">
      <w:pPr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794F9191" w14:textId="77777777" w:rsidR="007A2DDC" w:rsidRPr="00B6387F" w:rsidRDefault="007A2DDC" w:rsidP="007A2DDC">
      <w:pPr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7A8CDC2A" w14:textId="77777777" w:rsidR="008838B3" w:rsidRDefault="00B6387F" w:rsidP="008838B3">
      <w:pPr>
        <w:numPr>
          <w:ilvl w:val="0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B6387F">
        <w:rPr>
          <w:rFonts w:eastAsia="Times New Roman" w:cs="Calibri"/>
          <w:color w:val="000000"/>
          <w:sz w:val="28"/>
          <w:szCs w:val="28"/>
        </w:rPr>
        <w:t>Benchmark Testing – Mary/Meredith</w:t>
      </w:r>
    </w:p>
    <w:p w14:paraId="296FB9CE" w14:textId="3E37E0DD" w:rsidR="008838B3" w:rsidRDefault="008838B3" w:rsidP="008838B3">
      <w:pPr>
        <w:ind w:left="720"/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00BA4DA3" w14:textId="77777777" w:rsidR="008838B3" w:rsidRDefault="008838B3" w:rsidP="008838B3">
      <w:pPr>
        <w:ind w:left="720"/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61B876A3" w14:textId="08E73883" w:rsidR="008838B3" w:rsidRPr="008838B3" w:rsidRDefault="00B6387F" w:rsidP="008838B3">
      <w:pPr>
        <w:numPr>
          <w:ilvl w:val="0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8838B3">
        <w:rPr>
          <w:rFonts w:eastAsia="Times New Roman" w:cs="Calibri"/>
          <w:color w:val="000000"/>
          <w:sz w:val="28"/>
          <w:szCs w:val="28"/>
        </w:rPr>
        <w:t>Health &amp; Wellness Report – Nicole Hatcher</w:t>
      </w:r>
    </w:p>
    <w:p w14:paraId="1065F549" w14:textId="77777777" w:rsidR="008838B3" w:rsidRDefault="008838B3" w:rsidP="008838B3">
      <w:pPr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2B27937E" w14:textId="02774701" w:rsidR="008838B3" w:rsidRPr="008838B3" w:rsidRDefault="008838B3" w:rsidP="008838B3">
      <w:pPr>
        <w:numPr>
          <w:ilvl w:val="0"/>
          <w:numId w:val="16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>
        <w:rPr>
          <w:rFonts w:eastAsia="Times New Roman" w:cs="Calibri"/>
          <w:color w:val="000000"/>
          <w:sz w:val="28"/>
          <w:szCs w:val="28"/>
        </w:rPr>
        <w:t>Student Contracts</w:t>
      </w:r>
    </w:p>
    <w:p w14:paraId="06412768" w14:textId="092F14CC" w:rsidR="008838B3" w:rsidRPr="008838B3" w:rsidRDefault="008838B3" w:rsidP="008838B3">
      <w:pPr>
        <w:pStyle w:val="ListParagraph"/>
        <w:numPr>
          <w:ilvl w:val="1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8838B3">
        <w:rPr>
          <w:rFonts w:eastAsia="Times New Roman" w:cs="Calibri"/>
          <w:color w:val="000000"/>
          <w:sz w:val="28"/>
          <w:szCs w:val="28"/>
        </w:rPr>
        <w:t>HS Academic Contracts</w:t>
      </w:r>
    </w:p>
    <w:p w14:paraId="0C917550" w14:textId="77777777" w:rsidR="008838B3" w:rsidRPr="008838B3" w:rsidRDefault="008838B3" w:rsidP="008838B3">
      <w:pPr>
        <w:pStyle w:val="ListParagraph"/>
        <w:numPr>
          <w:ilvl w:val="1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8838B3">
        <w:rPr>
          <w:rFonts w:eastAsia="Times New Roman" w:cs="Calibri"/>
          <w:color w:val="000000"/>
          <w:sz w:val="28"/>
          <w:szCs w:val="28"/>
        </w:rPr>
        <w:t>Discipline Contract updates</w:t>
      </w:r>
    </w:p>
    <w:p w14:paraId="434E2356" w14:textId="77777777" w:rsidR="008838B3" w:rsidRPr="008838B3" w:rsidRDefault="008838B3" w:rsidP="008838B3">
      <w:pPr>
        <w:pStyle w:val="ListParagraph"/>
        <w:numPr>
          <w:ilvl w:val="1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8838B3">
        <w:rPr>
          <w:rFonts w:eastAsia="Times New Roman" w:cs="Calibri"/>
          <w:color w:val="000000"/>
          <w:sz w:val="28"/>
          <w:szCs w:val="28"/>
        </w:rPr>
        <w:t>MS Academic Contracts</w:t>
      </w:r>
    </w:p>
    <w:p w14:paraId="463E35A3" w14:textId="5B9C7D43" w:rsidR="007A2DDC" w:rsidRDefault="007A2DDC" w:rsidP="007A2DDC">
      <w:pPr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1D7E6562" w14:textId="77777777" w:rsidR="007A2DDC" w:rsidRPr="00B6387F" w:rsidRDefault="007A2DDC" w:rsidP="007A2DDC">
      <w:pPr>
        <w:textAlignment w:val="baseline"/>
        <w:rPr>
          <w:rFonts w:eastAsia="Times New Roman" w:cs="Calibri"/>
          <w:color w:val="000000"/>
          <w:sz w:val="28"/>
          <w:szCs w:val="28"/>
        </w:rPr>
      </w:pPr>
    </w:p>
    <w:p w14:paraId="53602BC1" w14:textId="77777777" w:rsidR="00B6387F" w:rsidRPr="00B6387F" w:rsidRDefault="00B6387F" w:rsidP="00B6387F">
      <w:pPr>
        <w:numPr>
          <w:ilvl w:val="0"/>
          <w:numId w:val="13"/>
        </w:numPr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B6387F">
        <w:rPr>
          <w:rFonts w:eastAsia="Times New Roman" w:cs="Calibri"/>
          <w:color w:val="000000"/>
          <w:sz w:val="28"/>
          <w:szCs w:val="28"/>
        </w:rPr>
        <w:t xml:space="preserve">Committee Discussion </w:t>
      </w:r>
    </w:p>
    <w:p w14:paraId="5869C91A" w14:textId="77777777" w:rsidR="00A64EDB" w:rsidRDefault="00A64EDB" w:rsidP="00A64EDB">
      <w:pPr>
        <w:pStyle w:val="ListParagraph"/>
        <w:rPr>
          <w:sz w:val="28"/>
          <w:szCs w:val="28"/>
        </w:rPr>
      </w:pPr>
    </w:p>
    <w:p w14:paraId="027711BD" w14:textId="77777777" w:rsidR="005D77B0" w:rsidRDefault="005D77B0" w:rsidP="005077C7">
      <w:pPr>
        <w:pStyle w:val="ListParagraph"/>
        <w:rPr>
          <w:sz w:val="28"/>
          <w:szCs w:val="28"/>
        </w:rPr>
      </w:pPr>
    </w:p>
    <w:p w14:paraId="150D6FE4" w14:textId="77777777" w:rsidR="002C60CF" w:rsidRPr="00F97CF4" w:rsidRDefault="002C60CF" w:rsidP="002C60CF">
      <w:pPr>
        <w:rPr>
          <w:b/>
          <w:sz w:val="28"/>
          <w:szCs w:val="28"/>
        </w:rPr>
      </w:pPr>
    </w:p>
    <w:p w14:paraId="29644C44" w14:textId="4A61A7C4" w:rsidR="002C60CF" w:rsidRDefault="002C60CF" w:rsidP="002C60CF">
      <w:pPr>
        <w:rPr>
          <w:b/>
          <w:sz w:val="28"/>
          <w:szCs w:val="28"/>
        </w:rPr>
      </w:pPr>
      <w:r w:rsidRPr="00F97CF4">
        <w:rPr>
          <w:b/>
          <w:sz w:val="28"/>
          <w:szCs w:val="28"/>
        </w:rPr>
        <w:t>Future Agenda items</w:t>
      </w:r>
    </w:p>
    <w:p w14:paraId="0D7DFCB9" w14:textId="77777777" w:rsidR="00F952EE" w:rsidRPr="008D1731" w:rsidRDefault="00F952EE">
      <w:pPr>
        <w:rPr>
          <w:b/>
          <w:sz w:val="24"/>
        </w:rPr>
      </w:pPr>
    </w:p>
    <w:sectPr w:rsidR="00F952EE" w:rsidRPr="008D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721"/>
    <w:multiLevelType w:val="multilevel"/>
    <w:tmpl w:val="D9B2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E7F3B"/>
    <w:multiLevelType w:val="hybridMultilevel"/>
    <w:tmpl w:val="AE9A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C5A"/>
    <w:multiLevelType w:val="hybridMultilevel"/>
    <w:tmpl w:val="36CC7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23182"/>
    <w:multiLevelType w:val="hybridMultilevel"/>
    <w:tmpl w:val="FA6C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089C"/>
    <w:multiLevelType w:val="hybridMultilevel"/>
    <w:tmpl w:val="EA4AC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A62EA"/>
    <w:multiLevelType w:val="hybridMultilevel"/>
    <w:tmpl w:val="FEA0F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9A16DA"/>
    <w:multiLevelType w:val="hybridMultilevel"/>
    <w:tmpl w:val="9FE6B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AD776B"/>
    <w:multiLevelType w:val="hybridMultilevel"/>
    <w:tmpl w:val="B814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C0D"/>
    <w:multiLevelType w:val="hybridMultilevel"/>
    <w:tmpl w:val="F11E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94315"/>
    <w:multiLevelType w:val="hybridMultilevel"/>
    <w:tmpl w:val="83E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56CB"/>
    <w:multiLevelType w:val="hybridMultilevel"/>
    <w:tmpl w:val="BE34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73FC3"/>
    <w:multiLevelType w:val="hybridMultilevel"/>
    <w:tmpl w:val="9B66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81715"/>
    <w:multiLevelType w:val="hybridMultilevel"/>
    <w:tmpl w:val="4C06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03C7A"/>
    <w:multiLevelType w:val="hybridMultilevel"/>
    <w:tmpl w:val="C900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B77AF"/>
    <w:multiLevelType w:val="hybridMultilevel"/>
    <w:tmpl w:val="B11E7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0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47"/>
    <w:rsid w:val="00010079"/>
    <w:rsid w:val="000413A4"/>
    <w:rsid w:val="000841BD"/>
    <w:rsid w:val="000E383E"/>
    <w:rsid w:val="00136B08"/>
    <w:rsid w:val="001D0B29"/>
    <w:rsid w:val="001D2919"/>
    <w:rsid w:val="00201764"/>
    <w:rsid w:val="002C60CF"/>
    <w:rsid w:val="002C7586"/>
    <w:rsid w:val="002D2AF4"/>
    <w:rsid w:val="003276CD"/>
    <w:rsid w:val="00341BCA"/>
    <w:rsid w:val="00361633"/>
    <w:rsid w:val="003F1919"/>
    <w:rsid w:val="004156C8"/>
    <w:rsid w:val="00420145"/>
    <w:rsid w:val="004539D8"/>
    <w:rsid w:val="004622F0"/>
    <w:rsid w:val="00486A31"/>
    <w:rsid w:val="0050562B"/>
    <w:rsid w:val="005077C7"/>
    <w:rsid w:val="005D77B0"/>
    <w:rsid w:val="005E5C58"/>
    <w:rsid w:val="005F3742"/>
    <w:rsid w:val="00652637"/>
    <w:rsid w:val="00670087"/>
    <w:rsid w:val="00682CF2"/>
    <w:rsid w:val="006B1610"/>
    <w:rsid w:val="006C24D6"/>
    <w:rsid w:val="006E162D"/>
    <w:rsid w:val="00750FBF"/>
    <w:rsid w:val="007764EC"/>
    <w:rsid w:val="007A2DDC"/>
    <w:rsid w:val="007B054F"/>
    <w:rsid w:val="007D05B7"/>
    <w:rsid w:val="007F5631"/>
    <w:rsid w:val="008170F7"/>
    <w:rsid w:val="00852047"/>
    <w:rsid w:val="008838B3"/>
    <w:rsid w:val="00891BA2"/>
    <w:rsid w:val="008D1731"/>
    <w:rsid w:val="008D3FF0"/>
    <w:rsid w:val="009146BA"/>
    <w:rsid w:val="00916FDE"/>
    <w:rsid w:val="0094610B"/>
    <w:rsid w:val="009719C6"/>
    <w:rsid w:val="009943E4"/>
    <w:rsid w:val="009B70FD"/>
    <w:rsid w:val="00A53FA3"/>
    <w:rsid w:val="00A64EDB"/>
    <w:rsid w:val="00A752C3"/>
    <w:rsid w:val="00A91FA9"/>
    <w:rsid w:val="00AB59CA"/>
    <w:rsid w:val="00AC4506"/>
    <w:rsid w:val="00AE11FA"/>
    <w:rsid w:val="00AF0F63"/>
    <w:rsid w:val="00B6387F"/>
    <w:rsid w:val="00B81082"/>
    <w:rsid w:val="00BA7124"/>
    <w:rsid w:val="00C53C2E"/>
    <w:rsid w:val="00C962E1"/>
    <w:rsid w:val="00CC167E"/>
    <w:rsid w:val="00CC6CB1"/>
    <w:rsid w:val="00D03C3E"/>
    <w:rsid w:val="00D24484"/>
    <w:rsid w:val="00D40B42"/>
    <w:rsid w:val="00D813B9"/>
    <w:rsid w:val="00D86E20"/>
    <w:rsid w:val="00D87AE8"/>
    <w:rsid w:val="00DA51FC"/>
    <w:rsid w:val="00DB4D79"/>
    <w:rsid w:val="00E12D0C"/>
    <w:rsid w:val="00E12E79"/>
    <w:rsid w:val="00E31BD4"/>
    <w:rsid w:val="00E46C88"/>
    <w:rsid w:val="00E73486"/>
    <w:rsid w:val="00EF414C"/>
    <w:rsid w:val="00F02C75"/>
    <w:rsid w:val="00F2329C"/>
    <w:rsid w:val="00F715F5"/>
    <w:rsid w:val="00F86C4C"/>
    <w:rsid w:val="00F952EE"/>
    <w:rsid w:val="00F97CF4"/>
    <w:rsid w:val="00FA5316"/>
    <w:rsid w:val="00FE36C9"/>
    <w:rsid w:val="00FE55F7"/>
    <w:rsid w:val="00FF0F8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6DC2"/>
  <w15:chartTrackingRefBased/>
  <w15:docId w15:val="{7337FFE5-0CA6-4324-AE6D-D527301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4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0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9E5563253994E98F6DF80D370FA54" ma:contentTypeVersion="12" ma:contentTypeDescription="Create a new document." ma:contentTypeScope="" ma:versionID="b70983971377f5dedd84a7a7e4465562">
  <xsd:schema xmlns:xsd="http://www.w3.org/2001/XMLSchema" xmlns:xs="http://www.w3.org/2001/XMLSchema" xmlns:p="http://schemas.microsoft.com/office/2006/metadata/properties" xmlns:ns2="dd5b735b-ed7a-492b-8ecc-96b884941ee8" xmlns:ns3="d684bc59-8090-425b-80a7-10c1a9ab2974" targetNamespace="http://schemas.microsoft.com/office/2006/metadata/properties" ma:root="true" ma:fieldsID="49925f533ebb60d613ceb6d58b4fc7c5" ns2:_="" ns3:_="">
    <xsd:import namespace="dd5b735b-ed7a-492b-8ecc-96b884941ee8"/>
    <xsd:import namespace="d684bc59-8090-425b-80a7-10c1a9ab29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735b-ed7a-492b-8ecc-96b884941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bc59-8090-425b-80a7-10c1a9ab2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FC784-61BF-44D8-9930-521977ADB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DC894-7A94-412E-A542-25B3E4D6B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735b-ed7a-492b-8ecc-96b884941ee8"/>
    <ds:schemaRef ds:uri="d684bc59-8090-425b-80a7-10c1a9ab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F7599-1D00-43F0-8508-CC2279158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397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Rashelle Beasley</dc:creator>
  <cp:keywords/>
  <dc:description/>
  <cp:lastModifiedBy>LYNN PINSON</cp:lastModifiedBy>
  <cp:revision>2</cp:revision>
  <cp:lastPrinted>2020-01-21T23:36:00Z</cp:lastPrinted>
  <dcterms:created xsi:type="dcterms:W3CDTF">2021-03-11T21:16:00Z</dcterms:created>
  <dcterms:modified xsi:type="dcterms:W3CDTF">2021-03-11T21:16:00Z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0x01010003A9E5563253994E98F6DF80D370FA54</vt:lpwstr>
  </property>
</Properties>
</file>