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FB" w:rsidRPr="00263098" w:rsidRDefault="001C40FB" w:rsidP="001C40FB">
      <w:pPr>
        <w:spacing w:after="0" w:line="240" w:lineRule="auto"/>
        <w:jc w:val="center"/>
        <w:rPr>
          <w:sz w:val="40"/>
          <w:szCs w:val="40"/>
        </w:rPr>
      </w:pPr>
      <w:r w:rsidRPr="00263098">
        <w:rPr>
          <w:sz w:val="40"/>
          <w:szCs w:val="40"/>
        </w:rPr>
        <w:t>Licking Summer Camp-</w:t>
      </w:r>
      <w:r>
        <w:rPr>
          <w:sz w:val="40"/>
          <w:szCs w:val="40"/>
        </w:rPr>
        <w:t>Volleyball</w:t>
      </w:r>
    </w:p>
    <w:p w:rsidR="001C40FB" w:rsidRDefault="001C40FB" w:rsidP="001C40F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Camdenton </w:t>
      </w:r>
      <w:r w:rsidRPr="00263098">
        <w:rPr>
          <w:sz w:val="36"/>
          <w:szCs w:val="36"/>
        </w:rPr>
        <w:t>Check-In Schedule</w:t>
      </w:r>
      <w:r>
        <w:rPr>
          <w:sz w:val="36"/>
          <w:szCs w:val="36"/>
        </w:rPr>
        <w:t>-July 19-20</w:t>
      </w:r>
    </w:p>
    <w:p w:rsidR="001C40FB" w:rsidRDefault="001C40FB" w:rsidP="001C40FB">
      <w:pPr>
        <w:pStyle w:val="NoSpacing"/>
        <w:rPr>
          <w:b/>
          <w:highlight w:val="yellow"/>
        </w:rPr>
      </w:pPr>
    </w:p>
    <w:p w:rsidR="001C40FB" w:rsidRDefault="001C40FB" w:rsidP="001C40FB">
      <w:pPr>
        <w:pStyle w:val="NoSpacing"/>
        <w:ind w:left="-450"/>
        <w:rPr>
          <w:b/>
        </w:rPr>
      </w:pPr>
      <w:r w:rsidRPr="00B4609B">
        <w:rPr>
          <w:b/>
          <w:highlight w:val="yellow"/>
        </w:rPr>
        <w:t>All Check In will be at Camdenton High School</w:t>
      </w:r>
    </w:p>
    <w:p w:rsidR="000145A6" w:rsidRDefault="001C40FB" w:rsidP="001C40FB">
      <w:pPr>
        <w:ind w:left="-450"/>
      </w:pPr>
      <w:r w:rsidRPr="00B4609B">
        <w:rPr>
          <w:b/>
          <w:highlight w:val="yellow"/>
        </w:rPr>
        <w:t>Check in at a time convenient for you. Times are appr</w:t>
      </w:r>
      <w:r>
        <w:rPr>
          <w:b/>
          <w:highlight w:val="yellow"/>
        </w:rPr>
        <w:t>oximate to when you play at Camdenton High School</w:t>
      </w:r>
      <w:r w:rsidRPr="00B4609B">
        <w:rPr>
          <w:b/>
          <w:highlight w:val="yellow"/>
        </w:rPr>
        <w:t>.</w:t>
      </w:r>
      <w:r w:rsidR="004A1F79">
        <w:t xml:space="preserve">  </w:t>
      </w:r>
    </w:p>
    <w:tbl>
      <w:tblPr>
        <w:tblStyle w:val="TableGrid"/>
        <w:tblpPr w:leftFromText="180" w:rightFromText="180" w:vertAnchor="text" w:horzAnchor="margin" w:tblpXSpec="center" w:tblpY="53"/>
        <w:tblW w:w="10188" w:type="dxa"/>
        <w:tblLook w:val="04A0" w:firstRow="1" w:lastRow="0" w:firstColumn="1" w:lastColumn="0" w:noHBand="0" w:noVBand="1"/>
      </w:tblPr>
      <w:tblGrid>
        <w:gridCol w:w="2358"/>
        <w:gridCol w:w="900"/>
        <w:gridCol w:w="4320"/>
        <w:gridCol w:w="1350"/>
        <w:gridCol w:w="1260"/>
      </w:tblGrid>
      <w:tr w:rsidR="003233E6" w:rsidRPr="003233E6" w:rsidTr="003233E6">
        <w:tc>
          <w:tcPr>
            <w:tcW w:w="2358" w:type="dxa"/>
            <w:vAlign w:val="center"/>
          </w:tcPr>
          <w:p w:rsidR="003233E6" w:rsidRPr="003233E6" w:rsidRDefault="003233E6" w:rsidP="003233E6">
            <w:pPr>
              <w:rPr>
                <w:rFonts w:cstheme="minorHAnsi"/>
                <w:b/>
              </w:rPr>
            </w:pPr>
            <w:r w:rsidRPr="003233E6">
              <w:rPr>
                <w:rFonts w:cstheme="minorHAnsi"/>
                <w:b/>
              </w:rPr>
              <w:t>School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  <w:b/>
              </w:rPr>
            </w:pPr>
            <w:r w:rsidRPr="003233E6">
              <w:rPr>
                <w:rFonts w:cstheme="minorHAnsi"/>
                <w:b/>
              </w:rPr>
              <w:t># Teams</w:t>
            </w:r>
          </w:p>
        </w:tc>
        <w:tc>
          <w:tcPr>
            <w:tcW w:w="432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  <w:b/>
              </w:rPr>
            </w:pPr>
            <w:r w:rsidRPr="003233E6">
              <w:rPr>
                <w:rFonts w:cstheme="minorHAnsi"/>
                <w:b/>
              </w:rPr>
              <w:t>Levels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  <w:b/>
              </w:rPr>
            </w:pPr>
            <w:r w:rsidRPr="003233E6">
              <w:rPr>
                <w:rFonts w:cstheme="minorHAnsi"/>
                <w:b/>
              </w:rPr>
              <w:t>Balance Due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  <w:b/>
              </w:rPr>
            </w:pPr>
            <w:r w:rsidRPr="003233E6">
              <w:rPr>
                <w:rFonts w:cstheme="minorHAnsi"/>
                <w:b/>
              </w:rPr>
              <w:t>Check In Time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California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Camdenton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3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Varsity, Freshmen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$885.00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Central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Centralia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Cole Camp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Conway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2:45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Cuba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Eugene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Hallsville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Illini West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Kirksville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Mount Vernon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Nebraska City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Portageville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proofErr w:type="spellStart"/>
            <w:r w:rsidRPr="003233E6">
              <w:rPr>
                <w:rFonts w:cstheme="minorHAnsi"/>
              </w:rPr>
              <w:t>Ritenour</w:t>
            </w:r>
            <w:proofErr w:type="spellEnd"/>
            <w:r w:rsidRPr="003233E6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School of the Osage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4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Varsity, Freshmen, Junior High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$1,180.00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Spokane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St. Charles High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St. Charles West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St. Clair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Ste. Genevieve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  <w:r w:rsidRPr="003233E6"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>
              <w:rPr>
                <w:rFonts w:cstheme="minorHAnsi"/>
              </w:rPr>
              <w:t>Strafford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>
              <w:rPr>
                <w:rFonts w:cstheme="minorHAnsi"/>
              </w:rPr>
              <w:t>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$295.00</w:t>
            </w:r>
          </w:p>
        </w:tc>
        <w:tc>
          <w:tcPr>
            <w:tcW w:w="1260" w:type="dxa"/>
            <w:vAlign w:val="center"/>
          </w:tcPr>
          <w:p w:rsid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 xml:space="preserve">Warsaw </w:t>
            </w: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 w:rsidRPr="003233E6">
              <w:rPr>
                <w:rFonts w:cstheme="minorHAnsi"/>
              </w:rPr>
              <w:t>2</w:t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r w:rsidRPr="003233E6">
              <w:rPr>
                <w:rFonts w:cstheme="minorHAnsi"/>
              </w:rPr>
              <w:t>Varsity, Junior Varsity</w:t>
            </w:r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</w:rPr>
            </w:pPr>
            <w:r w:rsidRPr="003233E6">
              <w:rPr>
                <w:rFonts w:cstheme="minorHAnsi"/>
              </w:rPr>
              <w:t>$590.00</w:t>
            </w: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2:30</w:t>
            </w:r>
          </w:p>
        </w:tc>
      </w:tr>
      <w:tr w:rsidR="003233E6" w:rsidRPr="003233E6" w:rsidTr="003233E6">
        <w:tc>
          <w:tcPr>
            <w:tcW w:w="2358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38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320" w:type="dxa"/>
          </w:tcPr>
          <w:p w:rsidR="003233E6" w:rsidRPr="003233E6" w:rsidRDefault="003233E6" w:rsidP="003233E6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3233E6" w:rsidRPr="003233E6" w:rsidRDefault="003233E6" w:rsidP="003233E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233E6" w:rsidRPr="003233E6" w:rsidRDefault="003233E6" w:rsidP="003233E6">
            <w:pPr>
              <w:jc w:val="center"/>
              <w:rPr>
                <w:rFonts w:cstheme="minorHAnsi"/>
              </w:rPr>
            </w:pPr>
          </w:p>
        </w:tc>
      </w:tr>
    </w:tbl>
    <w:p w:rsidR="0002466A" w:rsidRDefault="0002466A" w:rsidP="00A4314C">
      <w:pPr>
        <w:spacing w:after="0" w:line="240" w:lineRule="auto"/>
      </w:pPr>
    </w:p>
    <w:p w:rsidR="0002466A" w:rsidRDefault="0002466A" w:rsidP="001C40FB"/>
    <w:sectPr w:rsidR="0002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6A"/>
    <w:rsid w:val="0002466A"/>
    <w:rsid w:val="00134F3A"/>
    <w:rsid w:val="001C40FB"/>
    <w:rsid w:val="00286CDF"/>
    <w:rsid w:val="0030727F"/>
    <w:rsid w:val="003233E6"/>
    <w:rsid w:val="003617BD"/>
    <w:rsid w:val="004A1F79"/>
    <w:rsid w:val="00550B77"/>
    <w:rsid w:val="00593744"/>
    <w:rsid w:val="009470FA"/>
    <w:rsid w:val="00A05EF4"/>
    <w:rsid w:val="00A4314C"/>
    <w:rsid w:val="00BB678B"/>
    <w:rsid w:val="00E258F9"/>
    <w:rsid w:val="00ED1EE4"/>
    <w:rsid w:val="00ED35B9"/>
    <w:rsid w:val="00F3746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3316"/>
  <w15:docId w15:val="{7341FFF4-AA3C-431F-9B4F-563AF682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3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10</cp:revision>
  <dcterms:created xsi:type="dcterms:W3CDTF">2018-01-11T19:28:00Z</dcterms:created>
  <dcterms:modified xsi:type="dcterms:W3CDTF">2019-07-15T18:11:00Z</dcterms:modified>
</cp:coreProperties>
</file>