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3D2B3" w14:textId="77777777" w:rsidR="004C2CCD" w:rsidRDefault="004C2CCD">
      <w:pPr>
        <w:rPr>
          <w:b/>
          <w:sz w:val="32"/>
          <w:szCs w:val="32"/>
        </w:rPr>
      </w:pPr>
      <w:bookmarkStart w:id="0" w:name="_GoBack"/>
      <w:bookmarkEnd w:id="0"/>
    </w:p>
    <w:p w14:paraId="3127265F" w14:textId="5F6B85DC" w:rsidR="006C72EA" w:rsidRPr="005E05CB" w:rsidRDefault="005E05CB" w:rsidP="00B16327">
      <w:pPr>
        <w:jc w:val="center"/>
        <w:rPr>
          <w:b/>
          <w:sz w:val="32"/>
          <w:szCs w:val="32"/>
        </w:rPr>
      </w:pPr>
      <w:proofErr w:type="spellStart"/>
      <w:r w:rsidRPr="005E05CB">
        <w:rPr>
          <w:b/>
          <w:sz w:val="32"/>
          <w:szCs w:val="32"/>
        </w:rPr>
        <w:t>Hoegemeyer</w:t>
      </w:r>
      <w:proofErr w:type="spellEnd"/>
      <w:r w:rsidR="00B16327">
        <w:rPr>
          <w:b/>
          <w:sz w:val="32"/>
          <w:szCs w:val="32"/>
        </w:rPr>
        <w:t xml:space="preserve"> -</w:t>
      </w:r>
      <w:r w:rsidRPr="005E05CB">
        <w:rPr>
          <w:b/>
          <w:sz w:val="32"/>
          <w:szCs w:val="32"/>
        </w:rPr>
        <w:t xml:space="preserve"> </w:t>
      </w:r>
      <w:r w:rsidR="00F616B6">
        <w:rPr>
          <w:b/>
          <w:sz w:val="32"/>
          <w:szCs w:val="32"/>
        </w:rPr>
        <w:t>Enlist</w:t>
      </w:r>
      <w:r w:rsidRPr="005E05CB">
        <w:rPr>
          <w:b/>
          <w:sz w:val="32"/>
          <w:szCs w:val="32"/>
        </w:rPr>
        <w:t xml:space="preserve"> </w:t>
      </w:r>
      <w:r w:rsidR="00E662B6">
        <w:rPr>
          <w:b/>
          <w:sz w:val="32"/>
          <w:szCs w:val="32"/>
        </w:rPr>
        <w:t>Soybeans</w:t>
      </w:r>
    </w:p>
    <w:tbl>
      <w:tblPr>
        <w:tblW w:w="9973" w:type="dxa"/>
        <w:tblLook w:val="04A0" w:firstRow="1" w:lastRow="0" w:firstColumn="1" w:lastColumn="0" w:noHBand="0" w:noVBand="1"/>
      </w:tblPr>
      <w:tblGrid>
        <w:gridCol w:w="1624"/>
        <w:gridCol w:w="1019"/>
        <w:gridCol w:w="1039"/>
        <w:gridCol w:w="1624"/>
        <w:gridCol w:w="1026"/>
        <w:gridCol w:w="1039"/>
        <w:gridCol w:w="1624"/>
        <w:gridCol w:w="978"/>
      </w:tblGrid>
      <w:tr w:rsidR="009C03A9" w:rsidRPr="009C03A9" w14:paraId="590AB460" w14:textId="77777777" w:rsidTr="005C1794">
        <w:trPr>
          <w:trHeight w:val="392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E267" w14:textId="4CDCCD2D" w:rsidR="009C03A9" w:rsidRPr="009C03A9" w:rsidRDefault="007A4835" w:rsidP="009C03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1620E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65BB" w14:textId="77777777" w:rsidR="009C03A9" w:rsidRPr="004C2CCD" w:rsidRDefault="004C2CCD" w:rsidP="009C03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New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8862" w14:textId="77777777" w:rsidR="009C03A9" w:rsidRPr="009C03A9" w:rsidRDefault="009C03A9" w:rsidP="009C0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DC15" w14:textId="56C58B31" w:rsidR="009C03A9" w:rsidRPr="009C03A9" w:rsidRDefault="005C1794" w:rsidP="009C03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1910 E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1294" w14:textId="77777777" w:rsidR="009C03A9" w:rsidRPr="009C03A9" w:rsidRDefault="009540F7" w:rsidP="009C03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540F7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New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A8D5" w14:textId="77777777" w:rsidR="009C03A9" w:rsidRPr="009C03A9" w:rsidRDefault="009C03A9" w:rsidP="009C0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D0F7" w14:textId="5D2CD249" w:rsidR="009C03A9" w:rsidRPr="009C03A9" w:rsidRDefault="00277E7B" w:rsidP="009C03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2161 E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688C" w14:textId="4CD5BAEC" w:rsidR="009C03A9" w:rsidRPr="009C03A9" w:rsidRDefault="00277E7B" w:rsidP="009C03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     </w:t>
            </w:r>
            <w:r w:rsidRPr="00277E7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New</w:t>
            </w:r>
          </w:p>
        </w:tc>
      </w:tr>
      <w:tr w:rsidR="009C03A9" w:rsidRPr="009C03A9" w14:paraId="399AF0ED" w14:textId="77777777" w:rsidTr="009540F7">
        <w:trPr>
          <w:trHeight w:val="314"/>
        </w:trPr>
        <w:tc>
          <w:tcPr>
            <w:tcW w:w="2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518847D" w14:textId="4BBBCA95" w:rsidR="009C03A9" w:rsidRPr="009C03A9" w:rsidRDefault="007A4835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1.6 Relative Maturity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5A1E" w14:textId="77777777" w:rsidR="009C03A9" w:rsidRPr="009C03A9" w:rsidRDefault="009C03A9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4511F45" w14:textId="61C1CC69" w:rsidR="009C03A9" w:rsidRPr="009C03A9" w:rsidRDefault="005C1794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1.9 Relative Maturity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62E5" w14:textId="77777777" w:rsidR="009C03A9" w:rsidRPr="009C03A9" w:rsidRDefault="009C03A9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9C3DA50" w14:textId="7A981B3C" w:rsidR="009C03A9" w:rsidRPr="009C03A9" w:rsidRDefault="00277E7B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2.1 Relative Maturity </w:t>
            </w:r>
          </w:p>
        </w:tc>
      </w:tr>
      <w:tr w:rsidR="009C03A9" w:rsidRPr="009C03A9" w14:paraId="0E20DDBF" w14:textId="77777777" w:rsidTr="005C1794">
        <w:trPr>
          <w:trHeight w:val="314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80FA" w14:textId="77777777" w:rsidR="009C03A9" w:rsidRPr="009C03A9" w:rsidRDefault="009C03A9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Standability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B83B" w14:textId="77777777" w:rsidR="009C03A9" w:rsidRPr="009C03A9" w:rsidRDefault="009C03A9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9F3B" w14:textId="77777777" w:rsidR="009C03A9" w:rsidRPr="009C03A9" w:rsidRDefault="009C03A9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4E35" w14:textId="77777777" w:rsidR="009C03A9" w:rsidRPr="009C03A9" w:rsidRDefault="009C03A9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Standability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34CD" w14:textId="3D328E4E" w:rsidR="009C03A9" w:rsidRPr="009C03A9" w:rsidRDefault="005C1794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6588" w14:textId="77777777" w:rsidR="009C03A9" w:rsidRPr="009C03A9" w:rsidRDefault="009C03A9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C9B5" w14:textId="77777777" w:rsidR="009C03A9" w:rsidRPr="009C03A9" w:rsidRDefault="009C03A9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Standability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DA2D" w14:textId="6967BBBE" w:rsidR="009C03A9" w:rsidRPr="009C03A9" w:rsidRDefault="00277E7B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9C03A9" w:rsidRPr="009C03A9" w14:paraId="10EAA03D" w14:textId="77777777" w:rsidTr="005C1794">
        <w:trPr>
          <w:trHeight w:val="314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DE7A35C" w14:textId="77777777" w:rsidR="009C03A9" w:rsidRPr="009C03A9" w:rsidRDefault="009C03A9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Height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A72B206" w14:textId="77777777" w:rsidR="009C03A9" w:rsidRPr="009C03A9" w:rsidRDefault="009C03A9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Medium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7375" w14:textId="77777777" w:rsidR="009C03A9" w:rsidRPr="009C03A9" w:rsidRDefault="009C03A9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A6E4331" w14:textId="77777777" w:rsidR="009C03A9" w:rsidRPr="009C03A9" w:rsidRDefault="009C03A9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Height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3149A05" w14:textId="77777777" w:rsidR="009C03A9" w:rsidRPr="009C03A9" w:rsidRDefault="009C03A9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Medium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AF51" w14:textId="77777777" w:rsidR="009C03A9" w:rsidRPr="009C03A9" w:rsidRDefault="009C03A9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003C037" w14:textId="77777777" w:rsidR="009C03A9" w:rsidRPr="009C03A9" w:rsidRDefault="009C03A9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Height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AF1FFAE" w14:textId="1EAC97BF" w:rsidR="009C03A9" w:rsidRPr="009C03A9" w:rsidRDefault="00277E7B" w:rsidP="0027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Med/Tall</w:t>
            </w:r>
          </w:p>
        </w:tc>
      </w:tr>
      <w:tr w:rsidR="009C03A9" w:rsidRPr="009C03A9" w14:paraId="16F1E9B7" w14:textId="77777777" w:rsidTr="005C1794">
        <w:trPr>
          <w:trHeight w:val="314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F877" w14:textId="77777777" w:rsidR="009C03A9" w:rsidRPr="009C03A9" w:rsidRDefault="009C03A9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Phytophthora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9878" w14:textId="3EDB79D6" w:rsidR="009C03A9" w:rsidRPr="009C03A9" w:rsidRDefault="009C03A9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Rps1</w:t>
            </w:r>
            <w:r w:rsidR="007A483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DFA8" w14:textId="77777777" w:rsidR="009C03A9" w:rsidRPr="009C03A9" w:rsidRDefault="009C03A9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DC04" w14:textId="77777777" w:rsidR="009C03A9" w:rsidRPr="009C03A9" w:rsidRDefault="009C03A9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Phytophthora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50D5" w14:textId="339134F4" w:rsidR="009C03A9" w:rsidRPr="009C03A9" w:rsidRDefault="009C03A9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Rps1</w:t>
            </w:r>
            <w:r w:rsidR="00277E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,3a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CAE0" w14:textId="77777777" w:rsidR="009C03A9" w:rsidRPr="009C03A9" w:rsidRDefault="009C03A9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E8DE" w14:textId="77777777" w:rsidR="009C03A9" w:rsidRPr="009C03A9" w:rsidRDefault="009C03A9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Phytophthora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38EF" w14:textId="6BE81EC4" w:rsidR="009C03A9" w:rsidRPr="009C03A9" w:rsidRDefault="009C03A9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Rps</w:t>
            </w:r>
            <w:r w:rsidR="00277E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3a</w:t>
            </w:r>
          </w:p>
        </w:tc>
      </w:tr>
      <w:tr w:rsidR="009C03A9" w:rsidRPr="009C03A9" w14:paraId="65C3975F" w14:textId="77777777" w:rsidTr="005C1794">
        <w:trPr>
          <w:trHeight w:val="314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99FD07E" w14:textId="77777777" w:rsidR="009C03A9" w:rsidRPr="009C03A9" w:rsidRDefault="009C03A9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Iron Chlorosis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30E68C2" w14:textId="510E6E01" w:rsidR="009C03A9" w:rsidRPr="009C03A9" w:rsidRDefault="007A4835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C566" w14:textId="77777777" w:rsidR="009C03A9" w:rsidRPr="009C03A9" w:rsidRDefault="009C03A9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602BB9D" w14:textId="77777777" w:rsidR="009C03A9" w:rsidRPr="009C03A9" w:rsidRDefault="009C03A9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Iron Chlorosis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1E43C8B" w14:textId="77777777" w:rsidR="009C03A9" w:rsidRPr="009C03A9" w:rsidRDefault="009C03A9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776A" w14:textId="77777777" w:rsidR="009C03A9" w:rsidRPr="009C03A9" w:rsidRDefault="009C03A9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638EBF5" w14:textId="77777777" w:rsidR="009C03A9" w:rsidRPr="009C03A9" w:rsidRDefault="009C03A9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Iron Chlorosis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0C0F6A9" w14:textId="3A54574F" w:rsidR="009C03A9" w:rsidRPr="009C03A9" w:rsidRDefault="00277E7B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C03A9" w:rsidRPr="009C03A9" w14:paraId="7FBCDBCC" w14:textId="77777777" w:rsidTr="005C1794">
        <w:trPr>
          <w:trHeight w:val="314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F985" w14:textId="77777777" w:rsidR="009C03A9" w:rsidRPr="009C03A9" w:rsidRDefault="009C03A9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Sudden Death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2D45" w14:textId="77777777" w:rsidR="009C03A9" w:rsidRPr="009C03A9" w:rsidRDefault="009C03A9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949F" w14:textId="77777777" w:rsidR="009C03A9" w:rsidRPr="009C03A9" w:rsidRDefault="009C03A9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689C" w14:textId="77777777" w:rsidR="009C03A9" w:rsidRPr="009C03A9" w:rsidRDefault="009C03A9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Sudden Death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0223" w14:textId="4C65CB2D" w:rsidR="009C03A9" w:rsidRPr="009C03A9" w:rsidRDefault="00277E7B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CDE8" w14:textId="77777777" w:rsidR="009C03A9" w:rsidRPr="009C03A9" w:rsidRDefault="009C03A9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2B47" w14:textId="77777777" w:rsidR="009C03A9" w:rsidRPr="009C03A9" w:rsidRDefault="009C03A9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Sudden Death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0F26" w14:textId="1528B044" w:rsidR="009C03A9" w:rsidRPr="009C03A9" w:rsidRDefault="00277E7B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9C03A9" w:rsidRPr="009C03A9" w14:paraId="1DDF4740" w14:textId="77777777" w:rsidTr="005C1794">
        <w:trPr>
          <w:trHeight w:val="314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B492DC1" w14:textId="77777777" w:rsidR="009C03A9" w:rsidRPr="009C03A9" w:rsidRDefault="009C03A9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White Mold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16CF658" w14:textId="3B9FABD2" w:rsidR="009C03A9" w:rsidRPr="009C03A9" w:rsidRDefault="007A4835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4E69" w14:textId="77777777" w:rsidR="009C03A9" w:rsidRPr="009C03A9" w:rsidRDefault="009C03A9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753CDB6" w14:textId="364E89D7" w:rsidR="009C03A9" w:rsidRPr="009C03A9" w:rsidRDefault="009C03A9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507A877" w14:textId="7830620C" w:rsidR="009C03A9" w:rsidRPr="009C03A9" w:rsidRDefault="009C03A9" w:rsidP="0027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C60D" w14:textId="77777777" w:rsidR="009C03A9" w:rsidRPr="009C03A9" w:rsidRDefault="009C03A9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778E558" w14:textId="77777777" w:rsidR="009C03A9" w:rsidRPr="009C03A9" w:rsidRDefault="009C03A9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White Mold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4034E4A" w14:textId="77777777" w:rsidR="009C03A9" w:rsidRPr="009C03A9" w:rsidRDefault="009C03A9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9C03A9" w:rsidRPr="009C03A9" w14:paraId="1A4968A0" w14:textId="77777777" w:rsidTr="005C1794">
        <w:trPr>
          <w:trHeight w:val="314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17FA" w14:textId="77777777" w:rsidR="009C03A9" w:rsidRPr="009C03A9" w:rsidRDefault="009C03A9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*Scale 9=Best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8E5E" w14:textId="77777777" w:rsidR="009C03A9" w:rsidRPr="009C03A9" w:rsidRDefault="009C03A9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56A1" w14:textId="77777777" w:rsidR="009C03A9" w:rsidRPr="009C03A9" w:rsidRDefault="009C03A9" w:rsidP="009C0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5E52" w14:textId="77777777" w:rsidR="009C03A9" w:rsidRPr="009C03A9" w:rsidRDefault="009C03A9" w:rsidP="009C0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1EA0" w14:textId="77777777" w:rsidR="009C03A9" w:rsidRPr="009C03A9" w:rsidRDefault="009C03A9" w:rsidP="009C0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8166" w14:textId="77777777" w:rsidR="009C03A9" w:rsidRPr="009C03A9" w:rsidRDefault="009C03A9" w:rsidP="009C0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CC0C" w14:textId="77777777" w:rsidR="009C03A9" w:rsidRPr="009C03A9" w:rsidRDefault="009C03A9" w:rsidP="009C0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B65A" w14:textId="77777777" w:rsidR="009C03A9" w:rsidRPr="009C03A9" w:rsidRDefault="009C03A9" w:rsidP="009C0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6056CD3" w14:textId="4E0F049F" w:rsidR="005E05CB" w:rsidRDefault="005E05CB">
      <w:pPr>
        <w:rPr>
          <w:b/>
          <w:sz w:val="24"/>
          <w:szCs w:val="24"/>
        </w:r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1618"/>
        <w:gridCol w:w="976"/>
        <w:gridCol w:w="1037"/>
        <w:gridCol w:w="1619"/>
        <w:gridCol w:w="976"/>
        <w:gridCol w:w="1037"/>
        <w:gridCol w:w="1619"/>
        <w:gridCol w:w="976"/>
        <w:gridCol w:w="222"/>
      </w:tblGrid>
      <w:tr w:rsidR="009540F7" w:rsidRPr="009C03A9" w14:paraId="5F906161" w14:textId="77777777" w:rsidTr="009540F7">
        <w:trPr>
          <w:trHeight w:val="409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BA0A" w14:textId="0B06917E" w:rsidR="009540F7" w:rsidRPr="009C03A9" w:rsidRDefault="00277E7B" w:rsidP="009C03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2240 E          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CDE0" w14:textId="4632932B" w:rsidR="009540F7" w:rsidRPr="00277E7B" w:rsidRDefault="00277E7B" w:rsidP="009C03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277E7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 xml:space="preserve">    New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E5B7" w14:textId="77777777" w:rsidR="009540F7" w:rsidRPr="009C03A9" w:rsidRDefault="009540F7" w:rsidP="009C0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6111" w14:textId="1C6BAE66" w:rsidR="009540F7" w:rsidRPr="009C03A9" w:rsidRDefault="00277E7B" w:rsidP="009C03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2540 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9CDF" w14:textId="77777777" w:rsidR="009540F7" w:rsidRPr="009C03A9" w:rsidRDefault="009540F7" w:rsidP="009C03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C2CCD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New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ECBA" w14:textId="77777777" w:rsidR="009540F7" w:rsidRPr="009C03A9" w:rsidRDefault="009540F7" w:rsidP="009C0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93FB" w14:textId="645034A4" w:rsidR="009540F7" w:rsidRPr="009C03A9" w:rsidRDefault="00277E7B" w:rsidP="009C03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2611 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DA0E" w14:textId="0D6B3A0D" w:rsidR="009540F7" w:rsidRPr="009C03A9" w:rsidRDefault="00277E7B" w:rsidP="009C03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Pr="00277E7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New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81B04B5" w14:textId="77777777" w:rsidR="009540F7" w:rsidRPr="009C03A9" w:rsidRDefault="009540F7" w:rsidP="009C03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540F7" w:rsidRPr="009C03A9" w14:paraId="3F566568" w14:textId="77777777" w:rsidTr="009540F7">
        <w:trPr>
          <w:trHeight w:val="327"/>
        </w:trPr>
        <w:tc>
          <w:tcPr>
            <w:tcW w:w="2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3099FF8" w14:textId="75A89CBB" w:rsidR="009540F7" w:rsidRPr="009C03A9" w:rsidRDefault="00277E7B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2.2 Relative Maturity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E668" w14:textId="77777777" w:rsidR="009540F7" w:rsidRPr="009C03A9" w:rsidRDefault="009540F7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B75DA2D" w14:textId="3F593E9E" w:rsidR="009540F7" w:rsidRPr="009C03A9" w:rsidRDefault="00277E7B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2.5 Relative Maturity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EB9C" w14:textId="77777777" w:rsidR="009540F7" w:rsidRPr="009C03A9" w:rsidRDefault="009540F7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63E826E" w14:textId="1733EC82" w:rsidR="009540F7" w:rsidRPr="009C03A9" w:rsidRDefault="00277E7B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2.6 Relative Maturity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</w:tcPr>
          <w:p w14:paraId="071EB019" w14:textId="77777777" w:rsidR="009540F7" w:rsidRPr="009C03A9" w:rsidRDefault="009540F7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0F7" w:rsidRPr="009C03A9" w14:paraId="3049475A" w14:textId="77777777" w:rsidTr="009540F7">
        <w:trPr>
          <w:trHeight w:val="327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14B4" w14:textId="77777777" w:rsidR="009540F7" w:rsidRPr="009C03A9" w:rsidRDefault="009540F7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Standability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3A00" w14:textId="77777777" w:rsidR="009540F7" w:rsidRPr="009C03A9" w:rsidRDefault="009540F7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C82B" w14:textId="77777777" w:rsidR="009540F7" w:rsidRPr="009C03A9" w:rsidRDefault="009540F7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2657" w14:textId="77777777" w:rsidR="009540F7" w:rsidRPr="009C03A9" w:rsidRDefault="009540F7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Standability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8FE0" w14:textId="446AD846" w:rsidR="009540F7" w:rsidRPr="009C03A9" w:rsidRDefault="00277E7B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6E05" w14:textId="77777777" w:rsidR="009540F7" w:rsidRPr="009C03A9" w:rsidRDefault="009540F7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BA5D" w14:textId="77777777" w:rsidR="009540F7" w:rsidRPr="009C03A9" w:rsidRDefault="009540F7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Standability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6810" w14:textId="652F5EB5" w:rsidR="009540F7" w:rsidRPr="009C03A9" w:rsidRDefault="00B16327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F300554" w14:textId="77777777" w:rsidR="009540F7" w:rsidRPr="009C03A9" w:rsidRDefault="009540F7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9540F7" w:rsidRPr="009C03A9" w14:paraId="5C0DF964" w14:textId="77777777" w:rsidTr="009540F7">
        <w:trPr>
          <w:trHeight w:val="327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6430763" w14:textId="77777777" w:rsidR="009540F7" w:rsidRPr="009C03A9" w:rsidRDefault="009540F7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Height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47F2393" w14:textId="77777777" w:rsidR="009540F7" w:rsidRPr="009C03A9" w:rsidRDefault="009540F7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Medium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AA9A" w14:textId="77777777" w:rsidR="009540F7" w:rsidRPr="009C03A9" w:rsidRDefault="009540F7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8919482" w14:textId="77777777" w:rsidR="009540F7" w:rsidRPr="009C03A9" w:rsidRDefault="009540F7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Height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3FB32C5" w14:textId="3966CBC0" w:rsidR="009540F7" w:rsidRPr="009C03A9" w:rsidRDefault="009540F7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Med</w:t>
            </w:r>
            <w:r w:rsidR="00277E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/Tall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66A3" w14:textId="77777777" w:rsidR="009540F7" w:rsidRPr="009C03A9" w:rsidRDefault="009540F7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0896876" w14:textId="77777777" w:rsidR="009540F7" w:rsidRPr="009C03A9" w:rsidRDefault="009540F7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Height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2794A43" w14:textId="77777777" w:rsidR="009540F7" w:rsidRPr="009C03A9" w:rsidRDefault="009540F7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Medium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</w:tcPr>
          <w:p w14:paraId="1222CC8D" w14:textId="77777777" w:rsidR="009540F7" w:rsidRPr="009C03A9" w:rsidRDefault="009540F7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9540F7" w:rsidRPr="009C03A9" w14:paraId="7C61421D" w14:textId="77777777" w:rsidTr="009540F7">
        <w:trPr>
          <w:trHeight w:val="327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45B3" w14:textId="77777777" w:rsidR="009540F7" w:rsidRPr="009C03A9" w:rsidRDefault="009540F7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Phytophthora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ABBB" w14:textId="778CD4C6" w:rsidR="009540F7" w:rsidRPr="009C03A9" w:rsidRDefault="009540F7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Rps1c</w:t>
            </w:r>
            <w:r w:rsidR="00277E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,3a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1E9E" w14:textId="77777777" w:rsidR="009540F7" w:rsidRPr="009C03A9" w:rsidRDefault="009540F7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6CA4" w14:textId="77777777" w:rsidR="009540F7" w:rsidRPr="009C03A9" w:rsidRDefault="009540F7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Phytophthora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8FDE" w14:textId="77777777" w:rsidR="009540F7" w:rsidRPr="009C03A9" w:rsidRDefault="009540F7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Rps1c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0BA4" w14:textId="77777777" w:rsidR="009540F7" w:rsidRPr="009C03A9" w:rsidRDefault="009540F7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842C" w14:textId="77777777" w:rsidR="009540F7" w:rsidRPr="009C03A9" w:rsidRDefault="009540F7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Phytophthora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4D8B" w14:textId="77777777" w:rsidR="009540F7" w:rsidRPr="009C03A9" w:rsidRDefault="009540F7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Rps1k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060CB39" w14:textId="77777777" w:rsidR="009540F7" w:rsidRPr="009C03A9" w:rsidRDefault="009540F7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9540F7" w:rsidRPr="009C03A9" w14:paraId="607E0353" w14:textId="77777777" w:rsidTr="009540F7">
        <w:trPr>
          <w:trHeight w:val="327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A324EC4" w14:textId="77777777" w:rsidR="009540F7" w:rsidRPr="009C03A9" w:rsidRDefault="009540F7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Iron Chlorosis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7049556" w14:textId="77777777" w:rsidR="009540F7" w:rsidRPr="009C03A9" w:rsidRDefault="009540F7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DFCE" w14:textId="77777777" w:rsidR="009540F7" w:rsidRPr="009C03A9" w:rsidRDefault="009540F7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553BA55" w14:textId="77777777" w:rsidR="009540F7" w:rsidRPr="009C03A9" w:rsidRDefault="009540F7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Iron Chlorosis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81FEFD8" w14:textId="77777777" w:rsidR="009540F7" w:rsidRPr="009C03A9" w:rsidRDefault="009540F7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2EAC" w14:textId="77777777" w:rsidR="009540F7" w:rsidRPr="009C03A9" w:rsidRDefault="009540F7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BA86A67" w14:textId="77777777" w:rsidR="009540F7" w:rsidRPr="009C03A9" w:rsidRDefault="009540F7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Iron Chlorosis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706DD3E" w14:textId="79C79BBE" w:rsidR="009540F7" w:rsidRPr="009C03A9" w:rsidRDefault="00B16327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</w:tcPr>
          <w:p w14:paraId="1D6255B0" w14:textId="77777777" w:rsidR="009540F7" w:rsidRPr="009C03A9" w:rsidRDefault="009540F7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9540F7" w:rsidRPr="009C03A9" w14:paraId="22392C57" w14:textId="77777777" w:rsidTr="009540F7">
        <w:trPr>
          <w:trHeight w:val="327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5E71" w14:textId="77777777" w:rsidR="009540F7" w:rsidRPr="009C03A9" w:rsidRDefault="009540F7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Sudden Death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0658" w14:textId="4D1A892C" w:rsidR="009540F7" w:rsidRPr="009C03A9" w:rsidRDefault="00277E7B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2A06" w14:textId="77777777" w:rsidR="009540F7" w:rsidRPr="009C03A9" w:rsidRDefault="009540F7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E9AA" w14:textId="77777777" w:rsidR="009540F7" w:rsidRPr="009C03A9" w:rsidRDefault="009540F7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Sudden Death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1586" w14:textId="77777777" w:rsidR="009540F7" w:rsidRPr="009C03A9" w:rsidRDefault="009540F7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656A" w14:textId="77777777" w:rsidR="009540F7" w:rsidRPr="009C03A9" w:rsidRDefault="009540F7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3BAC" w14:textId="77777777" w:rsidR="009540F7" w:rsidRPr="009C03A9" w:rsidRDefault="009540F7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Sudden Death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0DC1" w14:textId="3F94FE37" w:rsidR="009540F7" w:rsidRPr="009C03A9" w:rsidRDefault="00B16327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566578A" w14:textId="77777777" w:rsidR="009540F7" w:rsidRPr="009C03A9" w:rsidRDefault="009540F7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9540F7" w:rsidRPr="009C03A9" w14:paraId="0FD04B1B" w14:textId="77777777" w:rsidTr="009540F7">
        <w:trPr>
          <w:trHeight w:val="327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666CBF8" w14:textId="3BE6B9AC" w:rsidR="009540F7" w:rsidRPr="009C03A9" w:rsidRDefault="009540F7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0AB8BB6" w14:textId="0E0D4151" w:rsidR="009540F7" w:rsidRPr="009C03A9" w:rsidRDefault="009540F7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9BCF" w14:textId="77777777" w:rsidR="009540F7" w:rsidRPr="009C03A9" w:rsidRDefault="009540F7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E35341B" w14:textId="10DB1F41" w:rsidR="009540F7" w:rsidRPr="009C03A9" w:rsidRDefault="009540F7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A1CDCD4" w14:textId="37A35AB2" w:rsidR="009540F7" w:rsidRPr="009C03A9" w:rsidRDefault="009540F7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95F2" w14:textId="77777777" w:rsidR="009540F7" w:rsidRPr="009C03A9" w:rsidRDefault="009540F7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E953217" w14:textId="77777777" w:rsidR="009540F7" w:rsidRPr="009C03A9" w:rsidRDefault="009540F7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White Mold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CAF79A4" w14:textId="77777777" w:rsidR="009540F7" w:rsidRPr="009C03A9" w:rsidRDefault="009540F7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</w:tcPr>
          <w:p w14:paraId="02DA67E4" w14:textId="77777777" w:rsidR="009540F7" w:rsidRPr="009C03A9" w:rsidRDefault="009540F7" w:rsidP="009C0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9540F7" w:rsidRPr="009C03A9" w14:paraId="3B3411BA" w14:textId="77777777" w:rsidTr="009540F7">
        <w:trPr>
          <w:trHeight w:val="327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03E8" w14:textId="77777777" w:rsidR="009540F7" w:rsidRPr="009C03A9" w:rsidRDefault="009540F7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*Scale 9=Best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B57F" w14:textId="77777777" w:rsidR="009540F7" w:rsidRPr="009C03A9" w:rsidRDefault="009540F7" w:rsidP="009C0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9749" w14:textId="77777777" w:rsidR="009540F7" w:rsidRPr="009C03A9" w:rsidRDefault="009540F7" w:rsidP="009C0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B6AB" w14:textId="77777777" w:rsidR="009540F7" w:rsidRPr="009C03A9" w:rsidRDefault="009540F7" w:rsidP="009C0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8E38" w14:textId="77777777" w:rsidR="009540F7" w:rsidRPr="009C03A9" w:rsidRDefault="009540F7" w:rsidP="009C0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DADA" w14:textId="77777777" w:rsidR="009540F7" w:rsidRPr="009C03A9" w:rsidRDefault="009540F7" w:rsidP="009C0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B53C" w14:textId="77777777" w:rsidR="009540F7" w:rsidRPr="009C03A9" w:rsidRDefault="009540F7" w:rsidP="009C0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A90B" w14:textId="77777777" w:rsidR="009540F7" w:rsidRPr="009C03A9" w:rsidRDefault="009540F7" w:rsidP="009C0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199FAB6" w14:textId="77777777" w:rsidR="009540F7" w:rsidRPr="009C03A9" w:rsidRDefault="009540F7" w:rsidP="009C0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798DEEA" w14:textId="77777777" w:rsidR="009C03A9" w:rsidRDefault="009C03A9">
      <w:pPr>
        <w:rPr>
          <w:b/>
          <w:sz w:val="24"/>
          <w:szCs w:val="24"/>
        </w:rPr>
      </w:pPr>
    </w:p>
    <w:p w14:paraId="1EACA8C0" w14:textId="622C821E" w:rsidR="009C03A9" w:rsidRDefault="004C2CCD" w:rsidP="00B16327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Hoegemeyer</w:t>
      </w:r>
      <w:proofErr w:type="spellEnd"/>
      <w:r w:rsidR="00B16327">
        <w:rPr>
          <w:b/>
          <w:sz w:val="32"/>
          <w:szCs w:val="32"/>
        </w:rPr>
        <w:t xml:space="preserve"> – </w:t>
      </w:r>
      <w:proofErr w:type="spellStart"/>
      <w:r w:rsidR="00B16327">
        <w:rPr>
          <w:b/>
          <w:sz w:val="32"/>
          <w:szCs w:val="32"/>
        </w:rPr>
        <w:t>GlyTol</w:t>
      </w:r>
      <w:proofErr w:type="spellEnd"/>
      <w:r w:rsidR="00B16327">
        <w:rPr>
          <w:b/>
          <w:sz w:val="32"/>
          <w:szCs w:val="32"/>
        </w:rPr>
        <w:t xml:space="preserve"> Soybeans</w:t>
      </w:r>
    </w:p>
    <w:tbl>
      <w:tblPr>
        <w:tblW w:w="9973" w:type="dxa"/>
        <w:tblLook w:val="04A0" w:firstRow="1" w:lastRow="0" w:firstColumn="1" w:lastColumn="0" w:noHBand="0" w:noVBand="1"/>
      </w:tblPr>
      <w:tblGrid>
        <w:gridCol w:w="1624"/>
        <w:gridCol w:w="1019"/>
        <w:gridCol w:w="1039"/>
        <w:gridCol w:w="1624"/>
        <w:gridCol w:w="1026"/>
        <w:gridCol w:w="1039"/>
        <w:gridCol w:w="1624"/>
        <w:gridCol w:w="978"/>
      </w:tblGrid>
      <w:tr w:rsidR="00DF1F55" w:rsidRPr="009C03A9" w14:paraId="349FC2DD" w14:textId="77777777" w:rsidTr="00E1489E">
        <w:trPr>
          <w:trHeight w:val="392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420B" w14:textId="048B3D0F" w:rsidR="00DF1F55" w:rsidRPr="009C03A9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2210 NR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97E2" w14:textId="57D39560" w:rsidR="00DF1F55" w:rsidRPr="004C2CCD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848D" w14:textId="77777777" w:rsidR="00DF1F55" w:rsidRPr="009C03A9" w:rsidRDefault="00DF1F55" w:rsidP="00E1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120E" w14:textId="0CB393F1" w:rsidR="00DF1F55" w:rsidRPr="009C03A9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2511 NR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6E3E" w14:textId="46C78EFB" w:rsidR="00DF1F55" w:rsidRPr="009C03A9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FB1F" w14:textId="77777777" w:rsidR="00DF1F55" w:rsidRPr="009C03A9" w:rsidRDefault="00DF1F55" w:rsidP="00E1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8963" w14:textId="3BC21B6A" w:rsidR="00DF1F55" w:rsidRPr="009C03A9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2590 NR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6C7C" w14:textId="2CC1ABED" w:rsidR="00DF1F55" w:rsidRPr="009C03A9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     </w:t>
            </w:r>
          </w:p>
        </w:tc>
      </w:tr>
      <w:tr w:rsidR="00DF1F55" w:rsidRPr="009C03A9" w14:paraId="136EAA0C" w14:textId="77777777" w:rsidTr="00E1489E">
        <w:trPr>
          <w:trHeight w:val="314"/>
        </w:trPr>
        <w:tc>
          <w:tcPr>
            <w:tcW w:w="2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0036EC0" w14:textId="0890CA90" w:rsidR="00DF1F55" w:rsidRPr="009C03A9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2.2 Relative Maturity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AD1E" w14:textId="77777777" w:rsidR="00DF1F55" w:rsidRPr="009C03A9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74A2AFF" w14:textId="4D211419" w:rsidR="00DF1F55" w:rsidRPr="009C03A9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2.5 Relative Maturity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3CF9" w14:textId="77777777" w:rsidR="00DF1F55" w:rsidRPr="009C03A9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E0FE91D" w14:textId="5A807BA8" w:rsidR="00DF1F55" w:rsidRPr="009C03A9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2.5 Relative Maturity </w:t>
            </w:r>
          </w:p>
        </w:tc>
      </w:tr>
      <w:tr w:rsidR="00DF1F55" w:rsidRPr="009C03A9" w14:paraId="65CC42ED" w14:textId="77777777" w:rsidTr="00E1489E">
        <w:trPr>
          <w:trHeight w:val="314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3DCB" w14:textId="77777777" w:rsidR="00DF1F55" w:rsidRPr="009C03A9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Standability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4765" w14:textId="77777777" w:rsidR="00DF1F55" w:rsidRPr="009C03A9" w:rsidRDefault="00DF1F55" w:rsidP="00E14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E5CE" w14:textId="77777777" w:rsidR="00DF1F55" w:rsidRPr="009C03A9" w:rsidRDefault="00DF1F55" w:rsidP="00E14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C9D6" w14:textId="77777777" w:rsidR="00DF1F55" w:rsidRPr="009C03A9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Standability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BA7B" w14:textId="77777777" w:rsidR="00DF1F55" w:rsidRPr="009C03A9" w:rsidRDefault="00DF1F55" w:rsidP="00E14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F32D" w14:textId="77777777" w:rsidR="00DF1F55" w:rsidRPr="009C03A9" w:rsidRDefault="00DF1F55" w:rsidP="00E14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CDCD" w14:textId="77777777" w:rsidR="00DF1F55" w:rsidRPr="009C03A9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Standability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241E" w14:textId="4CCE2F75" w:rsidR="00DF1F55" w:rsidRPr="009C03A9" w:rsidRDefault="00DF1F55" w:rsidP="00E14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DF1F55" w:rsidRPr="009C03A9" w14:paraId="6946F3AE" w14:textId="77777777" w:rsidTr="00E1489E">
        <w:trPr>
          <w:trHeight w:val="314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830687E" w14:textId="77777777" w:rsidR="00DF1F55" w:rsidRPr="009C03A9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Height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425A748" w14:textId="77777777" w:rsidR="00DF1F55" w:rsidRPr="009C03A9" w:rsidRDefault="00DF1F55" w:rsidP="00E14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Medium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3226" w14:textId="77777777" w:rsidR="00DF1F55" w:rsidRPr="009C03A9" w:rsidRDefault="00DF1F55" w:rsidP="00E14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783B01A" w14:textId="77777777" w:rsidR="00DF1F55" w:rsidRPr="009C03A9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Height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207962F" w14:textId="46FC9828" w:rsidR="00DF1F55" w:rsidRPr="009C03A9" w:rsidRDefault="00DF1F55" w:rsidP="00E14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/Tall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6085" w14:textId="77777777" w:rsidR="00DF1F55" w:rsidRPr="009C03A9" w:rsidRDefault="00DF1F55" w:rsidP="00E14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09880D1" w14:textId="77777777" w:rsidR="00DF1F55" w:rsidRPr="009C03A9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Height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592BC1A" w14:textId="77777777" w:rsidR="00DF1F55" w:rsidRPr="009C03A9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Med/Tall</w:t>
            </w:r>
          </w:p>
        </w:tc>
      </w:tr>
      <w:tr w:rsidR="00DF1F55" w:rsidRPr="009C03A9" w14:paraId="58F09591" w14:textId="77777777" w:rsidTr="00E1489E">
        <w:trPr>
          <w:trHeight w:val="314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49ED" w14:textId="77777777" w:rsidR="00DF1F55" w:rsidRPr="009C03A9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Phytophthora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02A2" w14:textId="78006E2A" w:rsidR="00DF1F55" w:rsidRPr="009C03A9" w:rsidRDefault="00DF1F55" w:rsidP="00E14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Rps1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K,3a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CC28" w14:textId="77777777" w:rsidR="00DF1F55" w:rsidRPr="009C03A9" w:rsidRDefault="00DF1F55" w:rsidP="00E14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E30F" w14:textId="77777777" w:rsidR="00DF1F55" w:rsidRPr="009C03A9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Phytophthora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B00F" w14:textId="77777777" w:rsidR="00DF1F55" w:rsidRPr="009C03A9" w:rsidRDefault="00DF1F55" w:rsidP="00E14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Rps1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,3a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01B8" w14:textId="77777777" w:rsidR="00DF1F55" w:rsidRPr="009C03A9" w:rsidRDefault="00DF1F55" w:rsidP="00E14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DA9D" w14:textId="77777777" w:rsidR="00DF1F55" w:rsidRPr="009C03A9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Phytophthora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B304" w14:textId="77777777" w:rsidR="00DF1F55" w:rsidRPr="009C03A9" w:rsidRDefault="00DF1F55" w:rsidP="00E14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Rps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3a</w:t>
            </w:r>
          </w:p>
        </w:tc>
      </w:tr>
      <w:tr w:rsidR="00DF1F55" w:rsidRPr="009C03A9" w14:paraId="13C727B8" w14:textId="77777777" w:rsidTr="00E1489E">
        <w:trPr>
          <w:trHeight w:val="314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0A6B1D8" w14:textId="77777777" w:rsidR="00DF1F55" w:rsidRPr="009C03A9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Iron Chlorosis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60180F6" w14:textId="669622A7" w:rsidR="00DF1F55" w:rsidRPr="009C03A9" w:rsidRDefault="00DF1F55" w:rsidP="00E14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40DF" w14:textId="77777777" w:rsidR="00DF1F55" w:rsidRPr="009C03A9" w:rsidRDefault="00DF1F55" w:rsidP="00E14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16E8D3E" w14:textId="77777777" w:rsidR="00DF1F55" w:rsidRPr="009C03A9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Iron Chlorosis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92D6275" w14:textId="77777777" w:rsidR="00DF1F55" w:rsidRPr="009C03A9" w:rsidRDefault="00DF1F55" w:rsidP="00E14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01AB" w14:textId="77777777" w:rsidR="00DF1F55" w:rsidRPr="009C03A9" w:rsidRDefault="00DF1F55" w:rsidP="00E14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C77A476" w14:textId="77777777" w:rsidR="00DF1F55" w:rsidRPr="009C03A9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Iron Chlorosis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4ED0435" w14:textId="77777777" w:rsidR="00DF1F55" w:rsidRPr="009C03A9" w:rsidRDefault="00DF1F55" w:rsidP="00E14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F1F55" w:rsidRPr="009C03A9" w14:paraId="56A6066F" w14:textId="77777777" w:rsidTr="00E1489E">
        <w:trPr>
          <w:trHeight w:val="314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75BD" w14:textId="77777777" w:rsidR="00DF1F55" w:rsidRPr="009C03A9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Sudden Death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C0D5" w14:textId="5CD1C8B6" w:rsidR="00DF1F55" w:rsidRPr="009C03A9" w:rsidRDefault="00DF1F55" w:rsidP="00E14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77CD" w14:textId="77777777" w:rsidR="00DF1F55" w:rsidRPr="009C03A9" w:rsidRDefault="00DF1F55" w:rsidP="00E14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FE2B" w14:textId="77777777" w:rsidR="00DF1F55" w:rsidRPr="009C03A9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Sudden Death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737D" w14:textId="77777777" w:rsidR="00DF1F55" w:rsidRPr="009C03A9" w:rsidRDefault="00DF1F55" w:rsidP="00E14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6144" w14:textId="77777777" w:rsidR="00DF1F55" w:rsidRPr="009C03A9" w:rsidRDefault="00DF1F55" w:rsidP="00E14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6C42" w14:textId="77777777" w:rsidR="00DF1F55" w:rsidRPr="009C03A9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Sudden Death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F1CD" w14:textId="10427743" w:rsidR="00DF1F55" w:rsidRPr="009C03A9" w:rsidRDefault="00DF1F55" w:rsidP="00E14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F1F55" w:rsidRPr="009C03A9" w14:paraId="4335FC5E" w14:textId="77777777" w:rsidTr="00DF1F55">
        <w:trPr>
          <w:trHeight w:val="314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A51BCAC" w14:textId="0BB7F00F" w:rsidR="00DF1F55" w:rsidRPr="009C03A9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CBFDEFC" w14:textId="770DC721" w:rsidR="00DF1F55" w:rsidRPr="009C03A9" w:rsidRDefault="00DF1F55" w:rsidP="00E14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54D9" w14:textId="77777777" w:rsidR="00DF1F55" w:rsidRPr="009C03A9" w:rsidRDefault="00DF1F55" w:rsidP="00E14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DF5C081" w14:textId="77777777" w:rsidR="00DF1F55" w:rsidRPr="009C03A9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7E6ED21" w14:textId="77777777" w:rsidR="00DF1F55" w:rsidRPr="009C03A9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E3C8" w14:textId="77777777" w:rsidR="00DF1F55" w:rsidRPr="009C03A9" w:rsidRDefault="00DF1F55" w:rsidP="00E14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8E62C7F" w14:textId="2E24EEFD" w:rsidR="00DF1F55" w:rsidRPr="009C03A9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145F0DD" w14:textId="60E60D58" w:rsidR="00DF1F55" w:rsidRPr="009C03A9" w:rsidRDefault="00DF1F55" w:rsidP="00E14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F1F55" w:rsidRPr="009C03A9" w14:paraId="3FDCA4E9" w14:textId="77777777" w:rsidTr="00E1489E">
        <w:trPr>
          <w:trHeight w:val="314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70D4" w14:textId="77777777" w:rsidR="00DF1F55" w:rsidRPr="009C03A9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C03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*Scale 9=Best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1DDB" w14:textId="77777777" w:rsidR="00DF1F55" w:rsidRPr="009C03A9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0DD0" w14:textId="77777777" w:rsidR="00DF1F55" w:rsidRPr="009C03A9" w:rsidRDefault="00DF1F55" w:rsidP="00E1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A154" w14:textId="77777777" w:rsidR="00DF1F55" w:rsidRPr="009C03A9" w:rsidRDefault="00DF1F55" w:rsidP="00E1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F946" w14:textId="77777777" w:rsidR="00DF1F55" w:rsidRPr="009C03A9" w:rsidRDefault="00DF1F55" w:rsidP="00E1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B02C" w14:textId="77777777" w:rsidR="00DF1F55" w:rsidRPr="009C03A9" w:rsidRDefault="00DF1F55" w:rsidP="00E1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553D" w14:textId="77777777" w:rsidR="00DF1F55" w:rsidRPr="009C03A9" w:rsidRDefault="00DF1F55" w:rsidP="00E1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C30D" w14:textId="77777777" w:rsidR="00DF1F55" w:rsidRPr="009C03A9" w:rsidRDefault="00DF1F55" w:rsidP="00E1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08899DB" w14:textId="77777777" w:rsidR="00DF1F55" w:rsidRPr="005E05CB" w:rsidRDefault="00DF1F55" w:rsidP="00DF1F55">
      <w:pPr>
        <w:rPr>
          <w:b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2825" w:type="dxa"/>
        <w:tblLook w:val="04A0" w:firstRow="1" w:lastRow="0" w:firstColumn="1" w:lastColumn="0" w:noHBand="0" w:noVBand="1"/>
      </w:tblPr>
      <w:tblGrid>
        <w:gridCol w:w="1764"/>
        <w:gridCol w:w="1061"/>
      </w:tblGrid>
      <w:tr w:rsidR="00B16327" w:rsidRPr="00A93171" w14:paraId="55A62E39" w14:textId="77777777" w:rsidTr="00B16327">
        <w:trPr>
          <w:trHeight w:val="294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2D63E" w14:textId="77777777" w:rsidR="00B16327" w:rsidRPr="00A93171" w:rsidRDefault="00B16327" w:rsidP="00B163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1B269" w14:textId="77777777" w:rsidR="00B16327" w:rsidRPr="00A93171" w:rsidRDefault="00B16327" w:rsidP="00B163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16327" w:rsidRPr="00A93171" w14:paraId="31DE507A" w14:textId="77777777" w:rsidTr="00B16327">
        <w:trPr>
          <w:trHeight w:val="294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71B77" w14:textId="77777777" w:rsidR="00B16327" w:rsidRPr="00A93171" w:rsidRDefault="00B16327" w:rsidP="00B163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58CFA" w14:textId="77777777" w:rsidR="00B16327" w:rsidRPr="00A93171" w:rsidRDefault="00B16327" w:rsidP="00B163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F1F55" w:rsidRPr="00A93171" w14:paraId="77CCB5F3" w14:textId="77777777" w:rsidTr="00B16327">
        <w:trPr>
          <w:trHeight w:val="294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2C9A0" w14:textId="77777777" w:rsidR="00DF1F55" w:rsidRPr="00A93171" w:rsidRDefault="00DF1F55" w:rsidP="00B163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DAEED" w14:textId="77777777" w:rsidR="00DF1F55" w:rsidRPr="00A93171" w:rsidRDefault="00DF1F55" w:rsidP="00B163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F1F55" w:rsidRPr="00A93171" w14:paraId="6ECCF95C" w14:textId="77777777" w:rsidTr="00B16327">
        <w:trPr>
          <w:trHeight w:val="294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F251A" w14:textId="77777777" w:rsidR="00DF1F55" w:rsidRPr="00A93171" w:rsidRDefault="00DF1F55" w:rsidP="00B163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F5140" w14:textId="77777777" w:rsidR="00DF1F55" w:rsidRPr="00A93171" w:rsidRDefault="00DF1F55" w:rsidP="00B163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14:paraId="2D6C02C9" w14:textId="7835BAF7" w:rsidR="00E662B6" w:rsidRDefault="00E662B6" w:rsidP="00E662B6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Hoegemeyer</w:t>
      </w:r>
      <w:proofErr w:type="spellEnd"/>
      <w:r>
        <w:rPr>
          <w:b/>
          <w:sz w:val="32"/>
          <w:szCs w:val="32"/>
        </w:rPr>
        <w:t xml:space="preserve"> Corn Hybrids</w:t>
      </w:r>
    </w:p>
    <w:p w14:paraId="23B3A1ED" w14:textId="77777777" w:rsidR="004C2CCD" w:rsidRPr="005E05CB" w:rsidRDefault="004C2CCD" w:rsidP="00E662B6">
      <w:pPr>
        <w:rPr>
          <w:b/>
          <w:sz w:val="32"/>
          <w:szCs w:val="32"/>
        </w:rPr>
      </w:pPr>
    </w:p>
    <w:tbl>
      <w:tblPr>
        <w:tblW w:w="9893" w:type="dxa"/>
        <w:tblLook w:val="04A0" w:firstRow="1" w:lastRow="0" w:firstColumn="1" w:lastColumn="0" w:noHBand="0" w:noVBand="1"/>
      </w:tblPr>
      <w:tblGrid>
        <w:gridCol w:w="1611"/>
        <w:gridCol w:w="1011"/>
        <w:gridCol w:w="1030"/>
        <w:gridCol w:w="1611"/>
        <w:gridCol w:w="1018"/>
        <w:gridCol w:w="1030"/>
        <w:gridCol w:w="1611"/>
        <w:gridCol w:w="971"/>
      </w:tblGrid>
      <w:tr w:rsidR="00441B81" w:rsidRPr="009C03A9" w14:paraId="08454C79" w14:textId="77777777" w:rsidTr="00441B81">
        <w:trPr>
          <w:trHeight w:val="399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D0D2" w14:textId="77777777" w:rsidR="00E662B6" w:rsidRPr="009C03A9" w:rsidRDefault="00E662B6" w:rsidP="005E19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7088 AM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EC51" w14:textId="77777777" w:rsidR="00E662B6" w:rsidRPr="009C03A9" w:rsidRDefault="00E662B6" w:rsidP="005E19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CC12" w14:textId="77777777" w:rsidR="00E662B6" w:rsidRPr="009C03A9" w:rsidRDefault="00E662B6" w:rsidP="005E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B711" w14:textId="2E012528" w:rsidR="00E662B6" w:rsidRPr="009C03A9" w:rsidRDefault="00E662B6" w:rsidP="005E19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DF1F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159 Q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C98F" w14:textId="19E34C05" w:rsidR="00E662B6" w:rsidRPr="009C03A9" w:rsidRDefault="00DF1F55" w:rsidP="005E19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F1F5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New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709B" w14:textId="77777777" w:rsidR="00E662B6" w:rsidRPr="009C03A9" w:rsidRDefault="00E662B6" w:rsidP="005E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B53D" w14:textId="0DBE0A22" w:rsidR="00E662B6" w:rsidRPr="009C03A9" w:rsidRDefault="00E662B6" w:rsidP="005E19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DF1F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224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AM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B136" w14:textId="77777777" w:rsidR="00E662B6" w:rsidRPr="009C03A9" w:rsidRDefault="00E662B6" w:rsidP="005E19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662B6" w:rsidRPr="009C03A9" w14:paraId="544C4E4C" w14:textId="77777777" w:rsidTr="00441B81">
        <w:trPr>
          <w:trHeight w:val="319"/>
        </w:trPr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67FD" w14:textId="77777777" w:rsidR="00E662B6" w:rsidRPr="009C03A9" w:rsidRDefault="00E662B6" w:rsidP="005E1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 RM-2410 Heat Units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514A" w14:textId="77777777" w:rsidR="00E662B6" w:rsidRPr="009C03A9" w:rsidRDefault="00E662B6" w:rsidP="005E1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71CD" w14:textId="6DD60D87" w:rsidR="00E662B6" w:rsidRPr="009C03A9" w:rsidRDefault="00E662B6" w:rsidP="005E1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  <w:r w:rsidR="00DF1F55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RM-24</w:t>
            </w:r>
            <w:r w:rsidR="00DF1F55">
              <w:rPr>
                <w:rFonts w:ascii="Calibri" w:eastAsia="Times New Roman" w:hAnsi="Calibri" w:cs="Times New Roman"/>
                <w:color w:val="000000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Heat Units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B139" w14:textId="77777777" w:rsidR="00E662B6" w:rsidRPr="009C03A9" w:rsidRDefault="00E662B6" w:rsidP="005E1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92F9" w14:textId="220133D4" w:rsidR="00E662B6" w:rsidRPr="009C03A9" w:rsidRDefault="00E662B6" w:rsidP="005E1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  <w:r w:rsidR="00DF1F55">
              <w:rPr>
                <w:rFonts w:ascii="Calibri" w:eastAsia="Times New Roman" w:hAnsi="Calibri" w:cs="Times New Roman"/>
                <w:color w:val="000000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RM-2540 Heat Units</w:t>
            </w:r>
          </w:p>
        </w:tc>
      </w:tr>
      <w:tr w:rsidR="00E662B6" w:rsidRPr="009C03A9" w14:paraId="625E5943" w14:textId="77777777" w:rsidTr="00441B81">
        <w:trPr>
          <w:trHeight w:val="319"/>
        </w:trPr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E648C69" w14:textId="77777777" w:rsidR="00E662B6" w:rsidRPr="009C03A9" w:rsidRDefault="008564C3" w:rsidP="005E1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Other Trait Versions: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409B" w14:textId="77777777" w:rsidR="00E662B6" w:rsidRPr="009C03A9" w:rsidRDefault="00E662B6" w:rsidP="005E1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279A5772" w14:textId="77777777" w:rsidR="00E662B6" w:rsidRPr="008564C3" w:rsidRDefault="00441B81" w:rsidP="005E1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Other Trait Versions: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81C9" w14:textId="77777777" w:rsidR="00E662B6" w:rsidRPr="009C03A9" w:rsidRDefault="00E662B6" w:rsidP="005E1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5894DFE6" w14:textId="77777777" w:rsidR="00E662B6" w:rsidRPr="00441B81" w:rsidRDefault="00441B81" w:rsidP="005E1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1B81">
              <w:rPr>
                <w:rFonts w:ascii="Calibri" w:eastAsia="Times New Roman" w:hAnsi="Calibri" w:cs="Times New Roman"/>
                <w:color w:val="000000"/>
              </w:rPr>
              <w:t>Other Trait Versions:</w:t>
            </w:r>
          </w:p>
        </w:tc>
      </w:tr>
      <w:tr w:rsidR="008564C3" w:rsidRPr="009C03A9" w14:paraId="00592027" w14:textId="77777777" w:rsidTr="00441B81">
        <w:trPr>
          <w:trHeight w:val="319"/>
        </w:trPr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4FF5" w14:textId="77777777" w:rsidR="008564C3" w:rsidRPr="008564C3" w:rsidRDefault="008564C3" w:rsidP="00711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64C3">
              <w:rPr>
                <w:rFonts w:ascii="Calibri" w:eastAsia="Times New Roman" w:hAnsi="Calibri" w:cs="Times New Roman"/>
                <w:color w:val="000000"/>
              </w:rPr>
              <w:t>7086, 7087RR, 7089AMXT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4412" w14:textId="77777777" w:rsidR="008564C3" w:rsidRPr="009C03A9" w:rsidRDefault="008564C3" w:rsidP="005E19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326C1" w14:textId="1432740F" w:rsidR="008564C3" w:rsidRPr="008564C3" w:rsidRDefault="00DF1F55" w:rsidP="00856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8724" w14:textId="77777777" w:rsidR="008564C3" w:rsidRPr="009C03A9" w:rsidRDefault="008564C3" w:rsidP="005E19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73F6E" w14:textId="6D000A80" w:rsidR="008564C3" w:rsidRPr="00441B81" w:rsidRDefault="00441B81" w:rsidP="00DF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1B8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DF1F55">
              <w:rPr>
                <w:rFonts w:ascii="Calibri" w:eastAsia="Times New Roman" w:hAnsi="Calibri" w:cs="Times New Roman"/>
                <w:color w:val="000000"/>
              </w:rPr>
              <w:t>None</w:t>
            </w:r>
          </w:p>
        </w:tc>
      </w:tr>
      <w:tr w:rsidR="008564C3" w:rsidRPr="009C03A9" w14:paraId="5CC25861" w14:textId="77777777" w:rsidTr="00441B81">
        <w:trPr>
          <w:trHeight w:val="319"/>
        </w:trPr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6332CB1" w14:textId="77777777" w:rsidR="008564C3" w:rsidRPr="008564C3" w:rsidRDefault="008564C3" w:rsidP="00711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64C3">
              <w:rPr>
                <w:rFonts w:ascii="Calibri" w:eastAsia="Times New Roman" w:hAnsi="Calibri" w:cs="Times New Roman"/>
                <w:color w:val="000000"/>
              </w:rPr>
              <w:t>Broad Adaptation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68CE" w14:textId="77777777" w:rsidR="008564C3" w:rsidRPr="009C03A9" w:rsidRDefault="008564C3" w:rsidP="005E19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3C2F7B48" w14:textId="5FE545AC" w:rsidR="008564C3" w:rsidRPr="008564C3" w:rsidRDefault="00DF1F55" w:rsidP="00856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Qrome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trait package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47D6" w14:textId="77777777" w:rsidR="008564C3" w:rsidRPr="009C03A9" w:rsidRDefault="008564C3" w:rsidP="005E19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07658595" w14:textId="77777777" w:rsidR="008564C3" w:rsidRPr="00441B81" w:rsidRDefault="00441B81" w:rsidP="00DF1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Top end yield potential</w:t>
            </w:r>
          </w:p>
        </w:tc>
      </w:tr>
      <w:tr w:rsidR="008564C3" w:rsidRPr="009C03A9" w14:paraId="2C5AC8D0" w14:textId="77777777" w:rsidTr="00441B81">
        <w:trPr>
          <w:trHeight w:val="319"/>
        </w:trPr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645F" w14:textId="77777777" w:rsidR="008564C3" w:rsidRPr="008564C3" w:rsidRDefault="008564C3" w:rsidP="00711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64C3">
              <w:rPr>
                <w:rFonts w:ascii="Calibri" w:eastAsia="Times New Roman" w:hAnsi="Calibri" w:cs="Times New Roman"/>
                <w:color w:val="000000"/>
              </w:rPr>
              <w:t>Moves south well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4FE6" w14:textId="77777777" w:rsidR="008564C3" w:rsidRPr="009C03A9" w:rsidRDefault="008564C3" w:rsidP="00711B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E1E05" w14:textId="09EAC5EE" w:rsidR="008564C3" w:rsidRPr="008564C3" w:rsidRDefault="00DF1F55" w:rsidP="00856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Good corn on corn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7C35" w14:textId="77777777" w:rsidR="008564C3" w:rsidRPr="009C03A9" w:rsidRDefault="008564C3" w:rsidP="005E19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3E7A7" w14:textId="2B7778FC" w:rsidR="008564C3" w:rsidRPr="00441B81" w:rsidRDefault="00DF1F55" w:rsidP="00441B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Excellent Standability</w:t>
            </w:r>
          </w:p>
        </w:tc>
      </w:tr>
      <w:tr w:rsidR="008564C3" w:rsidRPr="009C03A9" w14:paraId="49A990C4" w14:textId="77777777" w:rsidTr="00441B81">
        <w:trPr>
          <w:trHeight w:val="319"/>
        </w:trPr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1D6908E" w14:textId="77777777" w:rsidR="008564C3" w:rsidRPr="008564C3" w:rsidRDefault="008564C3" w:rsidP="00711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64C3">
              <w:rPr>
                <w:rFonts w:ascii="Calibri" w:eastAsia="Times New Roman" w:hAnsi="Calibri" w:cs="Times New Roman"/>
                <w:color w:val="000000"/>
              </w:rPr>
              <w:t>Above average ear flex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6BE2" w14:textId="77777777" w:rsidR="008564C3" w:rsidRPr="009C03A9" w:rsidRDefault="008564C3" w:rsidP="005E19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005B7DD8" w14:textId="77777777" w:rsidR="008564C3" w:rsidRPr="008564C3" w:rsidRDefault="00441B81" w:rsidP="00856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Very good emergence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788C" w14:textId="77777777" w:rsidR="008564C3" w:rsidRPr="009C03A9" w:rsidRDefault="008564C3" w:rsidP="005E19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40D86BBA" w14:textId="77777777" w:rsidR="008564C3" w:rsidRPr="00441B81" w:rsidRDefault="00441B81" w:rsidP="00441B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Strong emergence</w:t>
            </w:r>
          </w:p>
        </w:tc>
      </w:tr>
      <w:tr w:rsidR="008564C3" w:rsidRPr="009C03A9" w14:paraId="466C78A0" w14:textId="77777777" w:rsidTr="00441B81">
        <w:trPr>
          <w:trHeight w:val="319"/>
        </w:trPr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39303" w14:textId="77777777" w:rsidR="008564C3" w:rsidRPr="008564C3" w:rsidRDefault="008564C3" w:rsidP="00856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64C3">
              <w:rPr>
                <w:rFonts w:ascii="Calibri" w:eastAsia="Times New Roman" w:hAnsi="Calibri" w:cs="Times New Roman"/>
                <w:color w:val="000000"/>
              </w:rPr>
              <w:t>Solid disease package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8B78" w14:textId="77777777" w:rsidR="008564C3" w:rsidRPr="009C03A9" w:rsidRDefault="008564C3" w:rsidP="005E19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248F7" w14:textId="23ADD9D9" w:rsidR="008564C3" w:rsidRPr="008564C3" w:rsidRDefault="00DF1F55" w:rsidP="005E1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Strong Roots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62BC8" w14:textId="77777777" w:rsidR="008564C3" w:rsidRPr="008564C3" w:rsidRDefault="008564C3" w:rsidP="00DF1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81D5" w14:textId="77777777" w:rsidR="008564C3" w:rsidRPr="009C03A9" w:rsidRDefault="008564C3" w:rsidP="005E19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38AB0" w14:textId="33061CEB" w:rsidR="008564C3" w:rsidRPr="00441B81" w:rsidRDefault="00DF1F55" w:rsidP="00441B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Early flowering </w:t>
            </w:r>
          </w:p>
        </w:tc>
      </w:tr>
      <w:tr w:rsidR="008564C3" w:rsidRPr="009C03A9" w14:paraId="4B305CB2" w14:textId="77777777" w:rsidTr="00441B81">
        <w:trPr>
          <w:trHeight w:val="319"/>
        </w:trPr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4A5C7841" w14:textId="77777777" w:rsidR="008564C3" w:rsidRPr="009C03A9" w:rsidRDefault="008564C3" w:rsidP="005E19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1F31" w14:textId="77777777" w:rsidR="008564C3" w:rsidRPr="009C03A9" w:rsidRDefault="008564C3" w:rsidP="005E19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797F82DF" w14:textId="77777777" w:rsidR="008564C3" w:rsidRPr="008564C3" w:rsidRDefault="00441B81" w:rsidP="005E1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Fast dry-down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2BCCB0AE" w14:textId="77777777" w:rsidR="008564C3" w:rsidRPr="008564C3" w:rsidRDefault="008564C3" w:rsidP="005E19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CCDD" w14:textId="77777777" w:rsidR="008564C3" w:rsidRPr="009C03A9" w:rsidRDefault="008564C3" w:rsidP="005E19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0E9A2955" w14:textId="3B5FC80E" w:rsidR="008564C3" w:rsidRPr="00441B81" w:rsidRDefault="00DF1F55" w:rsidP="00441B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Fast dry-down</w:t>
            </w:r>
          </w:p>
        </w:tc>
      </w:tr>
      <w:tr w:rsidR="00441B81" w:rsidRPr="009C03A9" w14:paraId="4A542811" w14:textId="77777777" w:rsidTr="00441B81">
        <w:trPr>
          <w:trHeight w:val="319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090F" w14:textId="77777777" w:rsidR="00E662B6" w:rsidRPr="009C03A9" w:rsidRDefault="00E662B6" w:rsidP="005E1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499C" w14:textId="77777777" w:rsidR="00E662B6" w:rsidRPr="009C03A9" w:rsidRDefault="00E662B6" w:rsidP="005E1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B23F" w14:textId="77777777" w:rsidR="00E662B6" w:rsidRPr="009C03A9" w:rsidRDefault="00E662B6" w:rsidP="005E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0D27" w14:textId="77777777" w:rsidR="00E662B6" w:rsidRPr="009C03A9" w:rsidRDefault="00E662B6" w:rsidP="005E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6B28" w14:textId="77777777" w:rsidR="00E662B6" w:rsidRPr="009C03A9" w:rsidRDefault="00E662B6" w:rsidP="005E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BD24" w14:textId="77777777" w:rsidR="00E662B6" w:rsidRPr="009C03A9" w:rsidRDefault="00E662B6" w:rsidP="005E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DF39" w14:textId="77777777" w:rsidR="00E662B6" w:rsidRPr="009C03A9" w:rsidRDefault="00E662B6" w:rsidP="005E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830C" w14:textId="77777777" w:rsidR="00E662B6" w:rsidRPr="009C03A9" w:rsidRDefault="00E662B6" w:rsidP="005E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99203AC" w14:textId="77777777" w:rsidR="00C25CEB" w:rsidRDefault="00C25CEB"/>
    <w:p w14:paraId="11A39BC1" w14:textId="77777777" w:rsidR="00C25CEB" w:rsidRDefault="00C25CEB"/>
    <w:tbl>
      <w:tblPr>
        <w:tblW w:w="9934" w:type="dxa"/>
        <w:tblLook w:val="04A0" w:firstRow="1" w:lastRow="0" w:firstColumn="1" w:lastColumn="0" w:noHBand="0" w:noVBand="1"/>
      </w:tblPr>
      <w:tblGrid>
        <w:gridCol w:w="1617"/>
        <w:gridCol w:w="1016"/>
        <w:gridCol w:w="1034"/>
        <w:gridCol w:w="1617"/>
        <w:gridCol w:w="1023"/>
        <w:gridCol w:w="1034"/>
        <w:gridCol w:w="1617"/>
        <w:gridCol w:w="976"/>
      </w:tblGrid>
      <w:tr w:rsidR="00441B81" w:rsidRPr="009C03A9" w14:paraId="4DC33140" w14:textId="77777777" w:rsidTr="004C2CCD">
        <w:trPr>
          <w:trHeight w:val="410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EC6A" w14:textId="6F5E12ED" w:rsidR="00C25CEB" w:rsidRPr="009C03A9" w:rsidRDefault="00C25CEB" w:rsidP="005E19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DF1F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402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AM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8C46" w14:textId="4C253540" w:rsidR="00C25CEB" w:rsidRPr="009C03A9" w:rsidRDefault="00DF1F55" w:rsidP="005E19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F1F5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New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5D9A" w14:textId="77777777" w:rsidR="00C25CEB" w:rsidRPr="009C03A9" w:rsidRDefault="00C25CEB" w:rsidP="005E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C6AB" w14:textId="63AC1B13" w:rsidR="00C25CEB" w:rsidRPr="009C03A9" w:rsidRDefault="00C25CEB" w:rsidP="005E19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DF1F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557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AM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7347" w14:textId="77777777" w:rsidR="00C25CEB" w:rsidRPr="009C03A9" w:rsidRDefault="00C25CEB" w:rsidP="005E19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2682" w14:textId="77777777" w:rsidR="00C25CEB" w:rsidRPr="009C03A9" w:rsidRDefault="00C25CEB" w:rsidP="005E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4083" w14:textId="79F2C925" w:rsidR="00C25CEB" w:rsidRPr="009C03A9" w:rsidRDefault="00DF1F55" w:rsidP="005E19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7760</w:t>
            </w:r>
            <w:r w:rsidR="00C25CE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AM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C205" w14:textId="222BD9A2" w:rsidR="00C25CEB" w:rsidRPr="00DF1F55" w:rsidRDefault="00DF1F55" w:rsidP="005E19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DF1F5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New</w:t>
            </w:r>
          </w:p>
        </w:tc>
      </w:tr>
      <w:tr w:rsidR="004C2CCD" w:rsidRPr="009C03A9" w14:paraId="5763EEC5" w14:textId="77777777" w:rsidTr="004C2CCD">
        <w:trPr>
          <w:trHeight w:val="328"/>
        </w:trPr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52C5" w14:textId="7B6BCA8A" w:rsidR="00C25CEB" w:rsidRPr="004C2CCD" w:rsidRDefault="00C25CEB" w:rsidP="005E1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2CCD">
              <w:rPr>
                <w:rFonts w:ascii="Calibri" w:eastAsia="Times New Roman" w:hAnsi="Calibri" w:cs="Times New Roman"/>
                <w:color w:val="000000"/>
              </w:rPr>
              <w:t>10</w:t>
            </w:r>
            <w:r w:rsidR="00DF1F55"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4C2CCD">
              <w:rPr>
                <w:rFonts w:ascii="Calibri" w:eastAsia="Times New Roman" w:hAnsi="Calibri" w:cs="Times New Roman"/>
                <w:color w:val="000000"/>
              </w:rPr>
              <w:t xml:space="preserve"> RM-2</w:t>
            </w:r>
            <w:r w:rsidR="00DF1F55">
              <w:rPr>
                <w:rFonts w:ascii="Calibri" w:eastAsia="Times New Roman" w:hAnsi="Calibri" w:cs="Times New Roman"/>
                <w:color w:val="000000"/>
              </w:rPr>
              <w:t>540</w:t>
            </w:r>
            <w:r w:rsidRPr="004C2CCD">
              <w:rPr>
                <w:rFonts w:ascii="Calibri" w:eastAsia="Times New Roman" w:hAnsi="Calibri" w:cs="Times New Roman"/>
                <w:color w:val="000000"/>
              </w:rPr>
              <w:t xml:space="preserve"> Heat Units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2656" w14:textId="77777777" w:rsidR="00C25CEB" w:rsidRPr="004C2CCD" w:rsidRDefault="00C25CEB" w:rsidP="005E1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71C1" w14:textId="39FE1F7C" w:rsidR="00C25CEB" w:rsidRPr="004C2CCD" w:rsidRDefault="00C25CEB" w:rsidP="005E1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2CCD">
              <w:rPr>
                <w:rFonts w:ascii="Calibri" w:eastAsia="Times New Roman" w:hAnsi="Calibri" w:cs="Times New Roman"/>
                <w:color w:val="000000"/>
              </w:rPr>
              <w:t>10</w:t>
            </w:r>
            <w:r w:rsidR="00DF1F55"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4C2CCD">
              <w:rPr>
                <w:rFonts w:ascii="Calibri" w:eastAsia="Times New Roman" w:hAnsi="Calibri" w:cs="Times New Roman"/>
                <w:color w:val="000000"/>
              </w:rPr>
              <w:t xml:space="preserve"> RM-26</w:t>
            </w:r>
            <w:r w:rsidR="00DF1F55">
              <w:rPr>
                <w:rFonts w:ascii="Calibri" w:eastAsia="Times New Roman" w:hAnsi="Calibri" w:cs="Times New Roman"/>
                <w:color w:val="000000"/>
              </w:rPr>
              <w:t>00</w:t>
            </w:r>
            <w:r w:rsidRPr="004C2CCD">
              <w:rPr>
                <w:rFonts w:ascii="Calibri" w:eastAsia="Times New Roman" w:hAnsi="Calibri" w:cs="Times New Roman"/>
                <w:color w:val="000000"/>
              </w:rPr>
              <w:t xml:space="preserve"> Heat Units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E203" w14:textId="77777777" w:rsidR="00C25CEB" w:rsidRPr="004C2CCD" w:rsidRDefault="00C25CEB" w:rsidP="005E1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8952" w14:textId="15AC5221" w:rsidR="00C25CEB" w:rsidRPr="004C2CCD" w:rsidRDefault="00C25CEB" w:rsidP="005E1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2CCD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DF1F55">
              <w:rPr>
                <w:rFonts w:ascii="Calibri" w:eastAsia="Times New Roman" w:hAnsi="Calibri" w:cs="Times New Roman"/>
                <w:color w:val="000000"/>
              </w:rPr>
              <w:t>07</w:t>
            </w:r>
            <w:r w:rsidRPr="004C2CCD">
              <w:rPr>
                <w:rFonts w:ascii="Calibri" w:eastAsia="Times New Roman" w:hAnsi="Calibri" w:cs="Times New Roman"/>
                <w:color w:val="000000"/>
              </w:rPr>
              <w:t xml:space="preserve"> RM-26</w:t>
            </w:r>
            <w:r w:rsidR="00DF1F55">
              <w:rPr>
                <w:rFonts w:ascii="Calibri" w:eastAsia="Times New Roman" w:hAnsi="Calibri" w:cs="Times New Roman"/>
                <w:color w:val="000000"/>
              </w:rPr>
              <w:t>20</w:t>
            </w:r>
            <w:r w:rsidRPr="004C2CCD">
              <w:rPr>
                <w:rFonts w:ascii="Calibri" w:eastAsia="Times New Roman" w:hAnsi="Calibri" w:cs="Times New Roman"/>
                <w:color w:val="000000"/>
              </w:rPr>
              <w:t xml:space="preserve"> Heat Units</w:t>
            </w:r>
          </w:p>
        </w:tc>
      </w:tr>
      <w:tr w:rsidR="004C2CCD" w:rsidRPr="009C03A9" w14:paraId="75E4FC80" w14:textId="77777777" w:rsidTr="004C2CCD">
        <w:trPr>
          <w:trHeight w:val="328"/>
        </w:trPr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FCBEF8F" w14:textId="77777777" w:rsidR="00C25CEB" w:rsidRPr="004C2CCD" w:rsidRDefault="00441B81" w:rsidP="005E1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2CCD">
              <w:rPr>
                <w:rFonts w:ascii="Calibri" w:eastAsia="Times New Roman" w:hAnsi="Calibri" w:cs="Times New Roman"/>
                <w:color w:val="000000"/>
              </w:rPr>
              <w:t>Other Trait Versions: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FB52" w14:textId="77777777" w:rsidR="00C25CEB" w:rsidRPr="004C2CCD" w:rsidRDefault="00C25CEB" w:rsidP="005E1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0033F5E" w14:textId="77777777" w:rsidR="00C25CEB" w:rsidRPr="004C2CCD" w:rsidRDefault="00441B81" w:rsidP="005E1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2CCD">
              <w:rPr>
                <w:rFonts w:ascii="Calibri" w:eastAsia="Times New Roman" w:hAnsi="Calibri" w:cs="Times New Roman"/>
                <w:color w:val="000000"/>
              </w:rPr>
              <w:t>Other Trait Versions: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FD66" w14:textId="77777777" w:rsidR="00C25CEB" w:rsidRPr="004C2CCD" w:rsidRDefault="00C25CEB" w:rsidP="005E1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2DFFC75" w14:textId="77777777" w:rsidR="00C25CEB" w:rsidRPr="004C2CCD" w:rsidRDefault="00441B81" w:rsidP="005E1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2CCD">
              <w:rPr>
                <w:rFonts w:ascii="Calibri" w:eastAsia="Times New Roman" w:hAnsi="Calibri" w:cs="Times New Roman"/>
                <w:color w:val="000000"/>
              </w:rPr>
              <w:t>Other Trait Versions:</w:t>
            </w:r>
          </w:p>
        </w:tc>
      </w:tr>
      <w:tr w:rsidR="008564C3" w:rsidRPr="009C03A9" w14:paraId="0CD29359" w14:textId="77777777" w:rsidTr="004C2CCD">
        <w:trPr>
          <w:trHeight w:val="328"/>
        </w:trPr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7BF32" w14:textId="06EF9B8D" w:rsidR="008564C3" w:rsidRPr="004C2CCD" w:rsidRDefault="00DF1F55" w:rsidP="00441B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7404 Q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D560" w14:textId="77777777" w:rsidR="008564C3" w:rsidRPr="004C2CCD" w:rsidRDefault="008564C3" w:rsidP="005E19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CB995" w14:textId="77AD5475" w:rsidR="008564C3" w:rsidRPr="004C2CCD" w:rsidRDefault="00DF1F55" w:rsidP="004C2C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7558 AMXT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970C" w14:textId="77777777" w:rsidR="008564C3" w:rsidRPr="004C2CCD" w:rsidRDefault="008564C3" w:rsidP="005E19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75C08" w14:textId="4D84B85A" w:rsidR="008564C3" w:rsidRPr="004C2CCD" w:rsidRDefault="004C2CCD" w:rsidP="004C2C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None – </w:t>
            </w:r>
          </w:p>
        </w:tc>
      </w:tr>
      <w:tr w:rsidR="008564C3" w:rsidRPr="009C03A9" w14:paraId="0B7D79BC" w14:textId="77777777" w:rsidTr="004C2CCD">
        <w:trPr>
          <w:trHeight w:val="328"/>
        </w:trPr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056B7B27" w14:textId="2CB38340" w:rsidR="008564C3" w:rsidRPr="004C2CCD" w:rsidRDefault="00DF1F55" w:rsidP="004C2C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Strong Yield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3507" w14:textId="77777777" w:rsidR="008564C3" w:rsidRPr="004C2CCD" w:rsidRDefault="008564C3" w:rsidP="005E19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10DF0751" w14:textId="77777777" w:rsidR="008564C3" w:rsidRPr="004C2CCD" w:rsidRDefault="004C2CCD" w:rsidP="004C2C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Top end yield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63A0" w14:textId="77777777" w:rsidR="008564C3" w:rsidRPr="004C2CCD" w:rsidRDefault="008564C3" w:rsidP="005E19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4382C99E" w14:textId="77777777" w:rsidR="008564C3" w:rsidRPr="004C2CCD" w:rsidRDefault="004C2CCD" w:rsidP="004C2C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Strong agronomics</w:t>
            </w:r>
          </w:p>
        </w:tc>
      </w:tr>
      <w:tr w:rsidR="008564C3" w:rsidRPr="009C03A9" w14:paraId="71F94DF1" w14:textId="77777777" w:rsidTr="004C2CCD">
        <w:trPr>
          <w:trHeight w:val="328"/>
        </w:trPr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3D1C6" w14:textId="370DAE9B" w:rsidR="008564C3" w:rsidRPr="004C2CCD" w:rsidRDefault="004C2CCD" w:rsidP="004C2C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Excellent </w:t>
            </w:r>
            <w:r w:rsidR="00DF1F55">
              <w:rPr>
                <w:rFonts w:ascii="Calibri" w:eastAsia="Times New Roman" w:hAnsi="Calibri" w:cs="Times New Roman"/>
                <w:color w:val="000000"/>
              </w:rPr>
              <w:t xml:space="preserve">Agronomics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86C5" w14:textId="77777777" w:rsidR="008564C3" w:rsidRPr="004C2CCD" w:rsidRDefault="008564C3" w:rsidP="005E19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63EB5" w14:textId="77777777" w:rsidR="008564C3" w:rsidRPr="004C2CCD" w:rsidRDefault="004C2CCD" w:rsidP="004C2C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Good emergence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8B6E" w14:textId="77777777" w:rsidR="008564C3" w:rsidRPr="004C2CCD" w:rsidRDefault="008564C3" w:rsidP="005E19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1E775" w14:textId="77777777" w:rsidR="008564C3" w:rsidRPr="004C2CCD" w:rsidRDefault="004C2CCD" w:rsidP="004C2C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Medium stature</w:t>
            </w:r>
          </w:p>
        </w:tc>
      </w:tr>
      <w:tr w:rsidR="008564C3" w:rsidRPr="009C03A9" w14:paraId="10A2C5D1" w14:textId="77777777" w:rsidTr="004C2CCD">
        <w:trPr>
          <w:trHeight w:val="328"/>
        </w:trPr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042FF99C" w14:textId="77777777" w:rsidR="008564C3" w:rsidRPr="004C2CCD" w:rsidRDefault="004C2CCD" w:rsidP="004C2C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Girthy ears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8E3E" w14:textId="77777777" w:rsidR="008564C3" w:rsidRPr="004C2CCD" w:rsidRDefault="008564C3" w:rsidP="005E19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4E68BFAF" w14:textId="77777777" w:rsidR="008564C3" w:rsidRPr="004C2CCD" w:rsidRDefault="004C2CCD" w:rsidP="004C2C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Prefers good soil moisture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6A47" w14:textId="77777777" w:rsidR="008564C3" w:rsidRPr="004C2CCD" w:rsidRDefault="008564C3" w:rsidP="005E19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298FE722" w14:textId="77777777" w:rsidR="008564C3" w:rsidRPr="004C2CCD" w:rsidRDefault="004C2CCD" w:rsidP="004C2C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Heavy test weight</w:t>
            </w:r>
          </w:p>
        </w:tc>
      </w:tr>
      <w:tr w:rsidR="008564C3" w:rsidRPr="009C03A9" w14:paraId="14A021CA" w14:textId="77777777" w:rsidTr="004C2CCD">
        <w:trPr>
          <w:trHeight w:val="328"/>
        </w:trPr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B9AD2" w14:textId="20F87ED4" w:rsidR="008564C3" w:rsidRPr="004C2CCD" w:rsidRDefault="00DF1F55" w:rsidP="004C2C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Late season stalk quality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5776" w14:textId="77777777" w:rsidR="008564C3" w:rsidRPr="004C2CCD" w:rsidRDefault="008564C3" w:rsidP="005E19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B164A" w14:textId="7C4D5A64" w:rsidR="008564C3" w:rsidRPr="004C2CCD" w:rsidRDefault="00DF1F55" w:rsidP="004C2C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Strong corn on corn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1F92" w14:textId="77777777" w:rsidR="008564C3" w:rsidRPr="004C2CCD" w:rsidRDefault="008564C3" w:rsidP="005E19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F2CA2" w14:textId="77777777" w:rsidR="008564C3" w:rsidRPr="004C2CCD" w:rsidRDefault="004C2CCD" w:rsidP="004C2C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Fast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drydown</w:t>
            </w:r>
            <w:proofErr w:type="spellEnd"/>
          </w:p>
        </w:tc>
      </w:tr>
      <w:tr w:rsidR="008564C3" w:rsidRPr="009C03A9" w14:paraId="6C3DB008" w14:textId="77777777" w:rsidTr="004C2CCD">
        <w:trPr>
          <w:trHeight w:val="328"/>
        </w:trPr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5E3CFB2D" w14:textId="77777777" w:rsidR="008564C3" w:rsidRPr="004C2CCD" w:rsidRDefault="004C2CCD" w:rsidP="004C2C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Place on productive soil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E169" w14:textId="77777777" w:rsidR="008564C3" w:rsidRPr="004C2CCD" w:rsidRDefault="008564C3" w:rsidP="005E19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25E060D9" w14:textId="77777777" w:rsidR="008564C3" w:rsidRPr="004C2CCD" w:rsidRDefault="008564C3" w:rsidP="004C2C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274C" w14:textId="77777777" w:rsidR="008564C3" w:rsidRPr="004C2CCD" w:rsidRDefault="008564C3" w:rsidP="005E19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37204682" w14:textId="729F4D14" w:rsidR="008564C3" w:rsidRPr="004C2CCD" w:rsidRDefault="00DF1F55" w:rsidP="004C2C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Good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goss’s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score</w:t>
            </w:r>
          </w:p>
        </w:tc>
      </w:tr>
      <w:tr w:rsidR="00441B81" w:rsidRPr="009C03A9" w14:paraId="101ABA40" w14:textId="77777777" w:rsidTr="004C2CCD">
        <w:trPr>
          <w:trHeight w:val="32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15B3" w14:textId="5079CD91" w:rsidR="00C25CEB" w:rsidRPr="009C03A9" w:rsidRDefault="00C25CEB" w:rsidP="004C2C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31FE" w14:textId="77777777" w:rsidR="00C25CEB" w:rsidRPr="009C03A9" w:rsidRDefault="00C25CEB" w:rsidP="004C2C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BF6F" w14:textId="77777777" w:rsidR="00C25CEB" w:rsidRPr="009C03A9" w:rsidRDefault="00C25CEB" w:rsidP="005E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B6DA" w14:textId="77777777" w:rsidR="00C25CEB" w:rsidRPr="009C03A9" w:rsidRDefault="00C25CEB" w:rsidP="005E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A581" w14:textId="77777777" w:rsidR="00C25CEB" w:rsidRPr="009C03A9" w:rsidRDefault="00C25CEB" w:rsidP="005E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4924" w14:textId="77777777" w:rsidR="00C25CEB" w:rsidRPr="009C03A9" w:rsidRDefault="00C25CEB" w:rsidP="005E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A68C" w14:textId="77777777" w:rsidR="00C25CEB" w:rsidRPr="009C03A9" w:rsidRDefault="00C25CEB" w:rsidP="005E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12BD" w14:textId="77777777" w:rsidR="00C25CEB" w:rsidRPr="009C03A9" w:rsidRDefault="00C25CEB" w:rsidP="005E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C67D7B4" w14:textId="6ABC1598" w:rsidR="005E05CB" w:rsidRDefault="005E05CB"/>
    <w:tbl>
      <w:tblPr>
        <w:tblW w:w="9934" w:type="dxa"/>
        <w:tblLook w:val="04A0" w:firstRow="1" w:lastRow="0" w:firstColumn="1" w:lastColumn="0" w:noHBand="0" w:noVBand="1"/>
      </w:tblPr>
      <w:tblGrid>
        <w:gridCol w:w="1617"/>
        <w:gridCol w:w="1016"/>
        <w:gridCol w:w="1034"/>
        <w:gridCol w:w="1617"/>
        <w:gridCol w:w="1023"/>
        <w:gridCol w:w="1034"/>
        <w:gridCol w:w="1617"/>
        <w:gridCol w:w="976"/>
      </w:tblGrid>
      <w:tr w:rsidR="00DF1F55" w:rsidRPr="009C03A9" w14:paraId="31054D52" w14:textId="77777777" w:rsidTr="00E1489E">
        <w:trPr>
          <w:trHeight w:val="410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AA9E" w14:textId="77777777" w:rsidR="00DF1F55" w:rsidRPr="009C03A9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7886 AM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5200" w14:textId="77777777" w:rsidR="00DF1F55" w:rsidRPr="009C03A9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CBB4" w14:textId="77777777" w:rsidR="00DF1F55" w:rsidRPr="009C03A9" w:rsidRDefault="00DF1F55" w:rsidP="00E1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7C0D" w14:textId="77777777" w:rsidR="00DF1F55" w:rsidRPr="009C03A9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7900 AM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D963" w14:textId="77777777" w:rsidR="00DF1F55" w:rsidRPr="009C03A9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7C8F" w14:textId="77777777" w:rsidR="00DF1F55" w:rsidRPr="009C03A9" w:rsidRDefault="00DF1F55" w:rsidP="00E1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72BC" w14:textId="77777777" w:rsidR="00DF1F55" w:rsidRPr="009C03A9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8294 AM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68A4" w14:textId="77777777" w:rsidR="00DF1F55" w:rsidRPr="009C03A9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F1F55" w:rsidRPr="004C2CCD" w14:paraId="142EA10B" w14:textId="77777777" w:rsidTr="00E1489E">
        <w:trPr>
          <w:trHeight w:val="328"/>
        </w:trPr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124A" w14:textId="77777777" w:rsidR="00DF1F55" w:rsidRPr="004C2CCD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2CCD">
              <w:rPr>
                <w:rFonts w:ascii="Calibri" w:eastAsia="Times New Roman" w:hAnsi="Calibri" w:cs="Times New Roman"/>
                <w:color w:val="000000"/>
              </w:rPr>
              <w:t>108 RM-2610 Heat Units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7003" w14:textId="77777777" w:rsidR="00DF1F55" w:rsidRPr="004C2CCD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CF60" w14:textId="77777777" w:rsidR="00DF1F55" w:rsidRPr="004C2CCD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2CCD">
              <w:rPr>
                <w:rFonts w:ascii="Calibri" w:eastAsia="Times New Roman" w:hAnsi="Calibri" w:cs="Times New Roman"/>
                <w:color w:val="000000"/>
              </w:rPr>
              <w:t>109 RM-2630 Heat Units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56C3" w14:textId="77777777" w:rsidR="00DF1F55" w:rsidRPr="004C2CCD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5C38" w14:textId="77777777" w:rsidR="00DF1F55" w:rsidRPr="004C2CCD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2CCD">
              <w:rPr>
                <w:rFonts w:ascii="Calibri" w:eastAsia="Times New Roman" w:hAnsi="Calibri" w:cs="Times New Roman"/>
                <w:color w:val="000000"/>
              </w:rPr>
              <w:t>11</w:t>
            </w: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4C2CCD">
              <w:rPr>
                <w:rFonts w:ascii="Calibri" w:eastAsia="Times New Roman" w:hAnsi="Calibri" w:cs="Times New Roman"/>
                <w:color w:val="000000"/>
              </w:rPr>
              <w:t xml:space="preserve"> RM-2690 Heat Units</w:t>
            </w:r>
          </w:p>
        </w:tc>
      </w:tr>
      <w:tr w:rsidR="00DF1F55" w:rsidRPr="004C2CCD" w14:paraId="21BC17ED" w14:textId="77777777" w:rsidTr="00E1489E">
        <w:trPr>
          <w:trHeight w:val="328"/>
        </w:trPr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BE4EE86" w14:textId="77777777" w:rsidR="00DF1F55" w:rsidRPr="004C2CCD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2CCD">
              <w:rPr>
                <w:rFonts w:ascii="Calibri" w:eastAsia="Times New Roman" w:hAnsi="Calibri" w:cs="Times New Roman"/>
                <w:color w:val="000000"/>
              </w:rPr>
              <w:t>Other Trait Versions: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681D" w14:textId="77777777" w:rsidR="00DF1F55" w:rsidRPr="004C2CCD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66A0DC9" w14:textId="77777777" w:rsidR="00DF1F55" w:rsidRPr="004C2CCD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2CCD">
              <w:rPr>
                <w:rFonts w:ascii="Calibri" w:eastAsia="Times New Roman" w:hAnsi="Calibri" w:cs="Times New Roman"/>
                <w:color w:val="000000"/>
              </w:rPr>
              <w:t>Other Trait Versions: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8533" w14:textId="77777777" w:rsidR="00DF1F55" w:rsidRPr="004C2CCD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BC5E3AB" w14:textId="77777777" w:rsidR="00DF1F55" w:rsidRPr="004C2CCD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2CCD">
              <w:rPr>
                <w:rFonts w:ascii="Calibri" w:eastAsia="Times New Roman" w:hAnsi="Calibri" w:cs="Times New Roman"/>
                <w:color w:val="000000"/>
              </w:rPr>
              <w:t>Other Trait Versions:</w:t>
            </w:r>
          </w:p>
        </w:tc>
      </w:tr>
      <w:tr w:rsidR="00DF1F55" w:rsidRPr="004C2CCD" w14:paraId="2D500392" w14:textId="77777777" w:rsidTr="00E1489E">
        <w:trPr>
          <w:trHeight w:val="328"/>
        </w:trPr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E9BDD" w14:textId="77777777" w:rsidR="00DF1F55" w:rsidRPr="004C2CCD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2CCD">
              <w:rPr>
                <w:rFonts w:ascii="Calibri" w:eastAsia="Times New Roman" w:hAnsi="Calibri" w:cs="Times New Roman"/>
                <w:color w:val="000000"/>
              </w:rPr>
              <w:t xml:space="preserve">None – </w:t>
            </w:r>
            <w:r>
              <w:rPr>
                <w:rFonts w:ascii="Calibri" w:eastAsia="Times New Roman" w:hAnsi="Calibri" w:cs="Times New Roman"/>
                <w:color w:val="FF0000"/>
              </w:rPr>
              <w:t>N</w:t>
            </w:r>
            <w:r w:rsidRPr="004C2CCD">
              <w:rPr>
                <w:rFonts w:ascii="Calibri" w:eastAsia="Times New Roman" w:hAnsi="Calibri" w:cs="Times New Roman"/>
                <w:color w:val="FF0000"/>
              </w:rPr>
              <w:t>ew hybrid</w:t>
            </w:r>
            <w:r>
              <w:rPr>
                <w:rFonts w:ascii="Calibri" w:eastAsia="Times New Roman" w:hAnsi="Calibri" w:cs="Times New Roman"/>
                <w:color w:val="FF0000"/>
              </w:rPr>
              <w:t>!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530A" w14:textId="77777777" w:rsidR="00DF1F55" w:rsidRPr="004C2CCD" w:rsidRDefault="00DF1F55" w:rsidP="00E14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473BD" w14:textId="77777777" w:rsidR="00DF1F55" w:rsidRPr="004C2CCD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7900AM, 7901 AMXT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C99D" w14:textId="77777777" w:rsidR="00DF1F55" w:rsidRPr="004C2CCD" w:rsidRDefault="00DF1F55" w:rsidP="00E14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B6F76" w14:textId="77777777" w:rsidR="00DF1F55" w:rsidRPr="004C2CCD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None – </w:t>
            </w:r>
          </w:p>
        </w:tc>
      </w:tr>
      <w:tr w:rsidR="00DF1F55" w:rsidRPr="004C2CCD" w14:paraId="60930C2A" w14:textId="77777777" w:rsidTr="00E1489E">
        <w:trPr>
          <w:trHeight w:val="328"/>
        </w:trPr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71A5BBB2" w14:textId="77777777" w:rsidR="00DF1F55" w:rsidRPr="004C2CCD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Yield leader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9CB0" w14:textId="77777777" w:rsidR="00DF1F55" w:rsidRPr="004C2CCD" w:rsidRDefault="00DF1F55" w:rsidP="00E14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776E040B" w14:textId="77777777" w:rsidR="00DF1F55" w:rsidRPr="004C2CCD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Top end yield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20CB" w14:textId="77777777" w:rsidR="00DF1F55" w:rsidRPr="004C2CCD" w:rsidRDefault="00DF1F55" w:rsidP="00E14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175CDCE5" w14:textId="77777777" w:rsidR="00DF1F55" w:rsidRPr="004C2CCD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Strong agronomics</w:t>
            </w:r>
          </w:p>
        </w:tc>
      </w:tr>
      <w:tr w:rsidR="00DF1F55" w:rsidRPr="004C2CCD" w14:paraId="3D4DF1A2" w14:textId="77777777" w:rsidTr="00E1489E">
        <w:trPr>
          <w:trHeight w:val="328"/>
        </w:trPr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69256" w14:textId="77777777" w:rsidR="00DF1F55" w:rsidRPr="004C2CCD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Excellent emergence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9003" w14:textId="77777777" w:rsidR="00DF1F55" w:rsidRPr="004C2CCD" w:rsidRDefault="00DF1F55" w:rsidP="00E14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9815C" w14:textId="77777777" w:rsidR="00DF1F55" w:rsidRPr="004C2CCD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Good emergence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57BA" w14:textId="77777777" w:rsidR="00DF1F55" w:rsidRPr="004C2CCD" w:rsidRDefault="00DF1F55" w:rsidP="00E14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641F9" w14:textId="77777777" w:rsidR="00DF1F55" w:rsidRPr="004C2CCD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Medium stature</w:t>
            </w:r>
          </w:p>
        </w:tc>
      </w:tr>
      <w:tr w:rsidR="00DF1F55" w:rsidRPr="004C2CCD" w14:paraId="0E80603C" w14:textId="77777777" w:rsidTr="00E1489E">
        <w:trPr>
          <w:trHeight w:val="328"/>
        </w:trPr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723B9736" w14:textId="77777777" w:rsidR="00DF1F55" w:rsidRPr="004C2CCD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Girthy ears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D7C5" w14:textId="77777777" w:rsidR="00DF1F55" w:rsidRPr="004C2CCD" w:rsidRDefault="00DF1F55" w:rsidP="00E14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677682CC" w14:textId="77777777" w:rsidR="00DF1F55" w:rsidRPr="004C2CCD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Prefers good soil moisture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AB0B" w14:textId="77777777" w:rsidR="00DF1F55" w:rsidRPr="004C2CCD" w:rsidRDefault="00DF1F55" w:rsidP="00E14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24A2A428" w14:textId="77777777" w:rsidR="00DF1F55" w:rsidRPr="004C2CCD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Heavy test weight</w:t>
            </w:r>
          </w:p>
        </w:tc>
      </w:tr>
      <w:tr w:rsidR="00DF1F55" w:rsidRPr="004C2CCD" w14:paraId="7E36EE97" w14:textId="77777777" w:rsidTr="00E1489E">
        <w:trPr>
          <w:trHeight w:val="328"/>
        </w:trPr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89F22" w14:textId="77777777" w:rsidR="00DF1F55" w:rsidRPr="004C2CCD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Responds to high pops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C42C" w14:textId="77777777" w:rsidR="00DF1F55" w:rsidRPr="004C2CCD" w:rsidRDefault="00DF1F55" w:rsidP="00E14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BD0AF" w14:textId="77777777" w:rsidR="00DF1F55" w:rsidRPr="004C2CCD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Harvest timely – late stalk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976D" w14:textId="77777777" w:rsidR="00DF1F55" w:rsidRPr="004C2CCD" w:rsidRDefault="00DF1F55" w:rsidP="00E14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AFFDE" w14:textId="77777777" w:rsidR="00DF1F55" w:rsidRPr="004C2CCD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Fast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drydown</w:t>
            </w:r>
            <w:proofErr w:type="spellEnd"/>
          </w:p>
        </w:tc>
      </w:tr>
      <w:tr w:rsidR="00DF1F55" w:rsidRPr="004C2CCD" w14:paraId="5C2574B6" w14:textId="77777777" w:rsidTr="00E1489E">
        <w:trPr>
          <w:trHeight w:val="328"/>
        </w:trPr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1C6C1C4E" w14:textId="77777777" w:rsidR="00DF1F55" w:rsidRPr="004C2CCD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Place on productive soil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A324" w14:textId="77777777" w:rsidR="00DF1F55" w:rsidRPr="004C2CCD" w:rsidRDefault="00DF1F55" w:rsidP="00E14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1A2D8EDF" w14:textId="77777777" w:rsidR="00DF1F55" w:rsidRPr="004C2CCD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BEFA" w14:textId="77777777" w:rsidR="00DF1F55" w:rsidRPr="004C2CCD" w:rsidRDefault="00DF1F55" w:rsidP="00E14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76815EF9" w14:textId="77777777" w:rsidR="00DF1F55" w:rsidRPr="004C2CCD" w:rsidRDefault="00DF1F55" w:rsidP="00E1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Below Average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Greensnap</w:t>
            </w:r>
            <w:proofErr w:type="spellEnd"/>
          </w:p>
        </w:tc>
      </w:tr>
    </w:tbl>
    <w:p w14:paraId="43FB7C5F" w14:textId="77777777" w:rsidR="00DF1F55" w:rsidRDefault="00DF1F55"/>
    <w:sectPr w:rsidR="00DF1F55" w:rsidSect="00441B81">
      <w:headerReference w:type="default" r:id="rId7"/>
      <w:pgSz w:w="12240" w:h="15840"/>
      <w:pgMar w:top="1440" w:right="1080" w:bottom="144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A129E" w14:textId="77777777" w:rsidR="00114D12" w:rsidRDefault="00114D12" w:rsidP="00A93171">
      <w:pPr>
        <w:spacing w:after="0" w:line="240" w:lineRule="auto"/>
      </w:pPr>
      <w:r>
        <w:separator/>
      </w:r>
    </w:p>
  </w:endnote>
  <w:endnote w:type="continuationSeparator" w:id="0">
    <w:p w14:paraId="0E21B3F6" w14:textId="77777777" w:rsidR="00114D12" w:rsidRDefault="00114D12" w:rsidP="00A93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6DB9E" w14:textId="77777777" w:rsidR="00114D12" w:rsidRDefault="00114D12" w:rsidP="00A93171">
      <w:pPr>
        <w:spacing w:after="0" w:line="240" w:lineRule="auto"/>
      </w:pPr>
      <w:r>
        <w:separator/>
      </w:r>
    </w:p>
  </w:footnote>
  <w:footnote w:type="continuationSeparator" w:id="0">
    <w:p w14:paraId="1B229182" w14:textId="77777777" w:rsidR="00114D12" w:rsidRDefault="00114D12" w:rsidP="00A93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FFDD8" w14:textId="77777777" w:rsidR="00A93171" w:rsidRPr="00A93171" w:rsidRDefault="00A93171" w:rsidP="00A93171">
    <w:pPr>
      <w:pStyle w:val="Header"/>
      <w:rPr>
        <w:b/>
        <w:sz w:val="28"/>
        <w:szCs w:val="28"/>
      </w:rPr>
    </w:pPr>
    <w:r w:rsidRPr="00A93171">
      <w:rPr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CD6A268" wp14:editId="112131F2">
          <wp:simplePos x="0" y="0"/>
          <wp:positionH relativeFrom="column">
            <wp:posOffset>0</wp:posOffset>
          </wp:positionH>
          <wp:positionV relativeFrom="page">
            <wp:posOffset>276225</wp:posOffset>
          </wp:positionV>
          <wp:extent cx="2574925" cy="617220"/>
          <wp:effectExtent l="0" t="0" r="0" b="0"/>
          <wp:wrapTight wrapText="bothSides">
            <wp:wrapPolygon edited="0">
              <wp:start x="0" y="0"/>
              <wp:lineTo x="0" y="20667"/>
              <wp:lineTo x="21414" y="20667"/>
              <wp:lineTo x="21414" y="0"/>
              <wp:lineTo x="0" y="0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4925" cy="61722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A93171">
      <w:rPr>
        <w:b/>
        <w:sz w:val="28"/>
        <w:szCs w:val="28"/>
      </w:rPr>
      <w:t>Kevin Vaudt</w:t>
    </w:r>
  </w:p>
  <w:p w14:paraId="3CB9EA89" w14:textId="77777777" w:rsidR="00A93171" w:rsidRPr="00A93171" w:rsidRDefault="00A93171">
    <w:pPr>
      <w:pStyle w:val="Header"/>
      <w:rPr>
        <w:b/>
      </w:rPr>
    </w:pPr>
    <w:r>
      <w:tab/>
    </w:r>
    <w:r w:rsidRPr="00A93171">
      <w:rPr>
        <w:b/>
      </w:rPr>
      <w:t>District Sales Manager</w:t>
    </w:r>
  </w:p>
  <w:p w14:paraId="436763E9" w14:textId="77777777" w:rsidR="00A93171" w:rsidRPr="00A93171" w:rsidRDefault="00A93171">
    <w:pPr>
      <w:pStyle w:val="Header"/>
      <w:rPr>
        <w:b/>
      </w:rPr>
    </w:pPr>
    <w:r w:rsidRPr="00A93171">
      <w:rPr>
        <w:b/>
      </w:rPr>
      <w:t>515-231-6094</w:t>
    </w:r>
  </w:p>
  <w:p w14:paraId="7070A8D3" w14:textId="77777777" w:rsidR="00A93171" w:rsidRDefault="00A931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CB"/>
    <w:rsid w:val="000064DA"/>
    <w:rsid w:val="0004543C"/>
    <w:rsid w:val="000522C1"/>
    <w:rsid w:val="0008266F"/>
    <w:rsid w:val="00091AEE"/>
    <w:rsid w:val="000F593B"/>
    <w:rsid w:val="0010726D"/>
    <w:rsid w:val="00114D12"/>
    <w:rsid w:val="001521A1"/>
    <w:rsid w:val="001A03AD"/>
    <w:rsid w:val="001C371C"/>
    <w:rsid w:val="001C6DF0"/>
    <w:rsid w:val="001D15E1"/>
    <w:rsid w:val="001D1B8F"/>
    <w:rsid w:val="001E411D"/>
    <w:rsid w:val="00250356"/>
    <w:rsid w:val="00277E7B"/>
    <w:rsid w:val="002B6717"/>
    <w:rsid w:val="00377D8C"/>
    <w:rsid w:val="00383555"/>
    <w:rsid w:val="003942F9"/>
    <w:rsid w:val="003A79ED"/>
    <w:rsid w:val="00403C21"/>
    <w:rsid w:val="00436B40"/>
    <w:rsid w:val="00441B81"/>
    <w:rsid w:val="00463FC9"/>
    <w:rsid w:val="004C2CCD"/>
    <w:rsid w:val="00550B41"/>
    <w:rsid w:val="00562856"/>
    <w:rsid w:val="005756B0"/>
    <w:rsid w:val="005A6122"/>
    <w:rsid w:val="005A696E"/>
    <w:rsid w:val="005C1794"/>
    <w:rsid w:val="005D0C6A"/>
    <w:rsid w:val="005E05CB"/>
    <w:rsid w:val="005E1935"/>
    <w:rsid w:val="005E571A"/>
    <w:rsid w:val="005F0923"/>
    <w:rsid w:val="006021E4"/>
    <w:rsid w:val="00627A30"/>
    <w:rsid w:val="0067269C"/>
    <w:rsid w:val="0068750D"/>
    <w:rsid w:val="006C72EA"/>
    <w:rsid w:val="006F186B"/>
    <w:rsid w:val="00711B71"/>
    <w:rsid w:val="00795F8A"/>
    <w:rsid w:val="007A4835"/>
    <w:rsid w:val="007A6FBC"/>
    <w:rsid w:val="007B565D"/>
    <w:rsid w:val="00832824"/>
    <w:rsid w:val="00847287"/>
    <w:rsid w:val="008564C3"/>
    <w:rsid w:val="00875E6B"/>
    <w:rsid w:val="00881864"/>
    <w:rsid w:val="008D7241"/>
    <w:rsid w:val="00901B03"/>
    <w:rsid w:val="009540F7"/>
    <w:rsid w:val="00956076"/>
    <w:rsid w:val="009C03A9"/>
    <w:rsid w:val="00A5794F"/>
    <w:rsid w:val="00A74EB1"/>
    <w:rsid w:val="00A914C1"/>
    <w:rsid w:val="00A93171"/>
    <w:rsid w:val="00AF74C0"/>
    <w:rsid w:val="00B13EB4"/>
    <w:rsid w:val="00B16327"/>
    <w:rsid w:val="00B42D61"/>
    <w:rsid w:val="00B96B84"/>
    <w:rsid w:val="00B97603"/>
    <w:rsid w:val="00B97750"/>
    <w:rsid w:val="00BA481F"/>
    <w:rsid w:val="00BE356B"/>
    <w:rsid w:val="00C25CEB"/>
    <w:rsid w:val="00C36279"/>
    <w:rsid w:val="00C511D2"/>
    <w:rsid w:val="00CA0B1F"/>
    <w:rsid w:val="00CE2D0B"/>
    <w:rsid w:val="00CF4843"/>
    <w:rsid w:val="00D33F7F"/>
    <w:rsid w:val="00D35024"/>
    <w:rsid w:val="00D3581B"/>
    <w:rsid w:val="00DB7D1D"/>
    <w:rsid w:val="00DE6010"/>
    <w:rsid w:val="00DF1F55"/>
    <w:rsid w:val="00DF6BAC"/>
    <w:rsid w:val="00E000A1"/>
    <w:rsid w:val="00E05658"/>
    <w:rsid w:val="00E10B73"/>
    <w:rsid w:val="00E17520"/>
    <w:rsid w:val="00E662B6"/>
    <w:rsid w:val="00EE773F"/>
    <w:rsid w:val="00F05BCC"/>
    <w:rsid w:val="00F06B9D"/>
    <w:rsid w:val="00F10B8E"/>
    <w:rsid w:val="00F42E4D"/>
    <w:rsid w:val="00F616B6"/>
    <w:rsid w:val="00FA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80844"/>
  <w15:chartTrackingRefBased/>
  <w15:docId w15:val="{76F9275A-E506-4D76-BAA7-11A52F67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3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171"/>
  </w:style>
  <w:style w:type="paragraph" w:styleId="Footer">
    <w:name w:val="footer"/>
    <w:basedOn w:val="Normal"/>
    <w:link w:val="FooterChar"/>
    <w:uiPriority w:val="99"/>
    <w:unhideWhenUsed/>
    <w:rsid w:val="00A93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12084-229B-4479-8C84-B0DAC8FC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Carr</dc:creator>
  <cp:keywords/>
  <dc:description/>
  <cp:lastModifiedBy>User</cp:lastModifiedBy>
  <cp:revision>2</cp:revision>
  <dcterms:created xsi:type="dcterms:W3CDTF">2019-10-23T21:49:00Z</dcterms:created>
  <dcterms:modified xsi:type="dcterms:W3CDTF">2019-10-23T21:49:00Z</dcterms:modified>
</cp:coreProperties>
</file>