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CFFD" w14:textId="707DD3B4" w:rsidR="5CE164D9" w:rsidRDefault="5CE164D9"/>
    <w:p w14:paraId="2C078E63" w14:textId="3AC6EDF8" w:rsidR="008F4636" w:rsidRDefault="0C0D8348" w:rsidP="0C0D8348">
      <w:pPr>
        <w:spacing w:after="0"/>
        <w:jc w:val="center"/>
        <w:rPr>
          <w:b/>
          <w:bCs/>
          <w:sz w:val="40"/>
          <w:szCs w:val="40"/>
          <w:u w:val="single"/>
        </w:rPr>
      </w:pPr>
      <w:r w:rsidRPr="0C0D8348">
        <w:rPr>
          <w:b/>
          <w:bCs/>
          <w:sz w:val="40"/>
          <w:szCs w:val="40"/>
          <w:u w:val="single"/>
        </w:rPr>
        <w:t>REFERRAL FORM</w:t>
      </w:r>
    </w:p>
    <w:p w14:paraId="14D9629D" w14:textId="65E33CD6" w:rsidR="00F8568C" w:rsidRDefault="00654028" w:rsidP="0C0D8348">
      <w:pPr>
        <w:spacing w:after="0"/>
        <w:jc w:val="center"/>
        <w:rPr>
          <w:b/>
          <w:bCs/>
          <w:sz w:val="32"/>
          <w:szCs w:val="32"/>
        </w:rPr>
      </w:pPr>
      <w:r w:rsidRPr="0C0D8348">
        <w:rPr>
          <w:b/>
          <w:bCs/>
          <w:sz w:val="32"/>
          <w:szCs w:val="32"/>
        </w:rPr>
        <w:t>⬜</w:t>
      </w:r>
      <w:r w:rsidR="0C0D8348" w:rsidRPr="0C0D8348">
        <w:rPr>
          <w:b/>
          <w:bCs/>
          <w:sz w:val="28"/>
          <w:szCs w:val="28"/>
        </w:rPr>
        <w:t>Neurology</w:t>
      </w:r>
      <w:r w:rsidR="0C0D8348" w:rsidRPr="0C0D8348">
        <w:rPr>
          <w:b/>
          <w:bCs/>
          <w:sz w:val="32"/>
          <w:szCs w:val="32"/>
        </w:rPr>
        <w:t xml:space="preserve">⬜ </w:t>
      </w:r>
      <w:r w:rsidR="0C0D8348" w:rsidRPr="0C0D8348">
        <w:rPr>
          <w:b/>
          <w:bCs/>
          <w:sz w:val="28"/>
          <w:szCs w:val="28"/>
        </w:rPr>
        <w:t>Orthopedic</w:t>
      </w:r>
      <w:r w:rsidR="0C0D8348" w:rsidRPr="0C0D8348">
        <w:rPr>
          <w:b/>
          <w:bCs/>
          <w:sz w:val="32"/>
          <w:szCs w:val="32"/>
        </w:rPr>
        <w:t xml:space="preserve">⬜ TPLO Surgery ⬜ </w:t>
      </w:r>
      <w:r w:rsidR="0C0D8348" w:rsidRPr="0C0D8348">
        <w:rPr>
          <w:b/>
          <w:bCs/>
          <w:sz w:val="28"/>
          <w:szCs w:val="28"/>
        </w:rPr>
        <w:t>Internal</w:t>
      </w:r>
      <w:r w:rsidR="0C0D8348" w:rsidRPr="0C0D8348">
        <w:rPr>
          <w:b/>
          <w:bCs/>
          <w:sz w:val="32"/>
          <w:szCs w:val="32"/>
        </w:rPr>
        <w:t xml:space="preserve"> </w:t>
      </w:r>
      <w:r w:rsidR="0C0D8348" w:rsidRPr="0C0D8348">
        <w:rPr>
          <w:b/>
          <w:bCs/>
          <w:sz w:val="28"/>
          <w:szCs w:val="28"/>
        </w:rPr>
        <w:t xml:space="preserve">Medicine </w:t>
      </w:r>
    </w:p>
    <w:p w14:paraId="0F770A40" w14:textId="0F7E26B3" w:rsidR="2BB0FC13" w:rsidRDefault="0C0D8348" w:rsidP="0C0D8348">
      <w:pPr>
        <w:spacing w:after="0"/>
        <w:jc w:val="right"/>
        <w:rPr>
          <w:b/>
          <w:bCs/>
          <w:sz w:val="32"/>
          <w:szCs w:val="32"/>
        </w:rPr>
      </w:pPr>
      <w:r w:rsidRPr="0C0D8348">
        <w:rPr>
          <w:b/>
          <w:bCs/>
          <w:sz w:val="32"/>
          <w:szCs w:val="32"/>
        </w:rPr>
        <w:t xml:space="preserve">⬜️ </w:t>
      </w:r>
      <w:r w:rsidRPr="0C0D8348">
        <w:rPr>
          <w:b/>
          <w:bCs/>
          <w:sz w:val="28"/>
          <w:szCs w:val="28"/>
        </w:rPr>
        <w:t xml:space="preserve">Outpatient </w:t>
      </w:r>
      <w:r w:rsidRPr="0C0D8348">
        <w:rPr>
          <w:b/>
          <w:bCs/>
          <w:sz w:val="24"/>
          <w:szCs w:val="24"/>
        </w:rPr>
        <w:t>ULTRASOUND ONLY -&gt;</w:t>
      </w:r>
      <w:r w:rsidRPr="0C0D8348">
        <w:rPr>
          <w:b/>
          <w:bCs/>
          <w:sz w:val="28"/>
          <w:szCs w:val="28"/>
        </w:rPr>
        <w:t xml:space="preserve"> </w:t>
      </w:r>
      <w:r w:rsidRPr="0C0D8348">
        <w:rPr>
          <w:b/>
          <w:bCs/>
          <w:sz w:val="32"/>
          <w:szCs w:val="32"/>
        </w:rPr>
        <w:t xml:space="preserve">⬜️ </w:t>
      </w:r>
      <w:r w:rsidRPr="0C0D8348">
        <w:rPr>
          <w:b/>
          <w:bCs/>
        </w:rPr>
        <w:t xml:space="preserve">STAT read requested (additional cost to client) </w:t>
      </w:r>
    </w:p>
    <w:p w14:paraId="07C54C54" w14:textId="77777777" w:rsidR="000276FB" w:rsidRDefault="000276FB" w:rsidP="2F5379DC">
      <w:pPr>
        <w:rPr>
          <w:sz w:val="28"/>
          <w:szCs w:val="28"/>
        </w:rPr>
      </w:pPr>
    </w:p>
    <w:p w14:paraId="51CAA521" w14:textId="5986144A" w:rsidR="2F5379DC" w:rsidRPr="00C967C2" w:rsidRDefault="378189D9" w:rsidP="2F5379DC">
      <w:r w:rsidRPr="378189D9">
        <w:rPr>
          <w:sz w:val="28"/>
          <w:szCs w:val="28"/>
        </w:rPr>
        <w:t>Date: ______________</w:t>
      </w:r>
    </w:p>
    <w:p w14:paraId="372962D3" w14:textId="7A0CBBE2" w:rsidR="2F5379DC" w:rsidRDefault="2BB0FC13" w:rsidP="2F5379DC">
      <w:pPr>
        <w:rPr>
          <w:sz w:val="32"/>
          <w:szCs w:val="32"/>
        </w:rPr>
      </w:pPr>
      <w:r w:rsidRPr="2BB0FC13">
        <w:rPr>
          <w:sz w:val="28"/>
          <w:szCs w:val="28"/>
        </w:rPr>
        <w:t xml:space="preserve">Referring </w:t>
      </w:r>
      <w:r w:rsidR="00D04C69" w:rsidRPr="2BB0FC13">
        <w:rPr>
          <w:sz w:val="28"/>
          <w:szCs w:val="28"/>
        </w:rPr>
        <w:t>Veterinarian: _</w:t>
      </w:r>
      <w:r w:rsidRPr="2BB0FC13">
        <w:rPr>
          <w:sz w:val="28"/>
          <w:szCs w:val="28"/>
        </w:rPr>
        <w:t>______________________________________________</w:t>
      </w:r>
    </w:p>
    <w:p w14:paraId="193A83E8" w14:textId="3193A7B5" w:rsidR="2F5379DC" w:rsidRDefault="2BF915FA" w:rsidP="2F5379DC">
      <w:pPr>
        <w:rPr>
          <w:sz w:val="28"/>
          <w:szCs w:val="28"/>
        </w:rPr>
      </w:pPr>
      <w:proofErr w:type="gramStart"/>
      <w:r w:rsidRPr="2BF915FA">
        <w:rPr>
          <w:sz w:val="28"/>
          <w:szCs w:val="28"/>
        </w:rPr>
        <w:t>Clinic:_</w:t>
      </w:r>
      <w:proofErr w:type="gramEnd"/>
      <w:r w:rsidRPr="2BF915FA">
        <w:rPr>
          <w:sz w:val="28"/>
          <w:szCs w:val="28"/>
        </w:rPr>
        <w:t xml:space="preserve">___________________________________________________________ </w:t>
      </w:r>
      <w:proofErr w:type="gramStart"/>
      <w:r w:rsidRPr="2BF915FA">
        <w:rPr>
          <w:sz w:val="28"/>
          <w:szCs w:val="28"/>
        </w:rPr>
        <w:t>Address:_</w:t>
      </w:r>
      <w:proofErr w:type="gramEnd"/>
      <w:r w:rsidRPr="2BF915FA">
        <w:rPr>
          <w:sz w:val="28"/>
          <w:szCs w:val="28"/>
        </w:rPr>
        <w:t>_________________________________________________________</w:t>
      </w:r>
    </w:p>
    <w:p w14:paraId="2B2A10EE" w14:textId="10C400DE" w:rsidR="2F5379DC" w:rsidRDefault="2BB0FC13" w:rsidP="2F5379DC">
      <w:pPr>
        <w:rPr>
          <w:sz w:val="28"/>
          <w:szCs w:val="28"/>
        </w:rPr>
      </w:pPr>
      <w:r w:rsidRPr="2BB0FC13">
        <w:rPr>
          <w:sz w:val="28"/>
          <w:szCs w:val="28"/>
        </w:rPr>
        <w:t xml:space="preserve">Telephone: _______________________ </w:t>
      </w:r>
      <w:proofErr w:type="gramStart"/>
      <w:r w:rsidRPr="2BB0FC13">
        <w:rPr>
          <w:sz w:val="28"/>
          <w:szCs w:val="28"/>
        </w:rPr>
        <w:t>Email:_</w:t>
      </w:r>
      <w:proofErr w:type="gramEnd"/>
      <w:r w:rsidRPr="2BB0FC13">
        <w:rPr>
          <w:sz w:val="28"/>
          <w:szCs w:val="28"/>
        </w:rPr>
        <w:t>___________________________</w:t>
      </w:r>
    </w:p>
    <w:p w14:paraId="43AFF6F5" w14:textId="77777777" w:rsidR="00807576" w:rsidRDefault="00807576" w:rsidP="2F5379DC">
      <w:pPr>
        <w:rPr>
          <w:sz w:val="28"/>
          <w:szCs w:val="28"/>
        </w:rPr>
      </w:pPr>
    </w:p>
    <w:p w14:paraId="71CAFB13" w14:textId="40BA3C81" w:rsidR="2F5379DC" w:rsidRDefault="2F5379DC" w:rsidP="2F5379DC">
      <w:pPr>
        <w:rPr>
          <w:sz w:val="28"/>
          <w:szCs w:val="28"/>
        </w:rPr>
      </w:pPr>
      <w:r w:rsidRPr="2F5379DC">
        <w:rPr>
          <w:sz w:val="28"/>
          <w:szCs w:val="28"/>
        </w:rPr>
        <w:t>Client Information:</w:t>
      </w:r>
    </w:p>
    <w:p w14:paraId="2778A969" w14:textId="06F1E9EA" w:rsidR="2F5379DC" w:rsidRDefault="4554462D" w:rsidP="2F5379DC">
      <w:pPr>
        <w:rPr>
          <w:sz w:val="28"/>
          <w:szCs w:val="28"/>
        </w:rPr>
      </w:pPr>
      <w:r w:rsidRPr="4554462D">
        <w:rPr>
          <w:sz w:val="28"/>
          <w:szCs w:val="28"/>
        </w:rPr>
        <w:t>Name: ____________________________________________________________</w:t>
      </w:r>
    </w:p>
    <w:p w14:paraId="75CF06D4" w14:textId="51B33CB7" w:rsidR="2F5379DC" w:rsidRDefault="4554462D" w:rsidP="08EE4D65">
      <w:pPr>
        <w:rPr>
          <w:sz w:val="28"/>
          <w:szCs w:val="28"/>
        </w:rPr>
      </w:pPr>
      <w:r w:rsidRPr="4554462D">
        <w:rPr>
          <w:sz w:val="28"/>
          <w:szCs w:val="28"/>
        </w:rPr>
        <w:t>Address: __________________________________________________________</w:t>
      </w:r>
    </w:p>
    <w:p w14:paraId="7E51361C" w14:textId="63610FD5" w:rsidR="00261DF3" w:rsidRPr="00C967C2" w:rsidRDefault="08EE4D65" w:rsidP="00261DF3">
      <w:r w:rsidRPr="08EE4D65">
        <w:rPr>
          <w:sz w:val="28"/>
          <w:szCs w:val="28"/>
        </w:rPr>
        <w:t>Telephone: _______________________</w:t>
      </w:r>
      <w:r w:rsidR="00261DF3">
        <w:rPr>
          <w:sz w:val="28"/>
          <w:szCs w:val="28"/>
        </w:rPr>
        <w:t xml:space="preserve"> </w:t>
      </w:r>
      <w:proofErr w:type="gramStart"/>
      <w:r w:rsidR="00261DF3">
        <w:rPr>
          <w:sz w:val="28"/>
          <w:szCs w:val="28"/>
        </w:rPr>
        <w:t xml:space="preserve">Email </w:t>
      </w:r>
      <w:r w:rsidR="00261DF3" w:rsidRPr="378189D9">
        <w:rPr>
          <w:sz w:val="28"/>
          <w:szCs w:val="28"/>
        </w:rPr>
        <w:t>:</w:t>
      </w:r>
      <w:proofErr w:type="gramEnd"/>
      <w:r w:rsidR="00261DF3" w:rsidRPr="378189D9">
        <w:rPr>
          <w:sz w:val="28"/>
          <w:szCs w:val="28"/>
        </w:rPr>
        <w:t xml:space="preserve"> ______________</w:t>
      </w:r>
      <w:r w:rsidR="00261DF3">
        <w:rPr>
          <w:sz w:val="28"/>
          <w:szCs w:val="28"/>
        </w:rPr>
        <w:t>______________</w:t>
      </w:r>
    </w:p>
    <w:p w14:paraId="7E5FC382" w14:textId="7CC36DC0" w:rsidR="2F5379DC" w:rsidRDefault="2BB0FC13" w:rsidP="2BB0FC13">
      <w:pPr>
        <w:rPr>
          <w:sz w:val="28"/>
          <w:szCs w:val="28"/>
        </w:rPr>
      </w:pPr>
      <w:r w:rsidRPr="2BB0FC13">
        <w:rPr>
          <w:sz w:val="28"/>
          <w:szCs w:val="28"/>
        </w:rPr>
        <w:t>Patient Name: ____________________</w:t>
      </w:r>
    </w:p>
    <w:p w14:paraId="4F7A4F12" w14:textId="223847FF" w:rsidR="00C967C2" w:rsidRDefault="2BB0FC13" w:rsidP="2F5379DC">
      <w:pPr>
        <w:rPr>
          <w:sz w:val="28"/>
          <w:szCs w:val="28"/>
        </w:rPr>
      </w:pPr>
      <w:r w:rsidRPr="2BB0FC13">
        <w:rPr>
          <w:sz w:val="28"/>
          <w:szCs w:val="28"/>
        </w:rPr>
        <w:t xml:space="preserve">Species: K9 / Fel  </w:t>
      </w:r>
    </w:p>
    <w:p w14:paraId="771C3FA4" w14:textId="1982F193" w:rsidR="2F5379DC" w:rsidRDefault="2BB0FC13" w:rsidP="2F5379DC">
      <w:pPr>
        <w:rPr>
          <w:sz w:val="28"/>
          <w:szCs w:val="28"/>
        </w:rPr>
      </w:pPr>
      <w:r w:rsidRPr="2BB0FC13">
        <w:rPr>
          <w:sz w:val="28"/>
          <w:szCs w:val="28"/>
        </w:rPr>
        <w:t>Gender: M / MN / F / FS</w:t>
      </w:r>
    </w:p>
    <w:p w14:paraId="1285977A" w14:textId="03615341" w:rsidR="2F5379DC" w:rsidRDefault="2BB0FC13" w:rsidP="2F5379DC">
      <w:pPr>
        <w:rPr>
          <w:sz w:val="28"/>
          <w:szCs w:val="28"/>
        </w:rPr>
      </w:pPr>
      <w:proofErr w:type="gramStart"/>
      <w:r w:rsidRPr="2BB0FC13">
        <w:rPr>
          <w:sz w:val="28"/>
          <w:szCs w:val="28"/>
        </w:rPr>
        <w:t>Breed: _</w:t>
      </w:r>
      <w:proofErr w:type="gramEnd"/>
      <w:r w:rsidRPr="2BB0FC13">
        <w:rPr>
          <w:sz w:val="28"/>
          <w:szCs w:val="28"/>
        </w:rPr>
        <w:t xml:space="preserve">__________Color: ________________ </w:t>
      </w:r>
      <w:proofErr w:type="gramStart"/>
      <w:r w:rsidRPr="2BB0FC13">
        <w:rPr>
          <w:sz w:val="28"/>
          <w:szCs w:val="28"/>
        </w:rPr>
        <w:t>D.O.B:_</w:t>
      </w:r>
      <w:proofErr w:type="gramEnd"/>
      <w:r w:rsidRPr="2BB0FC13">
        <w:rPr>
          <w:sz w:val="28"/>
          <w:szCs w:val="28"/>
        </w:rPr>
        <w:t>________</w:t>
      </w:r>
      <w:r w:rsidR="00C942A6">
        <w:rPr>
          <w:sz w:val="28"/>
          <w:szCs w:val="28"/>
        </w:rPr>
        <w:t xml:space="preserve"> </w:t>
      </w:r>
      <w:proofErr w:type="gramStart"/>
      <w:r w:rsidR="00C967C2">
        <w:rPr>
          <w:sz w:val="28"/>
          <w:szCs w:val="28"/>
        </w:rPr>
        <w:t>W</w:t>
      </w:r>
      <w:r w:rsidR="00B85493">
        <w:rPr>
          <w:sz w:val="28"/>
          <w:szCs w:val="28"/>
        </w:rPr>
        <w:t>eight:</w:t>
      </w:r>
      <w:r w:rsidRPr="2BB0FC13">
        <w:rPr>
          <w:sz w:val="28"/>
          <w:szCs w:val="28"/>
        </w:rPr>
        <w:t>_</w:t>
      </w:r>
      <w:proofErr w:type="gramEnd"/>
      <w:r w:rsidRPr="2BB0FC13">
        <w:rPr>
          <w:sz w:val="28"/>
          <w:szCs w:val="28"/>
        </w:rPr>
        <w:t>_</w:t>
      </w:r>
      <w:r w:rsidR="00B85493">
        <w:rPr>
          <w:sz w:val="28"/>
          <w:szCs w:val="28"/>
        </w:rPr>
        <w:t>_____</w:t>
      </w:r>
    </w:p>
    <w:p w14:paraId="07645C3E" w14:textId="348FA4C4" w:rsidR="08EE4D65" w:rsidRDefault="08EE4D65" w:rsidP="008C5822">
      <w:pPr>
        <w:jc w:val="center"/>
      </w:pPr>
      <w:r>
        <w:br/>
      </w:r>
      <w:r w:rsidR="0C0D8348" w:rsidRPr="0C0D8348">
        <w:rPr>
          <w:sz w:val="28"/>
          <w:szCs w:val="28"/>
        </w:rPr>
        <w:t>Once referral is complete and sent in, please have the client call our office directly for scheduling</w:t>
      </w:r>
    </w:p>
    <w:p w14:paraId="51E50121" w14:textId="50082E00" w:rsidR="08EE4D65" w:rsidRDefault="08EE4D65" w:rsidP="0C0D8348">
      <w:pPr>
        <w:ind w:firstLine="720"/>
        <w:rPr>
          <w:b/>
          <w:bCs/>
          <w:i/>
          <w:iCs/>
          <w:sz w:val="28"/>
          <w:szCs w:val="28"/>
        </w:rPr>
      </w:pPr>
    </w:p>
    <w:p w14:paraId="4559CE25" w14:textId="33B8960B" w:rsidR="08EE4D65" w:rsidRDefault="08EE4D65" w:rsidP="0C0D8348">
      <w:pPr>
        <w:ind w:firstLine="720"/>
        <w:jc w:val="center"/>
        <w:rPr>
          <w:b/>
          <w:bCs/>
          <w:i/>
          <w:iCs/>
          <w:sz w:val="28"/>
          <w:szCs w:val="28"/>
        </w:rPr>
      </w:pPr>
    </w:p>
    <w:p w14:paraId="23C9E9F7" w14:textId="3E006C85" w:rsidR="08EE4D65" w:rsidRDefault="0C0D8348" w:rsidP="0C0D8348">
      <w:pPr>
        <w:ind w:firstLine="720"/>
        <w:jc w:val="center"/>
        <w:rPr>
          <w:b/>
          <w:bCs/>
          <w:i/>
          <w:iCs/>
          <w:sz w:val="28"/>
          <w:szCs w:val="28"/>
        </w:rPr>
      </w:pPr>
      <w:r w:rsidRPr="0C0D8348">
        <w:rPr>
          <w:b/>
          <w:bCs/>
          <w:i/>
          <w:iCs/>
          <w:sz w:val="28"/>
          <w:szCs w:val="28"/>
        </w:rPr>
        <w:lastRenderedPageBreak/>
        <w:t>***PLEASE INCLUDE RECENT LAB WORK AND ANY IMAGING***</w:t>
      </w:r>
    </w:p>
    <w:p w14:paraId="7C81F644" w14:textId="11EE16FB" w:rsidR="00E7191A" w:rsidRPr="00654028" w:rsidRDefault="008C5822" w:rsidP="00807576">
      <w:pPr>
        <w:jc w:val="center"/>
        <w:rPr>
          <w:b/>
          <w:bCs/>
          <w:sz w:val="24"/>
          <w:szCs w:val="24"/>
          <w:u w:val="single"/>
        </w:rPr>
      </w:pPr>
      <w:r w:rsidRPr="00654028">
        <w:rPr>
          <w:b/>
          <w:bCs/>
          <w:sz w:val="24"/>
          <w:szCs w:val="24"/>
          <w:u w:val="single"/>
        </w:rPr>
        <w:t>(</w:t>
      </w:r>
      <w:r w:rsidR="007C4023" w:rsidRPr="00654028">
        <w:rPr>
          <w:b/>
          <w:bCs/>
          <w:sz w:val="24"/>
          <w:szCs w:val="24"/>
          <w:u w:val="single"/>
        </w:rPr>
        <w:t>Please do not send entire medical record)</w:t>
      </w:r>
    </w:p>
    <w:p w14:paraId="253E646D" w14:textId="38039543" w:rsidR="005458C6" w:rsidRDefault="008122F1" w:rsidP="08EE4D65">
      <w:pPr>
        <w:rPr>
          <w:sz w:val="28"/>
          <w:szCs w:val="28"/>
        </w:rPr>
      </w:pPr>
      <w:r w:rsidRPr="003F6365">
        <w:rPr>
          <w:sz w:val="28"/>
          <w:szCs w:val="28"/>
        </w:rPr>
        <w:t xml:space="preserve">Chief </w:t>
      </w:r>
      <w:r w:rsidR="003F6365" w:rsidRPr="003F6365">
        <w:rPr>
          <w:sz w:val="28"/>
          <w:szCs w:val="28"/>
        </w:rPr>
        <w:t>Complaint:</w:t>
      </w:r>
      <w:r w:rsidR="00920ED0">
        <w:rPr>
          <w:sz w:val="28"/>
          <w:szCs w:val="28"/>
        </w:rPr>
        <w:t xml:space="preserve"> ____________________________________________</w:t>
      </w:r>
      <w:r w:rsidR="00281DD9">
        <w:rPr>
          <w:sz w:val="28"/>
          <w:szCs w:val="28"/>
        </w:rPr>
        <w:t>_________</w:t>
      </w:r>
    </w:p>
    <w:p w14:paraId="10D82F34" w14:textId="3ADA62F4" w:rsidR="00632337" w:rsidRDefault="0C0D8348" w:rsidP="00632337">
      <w:pPr>
        <w:rPr>
          <w:sz w:val="28"/>
          <w:szCs w:val="28"/>
        </w:rPr>
      </w:pPr>
      <w:r w:rsidRPr="0C0D8348">
        <w:rPr>
          <w:sz w:val="28"/>
          <w:szCs w:val="28"/>
        </w:rPr>
        <w:t>Duration of Symptoms: _______________________________________________</w:t>
      </w:r>
    </w:p>
    <w:p w14:paraId="201D0C5D" w14:textId="3BAC147F" w:rsidR="0C0D8348" w:rsidRDefault="0C0D8348" w:rsidP="0C0D8348">
      <w:pPr>
        <w:rPr>
          <w:sz w:val="28"/>
          <w:szCs w:val="28"/>
        </w:rPr>
      </w:pPr>
    </w:p>
    <w:p w14:paraId="49D81267" w14:textId="20D1811F" w:rsidR="2F5379DC" w:rsidRDefault="0C0D8348" w:rsidP="0C0D8348">
      <w:pPr>
        <w:rPr>
          <w:b/>
          <w:bCs/>
          <w:sz w:val="32"/>
          <w:szCs w:val="32"/>
        </w:rPr>
      </w:pPr>
      <w:r w:rsidRPr="0C0D8348">
        <w:rPr>
          <w:b/>
          <w:bCs/>
          <w:sz w:val="32"/>
          <w:szCs w:val="32"/>
        </w:rPr>
        <w:t>History:</w:t>
      </w:r>
    </w:p>
    <w:tbl>
      <w:tblPr>
        <w:tblStyle w:val="TableGrid"/>
        <w:tblW w:w="9359" w:type="dxa"/>
        <w:tblLayout w:type="fixed"/>
        <w:tblLook w:val="06A0" w:firstRow="1" w:lastRow="0" w:firstColumn="1" w:lastColumn="0" w:noHBand="1" w:noVBand="1"/>
      </w:tblPr>
      <w:tblGrid>
        <w:gridCol w:w="9359"/>
      </w:tblGrid>
      <w:tr w:rsidR="00AB7A1D" w14:paraId="7229F9AF" w14:textId="77777777" w:rsidTr="0C0D8348">
        <w:trPr>
          <w:trHeight w:val="40"/>
        </w:trPr>
        <w:tc>
          <w:tcPr>
            <w:tcW w:w="9359" w:type="dxa"/>
          </w:tcPr>
          <w:p w14:paraId="1BA3B380" w14:textId="77777777" w:rsidR="00AB7A1D" w:rsidRDefault="00AB7A1D" w:rsidP="00D93DA6">
            <w:pPr>
              <w:rPr>
                <w:sz w:val="28"/>
                <w:szCs w:val="28"/>
              </w:rPr>
            </w:pPr>
          </w:p>
        </w:tc>
      </w:tr>
      <w:tr w:rsidR="2BB0FC13" w14:paraId="5AE2C3F5" w14:textId="77777777" w:rsidTr="0C0D8348">
        <w:trPr>
          <w:trHeight w:val="194"/>
        </w:trPr>
        <w:tc>
          <w:tcPr>
            <w:tcW w:w="9359" w:type="dxa"/>
          </w:tcPr>
          <w:p w14:paraId="0A1552C0" w14:textId="033D5FD7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2825BBB9" w14:textId="77777777" w:rsidTr="0C0D8348">
        <w:trPr>
          <w:trHeight w:val="203"/>
        </w:trPr>
        <w:tc>
          <w:tcPr>
            <w:tcW w:w="9359" w:type="dxa"/>
          </w:tcPr>
          <w:p w14:paraId="16105754" w14:textId="50929747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4682E0C9" w14:textId="77777777" w:rsidTr="0C0D8348">
        <w:trPr>
          <w:trHeight w:val="194"/>
        </w:trPr>
        <w:tc>
          <w:tcPr>
            <w:tcW w:w="9359" w:type="dxa"/>
          </w:tcPr>
          <w:p w14:paraId="2075EF91" w14:textId="7EEBFBB8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75EB330C" w14:textId="77777777" w:rsidTr="0C0D8348">
        <w:trPr>
          <w:trHeight w:val="203"/>
        </w:trPr>
        <w:tc>
          <w:tcPr>
            <w:tcW w:w="9359" w:type="dxa"/>
          </w:tcPr>
          <w:p w14:paraId="25664BE6" w14:textId="3833B783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164C9BC2" w14:textId="77777777" w:rsidTr="0C0D8348">
        <w:trPr>
          <w:trHeight w:val="194"/>
        </w:trPr>
        <w:tc>
          <w:tcPr>
            <w:tcW w:w="9359" w:type="dxa"/>
          </w:tcPr>
          <w:p w14:paraId="5DB034A9" w14:textId="68B50A8F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637718CD" w14:textId="77777777" w:rsidTr="0C0D8348">
        <w:trPr>
          <w:trHeight w:val="203"/>
        </w:trPr>
        <w:tc>
          <w:tcPr>
            <w:tcW w:w="9359" w:type="dxa"/>
          </w:tcPr>
          <w:p w14:paraId="2B4389A6" w14:textId="08529F54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248E3EBB" w14:textId="77777777" w:rsidTr="0C0D8348">
        <w:trPr>
          <w:trHeight w:val="194"/>
        </w:trPr>
        <w:tc>
          <w:tcPr>
            <w:tcW w:w="9359" w:type="dxa"/>
          </w:tcPr>
          <w:p w14:paraId="13B511F5" w14:textId="02EED4EF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111E4570" w14:textId="77777777" w:rsidTr="0C0D8348">
        <w:trPr>
          <w:trHeight w:val="203"/>
        </w:trPr>
        <w:tc>
          <w:tcPr>
            <w:tcW w:w="9359" w:type="dxa"/>
          </w:tcPr>
          <w:p w14:paraId="3CB1CAB5" w14:textId="6CC8F056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2BB0FC13" w14:paraId="1E25B374" w14:textId="77777777" w:rsidTr="0C0D8348">
        <w:trPr>
          <w:trHeight w:val="194"/>
        </w:trPr>
        <w:tc>
          <w:tcPr>
            <w:tcW w:w="9359" w:type="dxa"/>
          </w:tcPr>
          <w:p w14:paraId="0AD7C79A" w14:textId="16AD15C2" w:rsidR="2BB0FC13" w:rsidRDefault="2BB0FC13" w:rsidP="2BB0FC13">
            <w:pPr>
              <w:rPr>
                <w:sz w:val="28"/>
                <w:szCs w:val="28"/>
              </w:rPr>
            </w:pPr>
          </w:p>
        </w:tc>
      </w:tr>
      <w:tr w:rsidR="00AB7A1D" w14:paraId="72BD8BCD" w14:textId="77777777" w:rsidTr="0C0D8348">
        <w:trPr>
          <w:trHeight w:val="203"/>
        </w:trPr>
        <w:tc>
          <w:tcPr>
            <w:tcW w:w="9359" w:type="dxa"/>
          </w:tcPr>
          <w:p w14:paraId="5E515F30" w14:textId="77777777" w:rsidR="00AB7A1D" w:rsidRDefault="00AB7A1D" w:rsidP="2BB0FC13">
            <w:pPr>
              <w:rPr>
                <w:sz w:val="28"/>
                <w:szCs w:val="28"/>
              </w:rPr>
            </w:pPr>
          </w:p>
        </w:tc>
      </w:tr>
      <w:tr w:rsidR="0C0D8348" w14:paraId="65788E8D" w14:textId="77777777" w:rsidTr="0C0D8348">
        <w:trPr>
          <w:trHeight w:val="203"/>
        </w:trPr>
        <w:tc>
          <w:tcPr>
            <w:tcW w:w="9359" w:type="dxa"/>
          </w:tcPr>
          <w:p w14:paraId="6786FCEF" w14:textId="4A914569" w:rsidR="0C0D8348" w:rsidRDefault="0C0D8348" w:rsidP="0C0D8348">
            <w:pPr>
              <w:rPr>
                <w:sz w:val="28"/>
                <w:szCs w:val="28"/>
              </w:rPr>
            </w:pPr>
          </w:p>
        </w:tc>
      </w:tr>
      <w:tr w:rsidR="0C0D8348" w14:paraId="4DEBF703" w14:textId="77777777" w:rsidTr="0C0D8348">
        <w:trPr>
          <w:trHeight w:val="203"/>
        </w:trPr>
        <w:tc>
          <w:tcPr>
            <w:tcW w:w="9359" w:type="dxa"/>
          </w:tcPr>
          <w:p w14:paraId="00DECD3D" w14:textId="2F83DB6F" w:rsidR="0C0D8348" w:rsidRDefault="0C0D8348" w:rsidP="0C0D8348">
            <w:pPr>
              <w:rPr>
                <w:sz w:val="28"/>
                <w:szCs w:val="28"/>
              </w:rPr>
            </w:pPr>
          </w:p>
        </w:tc>
      </w:tr>
      <w:tr w:rsidR="0C0D8348" w14:paraId="54024370" w14:textId="77777777" w:rsidTr="0C0D8348">
        <w:trPr>
          <w:trHeight w:val="203"/>
        </w:trPr>
        <w:tc>
          <w:tcPr>
            <w:tcW w:w="9359" w:type="dxa"/>
          </w:tcPr>
          <w:p w14:paraId="2894946F" w14:textId="0C74859A" w:rsidR="0C0D8348" w:rsidRDefault="0C0D8348" w:rsidP="0C0D8348">
            <w:pPr>
              <w:rPr>
                <w:sz w:val="28"/>
                <w:szCs w:val="28"/>
              </w:rPr>
            </w:pPr>
          </w:p>
        </w:tc>
      </w:tr>
      <w:tr w:rsidR="2BB0FC13" w14:paraId="1673B5AD" w14:textId="77777777" w:rsidTr="0C0D8348">
        <w:trPr>
          <w:trHeight w:val="194"/>
        </w:trPr>
        <w:tc>
          <w:tcPr>
            <w:tcW w:w="9359" w:type="dxa"/>
          </w:tcPr>
          <w:p w14:paraId="76AF0A01" w14:textId="3B4DFC8A" w:rsidR="2BB0FC13" w:rsidRDefault="2BB0FC13" w:rsidP="2BB0FC13">
            <w:pPr>
              <w:rPr>
                <w:sz w:val="28"/>
                <w:szCs w:val="28"/>
              </w:rPr>
            </w:pPr>
          </w:p>
        </w:tc>
      </w:tr>
    </w:tbl>
    <w:p w14:paraId="5A2AB339" w14:textId="37C30571" w:rsidR="0C0D8348" w:rsidRDefault="0C0D8348" w:rsidP="0C0D8348">
      <w:pPr>
        <w:rPr>
          <w:sz w:val="28"/>
          <w:szCs w:val="28"/>
        </w:rPr>
      </w:pPr>
    </w:p>
    <w:p w14:paraId="2100B03C" w14:textId="03B020F1" w:rsidR="08EE4D65" w:rsidRDefault="0C0D8348" w:rsidP="0C0D8348">
      <w:pPr>
        <w:rPr>
          <w:b/>
          <w:bCs/>
          <w:sz w:val="32"/>
          <w:szCs w:val="32"/>
        </w:rPr>
      </w:pPr>
      <w:r w:rsidRPr="0C0D8348">
        <w:rPr>
          <w:b/>
          <w:bCs/>
          <w:sz w:val="32"/>
          <w:szCs w:val="32"/>
        </w:rPr>
        <w:t>Medications: (current and historical)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760"/>
        <w:gridCol w:w="1335"/>
        <w:gridCol w:w="3705"/>
        <w:gridCol w:w="1560"/>
      </w:tblGrid>
      <w:tr w:rsidR="08EE4D65" w14:paraId="2E29C9B9" w14:textId="77777777" w:rsidTr="0C0D8348">
        <w:tc>
          <w:tcPr>
            <w:tcW w:w="2760" w:type="dxa"/>
          </w:tcPr>
          <w:p w14:paraId="372D81A1" w14:textId="3FBEA0D9" w:rsidR="08EE4D65" w:rsidRDefault="08EE4D65" w:rsidP="08EE4D65">
            <w:pPr>
              <w:rPr>
                <w:sz w:val="28"/>
                <w:szCs w:val="28"/>
              </w:rPr>
            </w:pPr>
            <w:r w:rsidRPr="08EE4D65">
              <w:rPr>
                <w:sz w:val="28"/>
                <w:szCs w:val="28"/>
              </w:rPr>
              <w:t>Drug</w:t>
            </w:r>
          </w:p>
        </w:tc>
        <w:tc>
          <w:tcPr>
            <w:tcW w:w="1335" w:type="dxa"/>
          </w:tcPr>
          <w:p w14:paraId="294C963A" w14:textId="6522DBDF" w:rsidR="08EE4D65" w:rsidRDefault="08EE4D65" w:rsidP="08EE4D65">
            <w:pPr>
              <w:rPr>
                <w:sz w:val="28"/>
                <w:szCs w:val="28"/>
              </w:rPr>
            </w:pPr>
            <w:r w:rsidRPr="08EE4D65">
              <w:rPr>
                <w:sz w:val="28"/>
                <w:szCs w:val="28"/>
              </w:rPr>
              <w:t>Strength</w:t>
            </w:r>
          </w:p>
        </w:tc>
        <w:tc>
          <w:tcPr>
            <w:tcW w:w="3705" w:type="dxa"/>
          </w:tcPr>
          <w:p w14:paraId="7BA21D94" w14:textId="76116A69" w:rsidR="08EE4D65" w:rsidRDefault="08EE4D65" w:rsidP="08EE4D65">
            <w:pPr>
              <w:rPr>
                <w:sz w:val="28"/>
                <w:szCs w:val="28"/>
              </w:rPr>
            </w:pPr>
            <w:r w:rsidRPr="08EE4D65">
              <w:rPr>
                <w:sz w:val="28"/>
                <w:szCs w:val="28"/>
              </w:rPr>
              <w:t>Dose</w:t>
            </w:r>
          </w:p>
        </w:tc>
        <w:tc>
          <w:tcPr>
            <w:tcW w:w="1560" w:type="dxa"/>
          </w:tcPr>
          <w:p w14:paraId="50CA2EFD" w14:textId="21A9FA83" w:rsidR="08EE4D65" w:rsidRDefault="08EE4D65" w:rsidP="08EE4D65">
            <w:pPr>
              <w:rPr>
                <w:sz w:val="28"/>
                <w:szCs w:val="28"/>
              </w:rPr>
            </w:pPr>
            <w:r w:rsidRPr="08EE4D65">
              <w:rPr>
                <w:sz w:val="28"/>
                <w:szCs w:val="28"/>
              </w:rPr>
              <w:t>Duration</w:t>
            </w:r>
          </w:p>
        </w:tc>
      </w:tr>
      <w:tr w:rsidR="08EE4D65" w14:paraId="16AB6282" w14:textId="77777777" w:rsidTr="0C0D8348">
        <w:tc>
          <w:tcPr>
            <w:tcW w:w="2760" w:type="dxa"/>
          </w:tcPr>
          <w:p w14:paraId="3AF3BC23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01CDA9D8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1E32934A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38474B50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</w:tr>
      <w:tr w:rsidR="08EE4D65" w14:paraId="25BE4C3B" w14:textId="77777777" w:rsidTr="0C0D8348">
        <w:tc>
          <w:tcPr>
            <w:tcW w:w="2760" w:type="dxa"/>
          </w:tcPr>
          <w:p w14:paraId="3C6F4B34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4BC09ED7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03D106F4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42A4B58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</w:tr>
      <w:tr w:rsidR="08EE4D65" w14:paraId="1A868553" w14:textId="77777777" w:rsidTr="0C0D8348">
        <w:tc>
          <w:tcPr>
            <w:tcW w:w="2760" w:type="dxa"/>
          </w:tcPr>
          <w:p w14:paraId="31ADFEAD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064A59A8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41CFEFEC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F5DBBB2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</w:tr>
      <w:tr w:rsidR="08EE4D65" w14:paraId="77CF1391" w14:textId="77777777" w:rsidTr="0C0D8348">
        <w:tc>
          <w:tcPr>
            <w:tcW w:w="2760" w:type="dxa"/>
          </w:tcPr>
          <w:p w14:paraId="13BB959B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28AB2D49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1F1A1F48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16FE2CE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</w:tr>
      <w:tr w:rsidR="08EE4D65" w14:paraId="107C4BFB" w14:textId="77777777" w:rsidTr="0C0D8348">
        <w:tc>
          <w:tcPr>
            <w:tcW w:w="2760" w:type="dxa"/>
          </w:tcPr>
          <w:p w14:paraId="518AFD40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4FD8699E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62DE21F9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7FE8996" w14:textId="643CEC7F" w:rsidR="08EE4D65" w:rsidRDefault="08EE4D65" w:rsidP="08EE4D65">
            <w:pPr>
              <w:rPr>
                <w:sz w:val="28"/>
                <w:szCs w:val="28"/>
              </w:rPr>
            </w:pPr>
          </w:p>
        </w:tc>
      </w:tr>
      <w:tr w:rsidR="00807576" w14:paraId="0F117592" w14:textId="77777777" w:rsidTr="0C0D8348">
        <w:tc>
          <w:tcPr>
            <w:tcW w:w="2760" w:type="dxa"/>
          </w:tcPr>
          <w:p w14:paraId="177CF042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2F19D504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0D0DC768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4A7A929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</w:tr>
      <w:tr w:rsidR="00807576" w14:paraId="253FC09F" w14:textId="77777777" w:rsidTr="0C0D8348">
        <w:tc>
          <w:tcPr>
            <w:tcW w:w="2760" w:type="dxa"/>
          </w:tcPr>
          <w:p w14:paraId="6A8D8DC8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53852A5D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36B72387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ADAC18B" w14:textId="77777777" w:rsidR="00807576" w:rsidRDefault="00807576" w:rsidP="08EE4D65">
            <w:pPr>
              <w:rPr>
                <w:sz w:val="28"/>
                <w:szCs w:val="28"/>
              </w:rPr>
            </w:pPr>
          </w:p>
        </w:tc>
      </w:tr>
      <w:tr w:rsidR="0C0D8348" w14:paraId="64F0846C" w14:textId="77777777" w:rsidTr="0C0D8348">
        <w:trPr>
          <w:trHeight w:val="300"/>
        </w:trPr>
        <w:tc>
          <w:tcPr>
            <w:tcW w:w="2760" w:type="dxa"/>
          </w:tcPr>
          <w:p w14:paraId="2E35A7CD" w14:textId="732CA989" w:rsidR="0C0D8348" w:rsidRDefault="0C0D8348" w:rsidP="0C0D8348">
            <w:pPr>
              <w:rPr>
                <w:sz w:val="28"/>
                <w:szCs w:val="28"/>
              </w:rPr>
            </w:pPr>
          </w:p>
        </w:tc>
        <w:tc>
          <w:tcPr>
            <w:tcW w:w="1335" w:type="dxa"/>
          </w:tcPr>
          <w:p w14:paraId="2CC87CD3" w14:textId="11AFA898" w:rsidR="0C0D8348" w:rsidRDefault="0C0D8348" w:rsidP="0C0D8348">
            <w:pPr>
              <w:rPr>
                <w:sz w:val="28"/>
                <w:szCs w:val="28"/>
              </w:rPr>
            </w:pPr>
          </w:p>
        </w:tc>
        <w:tc>
          <w:tcPr>
            <w:tcW w:w="3705" w:type="dxa"/>
          </w:tcPr>
          <w:p w14:paraId="173AAD5E" w14:textId="13ABF20C" w:rsidR="0C0D8348" w:rsidRDefault="0C0D8348" w:rsidP="0C0D8348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0355ED1" w14:textId="7F13B6D8" w:rsidR="0C0D8348" w:rsidRDefault="0C0D8348" w:rsidP="0C0D8348">
            <w:pPr>
              <w:rPr>
                <w:sz w:val="28"/>
                <w:szCs w:val="28"/>
              </w:rPr>
            </w:pPr>
          </w:p>
        </w:tc>
      </w:tr>
    </w:tbl>
    <w:p w14:paraId="1320AFCE" w14:textId="0D9E53A5" w:rsidR="00CC1513" w:rsidRDefault="0C0D8348" w:rsidP="0C0D8348">
      <w:pPr>
        <w:rPr>
          <w:b/>
          <w:bCs/>
          <w:sz w:val="28"/>
          <w:szCs w:val="28"/>
        </w:rPr>
      </w:pPr>
      <w:r w:rsidRPr="0C0D8348">
        <w:rPr>
          <w:b/>
          <w:bCs/>
          <w:sz w:val="28"/>
          <w:szCs w:val="28"/>
        </w:rPr>
        <w:lastRenderedPageBreak/>
        <w:t>Vaccinations (current vaccines only, please include an up-to-date rabies vaccine certification when sending records. We will not be seeing patients who are not up to date on their rabies vaccine)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513F" w14:paraId="04F7616A" w14:textId="77777777" w:rsidTr="007B513F">
        <w:tc>
          <w:tcPr>
            <w:tcW w:w="3116" w:type="dxa"/>
          </w:tcPr>
          <w:p w14:paraId="7619DFF9" w14:textId="2FD1FD9B" w:rsidR="007B513F" w:rsidRDefault="007B513F" w:rsidP="08EE4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Vaccine</w:t>
            </w:r>
          </w:p>
        </w:tc>
        <w:tc>
          <w:tcPr>
            <w:tcW w:w="3117" w:type="dxa"/>
          </w:tcPr>
          <w:p w14:paraId="59B25BE6" w14:textId="2270F364" w:rsidR="007B513F" w:rsidRDefault="007B513F" w:rsidP="08EE4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Given</w:t>
            </w:r>
          </w:p>
        </w:tc>
        <w:tc>
          <w:tcPr>
            <w:tcW w:w="3117" w:type="dxa"/>
          </w:tcPr>
          <w:p w14:paraId="2A7C7DEB" w14:textId="2C8BE868" w:rsidR="007B513F" w:rsidRDefault="007B513F" w:rsidP="08EE4D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Next Due</w:t>
            </w:r>
          </w:p>
        </w:tc>
      </w:tr>
      <w:tr w:rsidR="007B513F" w14:paraId="205457A6" w14:textId="77777777" w:rsidTr="007B513F">
        <w:tc>
          <w:tcPr>
            <w:tcW w:w="3116" w:type="dxa"/>
          </w:tcPr>
          <w:p w14:paraId="2160C619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189C7577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45531B8A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</w:tr>
      <w:tr w:rsidR="007B513F" w14:paraId="6375114D" w14:textId="77777777" w:rsidTr="007B513F">
        <w:tc>
          <w:tcPr>
            <w:tcW w:w="3116" w:type="dxa"/>
          </w:tcPr>
          <w:p w14:paraId="5EB33EF7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1D836465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54AF484A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</w:tr>
      <w:tr w:rsidR="007B513F" w14:paraId="2B4CA334" w14:textId="77777777" w:rsidTr="007B513F">
        <w:tc>
          <w:tcPr>
            <w:tcW w:w="3116" w:type="dxa"/>
          </w:tcPr>
          <w:p w14:paraId="1D25AFAF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49D197F4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08BF3B25" w14:textId="77777777" w:rsidR="008B5F2A" w:rsidRDefault="008B5F2A" w:rsidP="08EE4D65">
            <w:pPr>
              <w:rPr>
                <w:sz w:val="28"/>
                <w:szCs w:val="28"/>
              </w:rPr>
            </w:pPr>
          </w:p>
        </w:tc>
      </w:tr>
      <w:tr w:rsidR="007B513F" w14:paraId="5AEF8AC9" w14:textId="77777777" w:rsidTr="007B513F">
        <w:tc>
          <w:tcPr>
            <w:tcW w:w="3116" w:type="dxa"/>
          </w:tcPr>
          <w:p w14:paraId="361DD48A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316F7306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1B9C6C32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</w:tr>
      <w:tr w:rsidR="007B513F" w14:paraId="2BD11021" w14:textId="77777777" w:rsidTr="007B513F">
        <w:tc>
          <w:tcPr>
            <w:tcW w:w="3116" w:type="dxa"/>
          </w:tcPr>
          <w:p w14:paraId="32AC2BF1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121E9E1C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3BA45EAE" w14:textId="77777777" w:rsidR="007B513F" w:rsidRDefault="007B513F" w:rsidP="08EE4D65">
            <w:pPr>
              <w:rPr>
                <w:sz w:val="28"/>
                <w:szCs w:val="28"/>
              </w:rPr>
            </w:pPr>
          </w:p>
        </w:tc>
      </w:tr>
    </w:tbl>
    <w:p w14:paraId="753EB939" w14:textId="77777777" w:rsidR="005A1A43" w:rsidRDefault="005A1A43" w:rsidP="08EE4D65">
      <w:pPr>
        <w:rPr>
          <w:sz w:val="28"/>
          <w:szCs w:val="28"/>
        </w:rPr>
      </w:pPr>
    </w:p>
    <w:p w14:paraId="7086DB90" w14:textId="1EEAC948" w:rsidR="00386C3E" w:rsidRDefault="00362004" w:rsidP="08EE4D65">
      <w:pPr>
        <w:rPr>
          <w:sz w:val="40"/>
          <w:szCs w:val="40"/>
        </w:rPr>
      </w:pPr>
      <w:r>
        <w:rPr>
          <w:sz w:val="40"/>
          <w:szCs w:val="40"/>
        </w:rPr>
        <w:t xml:space="preserve">*All aggressive pets must come in on sedation medications (such as gabapentin </w:t>
      </w:r>
      <w:r w:rsidR="00CE09E0">
        <w:rPr>
          <w:sz w:val="40"/>
          <w:szCs w:val="40"/>
        </w:rPr>
        <w:t>and trazodone</w:t>
      </w:r>
      <w:proofErr w:type="gramStart"/>
      <w:r w:rsidR="00CE09E0">
        <w:rPr>
          <w:sz w:val="40"/>
          <w:szCs w:val="40"/>
        </w:rPr>
        <w:t>)</w:t>
      </w:r>
      <w:proofErr w:type="gramEnd"/>
      <w:r w:rsidR="00CE09E0">
        <w:rPr>
          <w:sz w:val="40"/>
          <w:szCs w:val="40"/>
        </w:rPr>
        <w:t xml:space="preserve"> or we will be unable to see them for the appointment*</w:t>
      </w:r>
    </w:p>
    <w:p w14:paraId="055F76DA" w14:textId="77777777" w:rsidR="00CE09E0" w:rsidRDefault="00CE09E0" w:rsidP="08EE4D65">
      <w:pPr>
        <w:rPr>
          <w:sz w:val="40"/>
          <w:szCs w:val="40"/>
        </w:rPr>
      </w:pPr>
    </w:p>
    <w:p w14:paraId="00D2AACF" w14:textId="303892AB" w:rsidR="009C2D7B" w:rsidRDefault="001E7E01" w:rsidP="08EE4D65">
      <w:pPr>
        <w:rPr>
          <w:sz w:val="40"/>
          <w:szCs w:val="40"/>
        </w:rPr>
      </w:pPr>
      <w:r>
        <w:rPr>
          <w:sz w:val="40"/>
          <w:szCs w:val="40"/>
        </w:rPr>
        <w:t>Outpatient Ultrasound</w:t>
      </w:r>
      <w:r w:rsidR="007732E0">
        <w:rPr>
          <w:sz w:val="40"/>
          <w:szCs w:val="40"/>
        </w:rPr>
        <w:t xml:space="preserve"> Only</w:t>
      </w:r>
      <w:r>
        <w:rPr>
          <w:sz w:val="40"/>
          <w:szCs w:val="40"/>
        </w:rPr>
        <w:t>:</w:t>
      </w:r>
      <w:r w:rsidR="00CB7EAB">
        <w:rPr>
          <w:sz w:val="40"/>
          <w:szCs w:val="40"/>
        </w:rPr>
        <w:t xml:space="preserve"> </w:t>
      </w:r>
    </w:p>
    <w:p w14:paraId="0D3A2C12" w14:textId="2527B041" w:rsidR="00CB7EAB" w:rsidRDefault="0C0D8348" w:rsidP="0C0D8348">
      <w:pPr>
        <w:rPr>
          <w:b/>
          <w:bCs/>
          <w:sz w:val="28"/>
          <w:szCs w:val="28"/>
        </w:rPr>
      </w:pPr>
      <w:r w:rsidRPr="0C0D8348">
        <w:rPr>
          <w:b/>
          <w:bCs/>
          <w:sz w:val="28"/>
          <w:szCs w:val="28"/>
        </w:rPr>
        <w:t xml:space="preserve">*We do not use sedation for outpatient ultrasounds. We </w:t>
      </w:r>
      <w:r w:rsidR="00654028" w:rsidRPr="00654028">
        <w:rPr>
          <w:b/>
          <w:bCs/>
          <w:sz w:val="28"/>
          <w:szCs w:val="28"/>
          <w:u w:val="single"/>
        </w:rPr>
        <w:t>require</w:t>
      </w:r>
      <w:r w:rsidRPr="0C0D8348">
        <w:rPr>
          <w:b/>
          <w:bCs/>
          <w:sz w:val="28"/>
          <w:szCs w:val="28"/>
        </w:rPr>
        <w:t xml:space="preserve"> patients </w:t>
      </w:r>
      <w:proofErr w:type="gramStart"/>
      <w:r w:rsidRPr="0C0D8348">
        <w:rPr>
          <w:b/>
          <w:bCs/>
          <w:sz w:val="28"/>
          <w:szCs w:val="28"/>
        </w:rPr>
        <w:t>receive</w:t>
      </w:r>
      <w:proofErr w:type="gramEnd"/>
      <w:r w:rsidRPr="0C0D8348">
        <w:rPr>
          <w:b/>
          <w:bCs/>
          <w:sz w:val="28"/>
          <w:szCs w:val="28"/>
        </w:rPr>
        <w:t xml:space="preserve"> an oral anti-anxiety medication prior to arrival to facilitate a thorough and stress-free procedure.</w:t>
      </w:r>
    </w:p>
    <w:p w14:paraId="3103DADF" w14:textId="0DEE23D2" w:rsidR="00BE235D" w:rsidRDefault="00BE235D" w:rsidP="08EE4D65">
      <w:pPr>
        <w:rPr>
          <w:sz w:val="28"/>
          <w:szCs w:val="28"/>
        </w:rPr>
      </w:pPr>
      <w:r>
        <w:rPr>
          <w:sz w:val="28"/>
          <w:szCs w:val="28"/>
        </w:rPr>
        <w:t xml:space="preserve">*Patients </w:t>
      </w:r>
      <w:r w:rsidR="00270D4E">
        <w:rPr>
          <w:sz w:val="28"/>
          <w:szCs w:val="28"/>
        </w:rPr>
        <w:t>must have a good disposition and be able to lay still for 30 minutes without sedation</w:t>
      </w:r>
      <w:r w:rsidR="0026777B">
        <w:rPr>
          <w:sz w:val="28"/>
          <w:szCs w:val="28"/>
        </w:rPr>
        <w:t>. We will not perform the ultrasound if they cannot</w:t>
      </w:r>
      <w:r w:rsidR="00E267CA">
        <w:rPr>
          <w:sz w:val="28"/>
          <w:szCs w:val="28"/>
        </w:rPr>
        <w:t>.</w:t>
      </w:r>
    </w:p>
    <w:p w14:paraId="64B10564" w14:textId="32429C89" w:rsidR="007732E0" w:rsidRPr="00CB7EAB" w:rsidRDefault="0C0D8348" w:rsidP="08EE4D65">
      <w:r w:rsidRPr="0C0D8348">
        <w:rPr>
          <w:sz w:val="28"/>
          <w:szCs w:val="28"/>
        </w:rPr>
        <w:t xml:space="preserve">*We will not be speaking with clients. Reports will be sent to the </w:t>
      </w:r>
      <w:proofErr w:type="gramStart"/>
      <w:r w:rsidRPr="0C0D8348">
        <w:rPr>
          <w:sz w:val="28"/>
          <w:szCs w:val="28"/>
        </w:rPr>
        <w:t>referring veterinarian</w:t>
      </w:r>
      <w:proofErr w:type="gramEnd"/>
      <w:r w:rsidRPr="0C0D8348">
        <w:rPr>
          <w:sz w:val="28"/>
          <w:szCs w:val="28"/>
        </w:rPr>
        <w:t xml:space="preserve"> </w:t>
      </w:r>
      <w:proofErr w:type="gramStart"/>
      <w:r w:rsidRPr="0C0D8348">
        <w:rPr>
          <w:sz w:val="28"/>
          <w:szCs w:val="28"/>
        </w:rPr>
        <w:t>to discuss</w:t>
      </w:r>
      <w:proofErr w:type="gramEnd"/>
      <w:r w:rsidRPr="0C0D8348">
        <w:rPr>
          <w:sz w:val="28"/>
          <w:szCs w:val="28"/>
        </w:rPr>
        <w:t xml:space="preserve"> the results and treatments with the client. We will not send copies of the ultrasound reports to the client </w:t>
      </w:r>
    </w:p>
    <w:p w14:paraId="529128C1" w14:textId="06C03189" w:rsidR="0C0D8348" w:rsidRDefault="0C0D8348" w:rsidP="0C0D8348">
      <w:pPr>
        <w:rPr>
          <w:sz w:val="28"/>
          <w:szCs w:val="28"/>
        </w:rPr>
      </w:pPr>
    </w:p>
    <w:p w14:paraId="62A77442" w14:textId="77777777" w:rsidR="005A1A43" w:rsidRDefault="005A1A43" w:rsidP="08EE4D65">
      <w:pPr>
        <w:rPr>
          <w:sz w:val="28"/>
          <w:szCs w:val="28"/>
        </w:rPr>
      </w:pPr>
    </w:p>
    <w:sectPr w:rsidR="005A1A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3DE6B" w14:textId="77777777" w:rsidR="00EA6B9F" w:rsidRDefault="00EA6B9F">
      <w:pPr>
        <w:spacing w:after="0" w:line="240" w:lineRule="auto"/>
      </w:pPr>
      <w:r>
        <w:separator/>
      </w:r>
    </w:p>
  </w:endnote>
  <w:endnote w:type="continuationSeparator" w:id="0">
    <w:p w14:paraId="6B9D7766" w14:textId="77777777" w:rsidR="00EA6B9F" w:rsidRDefault="00EA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C30ACF" w14:paraId="0A31C0CC" w14:textId="77777777" w:rsidTr="04C30ACF">
      <w:tc>
        <w:tcPr>
          <w:tcW w:w="3120" w:type="dxa"/>
        </w:tcPr>
        <w:p w14:paraId="5F884A53" w14:textId="5CEAD112" w:rsidR="04C30ACF" w:rsidRDefault="04C30ACF" w:rsidP="04C30ACF">
          <w:pPr>
            <w:pStyle w:val="Header"/>
            <w:ind w:left="-115"/>
          </w:pPr>
        </w:p>
      </w:tc>
      <w:tc>
        <w:tcPr>
          <w:tcW w:w="3120" w:type="dxa"/>
        </w:tcPr>
        <w:p w14:paraId="1F56679E" w14:textId="0CA9D63E" w:rsidR="04C30ACF" w:rsidRDefault="04C30ACF" w:rsidP="04C30ACF">
          <w:pPr>
            <w:pStyle w:val="Header"/>
            <w:jc w:val="center"/>
          </w:pPr>
        </w:p>
      </w:tc>
      <w:tc>
        <w:tcPr>
          <w:tcW w:w="3120" w:type="dxa"/>
        </w:tcPr>
        <w:p w14:paraId="0D6B4357" w14:textId="7F4C0AB1" w:rsidR="04C30ACF" w:rsidRDefault="04C30ACF" w:rsidP="04C30ACF">
          <w:pPr>
            <w:pStyle w:val="Header"/>
            <w:ind w:right="-115"/>
            <w:jc w:val="right"/>
          </w:pPr>
        </w:p>
      </w:tc>
    </w:tr>
  </w:tbl>
  <w:p w14:paraId="2A5E9480" w14:textId="31A85BE3" w:rsidR="04C30ACF" w:rsidRDefault="04C30ACF" w:rsidP="04C30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E164D9" w14:paraId="23F477F1" w14:textId="77777777" w:rsidTr="04C30ACF">
      <w:tc>
        <w:tcPr>
          <w:tcW w:w="3120" w:type="dxa"/>
        </w:tcPr>
        <w:p w14:paraId="680A045D" w14:textId="6280B053" w:rsidR="5CE164D9" w:rsidRDefault="5CE164D9" w:rsidP="5CE164D9">
          <w:pPr>
            <w:pStyle w:val="Header"/>
            <w:ind w:left="-115"/>
          </w:pPr>
        </w:p>
      </w:tc>
      <w:tc>
        <w:tcPr>
          <w:tcW w:w="3120" w:type="dxa"/>
        </w:tcPr>
        <w:p w14:paraId="7C000B0A" w14:textId="615CA8BF" w:rsidR="5CE164D9" w:rsidRDefault="5CE164D9" w:rsidP="5CE164D9">
          <w:pPr>
            <w:pStyle w:val="Header"/>
            <w:jc w:val="center"/>
          </w:pPr>
        </w:p>
      </w:tc>
      <w:tc>
        <w:tcPr>
          <w:tcW w:w="3120" w:type="dxa"/>
        </w:tcPr>
        <w:p w14:paraId="5A5DC9B6" w14:textId="2AD43EF2" w:rsidR="5CE164D9" w:rsidRDefault="5CE164D9" w:rsidP="5CE164D9">
          <w:pPr>
            <w:pStyle w:val="Header"/>
            <w:ind w:right="-115"/>
            <w:jc w:val="right"/>
          </w:pPr>
        </w:p>
      </w:tc>
    </w:tr>
  </w:tbl>
  <w:p w14:paraId="20A13CCA" w14:textId="756E5875" w:rsidR="5CE164D9" w:rsidRDefault="5CE164D9" w:rsidP="5CE164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C30ACF" w14:paraId="043C63F4" w14:textId="77777777" w:rsidTr="04C30ACF">
      <w:tc>
        <w:tcPr>
          <w:tcW w:w="3120" w:type="dxa"/>
        </w:tcPr>
        <w:p w14:paraId="0F778E4F" w14:textId="6C1017CE" w:rsidR="04C30ACF" w:rsidRDefault="04C30ACF" w:rsidP="04C30ACF">
          <w:pPr>
            <w:pStyle w:val="Header"/>
            <w:ind w:left="-115"/>
          </w:pPr>
        </w:p>
      </w:tc>
      <w:tc>
        <w:tcPr>
          <w:tcW w:w="3120" w:type="dxa"/>
        </w:tcPr>
        <w:p w14:paraId="5D203351" w14:textId="58B54938" w:rsidR="04C30ACF" w:rsidRDefault="04C30ACF" w:rsidP="04C30ACF">
          <w:pPr>
            <w:pStyle w:val="Header"/>
            <w:jc w:val="center"/>
          </w:pPr>
        </w:p>
      </w:tc>
      <w:tc>
        <w:tcPr>
          <w:tcW w:w="3120" w:type="dxa"/>
        </w:tcPr>
        <w:p w14:paraId="2AE31775" w14:textId="79291837" w:rsidR="04C30ACF" w:rsidRDefault="04C30ACF" w:rsidP="04C30ACF">
          <w:pPr>
            <w:pStyle w:val="Header"/>
            <w:ind w:right="-115"/>
            <w:jc w:val="right"/>
          </w:pPr>
        </w:p>
      </w:tc>
    </w:tr>
  </w:tbl>
  <w:p w14:paraId="16F8BDE3" w14:textId="616962D3" w:rsidR="04C30ACF" w:rsidRDefault="04C30ACF" w:rsidP="04C30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888F2" w14:textId="77777777" w:rsidR="00EA6B9F" w:rsidRDefault="00EA6B9F">
      <w:pPr>
        <w:spacing w:after="0" w:line="240" w:lineRule="auto"/>
      </w:pPr>
      <w:r>
        <w:separator/>
      </w:r>
    </w:p>
  </w:footnote>
  <w:footnote w:type="continuationSeparator" w:id="0">
    <w:p w14:paraId="2306B8B0" w14:textId="77777777" w:rsidR="00EA6B9F" w:rsidRDefault="00EA6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C30ACF" w14:paraId="09AFE277" w14:textId="77777777" w:rsidTr="04C30ACF">
      <w:tc>
        <w:tcPr>
          <w:tcW w:w="3120" w:type="dxa"/>
        </w:tcPr>
        <w:p w14:paraId="04194144" w14:textId="6209C5DF" w:rsidR="04C30ACF" w:rsidRDefault="04C30ACF" w:rsidP="04C30ACF">
          <w:pPr>
            <w:pStyle w:val="Header"/>
            <w:ind w:left="-115"/>
          </w:pPr>
        </w:p>
      </w:tc>
      <w:tc>
        <w:tcPr>
          <w:tcW w:w="3120" w:type="dxa"/>
        </w:tcPr>
        <w:p w14:paraId="36CB675F" w14:textId="580ED12A" w:rsidR="04C30ACF" w:rsidRDefault="04C30ACF" w:rsidP="04C30ACF">
          <w:pPr>
            <w:pStyle w:val="Header"/>
            <w:jc w:val="center"/>
          </w:pPr>
        </w:p>
      </w:tc>
      <w:tc>
        <w:tcPr>
          <w:tcW w:w="3120" w:type="dxa"/>
        </w:tcPr>
        <w:p w14:paraId="108E7ADE" w14:textId="793BB79F" w:rsidR="04C30ACF" w:rsidRDefault="04C30ACF" w:rsidP="04C30ACF">
          <w:pPr>
            <w:pStyle w:val="Header"/>
            <w:ind w:right="-115"/>
            <w:jc w:val="right"/>
          </w:pPr>
        </w:p>
      </w:tc>
    </w:tr>
  </w:tbl>
  <w:p w14:paraId="163DEFDD" w14:textId="131B0A56" w:rsidR="04C30ACF" w:rsidRDefault="04C30ACF" w:rsidP="04C30A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Layout w:type="fixed"/>
      <w:tblLook w:val="06A0" w:firstRow="1" w:lastRow="0" w:firstColumn="1" w:lastColumn="0" w:noHBand="1" w:noVBand="1"/>
    </w:tblPr>
    <w:tblGrid>
      <w:gridCol w:w="3097"/>
      <w:gridCol w:w="6027"/>
      <w:gridCol w:w="236"/>
    </w:tblGrid>
    <w:tr w:rsidR="5CE164D9" w14:paraId="6761F341" w14:textId="77777777" w:rsidTr="4554462D">
      <w:tc>
        <w:tcPr>
          <w:tcW w:w="3120" w:type="dxa"/>
        </w:tcPr>
        <w:p w14:paraId="402F1F17" w14:textId="302A879B" w:rsidR="5CE164D9" w:rsidRDefault="5CE164D9" w:rsidP="5CE164D9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BD2A0E6" wp14:editId="4554462D">
                <wp:extent cx="828675" cy="828675"/>
                <wp:effectExtent l="0" t="0" r="0" b="0"/>
                <wp:docPr id="2041283370" name="Picture 20412833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138B86-A7A5-4EFE-B91B-A688E5B814B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4128337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75" w:type="dxa"/>
        </w:tcPr>
        <w:p w14:paraId="3D5E9CF7" w14:textId="2C9145DF" w:rsidR="5CE164D9" w:rsidRDefault="30E001F2" w:rsidP="00AA31FD">
          <w:pPr>
            <w:spacing w:after="0" w:line="240" w:lineRule="auto"/>
            <w:jc w:val="center"/>
            <w:rPr>
              <w:rFonts w:ascii="Calibri" w:eastAsia="Calibri" w:hAnsi="Calibri" w:cs="Calibri"/>
              <w:color w:val="000000" w:themeColor="text1"/>
              <w:sz w:val="28"/>
              <w:szCs w:val="28"/>
            </w:rPr>
          </w:pPr>
          <w:r w:rsidRPr="30E001F2">
            <w:rPr>
              <w:rFonts w:ascii="Calibri" w:eastAsia="Calibri" w:hAnsi="Calibri" w:cs="Calibri"/>
              <w:b/>
              <w:bCs/>
              <w:color w:val="000000" w:themeColor="text1"/>
              <w:sz w:val="28"/>
              <w:szCs w:val="28"/>
            </w:rPr>
            <w:t>ELEMENTAL PET VETS, PLLC</w:t>
          </w:r>
        </w:p>
        <w:p w14:paraId="33FE397A" w14:textId="77777777" w:rsidR="00B02590" w:rsidRDefault="30E001F2" w:rsidP="00AA31FD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</w:pPr>
          <w:r w:rsidRPr="30E001F2"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  <w:t>1610 Dryden Rd.</w:t>
          </w:r>
        </w:p>
        <w:p w14:paraId="6E6153B4" w14:textId="353100F3" w:rsidR="5CE164D9" w:rsidRDefault="30E001F2" w:rsidP="00AA31FD">
          <w:pPr>
            <w:spacing w:after="0" w:line="240" w:lineRule="auto"/>
            <w:jc w:val="center"/>
            <w:rPr>
              <w:rFonts w:ascii="Calibri" w:eastAsia="Calibri" w:hAnsi="Calibri" w:cs="Calibri"/>
              <w:color w:val="000000" w:themeColor="text1"/>
              <w:sz w:val="24"/>
              <w:szCs w:val="24"/>
            </w:rPr>
          </w:pPr>
          <w:r w:rsidRPr="30E001F2"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  <w:t>Freeville, NY 13068</w:t>
          </w:r>
        </w:p>
        <w:p w14:paraId="18486874" w14:textId="38ED2066" w:rsidR="5CE164D9" w:rsidRDefault="30E001F2" w:rsidP="00AA31FD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</w:pPr>
          <w:r w:rsidRPr="30E001F2"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  <w:t>Phone (607) 291-4021</w:t>
          </w:r>
        </w:p>
        <w:p w14:paraId="5A1664B3" w14:textId="155FE23A" w:rsidR="5CE164D9" w:rsidRDefault="30E001F2" w:rsidP="00AA31FD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</w:pPr>
          <w:r w:rsidRPr="30E001F2"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  <w:t>Email: elementalpetvets@outlook.com</w:t>
          </w:r>
        </w:p>
      </w:tc>
      <w:tc>
        <w:tcPr>
          <w:tcW w:w="165" w:type="dxa"/>
        </w:tcPr>
        <w:p w14:paraId="100D12AC" w14:textId="66C13156" w:rsidR="5CE164D9" w:rsidRDefault="5CE164D9" w:rsidP="5CE164D9">
          <w:pPr>
            <w:pStyle w:val="Header"/>
            <w:ind w:right="-115"/>
            <w:jc w:val="right"/>
          </w:pPr>
        </w:p>
      </w:tc>
    </w:tr>
  </w:tbl>
  <w:p w14:paraId="5B3298D9" w14:textId="3E979E68" w:rsidR="5CE164D9" w:rsidRDefault="5CE164D9" w:rsidP="5CE164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C30ACF" w14:paraId="38FB4A89" w14:textId="77777777" w:rsidTr="04C30ACF">
      <w:tc>
        <w:tcPr>
          <w:tcW w:w="3120" w:type="dxa"/>
        </w:tcPr>
        <w:p w14:paraId="555C095D" w14:textId="634AEC1E" w:rsidR="04C30ACF" w:rsidRDefault="04C30ACF" w:rsidP="04C30ACF">
          <w:pPr>
            <w:pStyle w:val="Header"/>
            <w:ind w:left="-115"/>
          </w:pPr>
        </w:p>
      </w:tc>
      <w:tc>
        <w:tcPr>
          <w:tcW w:w="3120" w:type="dxa"/>
        </w:tcPr>
        <w:p w14:paraId="3BCB26AB" w14:textId="41AFF3F0" w:rsidR="04C30ACF" w:rsidRDefault="04C30ACF" w:rsidP="04C30ACF">
          <w:pPr>
            <w:pStyle w:val="Header"/>
            <w:jc w:val="center"/>
          </w:pPr>
        </w:p>
      </w:tc>
      <w:tc>
        <w:tcPr>
          <w:tcW w:w="3120" w:type="dxa"/>
        </w:tcPr>
        <w:p w14:paraId="7FFC43D8" w14:textId="57D482F5" w:rsidR="04C30ACF" w:rsidRDefault="04C30ACF" w:rsidP="04C30ACF">
          <w:pPr>
            <w:pStyle w:val="Header"/>
            <w:ind w:right="-115"/>
            <w:jc w:val="right"/>
          </w:pPr>
        </w:p>
      </w:tc>
    </w:tr>
  </w:tbl>
  <w:p w14:paraId="4A86CC7A" w14:textId="51154C77" w:rsidR="04C30ACF" w:rsidRDefault="04C30ACF" w:rsidP="04C30A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2B8BCB"/>
    <w:rsid w:val="000276FB"/>
    <w:rsid w:val="0006265B"/>
    <w:rsid w:val="000A0A27"/>
    <w:rsid w:val="001148CF"/>
    <w:rsid w:val="001454A5"/>
    <w:rsid w:val="001638EA"/>
    <w:rsid w:val="001E7E01"/>
    <w:rsid w:val="0022103E"/>
    <w:rsid w:val="00250F7F"/>
    <w:rsid w:val="00261DF3"/>
    <w:rsid w:val="0026777B"/>
    <w:rsid w:val="00270D4E"/>
    <w:rsid w:val="00281DD9"/>
    <w:rsid w:val="002E1E2A"/>
    <w:rsid w:val="002E5370"/>
    <w:rsid w:val="00353872"/>
    <w:rsid w:val="00362004"/>
    <w:rsid w:val="00375678"/>
    <w:rsid w:val="00386C3E"/>
    <w:rsid w:val="00392C27"/>
    <w:rsid w:val="003A6AA1"/>
    <w:rsid w:val="003E0E31"/>
    <w:rsid w:val="003F4C11"/>
    <w:rsid w:val="003F6365"/>
    <w:rsid w:val="00420C7D"/>
    <w:rsid w:val="00450B9A"/>
    <w:rsid w:val="00494C3D"/>
    <w:rsid w:val="00501A48"/>
    <w:rsid w:val="00521E1D"/>
    <w:rsid w:val="00536182"/>
    <w:rsid w:val="00536D2D"/>
    <w:rsid w:val="005458C6"/>
    <w:rsid w:val="005A1A43"/>
    <w:rsid w:val="00632337"/>
    <w:rsid w:val="00654028"/>
    <w:rsid w:val="0069256C"/>
    <w:rsid w:val="006A2218"/>
    <w:rsid w:val="00701CCB"/>
    <w:rsid w:val="007732E0"/>
    <w:rsid w:val="007B513F"/>
    <w:rsid w:val="007C4023"/>
    <w:rsid w:val="00807576"/>
    <w:rsid w:val="008122F1"/>
    <w:rsid w:val="008B5F2A"/>
    <w:rsid w:val="008C5822"/>
    <w:rsid w:val="008F1E0B"/>
    <w:rsid w:val="008F3AAE"/>
    <w:rsid w:val="008F4636"/>
    <w:rsid w:val="00920ED0"/>
    <w:rsid w:val="00936DDA"/>
    <w:rsid w:val="009B4039"/>
    <w:rsid w:val="009C09DD"/>
    <w:rsid w:val="009C2D7B"/>
    <w:rsid w:val="009F7F55"/>
    <w:rsid w:val="00A64243"/>
    <w:rsid w:val="00AA31FD"/>
    <w:rsid w:val="00AB7A1D"/>
    <w:rsid w:val="00AE63BD"/>
    <w:rsid w:val="00AF2484"/>
    <w:rsid w:val="00B02590"/>
    <w:rsid w:val="00B5422B"/>
    <w:rsid w:val="00B57962"/>
    <w:rsid w:val="00B85493"/>
    <w:rsid w:val="00BD106C"/>
    <w:rsid w:val="00BE235D"/>
    <w:rsid w:val="00C57279"/>
    <w:rsid w:val="00C942A6"/>
    <w:rsid w:val="00C967C2"/>
    <w:rsid w:val="00CA369A"/>
    <w:rsid w:val="00CB7EAB"/>
    <w:rsid w:val="00CC1513"/>
    <w:rsid w:val="00CE09E0"/>
    <w:rsid w:val="00D04C69"/>
    <w:rsid w:val="00D72A62"/>
    <w:rsid w:val="00D93DA6"/>
    <w:rsid w:val="00E255E9"/>
    <w:rsid w:val="00E267CA"/>
    <w:rsid w:val="00E7191A"/>
    <w:rsid w:val="00EA6B9F"/>
    <w:rsid w:val="00EC2126"/>
    <w:rsid w:val="00F11C00"/>
    <w:rsid w:val="00F70074"/>
    <w:rsid w:val="00F8568C"/>
    <w:rsid w:val="04C30ACF"/>
    <w:rsid w:val="08EE4D65"/>
    <w:rsid w:val="0B5459A7"/>
    <w:rsid w:val="0C0D8348"/>
    <w:rsid w:val="11C87324"/>
    <w:rsid w:val="171FB110"/>
    <w:rsid w:val="2692751F"/>
    <w:rsid w:val="28343620"/>
    <w:rsid w:val="2BB0FC13"/>
    <w:rsid w:val="2BF915FA"/>
    <w:rsid w:val="2F5379DC"/>
    <w:rsid w:val="30E001F2"/>
    <w:rsid w:val="378189D9"/>
    <w:rsid w:val="3F7EEA42"/>
    <w:rsid w:val="4554462D"/>
    <w:rsid w:val="46FC97B9"/>
    <w:rsid w:val="49ACACB7"/>
    <w:rsid w:val="5CE164D9"/>
    <w:rsid w:val="6A690756"/>
    <w:rsid w:val="762B8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43620"/>
  <w15:chartTrackingRefBased/>
  <w15:docId w15:val="{E5D65FA4-36F9-4D89-9F6D-B416A105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Elemental Pet Vets account</dc:creator>
  <cp:keywords/>
  <dc:description/>
  <cp:lastModifiedBy>Elemental Pet Vets</cp:lastModifiedBy>
  <cp:revision>3</cp:revision>
  <cp:lastPrinted>2026-09-30T20:13:00Z</cp:lastPrinted>
  <dcterms:created xsi:type="dcterms:W3CDTF">2026-08-26T14:17:00Z</dcterms:created>
  <dcterms:modified xsi:type="dcterms:W3CDTF">2026-09-30T20:16:00Z</dcterms:modified>
</cp:coreProperties>
</file>