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EE853" w14:textId="2053CB7B" w:rsidR="00BD1B34" w:rsidRDefault="00BD1B34" w:rsidP="00BD1B34">
      <w:pPr>
        <w:ind w:left="-720"/>
      </w:pPr>
      <w:r>
        <w:rPr>
          <w:noProof/>
        </w:rPr>
        <w:drawing>
          <wp:inline distT="0" distB="0" distL="0" distR="0" wp14:anchorId="49B1F624" wp14:editId="79339724">
            <wp:extent cx="6851650" cy="9005967"/>
            <wp:effectExtent l="0" t="0" r="6350" b="5080"/>
            <wp:docPr id="8820118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11874" name="Picture 8820118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06" cy="90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B34" w:rsidSect="00BD1B34">
      <w:pgSz w:w="12240" w:h="15840"/>
      <w:pgMar w:top="810" w:right="72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B34"/>
    <w:rsid w:val="00A8340C"/>
    <w:rsid w:val="00B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4DEAA"/>
  <w15:chartTrackingRefBased/>
  <w15:docId w15:val="{F277E232-40EA-4A4F-AD30-A6157D37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1B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B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B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B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B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B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B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B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B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B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B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B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B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B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B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B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B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B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1B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B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B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1B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1B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1B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1B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1B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B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B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1B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Klevan</dc:creator>
  <cp:keywords/>
  <dc:description/>
  <cp:lastModifiedBy>Susan Klevan</cp:lastModifiedBy>
  <cp:revision>1</cp:revision>
  <cp:lastPrinted>2026-04-09T15:01:00Z</cp:lastPrinted>
  <dcterms:created xsi:type="dcterms:W3CDTF">2026-04-09T14:59:00Z</dcterms:created>
  <dcterms:modified xsi:type="dcterms:W3CDTF">2026-04-09T15:09:00Z</dcterms:modified>
</cp:coreProperties>
</file>