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6362" w14:textId="1EC1CC16" w:rsidR="007203AD" w:rsidRPr="00AD684E" w:rsidRDefault="003F3E8E" w:rsidP="003F3E8E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b/>
          <w:bCs/>
          <w:color w:val="363940"/>
          <w:spacing w:val="15"/>
          <w:sz w:val="24"/>
          <w:szCs w:val="24"/>
          <w:u w:val="single"/>
        </w:rPr>
      </w:pPr>
      <w:r w:rsidRPr="00AD684E">
        <w:rPr>
          <w:rFonts w:ascii="Arial Narrow" w:eastAsia="Times New Roman" w:hAnsi="Arial Narrow" w:cs="Times New Roman"/>
          <w:b/>
          <w:bCs/>
          <w:color w:val="363940"/>
          <w:spacing w:val="15"/>
          <w:sz w:val="24"/>
          <w:szCs w:val="24"/>
          <w:u w:val="single"/>
        </w:rPr>
        <w:t>FALMOUTH FISHERMEN’S ASSOCIATION STRIPED BASS TOURNAMENT SUBMISSION</w:t>
      </w:r>
    </w:p>
    <w:p w14:paraId="259BF44C" w14:textId="742E1656" w:rsidR="002C18A8" w:rsidRPr="002C18A8" w:rsidRDefault="002C18A8" w:rsidP="002C18A8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Dates of Tournament: 5/19/26 – 10/24/26</w:t>
      </w:r>
      <w:r w:rsidR="00FB790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. All forms and photos must be submitted within this time period</w:t>
      </w:r>
      <w:r w:rsidR="00AD684E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.</w:t>
      </w:r>
    </w:p>
    <w:p w14:paraId="15C3E596" w14:textId="0826BF35" w:rsidR="003F3E8E" w:rsidRDefault="002C18A8" w:rsidP="002C18A8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Only fish measuring 3</w:t>
      </w:r>
      <w:r w:rsidR="00FB790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1</w:t>
      </w: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” or more shall be submitted</w:t>
      </w:r>
    </w:p>
    <w:p w14:paraId="113DA803" w14:textId="4FF12476" w:rsidR="00F868F2" w:rsidRDefault="00D66299" w:rsidP="007A2DF9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 w:rsidRPr="00F868F2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Catch data m</w:t>
      </w:r>
      <w:r w:rsidR="00F868F2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ust</w:t>
      </w:r>
      <w:r w:rsidRPr="00F868F2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be submitted </w:t>
      </w:r>
      <w:r w:rsidR="00F868F2" w:rsidRPr="00F868F2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within 7 days of form date and photo of catch</w:t>
      </w:r>
      <w:r w:rsidR="00F868F2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date.</w:t>
      </w:r>
    </w:p>
    <w:p w14:paraId="547B0431" w14:textId="417DC6BA" w:rsidR="00D66299" w:rsidRPr="00F868F2" w:rsidRDefault="00BA4366" w:rsidP="007A2DF9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 w:rsidRPr="00F868F2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A </w:t>
      </w:r>
      <w:r w:rsidR="00FB790D" w:rsidRPr="00F868F2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tape measure that allows the angler to place it on a flat surface next to fish shall be used</w:t>
      </w:r>
    </w:p>
    <w:p w14:paraId="411FA66C" w14:textId="1FC82847" w:rsidR="003F3E8E" w:rsidRPr="00F868F2" w:rsidRDefault="002C18A8" w:rsidP="00647748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A copy of this completed form, along with a photograph (with </w:t>
      </w:r>
      <w:r w:rsidR="00AD684E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tape measure</w:t>
      </w: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) shall be submitted.</w:t>
      </w:r>
      <w:r w:rsidR="00D97979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Email or U.S. Mail is acceptable.</w:t>
      </w:r>
    </w:p>
    <w:p w14:paraId="1E0F97F8" w14:textId="57C359F9" w:rsidR="003F3E8E" w:rsidRPr="00D97979" w:rsidRDefault="003F3E8E" w:rsidP="00647748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b/>
          <w:bCs/>
          <w:color w:val="363940"/>
          <w:spacing w:val="15"/>
          <w:sz w:val="24"/>
          <w:szCs w:val="24"/>
          <w:u w:val="single"/>
        </w:rPr>
      </w:pPr>
      <w:r w:rsidRPr="00D97979">
        <w:rPr>
          <w:rFonts w:ascii="Arial Narrow" w:eastAsia="Times New Roman" w:hAnsi="Arial Narrow" w:cs="Times New Roman"/>
          <w:b/>
          <w:bCs/>
          <w:color w:val="363940"/>
          <w:spacing w:val="15"/>
          <w:sz w:val="24"/>
          <w:szCs w:val="24"/>
          <w:u w:val="single"/>
        </w:rPr>
        <w:t>ANGLER INFO</w:t>
      </w:r>
    </w:p>
    <w:p w14:paraId="0D3CDF84" w14:textId="3DBD0D2D" w:rsidR="003F3E8E" w:rsidRDefault="003F3E8E" w:rsidP="00647748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NAME</w:t>
      </w:r>
      <w:r w:rsidR="00AD684E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:</w:t>
      </w:r>
    </w:p>
    <w:p w14:paraId="742BBE28" w14:textId="630314BA" w:rsidR="00AD684E" w:rsidRDefault="00AD684E" w:rsidP="00647748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TODAY’S DATE:</w:t>
      </w:r>
    </w:p>
    <w:p w14:paraId="6F325752" w14:textId="18183821" w:rsidR="003F3E8E" w:rsidRDefault="003F3E8E" w:rsidP="00647748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EMAIL: </w:t>
      </w:r>
      <w:r w:rsidR="00AD684E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</w:t>
      </w:r>
    </w:p>
    <w:p w14:paraId="68C6DC72" w14:textId="0419CDE6" w:rsidR="003F3E8E" w:rsidRDefault="003F3E8E" w:rsidP="00647748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PHONE:</w:t>
      </w:r>
      <w:r w:rsidR="00AD684E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</w:t>
      </w:r>
    </w:p>
    <w:p w14:paraId="05D57576" w14:textId="24CF8F7C" w:rsidR="009F0C46" w:rsidRDefault="009F0C46" w:rsidP="00647748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CAUGHT FROM -  </w:t>
      </w: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ab/>
      </w: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ab/>
        <w:t>BOAT____________</w:t>
      </w: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ab/>
      </w: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ab/>
        <w:t>SHORE______________</w:t>
      </w:r>
    </w:p>
    <w:p w14:paraId="49AF0EB7" w14:textId="3E14D4B1" w:rsidR="003F3E8E" w:rsidRDefault="003F3E8E" w:rsidP="00647748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Striped Bass ONLY: Minimum Size 3</w:t>
      </w:r>
      <w:r w:rsidR="00FB790D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1</w:t>
      </w: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”</w:t>
      </w:r>
    </w:p>
    <w:p w14:paraId="59896651" w14:textId="6BB33DE3" w:rsidR="003F3E8E" w:rsidRDefault="003F3E8E" w:rsidP="00647748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Catch-Photograph-Release (CPR)</w:t>
      </w:r>
    </w:p>
    <w:p w14:paraId="7DADD8EB" w14:textId="37573679" w:rsidR="003F3E8E" w:rsidRDefault="003F3E8E" w:rsidP="003F3E8E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Clear and legible photograph of fish with </w:t>
      </w:r>
      <w:r w:rsidR="00D97979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tape measure</w:t>
      </w: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must be submitted for acceptance</w:t>
      </w:r>
      <w:r w:rsidR="00D97979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.</w:t>
      </w:r>
    </w:p>
    <w:p w14:paraId="15253413" w14:textId="2E176384" w:rsidR="003F3E8E" w:rsidRDefault="003F3E8E" w:rsidP="003F3E8E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Length: </w:t>
      </w:r>
      <w:r w:rsidR="00D97979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</w:t>
      </w:r>
    </w:p>
    <w:p w14:paraId="77FBCDE9" w14:textId="65604C8D" w:rsidR="003F3E8E" w:rsidRDefault="00FB790D" w:rsidP="003F3E8E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Catc</w:t>
      </w:r>
      <w:r w:rsidR="003F3E8E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h</w:t>
      </w: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Date</w:t>
      </w:r>
      <w:r w:rsidR="00D97979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:                    </w:t>
      </w:r>
      <w:r w:rsidR="003F3E8E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Location(General)</w:t>
      </w:r>
      <w:r w:rsidR="00D97979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:                                           </w:t>
      </w:r>
      <w:r w:rsidR="002D71F1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  </w:t>
      </w: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Stat</w:t>
      </w:r>
      <w:r w:rsidR="00D97979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e:</w:t>
      </w:r>
    </w:p>
    <w:p w14:paraId="31694AF9" w14:textId="060E6B9F" w:rsidR="003F3E8E" w:rsidRDefault="003F3E8E" w:rsidP="003F3E8E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 xml:space="preserve">I certify that all of the above statements are true and that all rules of the FFA Derby were complied with. </w:t>
      </w:r>
    </w:p>
    <w:p w14:paraId="1EB323F7" w14:textId="77777777" w:rsidR="003F3E8E" w:rsidRDefault="003F3E8E" w:rsidP="003F3E8E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</w:p>
    <w:p w14:paraId="1B25F8D5" w14:textId="20134B35" w:rsidR="003F3E8E" w:rsidRDefault="003F3E8E" w:rsidP="003F3E8E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Angler Signature: _________________________________</w:t>
      </w:r>
      <w:r w:rsidR="002C18A8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_____________</w:t>
      </w:r>
    </w:p>
    <w:p w14:paraId="58CB2F31" w14:textId="72FED67B" w:rsidR="003F3E8E" w:rsidRPr="00681DDE" w:rsidRDefault="002C18A8" w:rsidP="00647748">
      <w:pPr>
        <w:shd w:val="clear" w:color="auto" w:fill="FFFFFF"/>
        <w:spacing w:before="100" w:beforeAutospacing="1" w:after="30" w:line="240" w:lineRule="auto"/>
        <w:outlineLvl w:val="1"/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</w:pPr>
      <w:r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Date of Submission_______________</w:t>
      </w:r>
      <w:r w:rsidR="008B0824">
        <w:rPr>
          <w:rFonts w:ascii="Arial Narrow" w:eastAsia="Times New Roman" w:hAnsi="Arial Narrow" w:cs="Times New Roman"/>
          <w:color w:val="363940"/>
          <w:spacing w:val="15"/>
          <w:sz w:val="24"/>
          <w:szCs w:val="24"/>
        </w:rPr>
        <w:t>____________</w:t>
      </w:r>
    </w:p>
    <w:p w14:paraId="043D6AF9" w14:textId="77777777" w:rsidR="00647748" w:rsidRDefault="00647748"/>
    <w:p w14:paraId="2D1D99DE" w14:textId="349F0675" w:rsidR="00AD684E" w:rsidRDefault="00121A23" w:rsidP="00121A23">
      <w:r>
        <w:t xml:space="preserve">Email Forms to:    </w:t>
      </w:r>
      <w:r w:rsidR="00AD684E">
        <w:t xml:space="preserve"> </w:t>
      </w:r>
      <w:hyperlink r:id="rId5" w:tgtFrame="_blank" w:history="1">
        <w:r w:rsidRPr="00121A23">
          <w:rPr>
            <w:rStyle w:val="Hyperlink"/>
          </w:rPr>
          <w:t>Pdgqpr@verizon.net</w:t>
        </w:r>
      </w:hyperlink>
      <w:r w:rsidRPr="00121A23">
        <w:t> </w:t>
      </w:r>
    </w:p>
    <w:p w14:paraId="04FE14DA" w14:textId="59DDEED7" w:rsidR="00121A23" w:rsidRDefault="00121A23" w:rsidP="00121A23">
      <w:r>
        <w:t xml:space="preserve">Or, Mail forms to :      FFA c/o </w:t>
      </w:r>
      <w:proofErr w:type="spellStart"/>
      <w:r>
        <w:t>P.Gad</w:t>
      </w:r>
      <w:proofErr w:type="spellEnd"/>
      <w:r>
        <w:t xml:space="preserve">       </w:t>
      </w:r>
      <w:r w:rsidRPr="00121A23">
        <w:t>38 Canterbury lane </w:t>
      </w:r>
      <w:r>
        <w:t xml:space="preserve">    E. Falmouth, MA  02536</w:t>
      </w:r>
    </w:p>
    <w:sectPr w:rsidR="00121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5BE7"/>
    <w:multiLevelType w:val="multilevel"/>
    <w:tmpl w:val="F84A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B0859"/>
    <w:multiLevelType w:val="hybridMultilevel"/>
    <w:tmpl w:val="C640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86517"/>
    <w:multiLevelType w:val="hybridMultilevel"/>
    <w:tmpl w:val="1C006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5760"/>
    <w:multiLevelType w:val="multilevel"/>
    <w:tmpl w:val="6A7C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0646B"/>
    <w:multiLevelType w:val="hybridMultilevel"/>
    <w:tmpl w:val="5B38DF4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E04F48"/>
    <w:multiLevelType w:val="multilevel"/>
    <w:tmpl w:val="9BE8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93BED"/>
    <w:multiLevelType w:val="multilevel"/>
    <w:tmpl w:val="6DB6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66EF1"/>
    <w:multiLevelType w:val="multilevel"/>
    <w:tmpl w:val="A3E4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210BF6"/>
    <w:multiLevelType w:val="multilevel"/>
    <w:tmpl w:val="FAE6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513B61"/>
    <w:multiLevelType w:val="multilevel"/>
    <w:tmpl w:val="6C52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860065"/>
    <w:multiLevelType w:val="multilevel"/>
    <w:tmpl w:val="8412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645680">
    <w:abstractNumId w:val="4"/>
  </w:num>
  <w:num w:numId="2" w16cid:durableId="748385370">
    <w:abstractNumId w:val="7"/>
  </w:num>
  <w:num w:numId="3" w16cid:durableId="576355694">
    <w:abstractNumId w:val="6"/>
  </w:num>
  <w:num w:numId="4" w16cid:durableId="1888447142">
    <w:abstractNumId w:val="0"/>
  </w:num>
  <w:num w:numId="5" w16cid:durableId="254752296">
    <w:abstractNumId w:val="10"/>
  </w:num>
  <w:num w:numId="6" w16cid:durableId="2035570740">
    <w:abstractNumId w:val="3"/>
  </w:num>
  <w:num w:numId="7" w16cid:durableId="561602733">
    <w:abstractNumId w:val="9"/>
  </w:num>
  <w:num w:numId="8" w16cid:durableId="1271015308">
    <w:abstractNumId w:val="8"/>
  </w:num>
  <w:num w:numId="9" w16cid:durableId="1450078691">
    <w:abstractNumId w:val="5"/>
  </w:num>
  <w:num w:numId="10" w16cid:durableId="2126925963">
    <w:abstractNumId w:val="1"/>
  </w:num>
  <w:num w:numId="11" w16cid:durableId="1177648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31"/>
    <w:rsid w:val="000C20D3"/>
    <w:rsid w:val="000E5AFE"/>
    <w:rsid w:val="0012119B"/>
    <w:rsid w:val="00121A23"/>
    <w:rsid w:val="002700C2"/>
    <w:rsid w:val="002C18A8"/>
    <w:rsid w:val="002D71F1"/>
    <w:rsid w:val="003E0D01"/>
    <w:rsid w:val="003F3E8E"/>
    <w:rsid w:val="003F775A"/>
    <w:rsid w:val="00520E8F"/>
    <w:rsid w:val="00567985"/>
    <w:rsid w:val="005C21F2"/>
    <w:rsid w:val="005E0447"/>
    <w:rsid w:val="00647748"/>
    <w:rsid w:val="00662FC3"/>
    <w:rsid w:val="00681DDE"/>
    <w:rsid w:val="007203AD"/>
    <w:rsid w:val="00766666"/>
    <w:rsid w:val="00860623"/>
    <w:rsid w:val="00877B17"/>
    <w:rsid w:val="008B0824"/>
    <w:rsid w:val="008C7563"/>
    <w:rsid w:val="009F0C46"/>
    <w:rsid w:val="00A65D8F"/>
    <w:rsid w:val="00AD684E"/>
    <w:rsid w:val="00BA4366"/>
    <w:rsid w:val="00C33DE0"/>
    <w:rsid w:val="00C71F14"/>
    <w:rsid w:val="00CA6570"/>
    <w:rsid w:val="00D00D31"/>
    <w:rsid w:val="00D66299"/>
    <w:rsid w:val="00D97979"/>
    <w:rsid w:val="00EB71A0"/>
    <w:rsid w:val="00EF3DCA"/>
    <w:rsid w:val="00F625EC"/>
    <w:rsid w:val="00F860E3"/>
    <w:rsid w:val="00F868F2"/>
    <w:rsid w:val="00FB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E4F2"/>
  <w15:chartTrackingRefBased/>
  <w15:docId w15:val="{43D7B1C4-D7D9-42F9-BC8B-0A829FCE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477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rsid w:val="005C21F2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C21F2"/>
    <w:rPr>
      <w:rFonts w:ascii="Times New Roman" w:eastAsia="Times New Roman" w:hAnsi="Times New Roman" w:cs="Times New Roman"/>
      <w:sz w:val="24"/>
      <w:szCs w:val="24"/>
    </w:rPr>
  </w:style>
  <w:style w:type="character" w:customStyle="1" w:styleId="section-title">
    <w:name w:val="section-title"/>
    <w:basedOn w:val="DefaultParagraphFont"/>
    <w:rsid w:val="00C33DE0"/>
  </w:style>
  <w:style w:type="character" w:styleId="Hyperlink">
    <w:name w:val="Hyperlink"/>
    <w:basedOn w:val="DefaultParagraphFont"/>
    <w:uiPriority w:val="99"/>
    <w:unhideWhenUsed/>
    <w:rsid w:val="00C33DE0"/>
    <w:rPr>
      <w:color w:val="0000FF"/>
      <w:u w:val="single"/>
    </w:rPr>
  </w:style>
  <w:style w:type="character" w:customStyle="1" w:styleId="active">
    <w:name w:val="active"/>
    <w:basedOn w:val="DefaultParagraphFont"/>
    <w:rsid w:val="00C33DE0"/>
  </w:style>
  <w:style w:type="character" w:customStyle="1" w:styleId="cruise-year-separated">
    <w:name w:val="cruise-year-separated"/>
    <w:basedOn w:val="DefaultParagraphFont"/>
    <w:rsid w:val="00C33DE0"/>
  </w:style>
  <w:style w:type="character" w:customStyle="1" w:styleId="itinerary-nights">
    <w:name w:val="itinerary-nights"/>
    <w:basedOn w:val="DefaultParagraphFont"/>
    <w:rsid w:val="00C33DE0"/>
  </w:style>
  <w:style w:type="character" w:customStyle="1" w:styleId="cruise-countries-label">
    <w:name w:val="cruise-countries-label"/>
    <w:basedOn w:val="DefaultParagraphFont"/>
    <w:rsid w:val="00C33DE0"/>
  </w:style>
  <w:style w:type="character" w:customStyle="1" w:styleId="cruise-rivers-label">
    <w:name w:val="cruise-rivers-label"/>
    <w:basedOn w:val="DefaultParagraphFont"/>
    <w:rsid w:val="00C33DE0"/>
  </w:style>
  <w:style w:type="character" w:customStyle="1" w:styleId="section-name">
    <w:name w:val="section-name"/>
    <w:basedOn w:val="DefaultParagraphFont"/>
    <w:rsid w:val="00662FC3"/>
  </w:style>
  <w:style w:type="paragraph" w:customStyle="1" w:styleId="itinerary-direction-tab-item">
    <w:name w:val="itinerary-direction-tab-item"/>
    <w:basedOn w:val="Normal"/>
    <w:rsid w:val="0066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4774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4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3E8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1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2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8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41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0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22006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3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9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46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3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314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2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1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70475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5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20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4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97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23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9238275">
                                                  <w:marLeft w:val="-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9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7174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525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46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87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309043">
                                                  <w:marLeft w:val="-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36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660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955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06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8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992173">
                                                  <w:marLeft w:val="-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131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4339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48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46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36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057178">
                                                  <w:marLeft w:val="-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751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707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77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52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9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607845">
                                                  <w:marLeft w:val="-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47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198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47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24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94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415143">
                                                  <w:marLeft w:val="-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89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370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68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44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0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0153762">
                                                  <w:marLeft w:val="-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01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60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618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25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90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706908">
                                                  <w:marLeft w:val="-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32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704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1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7247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7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50413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01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0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60037">
                  <w:marLeft w:val="0"/>
                  <w:marRight w:val="0"/>
                  <w:marTop w:val="30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426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600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49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1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575179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78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16356">
                  <w:marLeft w:val="0"/>
                  <w:marRight w:val="0"/>
                  <w:marTop w:val="30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1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5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gqpr@veriz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LaRaia</dc:creator>
  <cp:keywords/>
  <dc:description/>
  <cp:lastModifiedBy>Michael LaRaia</cp:lastModifiedBy>
  <cp:revision>11</cp:revision>
  <cp:lastPrinted>2021-04-01T13:29:00Z</cp:lastPrinted>
  <dcterms:created xsi:type="dcterms:W3CDTF">2026-05-14T18:07:00Z</dcterms:created>
  <dcterms:modified xsi:type="dcterms:W3CDTF">2026-05-18T01:09:00Z</dcterms:modified>
</cp:coreProperties>
</file>