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D862" w14:textId="084B849C" w:rsidR="009F3A8C" w:rsidRDefault="00550146">
      <w:pPr>
        <w:pStyle w:val="Body1"/>
        <w:jc w:val="center"/>
        <w:rPr>
          <w:sz w:val="48"/>
          <w:szCs w:val="48"/>
        </w:rPr>
      </w:pPr>
      <w:r>
        <w:rPr>
          <w:sz w:val="48"/>
          <w:szCs w:val="48"/>
        </w:rPr>
        <w:t>Almost Queen</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157EC402" w14:textId="389083CE" w:rsidR="00121A02" w:rsidRDefault="00550146" w:rsidP="00550146">
      <w:pPr>
        <w:pStyle w:val="Body1"/>
        <w:jc w:val="both"/>
      </w:pPr>
      <w:r>
        <w:rPr>
          <w:b/>
          <w:bCs/>
        </w:rPr>
        <w:t>Falls Church</w:t>
      </w:r>
      <w:r w:rsidR="003E6008">
        <w:rPr>
          <w:b/>
          <w:bCs/>
        </w:rPr>
        <w:t>, VA</w:t>
      </w:r>
      <w:r w:rsidR="00094A93">
        <w:rPr>
          <w:b/>
          <w:bCs/>
        </w:rPr>
        <w:t xml:space="preserve"> –</w:t>
      </w:r>
      <w:r w:rsidR="008C1F59">
        <w:t xml:space="preserve"> </w:t>
      </w:r>
      <w:r>
        <w:t xml:space="preserve">As soon as I saw an online ad for a </w:t>
      </w:r>
      <w:r w:rsidRPr="00F61A64">
        <w:rPr>
          <w:i/>
          <w:iCs/>
        </w:rPr>
        <w:t>Queen</w:t>
      </w:r>
      <w:r>
        <w:t xml:space="preserve"> tribute band, </w:t>
      </w:r>
      <w:r w:rsidRPr="00A645B5">
        <w:rPr>
          <w:i/>
          <w:iCs/>
        </w:rPr>
        <w:t>Almost</w:t>
      </w:r>
      <w:r>
        <w:t xml:space="preserve"> </w:t>
      </w:r>
      <w:r w:rsidRPr="00A645B5">
        <w:rPr>
          <w:i/>
          <w:iCs/>
        </w:rPr>
        <w:t>Queen</w:t>
      </w:r>
      <w:r>
        <w:t xml:space="preserve">, playing at a local club, I phoned my buddy, Hank, and exclaimed, “We </w:t>
      </w:r>
      <w:proofErr w:type="spellStart"/>
      <w:r>
        <w:t>gotta</w:t>
      </w:r>
      <w:proofErr w:type="spellEnd"/>
      <w:r>
        <w:t xml:space="preserve"> go!  Are you in?”  </w:t>
      </w:r>
    </w:p>
    <w:p w14:paraId="4E837746" w14:textId="77777777" w:rsidR="00244A8F" w:rsidRDefault="00244A8F" w:rsidP="00550146">
      <w:pPr>
        <w:pStyle w:val="Body1"/>
        <w:jc w:val="both"/>
      </w:pPr>
    </w:p>
    <w:p w14:paraId="3CC86E4A" w14:textId="110CD510" w:rsidR="00B5471C" w:rsidRDefault="00550146" w:rsidP="00550146">
      <w:pPr>
        <w:pStyle w:val="Body1"/>
        <w:jc w:val="both"/>
      </w:pPr>
      <w:r>
        <w:t xml:space="preserve">Hank predictably replied, “Absolutely!” </w:t>
      </w:r>
      <w:r w:rsidR="00244A8F">
        <w:t xml:space="preserve"> </w:t>
      </w:r>
      <w:r>
        <w:t xml:space="preserve">I </w:t>
      </w:r>
      <w:r w:rsidR="00244A8F">
        <w:t xml:space="preserve">immediately </w:t>
      </w:r>
      <w:r>
        <w:t xml:space="preserve">bought two tickets ($80 total) </w:t>
      </w:r>
      <w:r w:rsidR="00244A8F">
        <w:t xml:space="preserve">online </w:t>
      </w:r>
      <w:r>
        <w:t>and arranged for our home health caretaker for my wife to stay a few extra hours</w:t>
      </w:r>
      <w:r w:rsidR="00244A8F">
        <w:t xml:space="preserve"> on the night of the performance.</w:t>
      </w:r>
      <w:r w:rsidR="00A645B5">
        <w:t xml:space="preserve">  When we arrived outside the State Theater here in Falls Church, </w:t>
      </w:r>
      <w:r w:rsidR="00244A8F">
        <w:t>I</w:t>
      </w:r>
      <w:r w:rsidR="00A645B5">
        <w:t xml:space="preserve"> immediately noticed a long line of patrons waiting to enter.</w:t>
      </w:r>
      <w:r w:rsidR="00244A8F">
        <w:t xml:space="preserve">   Because my mobility has been greatly reduced by back issues, I  had brought two walkers for us to sit in as we progressed up the line to the entrance.  Once we were inside an usher pulled us aside and explained that he had “the perfect place for you guys.”  He took us inside a rope to slightly raised platform where we had, by far, the best seats in the house.  This enable</w:t>
      </w:r>
      <w:r w:rsidR="00B5471C">
        <w:t>d</w:t>
      </w:r>
      <w:r w:rsidR="00244A8F">
        <w:t xml:space="preserve"> us to sit for the entire performance while most of the other attendees had to stand.</w:t>
      </w:r>
      <w:r w:rsidR="00B5471C">
        <w:t xml:space="preserve">  Age has perks.</w:t>
      </w:r>
    </w:p>
    <w:p w14:paraId="4309B028" w14:textId="77777777" w:rsidR="00B5471C" w:rsidRDefault="00B5471C" w:rsidP="00550146">
      <w:pPr>
        <w:pStyle w:val="Body1"/>
        <w:jc w:val="both"/>
      </w:pPr>
    </w:p>
    <w:p w14:paraId="5424D670" w14:textId="26C4E33C" w:rsidR="00550146" w:rsidRDefault="00B5471C" w:rsidP="00550146">
      <w:pPr>
        <w:pStyle w:val="Body1"/>
        <w:jc w:val="both"/>
      </w:pPr>
      <w:r>
        <w:t xml:space="preserve">First, some background on the original </w:t>
      </w:r>
      <w:r w:rsidRPr="00B5471C">
        <w:rPr>
          <w:i/>
          <w:iCs/>
        </w:rPr>
        <w:t>Queen</w:t>
      </w:r>
      <w:r>
        <w:t xml:space="preserve">.   This British rock band was formed in 1970 by three musicians, Freddie Mercury, Brian May, and Roger Taylor.  Mercury did the lead vocals and played piano; Taylor </w:t>
      </w:r>
      <w:r w:rsidR="00615981">
        <w:t>did drums and vocals; May played lead guitar and also sang.  John Deacon joined a year later to play bass guitar.  Few musical groups have been as successful.  Although the data is not precise,</w:t>
      </w:r>
      <w:r w:rsidR="00615981" w:rsidRPr="00F61A64">
        <w:rPr>
          <w:i/>
          <w:iCs/>
        </w:rPr>
        <w:t xml:space="preserve"> Queen</w:t>
      </w:r>
      <w:r w:rsidR="00615981">
        <w:t xml:space="preserve"> has ha</w:t>
      </w:r>
      <w:r w:rsidR="00F61A64">
        <w:t xml:space="preserve">d </w:t>
      </w:r>
      <w:r w:rsidR="00615981">
        <w:t xml:space="preserve">record sales of </w:t>
      </w:r>
      <w:r w:rsidR="00F61A64">
        <w:t>over</w:t>
      </w:r>
      <w:r w:rsidR="00615981">
        <w:t xml:space="preserve"> $300 million – this is not counting revenue from their numerous stadium appearances throughout the world.  Perhaps their most famous stadium show was in 1985 at the </w:t>
      </w:r>
      <w:r w:rsidR="00615981" w:rsidRPr="00F61A64">
        <w:rPr>
          <w:i/>
          <w:iCs/>
        </w:rPr>
        <w:t>Live Aid</w:t>
      </w:r>
      <w:r w:rsidR="00615981">
        <w:t xml:space="preserve"> concert </w:t>
      </w:r>
      <w:r w:rsidR="00DF184A">
        <w:t>in London</w:t>
      </w:r>
      <w:r w:rsidR="00615981">
        <w:t>– ma</w:t>
      </w:r>
      <w:r w:rsidR="00F61A64">
        <w:t>n</w:t>
      </w:r>
      <w:r w:rsidR="00615981">
        <w:t>y rank their performance there among the greatest in rock history.</w:t>
      </w:r>
      <w:r w:rsidR="00DF184A">
        <w:t xml:space="preserve">  In addition to the 72,000 in the crowd, over 400 million watched on TV.</w:t>
      </w:r>
    </w:p>
    <w:p w14:paraId="081CBD01" w14:textId="77777777" w:rsidR="00615981" w:rsidRDefault="00615981" w:rsidP="00550146">
      <w:pPr>
        <w:pStyle w:val="Body1"/>
        <w:jc w:val="both"/>
      </w:pPr>
    </w:p>
    <w:p w14:paraId="3A527EE8" w14:textId="5B1ABE3C" w:rsidR="0085771A" w:rsidRDefault="00615981" w:rsidP="00550146">
      <w:pPr>
        <w:pStyle w:val="Body1"/>
        <w:jc w:val="both"/>
      </w:pPr>
      <w:r>
        <w:t>Because I was at sea on a submarine during most of the 1970’s, I was totally unaw</w:t>
      </w:r>
      <w:r w:rsidR="00F61A64">
        <w:t>are</w:t>
      </w:r>
      <w:r>
        <w:t>.</w:t>
      </w:r>
      <w:r w:rsidR="00F61A64">
        <w:t xml:space="preserve"> </w:t>
      </w:r>
      <w:r w:rsidR="0085771A">
        <w:t xml:space="preserve">  During my days as a track and cross country coach beginning in the mid-1980’s I quickly became familiar with Queen’s hit, “We Are the Champions” and “We Will Rock You” – both anthems at most sporting events.  </w:t>
      </w:r>
    </w:p>
    <w:p w14:paraId="3DFF0911" w14:textId="77777777" w:rsidR="0085771A" w:rsidRDefault="0085771A" w:rsidP="00550146">
      <w:pPr>
        <w:pStyle w:val="Body1"/>
        <w:jc w:val="both"/>
      </w:pPr>
    </w:p>
    <w:p w14:paraId="6D11B241" w14:textId="68943B5B" w:rsidR="00DF184A" w:rsidRDefault="0085771A" w:rsidP="00550146">
      <w:pPr>
        <w:pStyle w:val="Body1"/>
        <w:jc w:val="both"/>
      </w:pPr>
      <w:r>
        <w:t>But it was not until I visited Zanzibar in that I became interested in Freddie Mercury.  His birthplace was on the island and while walking around</w:t>
      </w:r>
      <w:r w:rsidR="00F61A64">
        <w:t>,</w:t>
      </w:r>
      <w:r>
        <w:t xml:space="preserve"> I saw a plaque on a door</w:t>
      </w:r>
      <w:r w:rsidR="00F61A64">
        <w:t>, “Freddie Mercury House.”</w:t>
      </w:r>
      <w:r>
        <w:t xml:space="preserve">  He had Indian Parsi parents</w:t>
      </w:r>
      <w:r w:rsidR="009B5B3D">
        <w:t>,</w:t>
      </w:r>
      <w:r>
        <w:t xml:space="preserve"> and his real name was Farrokh Bulsara.  </w:t>
      </w:r>
      <w:r w:rsidR="00F61A64">
        <w:t>W</w:t>
      </w:r>
      <w:r w:rsidR="00F61A64">
        <w:t xml:space="preserve">hile attending an art college in </w:t>
      </w:r>
      <w:r w:rsidR="00F61A64">
        <w:t>London, h</w:t>
      </w:r>
      <w:r>
        <w:t xml:space="preserve">e met the members of a band called </w:t>
      </w:r>
      <w:r w:rsidRPr="00F61A64">
        <w:rPr>
          <w:i/>
          <w:iCs/>
        </w:rPr>
        <w:t>Smile</w:t>
      </w:r>
      <w:r w:rsidR="00F61A64">
        <w:t xml:space="preserve"> </w:t>
      </w:r>
      <w:r>
        <w:t xml:space="preserve">and </w:t>
      </w:r>
      <w:r w:rsidR="00F61A64">
        <w:t xml:space="preserve">brazenly </w:t>
      </w:r>
      <w:r>
        <w:t>asked if he could join as lead singer.  Once in the band, Bul</w:t>
      </w:r>
      <w:r w:rsidR="0075276D">
        <w:t xml:space="preserve">sara changed his name to Mercury and used his nickname, Freddie.  He also suggested changing the band name to </w:t>
      </w:r>
      <w:r w:rsidR="0075276D" w:rsidRPr="00F61A64">
        <w:rPr>
          <w:i/>
          <w:iCs/>
        </w:rPr>
        <w:t>Queen</w:t>
      </w:r>
      <w:r w:rsidR="0075276D">
        <w:t xml:space="preserve">.  As with most rock bands, there were several personnel changes, but in 1971 once Deacon was aboard, the four remained </w:t>
      </w:r>
      <w:r w:rsidR="0075276D" w:rsidRPr="00F61A64">
        <w:rPr>
          <w:i/>
          <w:iCs/>
        </w:rPr>
        <w:t>Queen</w:t>
      </w:r>
      <w:r w:rsidR="0075276D">
        <w:t xml:space="preserve"> for the foreseeable future.   The</w:t>
      </w:r>
      <w:r w:rsidR="00F61A64">
        <w:t xml:space="preserve"> band</w:t>
      </w:r>
      <w:r w:rsidR="0075276D">
        <w:t xml:space="preserve"> did not enjoy immediate success; one gig had six listeners.  Their first album was mostly unnoticed, but another album came in 1973 and they began drawing over 7000 at concert</w:t>
      </w:r>
      <w:r w:rsidR="009B5B3D">
        <w:t>s</w:t>
      </w:r>
      <w:r w:rsidR="0075276D">
        <w:t xml:space="preserve"> in </w:t>
      </w:r>
      <w:r w:rsidR="009B5B3D">
        <w:t>England</w:t>
      </w:r>
      <w:r w:rsidR="0075276D">
        <w:t xml:space="preserve">.  More songs and albums followed along with world tours.  One of </w:t>
      </w:r>
      <w:r w:rsidR="0075276D" w:rsidRPr="006060C9">
        <w:rPr>
          <w:i/>
          <w:iCs/>
        </w:rPr>
        <w:t>Queen’s</w:t>
      </w:r>
      <w:r w:rsidR="0075276D">
        <w:t xml:space="preserve"> best known (and lengthy) songs, </w:t>
      </w:r>
      <w:r w:rsidR="009B5B3D">
        <w:t>“</w:t>
      </w:r>
      <w:r w:rsidR="0075276D">
        <w:t>Bohemian Rhapsody</w:t>
      </w:r>
      <w:r w:rsidR="009B5B3D">
        <w:t xml:space="preserve">” </w:t>
      </w:r>
      <w:r w:rsidR="00332F56">
        <w:t xml:space="preserve">became the </w:t>
      </w:r>
      <w:r w:rsidR="00DF184A">
        <w:t>best-selling</w:t>
      </w:r>
      <w:r w:rsidR="00332F56">
        <w:t xml:space="preserve"> single in UK history.  It has been voted “the greatest song of all time” in several polls.  The video of this song had such an impact that many </w:t>
      </w:r>
      <w:r w:rsidR="00332F56">
        <w:lastRenderedPageBreak/>
        <w:t xml:space="preserve">argue that it alone made it mandatory for artists to release a video with their song.  </w:t>
      </w:r>
      <w:r w:rsidR="00332F56" w:rsidRPr="009B5B3D">
        <w:rPr>
          <w:i/>
          <w:iCs/>
        </w:rPr>
        <w:t>Queen</w:t>
      </w:r>
      <w:r w:rsidR="00332F56">
        <w:t xml:space="preserve"> concurrently developed highly staged shows for </w:t>
      </w:r>
      <w:r w:rsidR="009B5B3D">
        <w:t>concert</w:t>
      </w:r>
      <w:r w:rsidR="00332F56">
        <w:t xml:space="preserve"> tours, almost always selling out shows throughout the world.  One crowd in Argentina had an audience of 300,000.  Their album, </w:t>
      </w:r>
      <w:r w:rsidR="009B5B3D">
        <w:t>“</w:t>
      </w:r>
      <w:r w:rsidR="00332F56" w:rsidRPr="009B5B3D">
        <w:t>Queen’s</w:t>
      </w:r>
      <w:r w:rsidR="00332F56">
        <w:t xml:space="preserve"> </w:t>
      </w:r>
      <w:r w:rsidR="009B5B3D">
        <w:t>G</w:t>
      </w:r>
      <w:r w:rsidR="00332F56">
        <w:t xml:space="preserve">reatest </w:t>
      </w:r>
      <w:r w:rsidR="009B5B3D">
        <w:t>H</w:t>
      </w:r>
      <w:r w:rsidR="00332F56">
        <w:t>its</w:t>
      </w:r>
      <w:r w:rsidR="009B5B3D">
        <w:t>”</w:t>
      </w:r>
      <w:r w:rsidR="00332F56">
        <w:t xml:space="preserve"> has sold nearly 30 million copies.</w:t>
      </w:r>
      <w:r w:rsidR="00811C0E">
        <w:t xml:space="preserve">  </w:t>
      </w:r>
      <w:r w:rsidR="00DF184A">
        <w:t xml:space="preserve">Mercury died from AIDS-related pneumonia in 1991 but </w:t>
      </w:r>
      <w:r w:rsidR="00DF184A" w:rsidRPr="009B5B3D">
        <w:rPr>
          <w:i/>
          <w:iCs/>
        </w:rPr>
        <w:t>Queen</w:t>
      </w:r>
      <w:r w:rsidR="00DF184A">
        <w:t xml:space="preserve"> continue</w:t>
      </w:r>
      <w:r w:rsidR="009B5B3D">
        <w:t>s</w:t>
      </w:r>
      <w:r w:rsidR="00811C0E">
        <w:t xml:space="preserve"> </w:t>
      </w:r>
      <w:r w:rsidR="009B5B3D">
        <w:t>today with May and Taylor and various artists.</w:t>
      </w:r>
      <w:r w:rsidR="00811C0E">
        <w:t xml:space="preserve">  </w:t>
      </w:r>
    </w:p>
    <w:p w14:paraId="78324CE9" w14:textId="77777777" w:rsidR="00811C0E" w:rsidRDefault="00811C0E" w:rsidP="00550146">
      <w:pPr>
        <w:pStyle w:val="Body1"/>
        <w:jc w:val="both"/>
      </w:pPr>
    </w:p>
    <w:p w14:paraId="43E9F458" w14:textId="171EE22B" w:rsidR="00811C0E" w:rsidRDefault="00811C0E" w:rsidP="00550146">
      <w:pPr>
        <w:pStyle w:val="Body1"/>
        <w:jc w:val="both"/>
      </w:pPr>
      <w:r>
        <w:t xml:space="preserve">There are literally hundreds of </w:t>
      </w:r>
      <w:r w:rsidRPr="006060C9">
        <w:rPr>
          <w:i/>
          <w:iCs/>
        </w:rPr>
        <w:t>Queen</w:t>
      </w:r>
      <w:r>
        <w:t xml:space="preserve"> tribute bands.  The one Hank and I saw, </w:t>
      </w:r>
      <w:r w:rsidRPr="006060C9">
        <w:rPr>
          <w:i/>
          <w:iCs/>
        </w:rPr>
        <w:t>Almost Queen</w:t>
      </w:r>
      <w:r>
        <w:t xml:space="preserve">, dress much as the original band and performed most of the more famous songs, such as Radio Ga </w:t>
      </w:r>
      <w:proofErr w:type="spellStart"/>
      <w:r>
        <w:t>Ga</w:t>
      </w:r>
      <w:proofErr w:type="spellEnd"/>
      <w:r>
        <w:t>, Fat Bottomed Girls</w:t>
      </w:r>
      <w:r w:rsidR="006060C9">
        <w:t xml:space="preserve">, We Are the Champions, We Will Rock You, and close the show with Bohemian Rhapsody.  The lead singer, Joseph Russo, has Mercury’s defining mustache and performs mostly in the iconic white sleeveless tee shirt.  The drummer, John </w:t>
      </w:r>
      <w:proofErr w:type="spellStart"/>
      <w:r w:rsidR="006060C9">
        <w:t>Cappadona</w:t>
      </w:r>
      <w:proofErr w:type="spellEnd"/>
      <w:r w:rsidR="006060C9">
        <w:t xml:space="preserve">, is beyond exceptional. </w:t>
      </w:r>
      <w:r w:rsidR="009B5B3D">
        <w:t>It was a great show.</w:t>
      </w:r>
    </w:p>
    <w:p w14:paraId="18D87623" w14:textId="77777777" w:rsidR="006060C9" w:rsidRDefault="006060C9" w:rsidP="00550146">
      <w:pPr>
        <w:pStyle w:val="Body1"/>
        <w:jc w:val="both"/>
      </w:pPr>
    </w:p>
    <w:p w14:paraId="74C5E2E9" w14:textId="3DCE23AA" w:rsidR="006060C9" w:rsidRDefault="006060C9" w:rsidP="00550146">
      <w:pPr>
        <w:pStyle w:val="Body1"/>
        <w:jc w:val="both"/>
      </w:pPr>
      <w:r>
        <w:t xml:space="preserve">Hank and I left the performance </w:t>
      </w:r>
      <w:r w:rsidR="00F61A64">
        <w:t xml:space="preserve">bouncing up and down with our walkers.  I suspect that the son of Zanzibar is smiling. </w:t>
      </w:r>
    </w:p>
    <w:p w14:paraId="2BF45D9B" w14:textId="1D832D5F" w:rsidR="009E5450" w:rsidRDefault="009E5450" w:rsidP="009E5450">
      <w:pPr>
        <w:pStyle w:val="Body1"/>
        <w:jc w:val="both"/>
      </w:pPr>
    </w:p>
    <w:p w14:paraId="06D1DD14" w14:textId="77777777" w:rsidR="009F3A8C" w:rsidRDefault="00000000">
      <w:pPr>
        <w:pStyle w:val="Body1"/>
        <w:jc w:val="both"/>
      </w:pPr>
      <w:r>
        <w:t>I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E1448" w14:textId="77777777" w:rsidR="00FC3E29" w:rsidRDefault="00FC3E29">
      <w:r>
        <w:separator/>
      </w:r>
    </w:p>
  </w:endnote>
  <w:endnote w:type="continuationSeparator" w:id="0">
    <w:p w14:paraId="7E68F59E" w14:textId="77777777" w:rsidR="00FC3E29" w:rsidRDefault="00FC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2544" w14:textId="77777777" w:rsidR="00FC3E29" w:rsidRDefault="00FC3E29">
      <w:r>
        <w:separator/>
      </w:r>
    </w:p>
  </w:footnote>
  <w:footnote w:type="continuationSeparator" w:id="0">
    <w:p w14:paraId="4BE3F0A4" w14:textId="77777777" w:rsidR="00FC3E29" w:rsidRDefault="00FC3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6152E"/>
    <w:rsid w:val="00094A93"/>
    <w:rsid w:val="00121A02"/>
    <w:rsid w:val="00142945"/>
    <w:rsid w:val="00161DD9"/>
    <w:rsid w:val="001664AC"/>
    <w:rsid w:val="001B5C3A"/>
    <w:rsid w:val="00205F76"/>
    <w:rsid w:val="00225847"/>
    <w:rsid w:val="00242F4F"/>
    <w:rsid w:val="00244A8F"/>
    <w:rsid w:val="00256105"/>
    <w:rsid w:val="002755F0"/>
    <w:rsid w:val="0028548D"/>
    <w:rsid w:val="00295F20"/>
    <w:rsid w:val="00332F56"/>
    <w:rsid w:val="00341067"/>
    <w:rsid w:val="003460A1"/>
    <w:rsid w:val="0037432E"/>
    <w:rsid w:val="00375EBF"/>
    <w:rsid w:val="003E6008"/>
    <w:rsid w:val="004136A4"/>
    <w:rsid w:val="00421902"/>
    <w:rsid w:val="0044039C"/>
    <w:rsid w:val="0045705C"/>
    <w:rsid w:val="00471DDA"/>
    <w:rsid w:val="00497F39"/>
    <w:rsid w:val="004B6379"/>
    <w:rsid w:val="005060B9"/>
    <w:rsid w:val="00522C89"/>
    <w:rsid w:val="005469C3"/>
    <w:rsid w:val="00550146"/>
    <w:rsid w:val="00580DA0"/>
    <w:rsid w:val="005C3E45"/>
    <w:rsid w:val="005E2ED5"/>
    <w:rsid w:val="006060C9"/>
    <w:rsid w:val="00606AC3"/>
    <w:rsid w:val="00615981"/>
    <w:rsid w:val="006906A5"/>
    <w:rsid w:val="00695455"/>
    <w:rsid w:val="006A47EC"/>
    <w:rsid w:val="007269A8"/>
    <w:rsid w:val="0075276D"/>
    <w:rsid w:val="00791BE4"/>
    <w:rsid w:val="007D0F81"/>
    <w:rsid w:val="00811C0E"/>
    <w:rsid w:val="00820F14"/>
    <w:rsid w:val="00847511"/>
    <w:rsid w:val="00851AC8"/>
    <w:rsid w:val="0085771A"/>
    <w:rsid w:val="00885109"/>
    <w:rsid w:val="008B3F53"/>
    <w:rsid w:val="008C1F59"/>
    <w:rsid w:val="009866DC"/>
    <w:rsid w:val="00996862"/>
    <w:rsid w:val="00997BA3"/>
    <w:rsid w:val="009A539D"/>
    <w:rsid w:val="009B5B3D"/>
    <w:rsid w:val="009E5450"/>
    <w:rsid w:val="009F3A8C"/>
    <w:rsid w:val="00A53BB5"/>
    <w:rsid w:val="00A645B5"/>
    <w:rsid w:val="00AA4948"/>
    <w:rsid w:val="00AF4145"/>
    <w:rsid w:val="00B5471C"/>
    <w:rsid w:val="00B70F9A"/>
    <w:rsid w:val="00C077E7"/>
    <w:rsid w:val="00C3471C"/>
    <w:rsid w:val="00C4423F"/>
    <w:rsid w:val="00C4470A"/>
    <w:rsid w:val="00C52C75"/>
    <w:rsid w:val="00C638B0"/>
    <w:rsid w:val="00CA7958"/>
    <w:rsid w:val="00CC5E99"/>
    <w:rsid w:val="00CD6833"/>
    <w:rsid w:val="00D145F9"/>
    <w:rsid w:val="00DD56C9"/>
    <w:rsid w:val="00DF184A"/>
    <w:rsid w:val="00EC0BCC"/>
    <w:rsid w:val="00EF3DA4"/>
    <w:rsid w:val="00EF71DC"/>
    <w:rsid w:val="00F61A64"/>
    <w:rsid w:val="00FC3E29"/>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5</cp:revision>
  <cp:lastPrinted>2026-05-27T21:56:00Z</cp:lastPrinted>
  <dcterms:created xsi:type="dcterms:W3CDTF">2026-05-01T15:37:00Z</dcterms:created>
  <dcterms:modified xsi:type="dcterms:W3CDTF">2026-05-27T21:57:00Z</dcterms:modified>
</cp:coreProperties>
</file>