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A1B6" w14:textId="1B6171DD" w:rsidR="0066676D" w:rsidRPr="00196CC8" w:rsidRDefault="0066676D">
      <w:pPr>
        <w:rPr>
          <w:b/>
          <w:sz w:val="36"/>
          <w:szCs w:val="36"/>
        </w:rPr>
      </w:pPr>
      <w:r w:rsidRPr="00196CC8">
        <w:rPr>
          <w:b/>
          <w:sz w:val="36"/>
          <w:szCs w:val="36"/>
        </w:rPr>
        <w:t xml:space="preserve">Health Screening for </w:t>
      </w:r>
      <w:r w:rsidR="00C9350B">
        <w:rPr>
          <w:b/>
          <w:sz w:val="36"/>
          <w:szCs w:val="36"/>
        </w:rPr>
        <w:t>Dancers</w:t>
      </w:r>
      <w:r w:rsidRPr="00196CC8">
        <w:rPr>
          <w:b/>
          <w:sz w:val="36"/>
          <w:szCs w:val="36"/>
        </w:rPr>
        <w:t xml:space="preserve"> </w:t>
      </w:r>
    </w:p>
    <w:p w14:paraId="2BEF922B" w14:textId="01E67FFC" w:rsidR="004B6A3B" w:rsidRDefault="00666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be conducted</w:t>
      </w:r>
      <w:r w:rsidRPr="0066676D">
        <w:rPr>
          <w:b/>
          <w:sz w:val="28"/>
          <w:szCs w:val="28"/>
        </w:rPr>
        <w:t xml:space="preserve"> by Staff </w:t>
      </w:r>
      <w:r w:rsidR="00813178">
        <w:rPr>
          <w:b/>
          <w:sz w:val="28"/>
          <w:szCs w:val="28"/>
        </w:rPr>
        <w:t xml:space="preserve"> </w:t>
      </w:r>
      <w:r w:rsidRPr="0066676D">
        <w:rPr>
          <w:b/>
          <w:sz w:val="28"/>
          <w:szCs w:val="28"/>
        </w:rPr>
        <w:t>BEFORE</w:t>
      </w:r>
      <w:r>
        <w:rPr>
          <w:b/>
          <w:sz w:val="28"/>
          <w:szCs w:val="28"/>
        </w:rPr>
        <w:t xml:space="preserve"> child gets out of vehicle</w:t>
      </w:r>
    </w:p>
    <w:p w14:paraId="20C7474D" w14:textId="77777777" w:rsidR="001F01D5" w:rsidRPr="0066676D" w:rsidRDefault="001F0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 will be asked these questions:</w:t>
      </w:r>
    </w:p>
    <w:p w14:paraId="180719FC" w14:textId="77777777" w:rsidR="0066676D" w:rsidRPr="0066676D" w:rsidRDefault="001F01D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676D" w:rsidRPr="0066676D">
        <w:rPr>
          <w:sz w:val="28"/>
          <w:szCs w:val="28"/>
        </w:rPr>
        <w:t>) Has anyone in household had contact with a confirmed COVID case?</w:t>
      </w:r>
    </w:p>
    <w:p w14:paraId="637C972F" w14:textId="77777777" w:rsidR="0066676D" w:rsidRPr="0066676D" w:rsidRDefault="001F01D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6676D" w:rsidRPr="0066676D">
        <w:rPr>
          <w:sz w:val="28"/>
          <w:szCs w:val="28"/>
        </w:rPr>
        <w:t>) Does child have cough, fever, chills, shortness of breath, body aches in the last 48 hours?</w:t>
      </w:r>
    </w:p>
    <w:p w14:paraId="3DC0E095" w14:textId="77777777" w:rsidR="0066676D" w:rsidRPr="0066676D" w:rsidRDefault="001F01D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6676D" w:rsidRPr="0066676D">
        <w:rPr>
          <w:sz w:val="28"/>
          <w:szCs w:val="28"/>
        </w:rPr>
        <w:t>) Has child had new loss of taste or smell in the last 48 hours?</w:t>
      </w:r>
    </w:p>
    <w:p w14:paraId="2B748D4C" w14:textId="77777777" w:rsidR="0066676D" w:rsidRDefault="001F01D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6676D" w:rsidRPr="0066676D">
        <w:rPr>
          <w:sz w:val="28"/>
          <w:szCs w:val="28"/>
        </w:rPr>
        <w:t>) Has child vomited in the last 48 hours?</w:t>
      </w:r>
    </w:p>
    <w:p w14:paraId="315D55EE" w14:textId="77777777" w:rsidR="00196CC8" w:rsidRDefault="001F01D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96CC8">
        <w:rPr>
          <w:sz w:val="28"/>
          <w:szCs w:val="28"/>
        </w:rPr>
        <w:t>) If answer YES to any question above, vehicle must exit and go home</w:t>
      </w:r>
    </w:p>
    <w:p w14:paraId="64B66393" w14:textId="77777777" w:rsidR="0066676D" w:rsidRPr="0066676D" w:rsidRDefault="001F01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6676D">
        <w:rPr>
          <w:sz w:val="28"/>
          <w:szCs w:val="28"/>
        </w:rPr>
        <w:t xml:space="preserve">) </w:t>
      </w:r>
      <w:r w:rsidR="00196CC8">
        <w:rPr>
          <w:sz w:val="28"/>
          <w:szCs w:val="28"/>
        </w:rPr>
        <w:t xml:space="preserve">If answer NO to above questions, </w:t>
      </w:r>
      <w:r>
        <w:rPr>
          <w:sz w:val="28"/>
          <w:szCs w:val="28"/>
        </w:rPr>
        <w:t>child’s temperature will be taken</w:t>
      </w:r>
    </w:p>
    <w:p w14:paraId="4416EF9E" w14:textId="77777777" w:rsidR="00196CC8" w:rsidRDefault="001F01D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6676D" w:rsidRPr="0066676D">
        <w:rPr>
          <w:sz w:val="28"/>
          <w:szCs w:val="28"/>
        </w:rPr>
        <w:t>) With window rolled down where child is sitting, volunteer/staff takes child’s temperature with infrared thermometer, if above 100.4 child stays in vehicle</w:t>
      </w:r>
      <w:r>
        <w:rPr>
          <w:sz w:val="28"/>
          <w:szCs w:val="28"/>
        </w:rPr>
        <w:t xml:space="preserve"> </w:t>
      </w:r>
      <w:r w:rsidR="00196CC8">
        <w:rPr>
          <w:sz w:val="28"/>
          <w:szCs w:val="28"/>
        </w:rPr>
        <w:t>and vehicle must exit and go home</w:t>
      </w:r>
      <w:r w:rsidR="0066676D" w:rsidRPr="0066676D">
        <w:rPr>
          <w:sz w:val="28"/>
          <w:szCs w:val="28"/>
        </w:rPr>
        <w:t xml:space="preserve">. </w:t>
      </w:r>
    </w:p>
    <w:p w14:paraId="3EF36BD9" w14:textId="3736F22D" w:rsidR="0066676D" w:rsidRPr="0066676D" w:rsidRDefault="00196CC8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6676D" w:rsidRPr="0066676D">
        <w:rPr>
          <w:sz w:val="28"/>
          <w:szCs w:val="28"/>
        </w:rPr>
        <w:t xml:space="preserve">If under 100.4, </w:t>
      </w:r>
      <w:r w:rsidR="001F01D5">
        <w:rPr>
          <w:sz w:val="28"/>
          <w:szCs w:val="28"/>
        </w:rPr>
        <w:t>proceed to</w:t>
      </w:r>
      <w:r>
        <w:rPr>
          <w:sz w:val="28"/>
          <w:szCs w:val="28"/>
        </w:rPr>
        <w:t xml:space="preserve"> drop off </w:t>
      </w:r>
      <w:r w:rsidR="001F01D5">
        <w:rPr>
          <w:sz w:val="28"/>
          <w:szCs w:val="28"/>
        </w:rPr>
        <w:t>as directed</w:t>
      </w:r>
    </w:p>
    <w:p w14:paraId="2BABA413" w14:textId="77777777" w:rsidR="0066676D" w:rsidRDefault="0066676D"/>
    <w:sectPr w:rsidR="00666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6D"/>
    <w:rsid w:val="00196CC8"/>
    <w:rsid w:val="001F01D5"/>
    <w:rsid w:val="00225585"/>
    <w:rsid w:val="002953DC"/>
    <w:rsid w:val="003D77DB"/>
    <w:rsid w:val="004B6A3B"/>
    <w:rsid w:val="004D1C46"/>
    <w:rsid w:val="0066676D"/>
    <w:rsid w:val="00813178"/>
    <w:rsid w:val="00C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3937"/>
  <w15:chartTrackingRefBased/>
  <w15:docId w15:val="{5494458B-C968-4E48-B6A4-E5AAA59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Walstrum</dc:creator>
  <cp:keywords/>
  <dc:description/>
  <cp:lastModifiedBy>Anthony Gibbs</cp:lastModifiedBy>
  <cp:revision>2</cp:revision>
  <dcterms:created xsi:type="dcterms:W3CDTF">2020-06-17T19:45:00Z</dcterms:created>
  <dcterms:modified xsi:type="dcterms:W3CDTF">2020-06-17T19:45:00Z</dcterms:modified>
</cp:coreProperties>
</file>